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881E" w14:textId="2A91D777" w:rsidR="00E07E1C" w:rsidRDefault="00E07E1C">
      <w:pPr>
        <w:rPr>
          <w:rFonts w:hint="eastAsia"/>
        </w:rPr>
      </w:pPr>
      <w:r>
        <w:rPr>
          <w:rFonts w:hint="eastAsia"/>
        </w:rPr>
        <w:t>考虑到之前为了考核速通了stm32，许多知识点没有学扎实，调车过程中吃了不少苦头，因此在寒假加紧学习，个人习惯是昼夜颠倒，晚上更利于我发挥，寒假目标旨在扎实开发基础与外设调用能力，以及对陌生原件的快速上手开发能力（比如说全新驱动的步进电机），初步学习更难的算法，接触视觉方向的内容</w:t>
      </w:r>
    </w:p>
    <w:p w14:paraId="4B3F60A5" w14:textId="4910132C" w:rsidR="004C7E6C" w:rsidRDefault="006E535A">
      <w:pPr>
        <w:rPr>
          <w:rFonts w:hint="eastAsia"/>
        </w:rPr>
      </w:pPr>
      <w:r>
        <w:rPr>
          <w:rFonts w:hint="eastAsia"/>
        </w:rPr>
        <w:t>20</w:t>
      </w:r>
      <w:r w:rsidR="00CB0E67">
        <w:rPr>
          <w:rFonts w:hint="eastAsia"/>
        </w:rPr>
        <w:t>26</w:t>
      </w:r>
      <w:r>
        <w:rPr>
          <w:rFonts w:hint="eastAsia"/>
        </w:rPr>
        <w:t>.1.22 2：41</w:t>
      </w:r>
    </w:p>
    <w:p w14:paraId="423D12A9" w14:textId="323F2866" w:rsidR="006E535A" w:rsidRDefault="006E535A">
      <w:pPr>
        <w:rPr>
          <w:rFonts w:hint="eastAsia"/>
        </w:rPr>
      </w:pPr>
      <w:r>
        <w:rPr>
          <w:rFonts w:hint="eastAsia"/>
        </w:rPr>
        <w:t>1.学习i2c通信协议</w:t>
      </w:r>
      <w:r w:rsidR="00870EFB">
        <w:rPr>
          <w:rFonts w:hint="eastAsia"/>
        </w:rPr>
        <w:t>理论知识</w:t>
      </w:r>
      <w:r>
        <w:rPr>
          <w:rFonts w:hint="eastAsia"/>
        </w:rPr>
        <w:t>，开始学习造轮子，提升自己开发能力</w:t>
      </w:r>
    </w:p>
    <w:p w14:paraId="34E6734E" w14:textId="3188194F" w:rsidR="006E535A" w:rsidRDefault="006E535A">
      <w:pPr>
        <w:rPr>
          <w:rFonts w:hint="eastAsia"/>
        </w:rPr>
      </w:pPr>
      <w:r>
        <w:rPr>
          <w:rFonts w:hint="eastAsia"/>
        </w:rPr>
        <w:t>2.</w:t>
      </w:r>
      <w:r w:rsidR="00870EFB">
        <w:rPr>
          <w:rFonts w:hint="eastAsia"/>
        </w:rPr>
        <w:t>学习mpu6050原理架构</w:t>
      </w:r>
    </w:p>
    <w:p w14:paraId="37FD81E2" w14:textId="77777777" w:rsidR="00521424" w:rsidRDefault="00521424">
      <w:pPr>
        <w:rPr>
          <w:rFonts w:hint="eastAsia"/>
        </w:rPr>
      </w:pPr>
    </w:p>
    <w:p w14:paraId="43AF805C" w14:textId="43500F97" w:rsidR="00521424" w:rsidRDefault="00521424">
      <w:pPr>
        <w:rPr>
          <w:rFonts w:hint="eastAsia"/>
        </w:rPr>
      </w:pPr>
      <w:r>
        <w:rPr>
          <w:rFonts w:hint="eastAsia"/>
        </w:rPr>
        <w:t>202</w:t>
      </w:r>
      <w:r w:rsidR="00CB0E67">
        <w:rPr>
          <w:rFonts w:hint="eastAsia"/>
        </w:rPr>
        <w:t>6</w:t>
      </w:r>
      <w:r>
        <w:rPr>
          <w:rFonts w:hint="eastAsia"/>
        </w:rPr>
        <w:t>.1.23 17：41</w:t>
      </w:r>
    </w:p>
    <w:p w14:paraId="352E8706" w14:textId="2ED118FE" w:rsidR="00521424" w:rsidRDefault="00521424">
      <w:pPr>
        <w:rPr>
          <w:rFonts w:hint="eastAsia"/>
        </w:rPr>
      </w:pPr>
      <w:r>
        <w:rPr>
          <w:rFonts w:hint="eastAsia"/>
        </w:rPr>
        <w:t>1.学完i2c软件模拟和硬件操作，但是还没上手用hal库写</w:t>
      </w:r>
    </w:p>
    <w:p w14:paraId="1141C5F7" w14:textId="52560EBB" w:rsidR="00521424" w:rsidRDefault="00521424">
      <w:pPr>
        <w:rPr>
          <w:rFonts w:hint="eastAsia"/>
        </w:rPr>
      </w:pPr>
    </w:p>
    <w:p w14:paraId="2AC515F0" w14:textId="4F7D8912" w:rsidR="00E9507E" w:rsidRDefault="00CB0E67">
      <w:pPr>
        <w:rPr>
          <w:rFonts w:hint="eastAsia"/>
        </w:rPr>
      </w:pPr>
      <w:r>
        <w:rPr>
          <w:rFonts w:hint="eastAsia"/>
        </w:rPr>
        <w:t>2026.1.24 00：00</w:t>
      </w:r>
    </w:p>
    <w:p w14:paraId="79DAB60D" w14:textId="673E52FC" w:rsidR="00E9507E" w:rsidRDefault="00E9507E">
      <w:pPr>
        <w:rPr>
          <w:rFonts w:hint="eastAsia"/>
        </w:rPr>
      </w:pPr>
      <w:r>
        <w:rPr>
          <w:rFonts w:hint="eastAsia"/>
        </w:rPr>
        <w:t>队伍内飞镖组出现问题，我估计得分身去做一些飞镖的代码，所以现在重新进行一下规划，第一个是开始做课内内容的学习，减少下学期压力，第二个是加快造轮子这种事情的进度，本质目标是以此为激励学习i2c和spi，所以为了后面进度健康必须要加速，第三个是zdt电机的调试学习，这个也要压缩一下，把例程看完跑一遍差不多，第四个是基础的巩固，</w:t>
      </w:r>
      <w:r w:rsidR="00CB0E67">
        <w:rPr>
          <w:rFonts w:hint="eastAsia"/>
        </w:rPr>
        <w:t>数据结构与算法，</w:t>
      </w:r>
      <w:r>
        <w:rPr>
          <w:rFonts w:hint="eastAsia"/>
        </w:rPr>
        <w:t>最后就是机甲大师相关内容的学习，首先是视觉方向我决定看一下同济的视觉组培训，然后熟悉其开源，</w:t>
      </w:r>
      <w:r w:rsidR="00CB0E67">
        <w:rPr>
          <w:rFonts w:hint="eastAsia"/>
        </w:rPr>
        <w:t>然后是中科大的后半部分，包括看门狗的使用，云台发射机构的算法，裁判系统接入和双缓冲处理，以及对串口外设+dma的复习（江科大），lqr这些之类的等开学再说吧，这个不要紧了现在</w:t>
      </w:r>
    </w:p>
    <w:p w14:paraId="1BEDF8FB" w14:textId="77777777" w:rsidR="00643AE2" w:rsidRDefault="00643AE2">
      <w:pPr>
        <w:rPr>
          <w:rFonts w:hint="eastAsia"/>
        </w:rPr>
      </w:pPr>
    </w:p>
    <w:p w14:paraId="1A7C2A39" w14:textId="729F0AB7" w:rsidR="00643AE2" w:rsidRDefault="00643AE2">
      <w:pPr>
        <w:rPr>
          <w:rFonts w:hint="eastAsia"/>
        </w:rPr>
      </w:pPr>
      <w:r>
        <w:rPr>
          <w:rFonts w:hint="eastAsia"/>
        </w:rPr>
        <w:t>2026.1.25 15：07</w:t>
      </w:r>
    </w:p>
    <w:p w14:paraId="565615CF" w14:textId="564CD949" w:rsidR="00643AE2" w:rsidRDefault="00643AE2">
      <w:pPr>
        <w:rPr>
          <w:rFonts w:hint="eastAsia"/>
        </w:rPr>
      </w:pPr>
      <w:r>
        <w:rPr>
          <w:rFonts w:hint="eastAsia"/>
        </w:rPr>
        <w:t>1.学习了0.96寸oled屏幕的底层显示方法，取模软件使用，字库创建</w:t>
      </w:r>
      <w:r w:rsidR="003D1E32">
        <w:rPr>
          <w:rFonts w:hint="eastAsia"/>
        </w:rPr>
        <w:t>（学习途径：江协科技，keysking）</w:t>
      </w:r>
    </w:p>
    <w:p w14:paraId="0EAE8206" w14:textId="40B5A5D5" w:rsidR="008E1760" w:rsidRDefault="008E1760">
      <w:pPr>
        <w:rPr>
          <w:rFonts w:hint="eastAsia"/>
        </w:rPr>
      </w:pPr>
      <w:r>
        <w:rPr>
          <w:rFonts w:hint="eastAsia"/>
        </w:rPr>
        <w:t>2.hal库写了个mpu6050读写</w:t>
      </w:r>
    </w:p>
    <w:p w14:paraId="42FF4DC0" w14:textId="72124D4C" w:rsidR="00643AE2" w:rsidRDefault="00643AE2">
      <w:pPr>
        <w:rPr>
          <w:rFonts w:hint="eastAsia"/>
        </w:rPr>
      </w:pPr>
      <w:r>
        <w:rPr>
          <w:rFonts w:hint="eastAsia"/>
        </w:rPr>
        <w:t>2.学习了spi通信协议</w:t>
      </w:r>
    </w:p>
    <w:p w14:paraId="40E6B287" w14:textId="7F6C7442" w:rsidR="00CD515A" w:rsidRDefault="00CD515A">
      <w:pPr>
        <w:rPr>
          <w:rFonts w:hint="eastAsia"/>
        </w:rPr>
      </w:pPr>
      <w:r>
        <w:rPr>
          <w:rFonts w:hint="eastAsia"/>
        </w:rPr>
        <w:t>3.看了下zdt的步进电机例程，感觉</w:t>
      </w:r>
      <w:r w:rsidR="00F210BD">
        <w:rPr>
          <w:rFonts w:hint="eastAsia"/>
        </w:rPr>
        <w:t>和大疆的电机大差不差，加上stlink坏了，也不急于现在去调动这个东西，原本想要在寒假给电赛准备一个云台的，这个也先放到比赛后面吧</w:t>
      </w:r>
    </w:p>
    <w:p w14:paraId="7B488A9F" w14:textId="77777777" w:rsidR="008670BB" w:rsidRDefault="008670BB">
      <w:pPr>
        <w:rPr>
          <w:rFonts w:hint="eastAsia"/>
        </w:rPr>
      </w:pPr>
    </w:p>
    <w:p w14:paraId="3B6ADC8E" w14:textId="43DFD881" w:rsidR="008670BB" w:rsidRDefault="008670BB">
      <w:pPr>
        <w:rPr>
          <w:rFonts w:hint="eastAsia"/>
        </w:rPr>
      </w:pPr>
      <w:r>
        <w:rPr>
          <w:rFonts w:hint="eastAsia"/>
        </w:rPr>
        <w:t>2026.1.27 00：40</w:t>
      </w:r>
    </w:p>
    <w:p w14:paraId="6F30583A" w14:textId="3936C848" w:rsidR="008670BB" w:rsidRDefault="008670BB">
      <w:pPr>
        <w:rPr>
          <w:rFonts w:hint="eastAsia"/>
        </w:rPr>
      </w:pPr>
      <w:r>
        <w:rPr>
          <w:rFonts w:hint="eastAsia"/>
        </w:rPr>
        <w:t>1.开始看同济的视觉培训，导论及linux入门</w:t>
      </w:r>
    </w:p>
    <w:p w14:paraId="1FE09C8D" w14:textId="43B2743F" w:rsidR="002E10C7" w:rsidRDefault="002E10C7">
      <w:pPr>
        <w:rPr>
          <w:rFonts w:hint="eastAsia"/>
        </w:rPr>
      </w:pPr>
      <w:r>
        <w:rPr>
          <w:rFonts w:hint="eastAsia"/>
        </w:rPr>
        <w:t>2.学习完spi通信协议，但是烧录器坏了新的还没发货，给彩色屏幕写驱动的事情就暂时搁置</w:t>
      </w:r>
    </w:p>
    <w:p w14:paraId="344F0906" w14:textId="7D8722E5" w:rsidR="00B348DE" w:rsidRDefault="00B348DE">
      <w:pPr>
        <w:rPr>
          <w:rFonts w:hint="eastAsia"/>
        </w:rPr>
      </w:pPr>
      <w:r>
        <w:rPr>
          <w:rFonts w:hint="eastAsia"/>
        </w:rPr>
        <w:t>3.下载安装Ubuntu</w:t>
      </w:r>
      <w:r w:rsidR="0090474E">
        <w:rPr>
          <w:rFonts w:hint="eastAsia"/>
        </w:rPr>
        <w:t>，初步熟悉Linux</w:t>
      </w:r>
      <w:r w:rsidR="007F3B4D">
        <w:rPr>
          <w:rFonts w:hint="eastAsia"/>
        </w:rPr>
        <w:t>，学了些基本操作</w:t>
      </w:r>
    </w:p>
    <w:p w14:paraId="4177C9DC" w14:textId="77777777" w:rsidR="00D05971" w:rsidRDefault="00D05971">
      <w:pPr>
        <w:rPr>
          <w:rFonts w:hint="eastAsia"/>
        </w:rPr>
      </w:pPr>
    </w:p>
    <w:p w14:paraId="15AE43DC" w14:textId="43605036" w:rsidR="00D05971" w:rsidRDefault="00D05971">
      <w:pPr>
        <w:rPr>
          <w:rFonts w:hint="eastAsia"/>
        </w:rPr>
      </w:pPr>
      <w:r>
        <w:rPr>
          <w:rFonts w:hint="eastAsia"/>
        </w:rPr>
        <w:t>2026.1.28 2：20</w:t>
      </w:r>
    </w:p>
    <w:p w14:paraId="3CB653A1" w14:textId="52421F94" w:rsidR="00D05971" w:rsidRDefault="00D05971">
      <w:pPr>
        <w:rPr>
          <w:rFonts w:hint="eastAsia"/>
        </w:rPr>
      </w:pPr>
      <w:r>
        <w:rPr>
          <w:rFonts w:hint="eastAsia"/>
        </w:rPr>
        <w:t>1.看电路分析</w:t>
      </w:r>
      <w:r w:rsidR="00C55083">
        <w:rPr>
          <w:rFonts w:hint="eastAsia"/>
        </w:rPr>
        <w:t>和高数下</w:t>
      </w:r>
      <w:r>
        <w:rPr>
          <w:rFonts w:hint="eastAsia"/>
        </w:rPr>
        <w:t>去了，给第二学期减压</w:t>
      </w:r>
    </w:p>
    <w:p w14:paraId="610F4F6E" w14:textId="185A1021" w:rsidR="00A54F17" w:rsidRDefault="00A54F17">
      <w:pPr>
        <w:rPr>
          <w:rFonts w:hint="eastAsia"/>
        </w:rPr>
      </w:pPr>
      <w:r>
        <w:rPr>
          <w:rFonts w:hint="eastAsia"/>
        </w:rPr>
        <w:t>2.看同济视觉培训学了cmake使用</w:t>
      </w:r>
      <w:r w:rsidR="002E758D">
        <w:rPr>
          <w:rFonts w:hint="eastAsia"/>
        </w:rPr>
        <w:t>，编写cmakelists.txt</w:t>
      </w:r>
    </w:p>
    <w:p w14:paraId="3BC71100" w14:textId="77777777" w:rsidR="002E758D" w:rsidRDefault="002E758D">
      <w:pPr>
        <w:rPr>
          <w:rFonts w:hint="eastAsia"/>
        </w:rPr>
      </w:pPr>
    </w:p>
    <w:p w14:paraId="6BB0C5BE" w14:textId="04E6D04B" w:rsidR="002E758D" w:rsidRDefault="002E758D">
      <w:pPr>
        <w:rPr>
          <w:rFonts w:hint="eastAsia"/>
        </w:rPr>
      </w:pPr>
      <w:r>
        <w:rPr>
          <w:rFonts w:hint="eastAsia"/>
        </w:rPr>
        <w:t>2026.1.29 16：20</w:t>
      </w:r>
    </w:p>
    <w:p w14:paraId="74072B10" w14:textId="2D989539" w:rsidR="002E758D" w:rsidRDefault="002E758D">
      <w:pPr>
        <w:rPr>
          <w:rFonts w:hint="eastAsia"/>
        </w:rPr>
      </w:pPr>
      <w:r>
        <w:rPr>
          <w:rFonts w:hint="eastAsia"/>
        </w:rPr>
        <w:t>1.学会opencv初步使用，可以对图片进行处理</w:t>
      </w:r>
    </w:p>
    <w:p w14:paraId="395422A6" w14:textId="1CBC5FB5" w:rsidR="002E758D" w:rsidRPr="002E758D" w:rsidRDefault="002E758D">
      <w:pPr>
        <w:rPr>
          <w:rFonts w:hint="eastAsia"/>
        </w:rPr>
      </w:pPr>
      <w:r>
        <w:rPr>
          <w:rFonts w:hint="eastAsia"/>
        </w:rPr>
        <w:t>2.初试面向对象编程，结合同济视觉25年培训文档，导入步兵图片和视频，跑通识别，但</w:t>
      </w:r>
      <w:r>
        <w:rPr>
          <w:rFonts w:hint="eastAsia"/>
        </w:rPr>
        <w:lastRenderedPageBreak/>
        <w:t>是还没着手部署开源</w:t>
      </w:r>
      <w:r w:rsidRPr="002E758D">
        <w:rPr>
          <w:noProof/>
        </w:rPr>
        <w:drawing>
          <wp:inline distT="0" distB="0" distL="0" distR="0" wp14:anchorId="0AABA077" wp14:editId="27741963">
            <wp:extent cx="1415589" cy="1061096"/>
            <wp:effectExtent l="0" t="0" r="0" b="5715"/>
            <wp:docPr id="20940844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328" cy="107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758D">
        <w:rPr>
          <w:noProof/>
        </w:rPr>
        <w:drawing>
          <wp:inline distT="0" distB="0" distL="0" distR="0" wp14:anchorId="45E752B7" wp14:editId="713F60DE">
            <wp:extent cx="1402541" cy="1051315"/>
            <wp:effectExtent l="0" t="0" r="7620" b="0"/>
            <wp:docPr id="19883782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342" cy="106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A983" w14:textId="77777777" w:rsidR="002E758D" w:rsidRDefault="002E758D">
      <w:pPr>
        <w:rPr>
          <w:rFonts w:hint="eastAsia"/>
        </w:rPr>
      </w:pPr>
    </w:p>
    <w:p w14:paraId="28D894AA" w14:textId="7E6D4D7F" w:rsidR="002E758D" w:rsidRDefault="002E758D">
      <w:pPr>
        <w:rPr>
          <w:rFonts w:hint="eastAsia"/>
        </w:rPr>
      </w:pPr>
      <w:r>
        <w:rPr>
          <w:rFonts w:hint="eastAsia"/>
        </w:rPr>
        <w:t>2026.1.30 2：47</w:t>
      </w:r>
    </w:p>
    <w:p w14:paraId="5A1B0B64" w14:textId="1FDC3540" w:rsidR="002E758D" w:rsidRDefault="002E758D">
      <w:pPr>
        <w:rPr>
          <w:rFonts w:hint="eastAsia"/>
        </w:rPr>
      </w:pPr>
      <w:r>
        <w:rPr>
          <w:rFonts w:hint="eastAsia"/>
        </w:rPr>
        <w:t>1.结合opencv和plotjuggler绘图文件，跑通识别与数据初步处理</w:t>
      </w:r>
    </w:p>
    <w:p w14:paraId="26877206" w14:textId="77777777" w:rsidR="002E758D" w:rsidRDefault="002E758D">
      <w:pPr>
        <w:rPr>
          <w:rFonts w:hint="eastAsia"/>
        </w:rPr>
      </w:pPr>
      <w:r>
        <w:rPr>
          <w:rFonts w:hint="eastAsia"/>
        </w:rPr>
        <w:t>2.初步了解工业相机各参数</w:t>
      </w:r>
    </w:p>
    <w:p w14:paraId="411BA68B" w14:textId="001AFDCE" w:rsidR="002E758D" w:rsidRDefault="002E758D">
      <w:pPr>
        <w:rPr>
          <w:rFonts w:hint="eastAsia"/>
        </w:rPr>
      </w:pPr>
      <w:r w:rsidRPr="002E758D">
        <w:rPr>
          <w:noProof/>
        </w:rPr>
        <w:drawing>
          <wp:inline distT="0" distB="0" distL="0" distR="0" wp14:anchorId="608272C9" wp14:editId="57BFB995">
            <wp:extent cx="1535410" cy="1150911"/>
            <wp:effectExtent l="0" t="0" r="8255" b="0"/>
            <wp:docPr id="2102498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322" cy="115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B4E7" w14:textId="77777777" w:rsidR="00FA4C0C" w:rsidRDefault="00FA4C0C">
      <w:pPr>
        <w:rPr>
          <w:rFonts w:hint="eastAsia"/>
        </w:rPr>
      </w:pPr>
    </w:p>
    <w:p w14:paraId="6F6F751A" w14:textId="77777777" w:rsidR="00FA4C0C" w:rsidRDefault="00FA4C0C">
      <w:pPr>
        <w:rPr>
          <w:rFonts w:hint="eastAsia"/>
        </w:rPr>
      </w:pPr>
    </w:p>
    <w:p w14:paraId="03DD4F0F" w14:textId="5011A9F0" w:rsidR="00FA4C0C" w:rsidRDefault="00FA4C0C">
      <w:pPr>
        <w:rPr>
          <w:rFonts w:hint="eastAsia"/>
        </w:rPr>
      </w:pPr>
      <w:r>
        <w:rPr>
          <w:rFonts w:hint="eastAsia"/>
        </w:rPr>
        <w:t>2026.1.31 4：50</w:t>
      </w:r>
    </w:p>
    <w:p w14:paraId="379B116D" w14:textId="0854E27A" w:rsidR="00FA4C0C" w:rsidRDefault="00FA4C0C">
      <w:pPr>
        <w:rPr>
          <w:rFonts w:hint="eastAsia"/>
        </w:rPr>
      </w:pPr>
      <w:r>
        <w:rPr>
          <w:rFonts w:hint="eastAsia"/>
        </w:rPr>
        <w:t>1.完成了同济大学25视觉组培训的学习</w:t>
      </w:r>
    </w:p>
    <w:p w14:paraId="65196328" w14:textId="23151C26" w:rsidR="00FA4C0C" w:rsidRDefault="00FA4C0C">
      <w:pPr>
        <w:rPr>
          <w:rFonts w:hint="eastAsia"/>
        </w:rPr>
      </w:pPr>
      <w:r>
        <w:rPr>
          <w:rFonts w:hint="eastAsia"/>
        </w:rPr>
        <w:t>2.完成解算装甲板位姿</w:t>
      </w:r>
      <w:r w:rsidR="003304A3">
        <w:rPr>
          <w:rFonts w:hint="eastAsia"/>
        </w:rPr>
        <w:t>，学会pnp算法使用和旋转向量转换欧拉角</w:t>
      </w:r>
    </w:p>
    <w:p w14:paraId="1A2AFA94" w14:textId="77777777" w:rsidR="00FA4C0C" w:rsidRDefault="00FA4C0C">
      <w:pPr>
        <w:rPr>
          <w:rFonts w:hint="eastAsia"/>
        </w:rPr>
      </w:pPr>
      <w:r>
        <w:rPr>
          <w:rFonts w:hint="eastAsia"/>
        </w:rPr>
        <w:t>3.初步开始研究同济自瞄开源</w:t>
      </w:r>
    </w:p>
    <w:p w14:paraId="4EA737F2" w14:textId="2D89CA84" w:rsidR="00FA4C0C" w:rsidRDefault="00FA4C0C">
      <w:pPr>
        <w:rPr>
          <w:rFonts w:hint="eastAsia"/>
        </w:rPr>
      </w:pPr>
      <w:r w:rsidRPr="00FA4C0C">
        <w:rPr>
          <w:noProof/>
        </w:rPr>
        <w:drawing>
          <wp:inline distT="0" distB="0" distL="0" distR="0" wp14:anchorId="6805DDDE" wp14:editId="39BF34E3">
            <wp:extent cx="1476732" cy="1250581"/>
            <wp:effectExtent l="0" t="0" r="9525" b="6985"/>
            <wp:docPr id="354212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706" cy="1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8B33" w14:textId="77777777" w:rsidR="005F34E0" w:rsidRDefault="005F34E0">
      <w:pPr>
        <w:rPr>
          <w:rFonts w:hint="eastAsia"/>
        </w:rPr>
      </w:pPr>
    </w:p>
    <w:p w14:paraId="2EBC6F66" w14:textId="7FFB1598" w:rsidR="005F34E0" w:rsidRDefault="005F34E0">
      <w:pPr>
        <w:rPr>
          <w:rFonts w:hint="eastAsia"/>
        </w:rPr>
      </w:pPr>
      <w:r>
        <w:rPr>
          <w:rFonts w:hint="eastAsia"/>
        </w:rPr>
        <w:t>2.1-2.</w:t>
      </w:r>
      <w:r w:rsidR="001E4BC4">
        <w:rPr>
          <w:rFonts w:hint="eastAsia"/>
        </w:rPr>
        <w:t>5</w:t>
      </w:r>
    </w:p>
    <w:p w14:paraId="5436BE24" w14:textId="172ADDD9" w:rsidR="001E4BC4" w:rsidRDefault="00DF7A4B">
      <w:pPr>
        <w:rPr>
          <w:rFonts w:hint="eastAsia"/>
        </w:rPr>
      </w:pPr>
      <w:r>
        <w:rPr>
          <w:rFonts w:hint="eastAsia"/>
        </w:rPr>
        <w:t>准备</w:t>
      </w:r>
      <w:r w:rsidR="001E4BC4">
        <w:rPr>
          <w:rFonts w:hint="eastAsia"/>
        </w:rPr>
        <w:t>/考</w:t>
      </w:r>
      <w:r w:rsidR="005F34E0">
        <w:rPr>
          <w:rFonts w:hint="eastAsia"/>
        </w:rPr>
        <w:t>科一</w:t>
      </w:r>
    </w:p>
    <w:p w14:paraId="477158B2" w14:textId="77777777" w:rsidR="005E1B8B" w:rsidRDefault="005E1B8B">
      <w:pPr>
        <w:rPr>
          <w:rFonts w:hint="eastAsia"/>
        </w:rPr>
      </w:pPr>
    </w:p>
    <w:p w14:paraId="71C9F717" w14:textId="275CBC24" w:rsidR="001E4BC4" w:rsidRDefault="001E4BC4">
      <w:pPr>
        <w:rPr>
          <w:rFonts w:hint="eastAsia"/>
        </w:rPr>
      </w:pPr>
      <w:r>
        <w:rPr>
          <w:rFonts w:hint="eastAsia"/>
        </w:rPr>
        <w:t>往后休息了几天+出去旅游，十五号回来复工</w:t>
      </w:r>
      <w:r w:rsidR="005E1B8B">
        <w:rPr>
          <w:rFonts w:hint="eastAsia"/>
        </w:rPr>
        <w:t>，中间时间半摆烂和锻炼还有看开源，电路分析</w:t>
      </w:r>
    </w:p>
    <w:p w14:paraId="6839F38B" w14:textId="77777777" w:rsidR="000F42CA" w:rsidRDefault="000F42CA">
      <w:pPr>
        <w:rPr>
          <w:rFonts w:hint="eastAsia"/>
        </w:rPr>
      </w:pPr>
    </w:p>
    <w:p w14:paraId="727FB0BB" w14:textId="49967512" w:rsidR="000F42CA" w:rsidRDefault="000F42CA">
      <w:pPr>
        <w:rPr>
          <w:rFonts w:hint="eastAsia"/>
        </w:rPr>
      </w:pPr>
      <w:r>
        <w:rPr>
          <w:rFonts w:hint="eastAsia"/>
        </w:rPr>
        <w:t>2026.2.15</w:t>
      </w:r>
    </w:p>
    <w:p w14:paraId="65B88C26" w14:textId="284C7DEE" w:rsidR="000F42CA" w:rsidRDefault="000F42CA">
      <w:pPr>
        <w:rPr>
          <w:rFonts w:hint="eastAsia"/>
        </w:rPr>
      </w:pPr>
      <w:r>
        <w:rPr>
          <w:rFonts w:hint="eastAsia"/>
        </w:rPr>
        <w:t>1.入门面向对象编程</w:t>
      </w:r>
    </w:p>
    <w:p w14:paraId="09E4AB7B" w14:textId="0B78AA41" w:rsidR="000F42CA" w:rsidRDefault="000F42CA">
      <w:pPr>
        <w:rPr>
          <w:rFonts w:hint="eastAsia"/>
        </w:rPr>
      </w:pPr>
      <w:r>
        <w:rPr>
          <w:rFonts w:hint="eastAsia"/>
        </w:rPr>
        <w:t>2.梳理同济开源的文件结构和部署方式</w:t>
      </w:r>
      <w:r w:rsidR="007D217E">
        <w:rPr>
          <w:rFonts w:hint="eastAsia"/>
        </w:rPr>
        <w:t>（readme）</w:t>
      </w:r>
    </w:p>
    <w:p w14:paraId="3C65F523" w14:textId="77777777" w:rsidR="000F42CA" w:rsidRDefault="000F42CA">
      <w:pPr>
        <w:rPr>
          <w:rFonts w:hint="eastAsia"/>
        </w:rPr>
      </w:pPr>
    </w:p>
    <w:p w14:paraId="1A72EDF2" w14:textId="7D2561A5" w:rsidR="000F42CA" w:rsidRDefault="000F42CA">
      <w:pPr>
        <w:rPr>
          <w:rFonts w:hint="eastAsia"/>
        </w:rPr>
      </w:pPr>
      <w:r>
        <w:rPr>
          <w:rFonts w:hint="eastAsia"/>
        </w:rPr>
        <w:t>2026.2.16</w:t>
      </w:r>
    </w:p>
    <w:p w14:paraId="4C16CFA7" w14:textId="5B7544AF" w:rsidR="000F42CA" w:rsidRDefault="000F42CA">
      <w:pPr>
        <w:rPr>
          <w:rFonts w:hint="eastAsia"/>
        </w:rPr>
      </w:pPr>
      <w:r>
        <w:rPr>
          <w:rFonts w:hint="eastAsia"/>
        </w:rPr>
        <w:t>1.通过往年代码研究了裁判系统收取方式和数据使用</w:t>
      </w:r>
    </w:p>
    <w:p w14:paraId="4F60ECE3" w14:textId="37661E51" w:rsidR="000F42CA" w:rsidRDefault="000F42CA">
      <w:pPr>
        <w:rPr>
          <w:rFonts w:hint="eastAsia"/>
        </w:rPr>
      </w:pPr>
      <w:r>
        <w:rPr>
          <w:rFonts w:hint="eastAsia"/>
        </w:rPr>
        <w:t>2.写了功率控制的文档，结合裁判系统的数据</w:t>
      </w:r>
      <w:r w:rsidR="003236A3">
        <w:rPr>
          <w:rFonts w:hint="eastAsia"/>
        </w:rPr>
        <w:t>，回顾了一下串口dma半满中断和fifo队列的使用</w:t>
      </w:r>
    </w:p>
    <w:p w14:paraId="6A29E61F" w14:textId="77777777" w:rsidR="003236A3" w:rsidRDefault="003236A3">
      <w:pPr>
        <w:rPr>
          <w:rFonts w:hint="eastAsia"/>
        </w:rPr>
      </w:pPr>
    </w:p>
    <w:p w14:paraId="5F2270F1" w14:textId="342459CD" w:rsidR="000F42CA" w:rsidRDefault="000F42CA">
      <w:pPr>
        <w:rPr>
          <w:rFonts w:hint="eastAsia"/>
        </w:rPr>
      </w:pPr>
      <w:r>
        <w:rPr>
          <w:rFonts w:hint="eastAsia"/>
        </w:rPr>
        <w:t>2026.2.17 19：11</w:t>
      </w:r>
    </w:p>
    <w:p w14:paraId="1A6B2CB1" w14:textId="1A30922A" w:rsidR="000F42CA" w:rsidRDefault="000F42CA">
      <w:pPr>
        <w:rPr>
          <w:rFonts w:hint="eastAsia"/>
        </w:rPr>
      </w:pPr>
      <w:r>
        <w:rPr>
          <w:rFonts w:hint="eastAsia"/>
        </w:rPr>
        <w:t>1.写了一套公式化全向轮底盘解算方法，包含id设置和小陀螺行进原理</w:t>
      </w:r>
    </w:p>
    <w:p w14:paraId="1C28CC0D" w14:textId="38ED4961" w:rsidR="000F42CA" w:rsidRDefault="000F42CA">
      <w:pPr>
        <w:rPr>
          <w:rFonts w:hint="eastAsia"/>
        </w:rPr>
      </w:pPr>
      <w:r>
        <w:rPr>
          <w:rFonts w:hint="eastAsia"/>
        </w:rPr>
        <w:t>2.把功率控制也整合进文档，等待超电的文档</w:t>
      </w:r>
    </w:p>
    <w:p w14:paraId="7BCBFB98" w14:textId="77777777" w:rsidR="000F20FA" w:rsidRDefault="000F20FA">
      <w:pPr>
        <w:rPr>
          <w:rFonts w:hint="eastAsia"/>
        </w:rPr>
      </w:pPr>
    </w:p>
    <w:p w14:paraId="19984E11" w14:textId="77777777" w:rsidR="00B95060" w:rsidRDefault="000F20FA">
      <w:pPr>
        <w:rPr>
          <w:rFonts w:hint="eastAsia"/>
        </w:rPr>
      </w:pPr>
      <w:r>
        <w:rPr>
          <w:rFonts w:hint="eastAsia"/>
        </w:rPr>
        <w:t xml:space="preserve">2026.2.18 </w:t>
      </w:r>
    </w:p>
    <w:p w14:paraId="38836418" w14:textId="0BDB3B3C" w:rsidR="0081001D" w:rsidRDefault="0081001D" w:rsidP="0081001D">
      <w:pPr>
        <w:rPr>
          <w:rFonts w:hint="eastAsia"/>
        </w:rPr>
      </w:pPr>
      <w:r>
        <w:rPr>
          <w:rFonts w:hint="eastAsia"/>
        </w:rPr>
        <w:t>1.学习使用git</w:t>
      </w:r>
    </w:p>
    <w:p w14:paraId="70D01F51" w14:textId="099B0AAF" w:rsidR="0081001D" w:rsidRDefault="0081001D" w:rsidP="0081001D">
      <w:pPr>
        <w:rPr>
          <w:rFonts w:hint="eastAsia"/>
        </w:rPr>
      </w:pPr>
      <w:r>
        <w:rPr>
          <w:rFonts w:hint="eastAsia"/>
        </w:rPr>
        <w:t>2.c++</w:t>
      </w:r>
    </w:p>
    <w:p w14:paraId="50035DE1" w14:textId="77777777" w:rsidR="004B2F57" w:rsidRDefault="004B2F57" w:rsidP="0081001D">
      <w:pPr>
        <w:rPr>
          <w:rFonts w:hint="eastAsia"/>
        </w:rPr>
      </w:pPr>
    </w:p>
    <w:p w14:paraId="17987DA7" w14:textId="77777777" w:rsidR="004B2F57" w:rsidRDefault="004B2F57" w:rsidP="0081001D">
      <w:pPr>
        <w:rPr>
          <w:rFonts w:hint="eastAsia"/>
        </w:rPr>
      </w:pPr>
    </w:p>
    <w:p w14:paraId="72938F83" w14:textId="3A0A38C0" w:rsidR="004B2F57" w:rsidRDefault="004B2F57" w:rsidP="0081001D">
      <w:pPr>
        <w:rPr>
          <w:rFonts w:hint="eastAsia"/>
        </w:rPr>
      </w:pPr>
      <w:r>
        <w:rPr>
          <w:rFonts w:hint="eastAsia"/>
        </w:rPr>
        <w:t>2026.2.19</w:t>
      </w:r>
    </w:p>
    <w:p w14:paraId="0CCFA6CE" w14:textId="5834F47B" w:rsidR="004B2F57" w:rsidRDefault="004B2F57" w:rsidP="0081001D">
      <w:pPr>
        <w:rPr>
          <w:rFonts w:hint="eastAsia"/>
        </w:rPr>
      </w:pPr>
      <w:r>
        <w:rPr>
          <w:rFonts w:hint="eastAsia"/>
        </w:rPr>
        <w:t>1.看开源</w:t>
      </w:r>
    </w:p>
    <w:p w14:paraId="07E83C6A" w14:textId="77777777" w:rsidR="007D217E" w:rsidRDefault="007D217E" w:rsidP="0081001D">
      <w:pPr>
        <w:rPr>
          <w:rFonts w:hint="eastAsia"/>
        </w:rPr>
      </w:pPr>
    </w:p>
    <w:p w14:paraId="2155A6B6" w14:textId="77777777" w:rsidR="007D217E" w:rsidRDefault="007D217E" w:rsidP="0081001D">
      <w:pPr>
        <w:rPr>
          <w:rFonts w:hint="eastAsia"/>
        </w:rPr>
      </w:pPr>
    </w:p>
    <w:p w14:paraId="2BE4C771" w14:textId="449C15CF" w:rsidR="007D217E" w:rsidRDefault="007D217E" w:rsidP="0081001D">
      <w:pPr>
        <w:rPr>
          <w:rFonts w:hint="eastAsia"/>
        </w:rPr>
      </w:pPr>
      <w:r>
        <w:rPr>
          <w:rFonts w:hint="eastAsia"/>
        </w:rPr>
        <w:t>2026.2.20</w:t>
      </w:r>
    </w:p>
    <w:p w14:paraId="441FBA8B" w14:textId="2B789493" w:rsidR="007D217E" w:rsidRDefault="007D217E" w:rsidP="0081001D">
      <w:pPr>
        <w:rPr>
          <w:rFonts w:hint="eastAsia"/>
        </w:rPr>
      </w:pPr>
      <w:r>
        <w:rPr>
          <w:rFonts w:hint="eastAsia"/>
        </w:rPr>
        <w:t>1.看开源</w:t>
      </w:r>
    </w:p>
    <w:p w14:paraId="31EDC8B0" w14:textId="53053C5A" w:rsidR="007D217E" w:rsidRDefault="007D217E" w:rsidP="0081001D">
      <w:pPr>
        <w:rPr>
          <w:rFonts w:hint="eastAsia"/>
        </w:rPr>
      </w:pPr>
      <w:r>
        <w:rPr>
          <w:rFonts w:hint="eastAsia"/>
        </w:rPr>
        <w:t>2.和吴泓宇讨论了代码结构和开源部署的事项</w:t>
      </w:r>
    </w:p>
    <w:p w14:paraId="61AADCD9" w14:textId="77777777" w:rsidR="001C1610" w:rsidRDefault="001C1610" w:rsidP="0081001D">
      <w:pPr>
        <w:rPr>
          <w:rFonts w:hint="eastAsia"/>
        </w:rPr>
      </w:pPr>
    </w:p>
    <w:p w14:paraId="30C91BE5" w14:textId="77777777" w:rsidR="001C1610" w:rsidRDefault="001C1610" w:rsidP="0081001D">
      <w:pPr>
        <w:rPr>
          <w:rFonts w:hint="eastAsia"/>
        </w:rPr>
      </w:pPr>
    </w:p>
    <w:p w14:paraId="668D6068" w14:textId="6DD478FD" w:rsidR="001C1610" w:rsidRDefault="001C1610" w:rsidP="0081001D">
      <w:pPr>
        <w:rPr>
          <w:rFonts w:hint="eastAsia"/>
        </w:rPr>
      </w:pPr>
      <w:r>
        <w:rPr>
          <w:rFonts w:hint="eastAsia"/>
        </w:rPr>
        <w:t>2026.2.21</w:t>
      </w:r>
    </w:p>
    <w:p w14:paraId="2B8E2618" w14:textId="0F167AAE" w:rsidR="001C1610" w:rsidRDefault="001C1610" w:rsidP="0081001D">
      <w:pPr>
        <w:rPr>
          <w:rFonts w:hint="eastAsia"/>
        </w:rPr>
      </w:pPr>
      <w:r>
        <w:rPr>
          <w:rFonts w:hint="eastAsia"/>
        </w:rPr>
        <w:t>1.看开源</w:t>
      </w:r>
    </w:p>
    <w:p w14:paraId="52B340E2" w14:textId="3CCF9AB6" w:rsidR="001970AE" w:rsidRDefault="001970AE" w:rsidP="0081001D">
      <w:pPr>
        <w:rPr>
          <w:rFonts w:hint="eastAsia"/>
        </w:rPr>
      </w:pPr>
      <w:r>
        <w:rPr>
          <w:rFonts w:hint="eastAsia"/>
        </w:rPr>
        <w:t>2.看完中北大学的视觉培训+ros2简单入门</w:t>
      </w:r>
    </w:p>
    <w:p w14:paraId="319538EE" w14:textId="77777777" w:rsidR="009F1AE1" w:rsidRDefault="009F1AE1" w:rsidP="0081001D">
      <w:pPr>
        <w:rPr>
          <w:rFonts w:hint="eastAsia"/>
        </w:rPr>
      </w:pPr>
    </w:p>
    <w:p w14:paraId="0DB20017" w14:textId="0CE64ACD" w:rsidR="009F1AE1" w:rsidRDefault="009F1AE1" w:rsidP="0081001D">
      <w:pPr>
        <w:rPr>
          <w:rFonts w:hint="eastAsia"/>
        </w:rPr>
      </w:pPr>
      <w:r>
        <w:rPr>
          <w:rFonts w:hint="eastAsia"/>
        </w:rPr>
        <w:t>2026.2.22</w:t>
      </w:r>
    </w:p>
    <w:p w14:paraId="4CB75638" w14:textId="6F4781EF" w:rsidR="00436D12" w:rsidRDefault="00003515" w:rsidP="0081001D">
      <w:pPr>
        <w:rPr>
          <w:rFonts w:hint="eastAsia"/>
        </w:rPr>
      </w:pPr>
      <w:r>
        <w:rPr>
          <w:rFonts w:hint="eastAsia"/>
        </w:rPr>
        <w:t>手</w:t>
      </w:r>
      <w:r w:rsidR="00857AB9">
        <w:rPr>
          <w:rFonts w:hint="eastAsia"/>
        </w:rPr>
        <w:t>眼标定，步兵自瞄识别，上下位机通信，和一部分具体的底层功能/算法实现</w:t>
      </w:r>
    </w:p>
    <w:p w14:paraId="61A245BA" w14:textId="77777777" w:rsidR="00857AB9" w:rsidRDefault="00857AB9" w:rsidP="0081001D">
      <w:pPr>
        <w:rPr>
          <w:rFonts w:hint="eastAsia"/>
        </w:rPr>
      </w:pPr>
    </w:p>
    <w:p w14:paraId="7820C880" w14:textId="77777777" w:rsidR="00857AB9" w:rsidRPr="00857AB9" w:rsidRDefault="00857AB9" w:rsidP="0081001D">
      <w:pPr>
        <w:rPr>
          <w:rFonts w:hint="eastAsia"/>
        </w:rPr>
      </w:pPr>
    </w:p>
    <w:p w14:paraId="29A142F1" w14:textId="11E503EC" w:rsidR="00436D12" w:rsidRDefault="00857AB9" w:rsidP="0081001D">
      <w:pPr>
        <w:rPr>
          <w:rFonts w:hint="eastAsia"/>
        </w:rPr>
      </w:pPr>
      <w:r>
        <w:rPr>
          <w:rFonts w:hint="eastAsia"/>
        </w:rPr>
        <w:t>2026.2.2</w:t>
      </w:r>
      <w:r w:rsidR="00CF1B45">
        <w:rPr>
          <w:rFonts w:hint="eastAsia"/>
        </w:rPr>
        <w:t>3</w:t>
      </w:r>
    </w:p>
    <w:p w14:paraId="72A984ED" w14:textId="4F856B84" w:rsidR="00857AB9" w:rsidRDefault="00857AB9" w:rsidP="0081001D">
      <w:pPr>
        <w:rPr>
          <w:rFonts w:hint="eastAsia"/>
        </w:rPr>
      </w:pPr>
      <w:r>
        <w:rPr>
          <w:rFonts w:hint="eastAsia"/>
        </w:rPr>
        <w:t>看完火控部分，自瞄跟踪，开源基本差不多了</w:t>
      </w:r>
    </w:p>
    <w:p w14:paraId="4C1EA468" w14:textId="77777777" w:rsidR="00057D6A" w:rsidRDefault="00057D6A" w:rsidP="0081001D">
      <w:pPr>
        <w:rPr>
          <w:rFonts w:hint="eastAsia"/>
        </w:rPr>
      </w:pPr>
    </w:p>
    <w:p w14:paraId="6F37B859" w14:textId="77777777" w:rsidR="00057D6A" w:rsidRDefault="00057D6A" w:rsidP="0081001D">
      <w:pPr>
        <w:rPr>
          <w:rFonts w:hint="eastAsia"/>
        </w:rPr>
      </w:pPr>
    </w:p>
    <w:p w14:paraId="1A27EE48" w14:textId="02422810" w:rsidR="00057D6A" w:rsidRDefault="00057D6A" w:rsidP="0081001D">
      <w:r>
        <w:rPr>
          <w:rFonts w:hint="eastAsia"/>
        </w:rPr>
        <w:t>后面时间直到开学都在做科创班入选的ppt，然后看了一些中科大的电控教程</w:t>
      </w:r>
    </w:p>
    <w:p w14:paraId="03813F52" w14:textId="77777777" w:rsidR="009B3BC5" w:rsidRDefault="009B3BC5" w:rsidP="0081001D"/>
    <w:p w14:paraId="565D1ADF" w14:textId="4047B0BC" w:rsidR="009B3BC5" w:rsidRDefault="009B3BC5" w:rsidP="0081001D">
      <w:r>
        <w:rPr>
          <w:rFonts w:hint="eastAsia"/>
        </w:rPr>
        <w:t>2026.2.25</w:t>
      </w:r>
    </w:p>
    <w:p w14:paraId="468C1D93" w14:textId="3915C8A7" w:rsidR="009B3BC5" w:rsidRPr="009B3BC5" w:rsidRDefault="009B3BC5" w:rsidP="0081001D">
      <w:pPr>
        <w:rPr>
          <w:rFonts w:hint="eastAsia"/>
        </w:rPr>
      </w:pPr>
      <w:r>
        <w:rPr>
          <w:rFonts w:hint="eastAsia"/>
        </w:rPr>
        <w:t>又深入研究了一下底盘操作逻辑，加入看门狗/单片机重启函数</w:t>
      </w:r>
    </w:p>
    <w:sectPr w:rsidR="009B3BC5" w:rsidRPr="009B3B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9540D" w14:textId="77777777" w:rsidR="008A53A6" w:rsidRDefault="008A53A6" w:rsidP="002E758D">
      <w:pPr>
        <w:rPr>
          <w:rFonts w:hint="eastAsia"/>
        </w:rPr>
      </w:pPr>
      <w:r>
        <w:separator/>
      </w:r>
    </w:p>
  </w:endnote>
  <w:endnote w:type="continuationSeparator" w:id="0">
    <w:p w14:paraId="159B129C" w14:textId="77777777" w:rsidR="008A53A6" w:rsidRDefault="008A53A6" w:rsidP="002E75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B132E" w14:textId="77777777" w:rsidR="008A53A6" w:rsidRDefault="008A53A6" w:rsidP="002E758D">
      <w:pPr>
        <w:rPr>
          <w:rFonts w:hint="eastAsia"/>
        </w:rPr>
      </w:pPr>
      <w:r>
        <w:separator/>
      </w:r>
    </w:p>
  </w:footnote>
  <w:footnote w:type="continuationSeparator" w:id="0">
    <w:p w14:paraId="1CA32C7D" w14:textId="77777777" w:rsidR="008A53A6" w:rsidRDefault="008A53A6" w:rsidP="002E75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56CC"/>
    <w:multiLevelType w:val="hybridMultilevel"/>
    <w:tmpl w:val="0AEC3B60"/>
    <w:lvl w:ilvl="0" w:tplc="464E8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56260E2"/>
    <w:multiLevelType w:val="hybridMultilevel"/>
    <w:tmpl w:val="C9404E62"/>
    <w:lvl w:ilvl="0" w:tplc="C4AC6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BB17914"/>
    <w:multiLevelType w:val="hybridMultilevel"/>
    <w:tmpl w:val="E8EE71F6"/>
    <w:lvl w:ilvl="0" w:tplc="39B8C4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3734642">
    <w:abstractNumId w:val="0"/>
  </w:num>
  <w:num w:numId="2" w16cid:durableId="573662355">
    <w:abstractNumId w:val="2"/>
  </w:num>
  <w:num w:numId="3" w16cid:durableId="330642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D50"/>
    <w:rsid w:val="00003515"/>
    <w:rsid w:val="00057D6A"/>
    <w:rsid w:val="000D2C9F"/>
    <w:rsid w:val="000F20FA"/>
    <w:rsid w:val="000F42CA"/>
    <w:rsid w:val="00144684"/>
    <w:rsid w:val="00157C06"/>
    <w:rsid w:val="001710B0"/>
    <w:rsid w:val="00181A99"/>
    <w:rsid w:val="001970AE"/>
    <w:rsid w:val="001C1610"/>
    <w:rsid w:val="001D3CEF"/>
    <w:rsid w:val="001E4BC4"/>
    <w:rsid w:val="00236A9C"/>
    <w:rsid w:val="002E10C7"/>
    <w:rsid w:val="002E758D"/>
    <w:rsid w:val="00315C98"/>
    <w:rsid w:val="003236A3"/>
    <w:rsid w:val="003304A3"/>
    <w:rsid w:val="00380713"/>
    <w:rsid w:val="00382AE3"/>
    <w:rsid w:val="003C1381"/>
    <w:rsid w:val="003D197D"/>
    <w:rsid w:val="003D1E32"/>
    <w:rsid w:val="003E6EC5"/>
    <w:rsid w:val="0040572C"/>
    <w:rsid w:val="00436D12"/>
    <w:rsid w:val="0049635D"/>
    <w:rsid w:val="004B2F57"/>
    <w:rsid w:val="004C14E9"/>
    <w:rsid w:val="004C7E6C"/>
    <w:rsid w:val="005171EA"/>
    <w:rsid w:val="00521424"/>
    <w:rsid w:val="005278CA"/>
    <w:rsid w:val="005537BE"/>
    <w:rsid w:val="005E1B8B"/>
    <w:rsid w:val="005F34E0"/>
    <w:rsid w:val="00635605"/>
    <w:rsid w:val="00643AE2"/>
    <w:rsid w:val="006A0D50"/>
    <w:rsid w:val="006E535A"/>
    <w:rsid w:val="007650DB"/>
    <w:rsid w:val="007B2B4D"/>
    <w:rsid w:val="007D217E"/>
    <w:rsid w:val="007F3B4D"/>
    <w:rsid w:val="0081001D"/>
    <w:rsid w:val="00813F88"/>
    <w:rsid w:val="00857AB9"/>
    <w:rsid w:val="008670BB"/>
    <w:rsid w:val="00870EFB"/>
    <w:rsid w:val="008A53A6"/>
    <w:rsid w:val="008E1760"/>
    <w:rsid w:val="0090474E"/>
    <w:rsid w:val="00904AC8"/>
    <w:rsid w:val="00912C68"/>
    <w:rsid w:val="009278FB"/>
    <w:rsid w:val="009B3BC5"/>
    <w:rsid w:val="009F1AE1"/>
    <w:rsid w:val="009F38D8"/>
    <w:rsid w:val="00A07990"/>
    <w:rsid w:val="00A54F17"/>
    <w:rsid w:val="00B348DE"/>
    <w:rsid w:val="00B5680D"/>
    <w:rsid w:val="00B95060"/>
    <w:rsid w:val="00BF50B9"/>
    <w:rsid w:val="00C55083"/>
    <w:rsid w:val="00CB0C7B"/>
    <w:rsid w:val="00CB0E67"/>
    <w:rsid w:val="00CD34CE"/>
    <w:rsid w:val="00CD515A"/>
    <w:rsid w:val="00CF1B45"/>
    <w:rsid w:val="00CF6E6A"/>
    <w:rsid w:val="00D05971"/>
    <w:rsid w:val="00D5717A"/>
    <w:rsid w:val="00D64C69"/>
    <w:rsid w:val="00DF7A4B"/>
    <w:rsid w:val="00E07E1C"/>
    <w:rsid w:val="00E80F16"/>
    <w:rsid w:val="00E9507E"/>
    <w:rsid w:val="00F210BD"/>
    <w:rsid w:val="00F60EE4"/>
    <w:rsid w:val="00F82557"/>
    <w:rsid w:val="00FA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50250"/>
  <w15:chartTrackingRefBased/>
  <w15:docId w15:val="{AADDCAEF-E529-442F-940A-88612D9D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0D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D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D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D5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D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D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D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0D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0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0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0D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0D5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0D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0D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0D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0D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0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D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0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0D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0D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D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0D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0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0D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0D5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75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75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75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758D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0F42CA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0F4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7411</TotalTime>
  <Pages>3</Pages>
  <Words>775</Words>
  <Characters>978</Characters>
  <Application>Microsoft Office Word</Application>
  <DocSecurity>0</DocSecurity>
  <Lines>65</Lines>
  <Paragraphs>62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Jing</dc:creator>
  <cp:keywords/>
  <dc:description/>
  <cp:lastModifiedBy>Yuhang Jing</cp:lastModifiedBy>
  <cp:revision>34</cp:revision>
  <dcterms:created xsi:type="dcterms:W3CDTF">2026-01-21T18:41:00Z</dcterms:created>
  <dcterms:modified xsi:type="dcterms:W3CDTF">2026-02-24T23:04:00Z</dcterms:modified>
</cp:coreProperties>
</file>