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F1" w:rsidRDefault="00252CF1"/>
    <w:p w:rsidR="006B6550" w:rsidRDefault="006B6550" w:rsidP="00D81418">
      <w:pPr>
        <w:pStyle w:val="1"/>
        <w:spacing w:before="240"/>
        <w:ind w:firstLineChars="250" w:firstLine="1104"/>
        <w:rPr>
          <w:rFonts w:hint="eastAsia"/>
        </w:rPr>
      </w:pPr>
      <w:r>
        <w:t xml:space="preserve">Charlie Chaplin </w:t>
      </w:r>
      <w:r>
        <w:rPr>
          <w:u w:val="single"/>
        </w:rPr>
        <w:t xml:space="preserve">   </w:t>
      </w:r>
      <w:r>
        <w:t xml:space="preserve"> (born) in a poor family in 1889. By his teens, he </w:t>
      </w:r>
      <w:r>
        <w:rPr>
          <w:u w:val="single"/>
        </w:rPr>
        <w:t xml:space="preserve">   </w:t>
      </w:r>
      <w:r>
        <w:t xml:space="preserve"> (become) one of </w:t>
      </w:r>
      <w:r w:rsidR="00D81418">
        <w:t>______</w:t>
      </w:r>
      <w:r>
        <w:t xml:space="preserve"> </w:t>
      </w:r>
      <w:r w:rsidR="00D81418">
        <w:t>(</w:t>
      </w:r>
      <w:r>
        <w:t>popular</w:t>
      </w:r>
      <w:r w:rsidR="00D81418">
        <w:t>)</w:t>
      </w:r>
      <w:r>
        <w:t xml:space="preserve"> child actors in England. </w:t>
      </w:r>
      <w:r w:rsidR="00D81418">
        <w:t xml:space="preserve"> ____</w:t>
      </w:r>
      <w:r>
        <w:t xml:space="preserve"> </w:t>
      </w:r>
      <w:proofErr w:type="gramStart"/>
      <w:r>
        <w:t>time</w:t>
      </w:r>
      <w:proofErr w:type="gramEnd"/>
      <w:r>
        <w:t xml:space="preserve"> went by, he grew more and more popular as his charming character, the little tramp. Charlie Chaplin’s subtle acting made everything </w:t>
      </w:r>
      <w:r w:rsidR="00794606">
        <w:t>____</w:t>
      </w:r>
      <w:proofErr w:type="gramStart"/>
      <w:r w:rsidR="00794606">
        <w:t>_(</w:t>
      </w:r>
      <w:proofErr w:type="gramEnd"/>
      <w:r>
        <w:t>entertain</w:t>
      </w:r>
      <w:r w:rsidR="00794606">
        <w:t>)</w:t>
      </w:r>
      <w:r>
        <w:t xml:space="preserve">. He wrote and directed his own films and received </w:t>
      </w:r>
      <w:r w:rsidR="00536969">
        <w:t xml:space="preserve">____ </w:t>
      </w:r>
      <w:r>
        <w:t>special Oscar for his outstanding work in films. He died in 1977. He i</w:t>
      </w:r>
      <w:r w:rsidR="00794606">
        <w:t>s _____</w:t>
      </w:r>
      <w:r>
        <w:t xml:space="preserve"> </w:t>
      </w:r>
      <w:r w:rsidR="00794606">
        <w:t xml:space="preserve">(love) </w:t>
      </w:r>
      <w:r>
        <w:t xml:space="preserve">and remembered </w:t>
      </w:r>
      <w:r w:rsidR="00536969">
        <w:t>_</w:t>
      </w:r>
      <w:r w:rsidR="00794606">
        <w:t>__</w:t>
      </w:r>
      <w:r w:rsidR="00536969">
        <w:t xml:space="preserve">__ </w:t>
      </w:r>
      <w:r>
        <w:t xml:space="preserve">a great actor </w:t>
      </w:r>
      <w:r w:rsidR="00536969">
        <w:t xml:space="preserve">_____ </w:t>
      </w:r>
      <w:r>
        <w:t>could insp</w:t>
      </w:r>
      <w:r w:rsidR="00536969">
        <w:t xml:space="preserve">ire people with great </w:t>
      </w:r>
      <w:r w:rsidR="00794606">
        <w:t>__</w:t>
      </w:r>
      <w:bookmarkStart w:id="0" w:name="_GoBack"/>
      <w:bookmarkEnd w:id="0"/>
      <w:r w:rsidR="00536969">
        <w:t>_____ (confident)</w:t>
      </w:r>
      <w:r>
        <w:t xml:space="preserve">.   </w:t>
      </w:r>
    </w:p>
    <w:sectPr w:rsidR="006B6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50"/>
    <w:rsid w:val="00252CF1"/>
    <w:rsid w:val="00536969"/>
    <w:rsid w:val="006B6550"/>
    <w:rsid w:val="00794606"/>
    <w:rsid w:val="00D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59D63-F332-48DF-805D-A7E09E4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5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2016-06-16T05:17:00Z</dcterms:created>
  <dcterms:modified xsi:type="dcterms:W3CDTF">2016-06-16T07:20:00Z</dcterms:modified>
</cp:coreProperties>
</file>