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D21" w:rsidRDefault="00C31493" w:rsidP="00633FFC">
      <w:pPr>
        <w:jc w:val="center"/>
      </w:pPr>
      <w:r>
        <w:rPr>
          <w:rFonts w:hint="eastAsia"/>
        </w:rPr>
        <w:t>相信孩子，设立边界</w:t>
      </w:r>
    </w:p>
    <w:p w:rsidR="00FA2931" w:rsidRDefault="00FA2931" w:rsidP="00633FFC">
      <w:pPr>
        <w:jc w:val="center"/>
      </w:pPr>
      <w:r>
        <w:rPr>
          <w:rFonts w:hint="eastAsia"/>
        </w:rPr>
        <w:t>高三（</w:t>
      </w:r>
      <w:r>
        <w:rPr>
          <w:rFonts w:hint="eastAsia"/>
        </w:rPr>
        <w:t>10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梁欣然</w:t>
      </w:r>
      <w:r w:rsidR="00E24754">
        <w:rPr>
          <w:rFonts w:hint="eastAsia"/>
        </w:rPr>
        <w:t xml:space="preserve"> </w:t>
      </w:r>
      <w:r w:rsidR="00E24754" w:rsidRPr="00E24754">
        <w:t>17</w:t>
      </w:r>
      <w:r w:rsidR="00E24754" w:rsidRPr="00E24754">
        <w:tab/>
        <w:t>18</w:t>
      </w:r>
      <w:r w:rsidR="00E24754" w:rsidRPr="00E24754">
        <w:tab/>
        <w:t>18</w:t>
      </w:r>
      <w:r w:rsidR="00E24754" w:rsidRPr="00E24754">
        <w:tab/>
        <w:t>53</w:t>
      </w:r>
      <w:bookmarkStart w:id="0" w:name="_GoBack"/>
      <w:bookmarkEnd w:id="0"/>
    </w:p>
    <w:p w:rsidR="00C31493" w:rsidRDefault="00C31493"/>
    <w:p w:rsidR="00C31493" w:rsidRDefault="00C31493" w:rsidP="00C31493">
      <w:pPr>
        <w:ind w:firstLine="420"/>
      </w:pPr>
      <w:r>
        <w:rPr>
          <w:rFonts w:hint="eastAsia"/>
        </w:rPr>
        <w:t>近日，某校实行高三年级学生家长轮流替代老师进行监考、自习课值班，引起很大争议。依我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见，家长参与教学管理实非良策，更需要的是相信孩子自控力，设立合理边界。</w:t>
      </w:r>
    </w:p>
    <w:p w:rsidR="00C31493" w:rsidRDefault="00C31493" w:rsidP="00C31493">
      <w:pPr>
        <w:ind w:firstLine="420"/>
      </w:pPr>
      <w:r>
        <w:rPr>
          <w:rFonts w:hint="eastAsia"/>
        </w:rPr>
        <w:t>诚然，家长走进校园参与教学管理，能让家长体会老师工作艰辛，亦能更好地了解孩子的学习情况，还能</w:t>
      </w:r>
      <w:proofErr w:type="gramStart"/>
      <w:r>
        <w:rPr>
          <w:rFonts w:hint="eastAsia"/>
        </w:rPr>
        <w:t>加强家</w:t>
      </w:r>
      <w:proofErr w:type="gramEnd"/>
      <w:r>
        <w:rPr>
          <w:rFonts w:hint="eastAsia"/>
        </w:rPr>
        <w:t>校联系，可谓一举多得。但我认为，对于高三学生，这样的做法并非最佳之选。</w:t>
      </w:r>
    </w:p>
    <w:p w:rsidR="00C31493" w:rsidRDefault="00C31493" w:rsidP="00C31493">
      <w:pPr>
        <w:ind w:firstLine="420"/>
      </w:pPr>
      <w:r>
        <w:rPr>
          <w:rFonts w:hint="eastAsia"/>
        </w:rPr>
        <w:t>高三的学生已有一定的自觉性，过度家长监督会适得其反。高三的学生正值青春期，渴望摆脱父母的控制，在更加自由的天地里翱翔。而让家长轮流值班，无异于重蹈了前十几年的“覆辙”</w:t>
      </w:r>
      <w:r w:rsidR="003C355C">
        <w:rPr>
          <w:rFonts w:hint="eastAsia"/>
        </w:rPr>
        <w:t>：年少的自己端坐在书桌前，身后的家长正目光灼灼地注视着自己的一举一动……这样的做法不仅可能引发学生的反感，而且不利于学生独立人格的培养。没有人能永远活在父母的庇护之下，倘若到了高三还需要家长监督学习，难以想象日后他们会成为怎样的“巨婴”。由此看来，该校做法实为不妥。</w:t>
      </w:r>
    </w:p>
    <w:p w:rsidR="003C355C" w:rsidRDefault="003C355C" w:rsidP="00C31493">
      <w:pPr>
        <w:ind w:firstLine="420"/>
      </w:pPr>
      <w:r>
        <w:rPr>
          <w:rFonts w:hint="eastAsia"/>
        </w:rPr>
        <w:t>让家长轮流替代老师进行监考、自习课值班，更是混淆了家长与老师的“边界”的行为。在中国传统的教育理念里，似乎家长和老师是共通的。在家中，家长需要担任老师的角色，辅导孩子学习；在学校，老师则要挑起父母的担子，照顾到孩子的方方面面。然而，对于高三学生来说</w:t>
      </w:r>
      <w:r w:rsidR="00E466F9">
        <w:rPr>
          <w:rFonts w:hint="eastAsia"/>
        </w:rPr>
        <w:t>“边界”的设立是十分重要的。从心理学角度看，“边界”的设立是一个人健康成长的必要条件。大多数的高三学生</w:t>
      </w:r>
      <w:r w:rsidR="00617B5A">
        <w:rPr>
          <w:rFonts w:hint="eastAsia"/>
        </w:rPr>
        <w:t>希望的是完成了一周繁重的学业，回到家有家长温情的嘘寒问暖和热腾腾的鸡汤，而非炮弹似的追问“这周学得怎么样”</w:t>
      </w:r>
      <w:r w:rsidR="00FA0F4F">
        <w:rPr>
          <w:rFonts w:hint="eastAsia"/>
        </w:rPr>
        <w:t>；在学校里有尽职认真的老师答疑解惑，而</w:t>
      </w:r>
      <w:proofErr w:type="gramStart"/>
      <w:r w:rsidR="00FA0F4F">
        <w:rPr>
          <w:rFonts w:hint="eastAsia"/>
        </w:rPr>
        <w:t>非家长</w:t>
      </w:r>
      <w:proofErr w:type="gramEnd"/>
      <w:r w:rsidR="00FA0F4F">
        <w:rPr>
          <w:rFonts w:hint="eastAsia"/>
        </w:rPr>
        <w:t>无孔不入的监督。</w:t>
      </w:r>
      <w:r w:rsidR="00A86DD3">
        <w:rPr>
          <w:rFonts w:hint="eastAsia"/>
        </w:rPr>
        <w:t>高三正如一场激烈的比赛，</w:t>
      </w:r>
      <w:r w:rsidR="0091473A">
        <w:rPr>
          <w:rFonts w:hint="eastAsia"/>
        </w:rPr>
        <w:t>老师如同教练，提出中肯的指导，而家长就犹如场外观众</w:t>
      </w:r>
      <w:r w:rsidR="005A2703">
        <w:rPr>
          <w:rFonts w:hint="eastAsia"/>
        </w:rPr>
        <w:t>，为孩子加油鼓劲。这，</w:t>
      </w:r>
      <w:r w:rsidR="003527C2">
        <w:rPr>
          <w:rFonts w:hint="eastAsia"/>
        </w:rPr>
        <w:t>才是家长与老师的职责所在，也有利于树立孩子的边界意识</w:t>
      </w:r>
      <w:r w:rsidR="00047FDA">
        <w:rPr>
          <w:rFonts w:hint="eastAsia"/>
        </w:rPr>
        <w:t>，促进孩子的健康发展。</w:t>
      </w:r>
      <w:r w:rsidR="00C85017">
        <w:rPr>
          <w:rFonts w:hint="eastAsia"/>
        </w:rPr>
        <w:t>而该校混淆家长与老师“边界”的行为，是不可取的。</w:t>
      </w:r>
    </w:p>
    <w:p w:rsidR="004022B2" w:rsidRPr="00C31493" w:rsidRDefault="004022B2" w:rsidP="00C31493">
      <w:pPr>
        <w:ind w:firstLine="420"/>
      </w:pPr>
      <w:r>
        <w:rPr>
          <w:rFonts w:hint="eastAsia"/>
        </w:rPr>
        <w:t>无论是</w:t>
      </w:r>
      <w:r w:rsidR="005E6E17">
        <w:rPr>
          <w:rFonts w:hint="eastAsia"/>
        </w:rPr>
        <w:t>学校还是家长，都应当相信孩子，以恰当的方式为孩子的成长保驾护航。家长参与教学管理实非良策，唯有树立边界，相信孩子，方能让孩子在高三路上卸下重担，轻装前行。</w:t>
      </w:r>
    </w:p>
    <w:sectPr w:rsidR="004022B2" w:rsidRPr="00C31493" w:rsidSect="00A0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FE5" w:rsidRDefault="00023FE5" w:rsidP="005E6E17">
      <w:r>
        <w:separator/>
      </w:r>
    </w:p>
  </w:endnote>
  <w:endnote w:type="continuationSeparator" w:id="0">
    <w:p w:rsidR="00023FE5" w:rsidRDefault="00023FE5" w:rsidP="005E6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FE5" w:rsidRDefault="00023FE5" w:rsidP="005E6E17">
      <w:r>
        <w:separator/>
      </w:r>
    </w:p>
  </w:footnote>
  <w:footnote w:type="continuationSeparator" w:id="0">
    <w:p w:rsidR="00023FE5" w:rsidRDefault="00023FE5" w:rsidP="005E6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1493"/>
    <w:rsid w:val="00023FE5"/>
    <w:rsid w:val="00047FDA"/>
    <w:rsid w:val="002F6B1C"/>
    <w:rsid w:val="003527C2"/>
    <w:rsid w:val="003C355C"/>
    <w:rsid w:val="004022B2"/>
    <w:rsid w:val="005A2703"/>
    <w:rsid w:val="005E6E17"/>
    <w:rsid w:val="00617B5A"/>
    <w:rsid w:val="00633FFC"/>
    <w:rsid w:val="0071492E"/>
    <w:rsid w:val="0091473A"/>
    <w:rsid w:val="00A00D21"/>
    <w:rsid w:val="00A86DD3"/>
    <w:rsid w:val="00C31493"/>
    <w:rsid w:val="00C34848"/>
    <w:rsid w:val="00C85017"/>
    <w:rsid w:val="00E24754"/>
    <w:rsid w:val="00E466F9"/>
    <w:rsid w:val="00FA0F4F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E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E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736</Characters>
  <Application>Microsoft Office Word</Application>
  <DocSecurity>0</DocSecurity>
  <Lines>6</Lines>
  <Paragraphs>1</Paragraphs>
  <ScaleCrop>false</ScaleCrop>
  <Company>lenovo (China) Limited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2002-01-07T21:44:00Z</dcterms:created>
  <dcterms:modified xsi:type="dcterms:W3CDTF">2016-12-22T16:12:00Z</dcterms:modified>
</cp:coreProperties>
</file>