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2EF1" w14:textId="7396C5C6" w:rsidR="00FB493A" w:rsidRPr="00FB493A" w:rsidRDefault="00FB493A" w:rsidP="00FB493A">
      <w:pPr>
        <w:jc w:val="center"/>
        <w:rPr>
          <w:b/>
          <w:sz w:val="28"/>
          <w:szCs w:val="28"/>
        </w:rPr>
      </w:pPr>
      <w:r w:rsidRPr="00FB493A">
        <w:rPr>
          <w:b/>
          <w:sz w:val="28"/>
          <w:szCs w:val="28"/>
        </w:rPr>
        <w:t>For Assignment 1, solve and submit any 1 question from each section.</w:t>
      </w:r>
      <w:bookmarkStart w:id="0" w:name="_GoBack"/>
      <w:bookmarkEnd w:id="0"/>
    </w:p>
    <w:p w14:paraId="1B7888A4" w14:textId="77777777" w:rsidR="00235993" w:rsidRPr="00E12B37" w:rsidRDefault="00235993" w:rsidP="00235993">
      <w:pPr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</w:pPr>
      <w:r w:rsidRPr="00E12B37"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  <w:t>Section 1</w:t>
      </w:r>
      <w:r w:rsidR="00200886" w:rsidRPr="00E12B37"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  <w:t xml:space="preserve"> </w:t>
      </w:r>
    </w:p>
    <w:p w14:paraId="7A1EAD67" w14:textId="77777777" w:rsidR="0076774B" w:rsidRPr="0076774B" w:rsidRDefault="0076774B" w:rsidP="007677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>Mention a problem of Structured Programming.</w:t>
      </w:r>
    </w:p>
    <w:p w14:paraId="05EF409B" w14:textId="77777777" w:rsidR="0076774B" w:rsidRDefault="0076774B" w:rsidP="007677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>What are the different members in a class? </w:t>
      </w:r>
    </w:p>
    <w:p w14:paraId="468E3B45" w14:textId="77777777" w:rsidR="0038315A" w:rsidRDefault="0038315A" w:rsidP="007677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What are the special features of a Constructor function?</w:t>
      </w:r>
    </w:p>
    <w:p w14:paraId="5984B269" w14:textId="77777777" w:rsidR="0076774B" w:rsidRDefault="0076774B" w:rsidP="007677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>What is function overloading? How are different overloaded functions identified? Explain with examples and mention any advantages.</w:t>
      </w:r>
    </w:p>
    <w:p w14:paraId="52BD5902" w14:textId="77777777" w:rsidR="00235993" w:rsidRDefault="00235993" w:rsidP="00235993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450C8D06" w14:textId="77777777" w:rsidR="00235993" w:rsidRDefault="00235993" w:rsidP="00235993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0D8AFD38" w14:textId="77777777" w:rsidR="00E12B37" w:rsidRPr="00E12B37" w:rsidRDefault="00E12B37" w:rsidP="00E12B37">
      <w:pPr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</w:pPr>
      <w:r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  <w:t>Section 2</w:t>
      </w:r>
      <w:r w:rsidRPr="00E12B37">
        <w:rPr>
          <w:rFonts w:asciiTheme="majorHAnsi" w:eastAsia="Times New Roman" w:hAnsiTheme="majorHAnsi" w:cs="Times New Roman"/>
          <w:b/>
          <w:color w:val="000000"/>
          <w:sz w:val="36"/>
          <w:szCs w:val="36"/>
          <w:u w:val="single"/>
        </w:rPr>
        <w:t xml:space="preserve"> </w:t>
      </w:r>
    </w:p>
    <w:p w14:paraId="2820FF3F" w14:textId="77777777" w:rsidR="00235993" w:rsidRDefault="00235993" w:rsidP="00235993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14ECECAE" w14:textId="77777777" w:rsidR="0076774B" w:rsidRPr="0076774B" w:rsidRDefault="0076774B" w:rsidP="007677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 xml:space="preserve">Which of the below code contains correct overloading code? Why </w:t>
      </w:r>
      <w:proofErr w:type="gramStart"/>
      <w:r w:rsidRPr="0076774B">
        <w:rPr>
          <w:rFonts w:ascii="Calibri" w:eastAsia="Times New Roman" w:hAnsi="Calibri" w:cs="Times New Roman"/>
          <w:color w:val="000000"/>
        </w:rPr>
        <w:t>would the other won’t</w:t>
      </w:r>
      <w:proofErr w:type="gramEnd"/>
      <w:r w:rsidRPr="0076774B">
        <w:rPr>
          <w:rFonts w:ascii="Calibri" w:eastAsia="Times New Roman" w:hAnsi="Calibri" w:cs="Times New Roman"/>
          <w:color w:val="000000"/>
        </w:rPr>
        <w:t xml:space="preserve"> work?</w:t>
      </w:r>
    </w:p>
    <w:p w14:paraId="60408C0D" w14:textId="77777777" w:rsidR="0076774B" w:rsidRPr="0076774B" w:rsidRDefault="0076774B" w:rsidP="0076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3240"/>
      </w:tblGrid>
      <w:tr w:rsidR="0076774B" w:rsidRPr="0076774B" w14:paraId="4D58AF20" w14:textId="77777777" w:rsidTr="00767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9BB72" w14:textId="77777777" w:rsidR="0076774B" w:rsidRPr="0076774B" w:rsidRDefault="0076774B" w:rsidP="0076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b/>
                <w:bCs/>
                <w:color w:val="000000"/>
                <w:u w:val="single"/>
              </w:rPr>
              <w:t>Code 1</w:t>
            </w:r>
          </w:p>
          <w:p w14:paraId="52A8CD65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 xml:space="preserve">double 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myMultiply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int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x){</w:t>
            </w:r>
          </w:p>
          <w:p w14:paraId="30DC7262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           return 10 * x;</w:t>
            </w:r>
          </w:p>
          <w:p w14:paraId="141CF983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369CDD40" w14:textId="77777777" w:rsidR="0076774B" w:rsidRPr="0076774B" w:rsidRDefault="0076774B" w:rsidP="0076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E09EBE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 xml:space="preserve">double 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myMutiply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(double x){</w:t>
            </w:r>
          </w:p>
          <w:p w14:paraId="5636A53B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           return 20 * x;</w:t>
            </w:r>
          </w:p>
          <w:p w14:paraId="096DA9D8" w14:textId="77777777" w:rsidR="0076774B" w:rsidRPr="0076774B" w:rsidRDefault="0076774B" w:rsidP="0076774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7C0A" w14:textId="77777777" w:rsidR="0076774B" w:rsidRPr="0076774B" w:rsidRDefault="0076774B" w:rsidP="0076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b/>
                <w:bCs/>
                <w:color w:val="000000"/>
                <w:u w:val="single"/>
              </w:rPr>
              <w:t>Code 2</w:t>
            </w:r>
          </w:p>
          <w:p w14:paraId="1FB86ACB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int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myMultiply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int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x){</w:t>
            </w:r>
          </w:p>
          <w:p w14:paraId="00E5BB73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           return 10 * x;</w:t>
            </w:r>
          </w:p>
          <w:p w14:paraId="0854EC1E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3CF2FD5D" w14:textId="77777777" w:rsidR="0076774B" w:rsidRPr="0076774B" w:rsidRDefault="0076774B" w:rsidP="0076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E9C2F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 xml:space="preserve">double 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myMutiply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76774B">
              <w:rPr>
                <w:rFonts w:ascii="Consolas" w:eastAsia="Times New Roman" w:hAnsi="Consolas" w:cs="Consolas"/>
                <w:color w:val="000000"/>
              </w:rPr>
              <w:t>int</w:t>
            </w:r>
            <w:proofErr w:type="spellEnd"/>
            <w:r w:rsidRPr="0076774B">
              <w:rPr>
                <w:rFonts w:ascii="Consolas" w:eastAsia="Times New Roman" w:hAnsi="Consolas" w:cs="Consolas"/>
                <w:color w:val="000000"/>
              </w:rPr>
              <w:t xml:space="preserve"> x){</w:t>
            </w:r>
          </w:p>
          <w:p w14:paraId="6CEA8C7D" w14:textId="77777777" w:rsidR="0076774B" w:rsidRPr="0076774B" w:rsidRDefault="0076774B" w:rsidP="007677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           return 20 * x;</w:t>
            </w:r>
          </w:p>
          <w:p w14:paraId="7D1C9A4E" w14:textId="77777777" w:rsidR="0076774B" w:rsidRPr="0076774B" w:rsidRDefault="0076774B" w:rsidP="0076774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4B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E434427" w14:textId="77777777" w:rsidR="0076774B" w:rsidRDefault="0076774B" w:rsidP="0076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A6ABA" w14:textId="77777777" w:rsidR="00200886" w:rsidRDefault="002008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D4441" w14:textId="77777777" w:rsidR="0076774B" w:rsidRPr="00200886" w:rsidRDefault="0076774B" w:rsidP="0020088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200886">
        <w:rPr>
          <w:rFonts w:ascii="Calibri" w:eastAsia="Times New Roman" w:hAnsi="Calibri" w:cs="Times New Roman"/>
          <w:color w:val="000000"/>
        </w:rPr>
        <w:t>What is the output of the following code:</w:t>
      </w:r>
    </w:p>
    <w:p w14:paraId="52302D8E" w14:textId="77777777" w:rsidR="0076774B" w:rsidRPr="0076774B" w:rsidRDefault="0076774B" w:rsidP="0076774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5D09EDE" wp14:editId="6F6B87C8">
            <wp:extent cx="5716905" cy="2655570"/>
            <wp:effectExtent l="0" t="0" r="0" b="0"/>
            <wp:docPr id="1" name="Picture 1" descr="https://lh4.googleusercontent.com/kRuQ_qPfjY3U19RJTlJMcXO9OcqKNnyztN_rAqTYMuj-yuGUuOaEcYp4DOFplv1FS7tu-Bc_cvX0KRShLnsLJICewCWtv7P3PZduen9fovGDMQDy74mmGOdggcbIq-cjWtH1O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RuQ_qPfjY3U19RJTlJMcXO9OcqKNnyztN_rAqTYMuj-yuGUuOaEcYp4DOFplv1FS7tu-Bc_cvX0KRShLnsLJICewCWtv7P3PZduen9fovGDMQDy74mmGOdggcbIq-cjWtH1O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0866A" w14:textId="77777777" w:rsidR="00200886" w:rsidRDefault="00200886"/>
    <w:p w14:paraId="35416494" w14:textId="77777777" w:rsidR="0076774B" w:rsidRDefault="007677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14:paraId="28BC53F7" w14:textId="77777777" w:rsidR="00200886" w:rsidRPr="00200886" w:rsidRDefault="0038315A" w:rsidP="0020088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  <w:r>
        <w:rPr>
          <w:rFonts w:asciiTheme="majorHAnsi" w:eastAsia="Times New Roman" w:hAnsiTheme="majorHAnsi" w:cs="Times New Roman"/>
          <w:b/>
          <w:sz w:val="36"/>
          <w:szCs w:val="36"/>
          <w:u w:val="single"/>
        </w:rPr>
        <w:lastRenderedPageBreak/>
        <w:t>Section - 3</w:t>
      </w:r>
    </w:p>
    <w:p w14:paraId="5BEDE82C" w14:textId="77777777" w:rsidR="0076774B" w:rsidRPr="0076774B" w:rsidRDefault="0076774B" w:rsidP="007236D9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>Write a class for ‘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LabRoom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’; it will have member fields for no of chairs, no of tables, no of computers. The class should also contain methods to add or remove these elements: the amount to be added or removed should be given as parameter. Now, Create 2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LabRoom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objects- one object with 20 chairs, tables and computers; the other with 20 tables, 18 chairs and 15 computers. Then add necessary tables, chairs or computers to make the second object as same as the first object.</w:t>
      </w:r>
    </w:p>
    <w:p w14:paraId="50F0B7BA" w14:textId="77777777" w:rsidR="0076774B" w:rsidRDefault="0076774B" w:rsidP="0076774B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3DC528F2" w14:textId="77777777" w:rsidR="0076774B" w:rsidRDefault="0076774B" w:rsidP="007236D9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 xml:space="preserve">Write a class ‘Box’ which has three members height, width and depth; To set values and use these members, write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mutator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accessor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functions for these members. (Hint: there would be 3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Accessor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and 3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Mutator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functions).</w:t>
      </w:r>
    </w:p>
    <w:p w14:paraId="4FC0A59A" w14:textId="77777777" w:rsidR="007236D9" w:rsidRPr="007236D9" w:rsidRDefault="007236D9" w:rsidP="007236D9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2C9DEF0C" w14:textId="77777777" w:rsidR="007236D9" w:rsidRDefault="007236D9" w:rsidP="007236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76774B">
        <w:rPr>
          <w:rFonts w:ascii="Calibri" w:eastAsia="Times New Roman" w:hAnsi="Calibri" w:cs="Times New Roman"/>
          <w:color w:val="000000"/>
        </w:rPr>
        <w:t xml:space="preserve">Write a Triangle class which has members: side1, side2 and angle with appropriate data types for them. Also write a constructor function that takes 3 parameters to initialize these </w:t>
      </w:r>
      <w:proofErr w:type="spellStart"/>
      <w:r w:rsidRPr="0076774B">
        <w:rPr>
          <w:rFonts w:ascii="Calibri" w:eastAsia="Times New Roman" w:hAnsi="Calibri" w:cs="Times New Roman"/>
          <w:color w:val="000000"/>
        </w:rPr>
        <w:t>fileld</w:t>
      </w:r>
      <w:proofErr w:type="spellEnd"/>
      <w:r w:rsidRPr="0076774B">
        <w:rPr>
          <w:rFonts w:ascii="Calibri" w:eastAsia="Times New Roman" w:hAnsi="Calibri" w:cs="Times New Roman"/>
          <w:color w:val="000000"/>
        </w:rPr>
        <w:t xml:space="preserve"> members.</w:t>
      </w:r>
    </w:p>
    <w:p w14:paraId="41E85AA1" w14:textId="77777777" w:rsidR="007236D9" w:rsidRPr="0076774B" w:rsidRDefault="007236D9" w:rsidP="007236D9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09E99FF8" w14:textId="77777777" w:rsidR="0076774B" w:rsidRPr="0076774B" w:rsidRDefault="0076774B" w:rsidP="0076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A9986" w14:textId="77777777" w:rsidR="0076774B" w:rsidRPr="0076774B" w:rsidRDefault="0076774B" w:rsidP="0020088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774B" w:rsidRPr="0076774B" w:rsidSect="0038315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730"/>
    <w:multiLevelType w:val="hybridMultilevel"/>
    <w:tmpl w:val="9A7C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E282B"/>
    <w:multiLevelType w:val="multilevel"/>
    <w:tmpl w:val="881E46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D2E61"/>
    <w:multiLevelType w:val="multilevel"/>
    <w:tmpl w:val="143C80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C3343"/>
    <w:multiLevelType w:val="multilevel"/>
    <w:tmpl w:val="83B4EE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EC2754"/>
    <w:multiLevelType w:val="multilevel"/>
    <w:tmpl w:val="B79A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42FEC"/>
    <w:multiLevelType w:val="multilevel"/>
    <w:tmpl w:val="4872B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4E6C13"/>
    <w:multiLevelType w:val="multilevel"/>
    <w:tmpl w:val="B0B0D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E51D60"/>
    <w:multiLevelType w:val="multilevel"/>
    <w:tmpl w:val="2242A1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592B11"/>
    <w:multiLevelType w:val="hybridMultilevel"/>
    <w:tmpl w:val="46801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1302A"/>
    <w:multiLevelType w:val="multilevel"/>
    <w:tmpl w:val="E74A8A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83588"/>
    <w:multiLevelType w:val="multilevel"/>
    <w:tmpl w:val="D4EE6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251327"/>
    <w:multiLevelType w:val="multilevel"/>
    <w:tmpl w:val="D85A80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853BEE"/>
    <w:multiLevelType w:val="multilevel"/>
    <w:tmpl w:val="C4DA6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E645C"/>
    <w:multiLevelType w:val="multilevel"/>
    <w:tmpl w:val="52B0B16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AB26629"/>
    <w:multiLevelType w:val="multilevel"/>
    <w:tmpl w:val="FC608F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8B0ACD"/>
    <w:multiLevelType w:val="hybridMultilevel"/>
    <w:tmpl w:val="1E3E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41770"/>
    <w:multiLevelType w:val="multilevel"/>
    <w:tmpl w:val="D11CDE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BA0D14"/>
    <w:multiLevelType w:val="multilevel"/>
    <w:tmpl w:val="DFC659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D45EF"/>
    <w:multiLevelType w:val="multilevel"/>
    <w:tmpl w:val="4CC69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3D2C3E"/>
    <w:multiLevelType w:val="multilevel"/>
    <w:tmpl w:val="13E819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6917A8"/>
    <w:multiLevelType w:val="multilevel"/>
    <w:tmpl w:val="72AC92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772A1D"/>
    <w:multiLevelType w:val="multilevel"/>
    <w:tmpl w:val="B5F62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5149BA"/>
    <w:multiLevelType w:val="multilevel"/>
    <w:tmpl w:val="6A1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0E0B83"/>
    <w:multiLevelType w:val="multilevel"/>
    <w:tmpl w:val="8DC89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A52984"/>
    <w:multiLevelType w:val="multilevel"/>
    <w:tmpl w:val="B9100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423E68"/>
    <w:multiLevelType w:val="multilevel"/>
    <w:tmpl w:val="A4EA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C34A33"/>
    <w:multiLevelType w:val="multilevel"/>
    <w:tmpl w:val="9A8804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25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22"/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24"/>
    <w:lvlOverride w:ilvl="0">
      <w:lvl w:ilvl="0">
        <w:numFmt w:val="decimal"/>
        <w:lvlText w:val="%1."/>
        <w:lvlJc w:val="left"/>
      </w:lvl>
    </w:lvlOverride>
  </w:num>
  <w:num w:numId="28">
    <w:abstractNumId w:val="24"/>
    <w:lvlOverride w:ilvl="0">
      <w:lvl w:ilvl="0">
        <w:numFmt w:val="decimal"/>
        <w:lvlText w:val="%1."/>
        <w:lvlJc w:val="left"/>
      </w:lvl>
    </w:lvlOverride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15"/>
  </w:num>
  <w:num w:numId="31">
    <w:abstractNumId w:val="0"/>
  </w:num>
  <w:num w:numId="32">
    <w:abstractNumId w:val="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4B"/>
    <w:rsid w:val="000F6B4E"/>
    <w:rsid w:val="0018703C"/>
    <w:rsid w:val="00200886"/>
    <w:rsid w:val="00235993"/>
    <w:rsid w:val="0038315A"/>
    <w:rsid w:val="005B6631"/>
    <w:rsid w:val="007236D9"/>
    <w:rsid w:val="00724192"/>
    <w:rsid w:val="0076774B"/>
    <w:rsid w:val="00C00773"/>
    <w:rsid w:val="00DF6905"/>
    <w:rsid w:val="00E12B37"/>
    <w:rsid w:val="00F8169C"/>
    <w:rsid w:val="00F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  <o:rules v:ext="edit">
        <o:r id="V:Rule2" type="connector" idref="#Straight Arrow Connector 8"/>
      </o:rules>
    </o:shapelayout>
  </w:shapeDefaults>
  <w:decimalSymbol w:val="."/>
  <w:listSeparator w:val=","/>
  <w14:docId w14:val="4B179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4B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76774B"/>
  </w:style>
  <w:style w:type="paragraph" w:styleId="ListParagraph">
    <w:name w:val="List Paragraph"/>
    <w:basedOn w:val="Normal"/>
    <w:uiPriority w:val="34"/>
    <w:qFormat/>
    <w:rsid w:val="0076774B"/>
    <w:pPr>
      <w:ind w:left="720"/>
      <w:contextualSpacing/>
    </w:pPr>
  </w:style>
  <w:style w:type="paragraph" w:styleId="NoSpacing">
    <w:name w:val="No Spacing"/>
    <w:uiPriority w:val="1"/>
    <w:qFormat/>
    <w:rsid w:val="005B663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4B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76774B"/>
  </w:style>
  <w:style w:type="paragraph" w:styleId="ListParagraph">
    <w:name w:val="List Paragraph"/>
    <w:basedOn w:val="Normal"/>
    <w:uiPriority w:val="34"/>
    <w:qFormat/>
    <w:rsid w:val="0076774B"/>
    <w:pPr>
      <w:ind w:left="720"/>
      <w:contextualSpacing/>
    </w:pPr>
  </w:style>
  <w:style w:type="paragraph" w:styleId="NoSpacing">
    <w:name w:val="No Spacing"/>
    <w:uiPriority w:val="1"/>
    <w:qFormat/>
    <w:rsid w:val="005B663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2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48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81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84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3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0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2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360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31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873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Zobair Hossain</cp:lastModifiedBy>
  <cp:revision>4</cp:revision>
  <dcterms:created xsi:type="dcterms:W3CDTF">2020-11-29T06:11:00Z</dcterms:created>
  <dcterms:modified xsi:type="dcterms:W3CDTF">2020-11-29T06:16:00Z</dcterms:modified>
</cp:coreProperties>
</file>