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402DFABA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A578CF">
        <w:rPr>
          <w:rFonts w:ascii="Arial Black" w:hAnsi="Arial Black"/>
          <w:sz w:val="28"/>
          <w:u w:val="double"/>
        </w:rPr>
        <w:t>10</w:t>
      </w:r>
    </w:p>
    <w:p w14:paraId="0824EF6D" w14:textId="71A69920" w:rsidR="00461642" w:rsidRPr="002A171F" w:rsidRDefault="00A578CF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>Tree basics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336CECBF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  <w:r w:rsidR="00115A38">
              <w:rPr>
                <w:rFonts w:ascii="Arial" w:hAnsi="Arial" w:cs="Arial"/>
                <w:sz w:val="24"/>
              </w:rPr>
              <w:t xml:space="preserve"> SAAD MAQSOOD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A4A858A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="00115A38">
              <w:rPr>
                <w:rFonts w:ascii="Arial" w:hAnsi="Arial" w:cs="Arial"/>
                <w:sz w:val="24"/>
              </w:rPr>
              <w:t xml:space="preserve"> 22SP-017-SE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  <w:r w:rsidR="00115A38">
              <w:rPr>
                <w:rFonts w:ascii="Arial" w:hAnsi="Arial" w:cs="Arial"/>
                <w:sz w:val="24"/>
              </w:rPr>
              <w:t>A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62427162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  <w:r w:rsidR="00115A38">
              <w:rPr>
                <w:rFonts w:ascii="Arial" w:hAnsi="Arial" w:cs="Arial"/>
                <w:sz w:val="24"/>
              </w:rPr>
              <w:t xml:space="preserve"> MS-Teams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1FB0D01E" w:rsidR="00530BB3" w:rsidRPr="002E4499" w:rsidRDefault="00A578CF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Tree</w:t>
            </w:r>
            <w:r w:rsidR="00986BD8">
              <w:t xml:space="preserve"> Related Tasks</w:t>
            </w:r>
          </w:p>
        </w:tc>
      </w:tr>
    </w:tbl>
    <w:p w14:paraId="393C89A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calculate the height of a binary tree.</w:t>
      </w:r>
    </w:p>
    <w:p w14:paraId="6278BE0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4D1FED6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5CE2C1AF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022D44CC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1DB5010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43F4545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0F554BD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564AC7E6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2</w:t>
      </w:r>
    </w:p>
    <w:p w14:paraId="0DE3B220" w14:textId="653BF2C6" w:rsidR="00A578CF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>Code:</w:t>
      </w:r>
    </w:p>
    <w:p w14:paraId="6548056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levelOrderTraversal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7055F86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442E563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0AF7C10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14:paraId="27374F1A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E25165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785944F6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LinkedList</w:t>
      </w:r>
      <w:r>
        <w:rPr>
          <w:rFonts w:ascii="Consolas" w:hAnsi="Consolas"/>
          <w:color w:val="CCCCCC"/>
          <w:sz w:val="21"/>
          <w:szCs w:val="21"/>
        </w:rPr>
        <w:t>&lt;</w:t>
      </w:r>
      <w:proofErr w:type="gramStart"/>
      <w:r>
        <w:rPr>
          <w:rFonts w:ascii="Consolas" w:hAnsi="Consolas"/>
          <w:color w:val="CCCCCC"/>
          <w:sz w:val="21"/>
          <w:szCs w:val="21"/>
        </w:rPr>
        <w:t>&gt;(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13B7973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2FF62A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C03680D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BB767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BB9DF9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q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r>
        <w:rPr>
          <w:rFonts w:ascii="Consolas" w:hAnsi="Consolas"/>
          <w:color w:val="CCCCCC"/>
          <w:sz w:val="21"/>
          <w:szCs w:val="21"/>
        </w:rPr>
        <w:t>())</w:t>
      </w:r>
    </w:p>
    <w:p w14:paraId="33A839E4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14:paraId="57C1B0E6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3CAC55ED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currNode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692DEE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{</w:t>
      </w:r>
    </w:p>
    <w:p w14:paraId="7013CC3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8E4222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>// We use null for marking it as the end of level</w:t>
      </w:r>
    </w:p>
    <w:p w14:paraId="668BD868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Start"/>
      <w:r>
        <w:rPr>
          <w:rFonts w:ascii="Consolas" w:hAnsi="Consolas"/>
          <w:color w:val="6A9955"/>
          <w:sz w:val="21"/>
          <w:szCs w:val="21"/>
        </w:rPr>
        <w:t>);  /</w:t>
      </w:r>
      <w:proofErr w:type="gramEnd"/>
      <w:r>
        <w:rPr>
          <w:rFonts w:ascii="Consolas" w:hAnsi="Consolas"/>
          <w:color w:val="6A9955"/>
          <w:sz w:val="21"/>
          <w:szCs w:val="21"/>
        </w:rPr>
        <w:t>/ and so we change line</w:t>
      </w:r>
    </w:p>
    <w:p w14:paraId="1DFA079E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</w:p>
    <w:p w14:paraId="1C02F93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>// End of level we can also calculate height</w:t>
      </w:r>
    </w:p>
    <w:p w14:paraId="391F6B0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59C04A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14:paraId="5F329B1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if it is last null node then it means</w:t>
      </w:r>
    </w:p>
    <w:p w14:paraId="3373C04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  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whole tree has been traversed</w:t>
      </w:r>
    </w:p>
    <w:p w14:paraId="7AA358B9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678FAC9D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removing the null and adding it again in the queue</w:t>
      </w:r>
    </w:p>
    <w:p w14:paraId="0DDDE32C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/ When the null is removed another is added at the </w:t>
      </w:r>
    </w:p>
    <w:p w14:paraId="1460C430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);   </w:t>
      </w:r>
      <w:proofErr w:type="gramEnd"/>
      <w:r>
        <w:rPr>
          <w:rFonts w:ascii="Consolas" w:hAnsi="Consolas"/>
          <w:color w:val="6A9955"/>
          <w:sz w:val="21"/>
          <w:szCs w:val="21"/>
        </w:rPr>
        <w:t>// end of new added children</w:t>
      </w:r>
    </w:p>
    <w:p w14:paraId="5F531790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11BBDD03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6F1A6C9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63C3E485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//Printing values</w:t>
      </w:r>
    </w:p>
    <w:p w14:paraId="6D22A73E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currNode.data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+ " ");</w:t>
      </w:r>
    </w:p>
    <w:p w14:paraId="6576E910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//Only checking the elements </w:t>
      </w:r>
      <w:proofErr w:type="gramStart"/>
      <w:r>
        <w:rPr>
          <w:rFonts w:ascii="Consolas" w:hAnsi="Consolas"/>
          <w:color w:val="6A9955"/>
          <w:sz w:val="21"/>
          <w:szCs w:val="21"/>
        </w:rPr>
        <w:t>not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the null node</w:t>
      </w:r>
    </w:p>
    <w:p w14:paraId="1DD7E840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currNode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EF5A62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{</w:t>
      </w:r>
    </w:p>
    <w:p w14:paraId="30F339B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currNode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DFB34AB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29206D9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currNode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1A3D02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{</w:t>
      </w:r>
    </w:p>
    <w:p w14:paraId="75A3642B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currNode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846BBC9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6C9ED2BA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4071911" w14:textId="77777777" w:rsidR="005875BD" w:rsidRDefault="005875BD" w:rsidP="005875B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F595F71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62AF49B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ABDF3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A0780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2AC12D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8AAA0FC" w14:textId="77777777" w:rsidR="005875BD" w:rsidRP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6AB06554" w14:textId="77777777" w:rsidR="005875BD" w:rsidRPr="00A578CF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3353AD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Given a binary tree, write a function to check if it is a binary search tree (BST).</w:t>
      </w:r>
    </w:p>
    <w:p w14:paraId="5C1FDD7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4D800C7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446A7909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4</w:t>
      </w:r>
    </w:p>
    <w:p w14:paraId="43B21F4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3665B1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2 5</w:t>
      </w:r>
    </w:p>
    <w:p w14:paraId="28C1E7C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31E4EC39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1 3</w:t>
      </w:r>
    </w:p>
    <w:p w14:paraId="36470C04" w14:textId="77777777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7E5FBF31" w14:textId="3D985A6C" w:rsid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>Code:</w:t>
      </w:r>
    </w:p>
    <w:p w14:paraId="3DDDBDC9" w14:textId="77777777" w:rsid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26311F4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B4C51C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7AFAAC98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DBC32DC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14:paraId="37F814A3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3C8EA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39638E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5DF66DE1" w14:textId="46BBC68C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ab/>
      </w:r>
      <w:r>
        <w:rPr>
          <w:rFonts w:ascii="Consolas" w:hAnsi="Consolas"/>
          <w:color w:val="CCCCCC"/>
          <w:sz w:val="21"/>
          <w:szCs w:val="21"/>
        </w:rPr>
        <w:tab/>
      </w:r>
      <w:r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We can use in order traversal to check whether it </w:t>
      </w:r>
    </w:p>
    <w:p w14:paraId="36A4E9F3" w14:textId="5F77EADB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ab/>
      </w:r>
      <w:r>
        <w:rPr>
          <w:rFonts w:ascii="Consolas" w:hAnsi="Consolas"/>
          <w:color w:val="6A9955"/>
          <w:sz w:val="21"/>
          <w:szCs w:val="21"/>
        </w:rPr>
        <w:tab/>
        <w:t>// is a binary search tree</w:t>
      </w:r>
    </w:p>
    <w:p w14:paraId="05ACEB9F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D7EC9B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InorderTraversal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//First left</w:t>
      </w:r>
    </w:p>
    <w:p w14:paraId="579CD8D7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//Second root node</w:t>
      </w:r>
    </w:p>
    <w:p w14:paraId="3737847A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InorderTraversal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//Third right node</w:t>
      </w:r>
    </w:p>
    <w:p w14:paraId="67E20406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C153DC" w14:textId="77777777" w:rsidR="005875BD" w:rsidRDefault="005875BD" w:rsidP="005875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59E0233" w14:textId="77777777" w:rsidR="005875BD" w:rsidRP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5EA4CFF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73CB20C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find the maximum element in a binary tree.</w:t>
      </w:r>
    </w:p>
    <w:p w14:paraId="52B466C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6DD7B20A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lastRenderedPageBreak/>
        <w:t>Input:</w:t>
      </w:r>
    </w:p>
    <w:p w14:paraId="06D609FF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5C4A1F8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2A8581C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2F48EA6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1B54A4FE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194A73A0" w14:textId="77777777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7</w:t>
      </w:r>
    </w:p>
    <w:p w14:paraId="557C6E09" w14:textId="70628E6B" w:rsid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>Code:</w:t>
      </w:r>
    </w:p>
    <w:p w14:paraId="3526B94A" w14:textId="77777777" w:rsid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2C80912A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maxNum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4DB89F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4FB086B9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22D54AD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if there is no num max remains same</w:t>
      </w:r>
    </w:p>
    <w:p w14:paraId="60165925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66DAA6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08DEF5F7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8EA82B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7D6769A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if root's element is bigger than max</w:t>
      </w:r>
    </w:p>
    <w:p w14:paraId="3990CAE3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 set max = root data</w:t>
      </w:r>
    </w:p>
    <w:p w14:paraId="02C4313F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3BA1FC01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Calling left, right nodes and saving their return values</w:t>
      </w:r>
    </w:p>
    <w:p w14:paraId="504D7C18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maxNum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);  </w:t>
      </w:r>
      <w:r>
        <w:rPr>
          <w:rFonts w:ascii="Consolas" w:hAnsi="Consolas"/>
          <w:color w:val="6A9955"/>
          <w:sz w:val="21"/>
          <w:szCs w:val="21"/>
        </w:rPr>
        <w:t>// Calling left node</w:t>
      </w:r>
    </w:p>
    <w:p w14:paraId="479E8B5F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maxNum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Calling right node</w:t>
      </w:r>
    </w:p>
    <w:p w14:paraId="28558F82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;  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Returning the max num in the end</w:t>
      </w:r>
    </w:p>
    <w:p w14:paraId="756F3974" w14:textId="77777777" w:rsidR="00D4671A" w:rsidRDefault="00D4671A" w:rsidP="00D4671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888669D" w14:textId="77777777" w:rsidR="005875BD" w:rsidRPr="005875BD" w:rsidRDefault="005875BD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5842825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A8E11F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Write a function to check if two binary trees are identical (have the same structure and values).</w:t>
      </w:r>
    </w:p>
    <w:p w14:paraId="07537DC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290D27B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78B96AF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Tree 1:</w:t>
      </w:r>
    </w:p>
    <w:p w14:paraId="7C48D37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10E4E7A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3896C0EA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0A73980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0F9C98F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05A513B3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28F176F2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Tree 2:</w:t>
      </w:r>
    </w:p>
    <w:p w14:paraId="526CEF3D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5</w:t>
      </w:r>
    </w:p>
    <w:p w14:paraId="3822E262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D53A0AB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3 7</w:t>
      </w:r>
    </w:p>
    <w:p w14:paraId="7C479C8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624BFFA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2 4</w:t>
      </w:r>
    </w:p>
    <w:p w14:paraId="189B1D4F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11C0144D" w14:textId="77777777" w:rsid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317192A8" w14:textId="0B2E21BB" w:rsid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>Code:</w:t>
      </w:r>
    </w:p>
    <w:p w14:paraId="60BEFCC3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F3BA54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identical_</w:t>
      </w:r>
      <w:proofErr w:type="gramStart"/>
      <w:r>
        <w:rPr>
          <w:rFonts w:ascii="Consolas" w:hAnsi="Consolas"/>
          <w:color w:val="DCDCAA"/>
          <w:sz w:val="21"/>
          <w:szCs w:val="21"/>
        </w:rPr>
        <w:t>tree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63FFB2A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 {</w:t>
      </w:r>
    </w:p>
    <w:p w14:paraId="4F933B25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E50DFD1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if both nodes are empty return true</w:t>
      </w:r>
    </w:p>
    <w:p w14:paraId="5FA74BE9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181492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26D9E03C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F7C244F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if only one is empty means they are not equal</w:t>
      </w:r>
    </w:p>
    <w:p w14:paraId="28899B41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15DB10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5B81D578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EE74293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 not equal simply means return false</w:t>
      </w:r>
    </w:p>
    <w:p w14:paraId="28F1BD0C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EE3F50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3AFFC49E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// Calling the left and right nodes and storing </w:t>
      </w:r>
      <w:proofErr w:type="gramStart"/>
      <w:r>
        <w:rPr>
          <w:rFonts w:ascii="Consolas" w:hAnsi="Consolas"/>
          <w:color w:val="6A9955"/>
          <w:sz w:val="21"/>
          <w:szCs w:val="21"/>
        </w:rPr>
        <w:t>their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</w:p>
    <w:p w14:paraId="0126B21A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return</w:t>
      </w:r>
    </w:p>
    <w:p w14:paraId="448B349C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left_equal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identical_</w:t>
      </w:r>
      <w:proofErr w:type="gramStart"/>
      <w:r>
        <w:rPr>
          <w:rFonts w:ascii="Consolas" w:hAnsi="Consolas"/>
          <w:color w:val="DCDCAA"/>
          <w:sz w:val="21"/>
          <w:szCs w:val="21"/>
        </w:rPr>
        <w:t>tree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B6E221C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right_equal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identical_</w:t>
      </w:r>
      <w:proofErr w:type="gramStart"/>
      <w:r>
        <w:rPr>
          <w:rFonts w:ascii="Consolas" w:hAnsi="Consolas"/>
          <w:color w:val="DCDCAA"/>
          <w:sz w:val="21"/>
          <w:szCs w:val="21"/>
        </w:rPr>
        <w:t>tree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root2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B1F5E85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79DFB2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// In the end result will be the combination of both </w:t>
      </w:r>
    </w:p>
    <w:p w14:paraId="07877F2B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// left and right node, if both are true then return </w:t>
      </w:r>
    </w:p>
    <w:p w14:paraId="74263D61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value will be true otherwise it will be false</w:t>
      </w:r>
    </w:p>
    <w:p w14:paraId="796F7736" w14:textId="4DB7445A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left_equal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right_equal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43D3F0A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CA8362D" w14:textId="77777777" w:rsidR="008B36AF" w:rsidRDefault="008B36AF" w:rsidP="008B3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D2B637" w14:textId="77777777" w:rsidR="008B36AF" w:rsidRP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6A15C037" w14:textId="77777777" w:rsidR="008B36AF" w:rsidRPr="00A578C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10D79515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Question: Given a binary tree, write a function to check if it is a balanced tree (the heights of the two subtrees of any node differ by at most one).</w:t>
      </w:r>
    </w:p>
    <w:p w14:paraId="397F0891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Example:</w:t>
      </w:r>
    </w:p>
    <w:p w14:paraId="59787685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Input:</w:t>
      </w:r>
    </w:p>
    <w:p w14:paraId="7D67AFF8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3</w:t>
      </w:r>
    </w:p>
    <w:p w14:paraId="0DD6AD44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7FC1BA07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9 20</w:t>
      </w:r>
    </w:p>
    <w:p w14:paraId="460AA4D0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/</w:t>
      </w:r>
    </w:p>
    <w:p w14:paraId="2161AC96" w14:textId="77777777" w:rsidR="00A578CF" w:rsidRPr="00A578C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15 7</w:t>
      </w:r>
    </w:p>
    <w:p w14:paraId="0B98CB6F" w14:textId="3B26B4FC" w:rsidR="00D91B9F" w:rsidRDefault="00A578C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  <w:r w:rsidRPr="00A578CF">
        <w:rPr>
          <w:rFonts w:ascii="Arial" w:hAnsi="Arial" w:cs="Arial"/>
          <w:color w:val="121212"/>
          <w:shd w:val="clear" w:color="auto" w:fill="FFFFFF"/>
        </w:rPr>
        <w:t>Output: True</w:t>
      </w:r>
    </w:p>
    <w:p w14:paraId="6BC28D9A" w14:textId="77777777" w:rsid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4016FDF9" w14:textId="56B19B6D" w:rsid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>
        <w:rPr>
          <w:rFonts w:ascii="Arial" w:hAnsi="Arial" w:cs="Arial"/>
          <w:b/>
          <w:bCs/>
          <w:color w:val="121212"/>
          <w:shd w:val="clear" w:color="auto" w:fill="FFFFFF"/>
        </w:rPr>
        <w:t>Code:</w:t>
      </w:r>
    </w:p>
    <w:p w14:paraId="208A953D" w14:textId="77777777" w:rsid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</w:p>
    <w:p w14:paraId="1298A4B3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F3187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isBalanced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FEFC06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5D176E1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6E812CB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{  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/ because empty tree would have no branches it </w:t>
      </w:r>
    </w:p>
    <w:p w14:paraId="7025E1CA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// will be balanced;</w:t>
      </w:r>
    </w:p>
    <w:p w14:paraId="7853FFB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86CB27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532C7ABF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getting the height of left and right subtree</w:t>
      </w:r>
    </w:p>
    <w:p w14:paraId="6C6DDA95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leftNodeHeight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levelOrderTraversal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4D67873B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rightNodeHeight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levelOrderTraversal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17BBBB14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049D2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//if the height of left node minus right node is less than or equal to 1 </w:t>
      </w:r>
    </w:p>
    <w:p w14:paraId="040E6F97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and left and right subtrees are also true then the tree is balanced</w:t>
      </w:r>
    </w:p>
    <w:p w14:paraId="38DB95B9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>
        <w:rPr>
          <w:rFonts w:ascii="Consolas" w:hAnsi="Consolas"/>
          <w:color w:val="6A9955"/>
          <w:sz w:val="21"/>
          <w:szCs w:val="21"/>
        </w:rPr>
        <w:t>otherwise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it is not</w:t>
      </w:r>
    </w:p>
    <w:p w14:paraId="5B0BB7F1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leftNodeHeight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rightNodeHeight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isBalanced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isBalanced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6B9C7B4E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{</w:t>
      </w:r>
    </w:p>
    <w:p w14:paraId="6D33489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756A74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2A81BFA1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A15502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471F8C" w14:textId="77777777" w:rsidR="00147B85" w:rsidRDefault="00147B85" w:rsidP="00147B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C1E253A" w14:textId="77777777" w:rsidR="008B36AF" w:rsidRPr="008B36AF" w:rsidRDefault="008B36AF" w:rsidP="00A578C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8B36AF" w:rsidRPr="008B36A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E4F9" w14:textId="77777777" w:rsidR="00961453" w:rsidRDefault="00961453">
      <w:r>
        <w:separator/>
      </w:r>
    </w:p>
  </w:endnote>
  <w:endnote w:type="continuationSeparator" w:id="0">
    <w:p w14:paraId="20E1F887" w14:textId="77777777" w:rsidR="00961453" w:rsidRDefault="0096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7066" w14:textId="77777777" w:rsidR="00961453" w:rsidRDefault="00961453">
      <w:r>
        <w:separator/>
      </w:r>
    </w:p>
  </w:footnote>
  <w:footnote w:type="continuationSeparator" w:id="0">
    <w:p w14:paraId="0421EC68" w14:textId="77777777" w:rsidR="00961453" w:rsidRDefault="0096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D8DC" w14:textId="7DD41B97" w:rsidR="00937B14" w:rsidRDefault="00A578CF" w:rsidP="00937B14">
    <w:pPr>
      <w:pStyle w:val="Header"/>
      <w:jc w:val="right"/>
    </w:pPr>
    <w:r>
      <w:rPr>
        <w:rFonts w:ascii="Arial" w:hAnsi="Arial" w:cs="Arial"/>
        <w:sz w:val="22"/>
      </w:rPr>
      <w:t>Tree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>
      <w:rPr>
        <w:noProof/>
      </w:rPr>
      <w:t>2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032BC"/>
    <w:multiLevelType w:val="hybridMultilevel"/>
    <w:tmpl w:val="35E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5D3501"/>
    <w:multiLevelType w:val="multilevel"/>
    <w:tmpl w:val="6C28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BB8"/>
    <w:multiLevelType w:val="multilevel"/>
    <w:tmpl w:val="8A4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7F53"/>
    <w:multiLevelType w:val="multilevel"/>
    <w:tmpl w:val="B1A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12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37EB5"/>
    <w:multiLevelType w:val="multilevel"/>
    <w:tmpl w:val="92AC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23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876381">
    <w:abstractNumId w:val="11"/>
  </w:num>
  <w:num w:numId="2" w16cid:durableId="21251705">
    <w:abstractNumId w:val="22"/>
  </w:num>
  <w:num w:numId="3" w16cid:durableId="1444422915">
    <w:abstractNumId w:val="16"/>
  </w:num>
  <w:num w:numId="4" w16cid:durableId="1164934419">
    <w:abstractNumId w:val="18"/>
  </w:num>
  <w:num w:numId="5" w16cid:durableId="1101295537">
    <w:abstractNumId w:val="20"/>
  </w:num>
  <w:num w:numId="6" w16cid:durableId="1636645599">
    <w:abstractNumId w:val="5"/>
  </w:num>
  <w:num w:numId="7" w16cid:durableId="1028071307">
    <w:abstractNumId w:val="7"/>
  </w:num>
  <w:num w:numId="8" w16cid:durableId="21979740">
    <w:abstractNumId w:val="12"/>
  </w:num>
  <w:num w:numId="9" w16cid:durableId="1679305272">
    <w:abstractNumId w:val="13"/>
  </w:num>
  <w:num w:numId="10" w16cid:durableId="2103993502">
    <w:abstractNumId w:val="6"/>
  </w:num>
  <w:num w:numId="11" w16cid:durableId="1155073417">
    <w:abstractNumId w:val="0"/>
  </w:num>
  <w:num w:numId="12" w16cid:durableId="1457262152">
    <w:abstractNumId w:val="2"/>
  </w:num>
  <w:num w:numId="13" w16cid:durableId="1827437299">
    <w:abstractNumId w:val="17"/>
  </w:num>
  <w:num w:numId="14" w16cid:durableId="139658957">
    <w:abstractNumId w:val="19"/>
  </w:num>
  <w:num w:numId="15" w16cid:durableId="1292713380">
    <w:abstractNumId w:val="14"/>
  </w:num>
  <w:num w:numId="16" w16cid:durableId="932589254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775978037">
    <w:abstractNumId w:val="21"/>
  </w:num>
  <w:num w:numId="18" w16cid:durableId="1143037359">
    <w:abstractNumId w:val="23"/>
  </w:num>
  <w:num w:numId="19" w16cid:durableId="1479346387">
    <w:abstractNumId w:val="4"/>
  </w:num>
  <w:num w:numId="20" w16cid:durableId="1999339019">
    <w:abstractNumId w:val="3"/>
  </w:num>
  <w:num w:numId="21" w16cid:durableId="899289739">
    <w:abstractNumId w:val="15"/>
  </w:num>
  <w:num w:numId="22" w16cid:durableId="1208107512">
    <w:abstractNumId w:val="8"/>
  </w:num>
  <w:num w:numId="23" w16cid:durableId="2127969166">
    <w:abstractNumId w:val="10"/>
  </w:num>
  <w:num w:numId="24" w16cid:durableId="209485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94D16"/>
    <w:rsid w:val="000A07EE"/>
    <w:rsid w:val="000F3AF6"/>
    <w:rsid w:val="0010607E"/>
    <w:rsid w:val="00115A38"/>
    <w:rsid w:val="00117CD0"/>
    <w:rsid w:val="00132C67"/>
    <w:rsid w:val="00133A0D"/>
    <w:rsid w:val="00136036"/>
    <w:rsid w:val="00142AB4"/>
    <w:rsid w:val="0014341E"/>
    <w:rsid w:val="001478B0"/>
    <w:rsid w:val="00147B85"/>
    <w:rsid w:val="00154694"/>
    <w:rsid w:val="001571F2"/>
    <w:rsid w:val="001775CE"/>
    <w:rsid w:val="001A7290"/>
    <w:rsid w:val="001B5083"/>
    <w:rsid w:val="001D1ACF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637AE"/>
    <w:rsid w:val="00367E62"/>
    <w:rsid w:val="003765D1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0A84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322A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875BD"/>
    <w:rsid w:val="00594B35"/>
    <w:rsid w:val="005D024F"/>
    <w:rsid w:val="005E3B65"/>
    <w:rsid w:val="00611456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662BA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04961"/>
    <w:rsid w:val="00824058"/>
    <w:rsid w:val="00830463"/>
    <w:rsid w:val="00830ECE"/>
    <w:rsid w:val="00842D03"/>
    <w:rsid w:val="00843215"/>
    <w:rsid w:val="00865578"/>
    <w:rsid w:val="0086626F"/>
    <w:rsid w:val="00883ABE"/>
    <w:rsid w:val="00884F79"/>
    <w:rsid w:val="008A58EF"/>
    <w:rsid w:val="008B36AF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61453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578CF"/>
    <w:rsid w:val="00A85CD0"/>
    <w:rsid w:val="00AA2D0E"/>
    <w:rsid w:val="00AC31C0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2683B"/>
    <w:rsid w:val="00C344DC"/>
    <w:rsid w:val="00C37F2C"/>
    <w:rsid w:val="00C37F35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4671A"/>
    <w:rsid w:val="00D504A3"/>
    <w:rsid w:val="00D56DA7"/>
    <w:rsid w:val="00D56E6E"/>
    <w:rsid w:val="00D847D4"/>
    <w:rsid w:val="00D91B9F"/>
    <w:rsid w:val="00D93FE2"/>
    <w:rsid w:val="00DA011A"/>
    <w:rsid w:val="00DC0B48"/>
    <w:rsid w:val="00DD4696"/>
    <w:rsid w:val="00DF5F89"/>
    <w:rsid w:val="00DF6FD0"/>
    <w:rsid w:val="00E11AC3"/>
    <w:rsid w:val="00E20CC3"/>
    <w:rsid w:val="00E2190F"/>
    <w:rsid w:val="00EB0A1B"/>
    <w:rsid w:val="00EB7D0A"/>
    <w:rsid w:val="00EC2709"/>
    <w:rsid w:val="00F13CC3"/>
    <w:rsid w:val="00F77D0D"/>
    <w:rsid w:val="00F8707F"/>
    <w:rsid w:val="00F87401"/>
    <w:rsid w:val="00F907E1"/>
    <w:rsid w:val="00FB695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96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90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92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hp</cp:lastModifiedBy>
  <cp:revision>18</cp:revision>
  <cp:lastPrinted>2023-03-15T09:05:00Z</cp:lastPrinted>
  <dcterms:created xsi:type="dcterms:W3CDTF">2023-03-15T09:06:00Z</dcterms:created>
  <dcterms:modified xsi:type="dcterms:W3CDTF">2023-06-11T18:28:00Z</dcterms:modified>
</cp:coreProperties>
</file>