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709E" w14:textId="0D3BC298" w:rsidR="00517750" w:rsidRPr="00A424B2" w:rsidRDefault="00A424B2" w:rsidP="00A424B2">
      <w:pPr>
        <w:jc w:val="center"/>
        <w:rPr>
          <w:b/>
          <w:bCs/>
        </w:rPr>
      </w:pPr>
      <w:r w:rsidRPr="00A424B2">
        <w:rPr>
          <w:b/>
          <w:bCs/>
        </w:rPr>
        <w:t>CO225 Group2</w:t>
      </w:r>
    </w:p>
    <w:p w14:paraId="48A4FC7D" w14:textId="62BB3BD1" w:rsidR="00A424B2" w:rsidRDefault="00A424B2" w:rsidP="00A424B2">
      <w:pPr>
        <w:jc w:val="center"/>
        <w:rPr>
          <w:b/>
          <w:bCs/>
          <w:sz w:val="28"/>
          <w:szCs w:val="28"/>
        </w:rPr>
      </w:pPr>
      <w:r w:rsidRPr="00A424B2">
        <w:rPr>
          <w:b/>
          <w:bCs/>
          <w:sz w:val="28"/>
          <w:szCs w:val="28"/>
          <w:u w:val="single"/>
        </w:rPr>
        <w:t>Student Result Management System</w:t>
      </w:r>
    </w:p>
    <w:p w14:paraId="43F2BCB5" w14:textId="523E53C1" w:rsidR="00A424B2" w:rsidRDefault="00A424B2" w:rsidP="00A424B2">
      <w:pPr>
        <w:rPr>
          <w:b/>
          <w:bCs/>
          <w:sz w:val="28"/>
          <w:szCs w:val="28"/>
        </w:rPr>
      </w:pPr>
    </w:p>
    <w:p w14:paraId="3C1FF173" w14:textId="2C8AB622" w:rsidR="00A424B2" w:rsidRPr="00A424B2" w:rsidRDefault="00A424B2" w:rsidP="00A424B2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A424B2">
        <w:rPr>
          <w:sz w:val="24"/>
          <w:szCs w:val="24"/>
          <w:u w:val="single"/>
        </w:rPr>
        <w:t xml:space="preserve">Application Content </w:t>
      </w:r>
    </w:p>
    <w:p w14:paraId="607A0F24" w14:textId="45A3BB48" w:rsidR="00A424B2" w:rsidRDefault="00A424B2" w:rsidP="00A424B2">
      <w:pPr>
        <w:pStyle w:val="ListParagraph"/>
        <w:rPr>
          <w:sz w:val="24"/>
          <w:szCs w:val="24"/>
        </w:rPr>
      </w:pPr>
    </w:p>
    <w:p w14:paraId="044A7ABC" w14:textId="4626B064" w:rsidR="00A424B2" w:rsidRDefault="00A424B2" w:rsidP="00A424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Problem and problem domain </w:t>
      </w:r>
    </w:p>
    <w:p w14:paraId="5549CD36" w14:textId="77777777" w:rsidR="00A424B2" w:rsidRDefault="00A424B2" w:rsidP="00A424B2">
      <w:pPr>
        <w:pStyle w:val="ListParagraph"/>
        <w:rPr>
          <w:sz w:val="24"/>
          <w:szCs w:val="24"/>
        </w:rPr>
      </w:pPr>
    </w:p>
    <w:p w14:paraId="7BE8AC53" w14:textId="6F5D9DA9" w:rsidR="00A424B2" w:rsidRPr="00A424B2" w:rsidRDefault="00A424B2" w:rsidP="00A424B2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sectPr w:rsidR="00A424B2" w:rsidRPr="00A4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2300"/>
    <w:multiLevelType w:val="hybridMultilevel"/>
    <w:tmpl w:val="99A24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B6D2C"/>
    <w:multiLevelType w:val="hybridMultilevel"/>
    <w:tmpl w:val="62EEA0E2"/>
    <w:lvl w:ilvl="0" w:tplc="FCE69B4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75590C"/>
    <w:multiLevelType w:val="hybridMultilevel"/>
    <w:tmpl w:val="B3E4A892"/>
    <w:lvl w:ilvl="0" w:tplc="D452C56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B2"/>
    <w:rsid w:val="00517750"/>
    <w:rsid w:val="00A4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D0C2"/>
  <w15:chartTrackingRefBased/>
  <w15:docId w15:val="{30048772-578A-4F4F-8D4A-18CC61B1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JAMEEL</dc:creator>
  <cp:keywords/>
  <dc:description/>
  <cp:lastModifiedBy>S. JAMEEL</cp:lastModifiedBy>
  <cp:revision>1</cp:revision>
  <dcterms:created xsi:type="dcterms:W3CDTF">2022-02-20T09:09:00Z</dcterms:created>
  <dcterms:modified xsi:type="dcterms:W3CDTF">2022-02-20T09:17:00Z</dcterms:modified>
</cp:coreProperties>
</file>