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FB39" w14:textId="62CEBD23" w:rsidR="00CC4CC6" w:rsidRDefault="00CC4CC6" w:rsidP="00CC4CC6">
      <w:pPr>
        <w:pStyle w:val="Heading2"/>
        <w:spacing w:after="0"/>
        <w:jc w:val="left"/>
        <w:rPr>
          <w:color w:val="0070C0"/>
        </w:rPr>
      </w:pPr>
      <w:r w:rsidRPr="008F6E44">
        <w:rPr>
          <w:color w:val="0070C0"/>
        </w:rPr>
        <w:t>INTRODUCTION</w:t>
      </w:r>
    </w:p>
    <w:p w14:paraId="7A955354" w14:textId="0F5FDD0C" w:rsidR="00500CF8" w:rsidRPr="00500CF8" w:rsidRDefault="00500CF8" w:rsidP="00500CF8">
      <w:pPr>
        <w:rPr>
          <w:rFonts w:ascii="Times New Roman" w:hAnsi="Times New Roman" w:cs="Times New Roman"/>
          <w:bCs/>
          <w:sz w:val="24"/>
        </w:rPr>
      </w:pPr>
      <w:r w:rsidRPr="00500CF8">
        <w:rPr>
          <w:rFonts w:ascii="Times New Roman" w:hAnsi="Times New Roman" w:cs="Times New Roman"/>
          <w:bCs/>
          <w:sz w:val="24"/>
        </w:rPr>
        <w:t>We have 252 trading days of historical data for the historic stocks "APPL (Apple Inc)" and "HON (Honeywell Inc)." We have the closing price and volume for each stock at the time of trade. Furthermore, in order to complete the work at hand, we must use time series forecasting techniques and illustrate why they are beneficial for predicting. We'll divide this project into three components to make it easier to understand while answering some questions as we go through each of these components:</w:t>
      </w:r>
    </w:p>
    <w:p w14:paraId="38072CFE" w14:textId="6EA55066" w:rsidR="00CC4CC6" w:rsidRPr="00500CF8" w:rsidRDefault="00CC4CC6" w:rsidP="00CC4CC6">
      <w:pPr>
        <w:rPr>
          <w:rFonts w:ascii="Times New Roman" w:hAnsi="Times New Roman" w:cs="Times New Roman"/>
          <w:b/>
          <w:sz w:val="24"/>
        </w:rPr>
      </w:pPr>
      <w:r w:rsidRPr="00500CF8">
        <w:rPr>
          <w:rFonts w:ascii="Times New Roman" w:hAnsi="Times New Roman" w:cs="Times New Roman"/>
          <w:b/>
          <w:sz w:val="24"/>
        </w:rPr>
        <w:t xml:space="preserve">• Short-term forecasting </w:t>
      </w:r>
    </w:p>
    <w:p w14:paraId="28ABD53C" w14:textId="47CF390A" w:rsidR="00CC4CC6" w:rsidRPr="00500CF8" w:rsidRDefault="00CC4CC6" w:rsidP="00CC4CC6">
      <w:pPr>
        <w:rPr>
          <w:rFonts w:ascii="Times New Roman" w:hAnsi="Times New Roman" w:cs="Times New Roman"/>
          <w:b/>
          <w:sz w:val="24"/>
        </w:rPr>
      </w:pPr>
      <w:r w:rsidRPr="00500CF8">
        <w:rPr>
          <w:rFonts w:ascii="Times New Roman" w:hAnsi="Times New Roman" w:cs="Times New Roman"/>
          <w:b/>
          <w:sz w:val="24"/>
        </w:rPr>
        <w:t xml:space="preserve">• Long-term forecasting </w:t>
      </w:r>
    </w:p>
    <w:p w14:paraId="3493CC96" w14:textId="5D7D97F9" w:rsidR="008E0464" w:rsidRDefault="00CC4CC6" w:rsidP="00CC4CC6">
      <w:pPr>
        <w:rPr>
          <w:rFonts w:ascii="Times New Roman" w:hAnsi="Times New Roman" w:cs="Times New Roman"/>
          <w:b/>
          <w:sz w:val="24"/>
        </w:rPr>
      </w:pPr>
      <w:r w:rsidRPr="00500CF8">
        <w:rPr>
          <w:rFonts w:ascii="Times New Roman" w:hAnsi="Times New Roman" w:cs="Times New Roman"/>
          <w:b/>
          <w:sz w:val="24"/>
        </w:rPr>
        <w:t xml:space="preserve">• Simple Regression Analysis </w:t>
      </w:r>
    </w:p>
    <w:p w14:paraId="363C0C44" w14:textId="77777777" w:rsidR="008E0464" w:rsidRPr="00500CF8" w:rsidRDefault="008E0464" w:rsidP="00CC4CC6">
      <w:pPr>
        <w:rPr>
          <w:rFonts w:ascii="Times New Roman" w:hAnsi="Times New Roman" w:cs="Times New Roman"/>
          <w:b/>
          <w:sz w:val="24"/>
        </w:rPr>
      </w:pPr>
    </w:p>
    <w:p w14:paraId="0469F7D7" w14:textId="337E6A40" w:rsidR="0013599C" w:rsidRDefault="0013599C" w:rsidP="0013599C">
      <w:pPr>
        <w:pStyle w:val="Heading2"/>
        <w:jc w:val="left"/>
        <w:rPr>
          <w:color w:val="ED7D31" w:themeColor="accent2"/>
        </w:rPr>
      </w:pPr>
      <w:r>
        <w:rPr>
          <w:color w:val="ED7D31" w:themeColor="accent2"/>
        </w:rPr>
        <w:t>ANALYSIS</w:t>
      </w:r>
    </w:p>
    <w:p w14:paraId="70559E09" w14:textId="79D223CA" w:rsidR="0013599C" w:rsidRPr="00E046D4" w:rsidRDefault="0013599C" w:rsidP="0013599C">
      <w:pPr>
        <w:pStyle w:val="Heading2"/>
        <w:jc w:val="left"/>
        <w:rPr>
          <w:color w:val="ED7D31" w:themeColor="accent2"/>
        </w:rPr>
      </w:pPr>
      <w:r>
        <w:rPr>
          <w:color w:val="ED7D31" w:themeColor="accent2"/>
        </w:rPr>
        <w:t xml:space="preserve">Part One: </w:t>
      </w:r>
      <w:r w:rsidRPr="0013599C">
        <w:rPr>
          <w:color w:val="ED7D31" w:themeColor="accent2"/>
        </w:rPr>
        <w:t>Short-term forecasting</w:t>
      </w:r>
      <w:r w:rsidRPr="0013599C">
        <w:rPr>
          <w:color w:val="C00000"/>
        </w:rPr>
        <w:t xml:space="preserve"> </w:t>
      </w:r>
    </w:p>
    <w:p w14:paraId="37406709" w14:textId="55509446" w:rsidR="00E046D4" w:rsidRPr="00E046D4" w:rsidRDefault="00E046D4" w:rsidP="00E046D4">
      <w:r>
        <w:rPr>
          <w:noProof/>
        </w:rPr>
        <w:drawing>
          <wp:inline distT="0" distB="0" distL="0" distR="0" wp14:anchorId="0F5537D2" wp14:editId="4348DC9E">
            <wp:extent cx="5943600" cy="6845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4530"/>
                    </a:xfrm>
                    <a:prstGeom prst="rect">
                      <a:avLst/>
                    </a:prstGeom>
                  </pic:spPr>
                </pic:pic>
              </a:graphicData>
            </a:graphic>
          </wp:inline>
        </w:drawing>
      </w:r>
    </w:p>
    <w:p w14:paraId="461E8710" w14:textId="251C555C" w:rsidR="00EC76FF" w:rsidRDefault="00EC76FF" w:rsidP="008E0464">
      <w:pPr>
        <w:jc w:val="center"/>
      </w:pPr>
      <w:r>
        <w:rPr>
          <w:noProof/>
        </w:rPr>
        <w:drawing>
          <wp:inline distT="0" distB="0" distL="0" distR="0" wp14:anchorId="55271765" wp14:editId="5F9C637F">
            <wp:extent cx="4724400" cy="2369820"/>
            <wp:effectExtent l="0" t="0" r="0" b="11430"/>
            <wp:docPr id="1" name="Chart 1">
              <a:extLst xmlns:a="http://schemas.openxmlformats.org/drawingml/2006/main">
                <a:ext uri="{FF2B5EF4-FFF2-40B4-BE49-F238E27FC236}">
                  <a16:creationId xmlns:a16="http://schemas.microsoft.com/office/drawing/2014/main" id="{AD24BBB8-8FA8-4FA9-A2D5-F540CAEA8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E221A4" w14:textId="7B315715" w:rsidR="00500CF8" w:rsidRDefault="00EC76FF" w:rsidP="00EC76FF">
      <w:pPr>
        <w:rPr>
          <w:rFonts w:ascii="Times New Roman" w:hAnsi="Times New Roman" w:cs="Times New Roman"/>
          <w:bCs/>
          <w:sz w:val="24"/>
        </w:rPr>
      </w:pPr>
      <w:r w:rsidRPr="00EC76FF">
        <w:rPr>
          <w:rFonts w:ascii="Times New Roman" w:hAnsi="Times New Roman" w:cs="Times New Roman"/>
          <w:bCs/>
          <w:sz w:val="24"/>
        </w:rPr>
        <w:t>I plotted the closing prices of the APPL (Apple Inc) stock for 252 trading days using the line plot. For example, the stock closing price on December 8th was $63.95, and within a few days, it had grown to over $80.00. After that, the price dropped to less than $60.00, but it has been steadily rising since then, peaking at $130.00 and presently hovering around the $120.00 mark. I also added a trend line so that we can see that the plot has been trending upward. To forecast this pricing environment, we'll use techniques like moving averages and exponential smoothing.</w:t>
      </w:r>
    </w:p>
    <w:p w14:paraId="13E8A505" w14:textId="38AF5A41" w:rsidR="00EC76FF" w:rsidRDefault="00EC76FF" w:rsidP="00500CF8">
      <w:pPr>
        <w:jc w:val="center"/>
        <w:rPr>
          <w:rFonts w:ascii="Times New Roman" w:hAnsi="Times New Roman" w:cs="Times New Roman"/>
          <w:bCs/>
          <w:sz w:val="24"/>
        </w:rPr>
      </w:pPr>
      <w:r>
        <w:rPr>
          <w:noProof/>
        </w:rPr>
        <w:lastRenderedPageBreak/>
        <w:drawing>
          <wp:inline distT="0" distB="0" distL="0" distR="0" wp14:anchorId="4191F825" wp14:editId="0DA1E1D2">
            <wp:extent cx="4724400" cy="2362200"/>
            <wp:effectExtent l="0" t="0" r="0" b="0"/>
            <wp:docPr id="2" name="Chart 2">
              <a:extLst xmlns:a="http://schemas.openxmlformats.org/drawingml/2006/main">
                <a:ext uri="{FF2B5EF4-FFF2-40B4-BE49-F238E27FC236}">
                  <a16:creationId xmlns:a16="http://schemas.microsoft.com/office/drawing/2014/main" id="{0113F14F-7C19-4621-8168-91D43A632B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A264961" w14:textId="77777777" w:rsidR="008E0464" w:rsidRDefault="008E0464" w:rsidP="00500CF8">
      <w:pPr>
        <w:jc w:val="center"/>
        <w:rPr>
          <w:rFonts w:ascii="Times New Roman" w:hAnsi="Times New Roman" w:cs="Times New Roman"/>
          <w:bCs/>
          <w:sz w:val="24"/>
        </w:rPr>
      </w:pPr>
    </w:p>
    <w:p w14:paraId="107F62DE" w14:textId="2FEC6954" w:rsidR="003D266E" w:rsidRDefault="00EF3082" w:rsidP="00EC76FF">
      <w:pPr>
        <w:rPr>
          <w:rFonts w:ascii="Times New Roman" w:hAnsi="Times New Roman" w:cs="Times New Roman"/>
          <w:bCs/>
          <w:sz w:val="24"/>
        </w:rPr>
      </w:pPr>
      <w:r w:rsidRPr="00EF3082">
        <w:rPr>
          <w:rFonts w:ascii="Times New Roman" w:hAnsi="Times New Roman" w:cs="Times New Roman"/>
          <w:bCs/>
          <w:sz w:val="24"/>
        </w:rPr>
        <w:t>Using the line plot, I plotted the closing prices of the HON (Honeywell Inc) stock for 252 trading days. For example, on December 8th, the stock closed at $177.03, and after maintaining that closing price for a few weeks, it fell to its lowest point, which was around $100.00. But it's been steadily rising since then, and it now has the highest closed stock price when we utilized its most recent closing date, which was approximately $185.00. I also included a trend line to show that the plot has a consistent trend line that is slightly descending</w:t>
      </w:r>
      <w:r>
        <w:rPr>
          <w:rFonts w:ascii="Times New Roman" w:hAnsi="Times New Roman" w:cs="Times New Roman"/>
          <w:bCs/>
          <w:sz w:val="24"/>
        </w:rPr>
        <w:t>.</w:t>
      </w:r>
      <w:r w:rsidR="00EC76FF" w:rsidRPr="00EC76FF">
        <w:rPr>
          <w:rFonts w:ascii="Times New Roman" w:hAnsi="Times New Roman" w:cs="Times New Roman"/>
          <w:bCs/>
          <w:sz w:val="24"/>
        </w:rPr>
        <w:t xml:space="preserve"> To forecast this pricing environment, we'll use techniques like moving averages and exponential smoothing.</w:t>
      </w:r>
    </w:p>
    <w:p w14:paraId="1B917D9B" w14:textId="6930E27D" w:rsidR="00F11970" w:rsidRDefault="00F11970" w:rsidP="00EC76FF">
      <w:pPr>
        <w:rPr>
          <w:rFonts w:ascii="Times New Roman" w:hAnsi="Times New Roman" w:cs="Times New Roman"/>
          <w:bCs/>
          <w:sz w:val="24"/>
        </w:rPr>
      </w:pPr>
    </w:p>
    <w:p w14:paraId="136DB46C" w14:textId="72AF52FF" w:rsidR="008E0464" w:rsidRDefault="008E0464" w:rsidP="00EC76FF">
      <w:pPr>
        <w:rPr>
          <w:rFonts w:ascii="Times New Roman" w:hAnsi="Times New Roman" w:cs="Times New Roman"/>
          <w:bCs/>
          <w:sz w:val="24"/>
        </w:rPr>
      </w:pPr>
    </w:p>
    <w:p w14:paraId="4B0FF094" w14:textId="3D8D45FE" w:rsidR="008E0464" w:rsidRDefault="008E0464" w:rsidP="00EC76FF">
      <w:pPr>
        <w:rPr>
          <w:rFonts w:ascii="Times New Roman" w:hAnsi="Times New Roman" w:cs="Times New Roman"/>
          <w:bCs/>
          <w:sz w:val="24"/>
        </w:rPr>
      </w:pPr>
    </w:p>
    <w:p w14:paraId="6FC2EE26" w14:textId="24370F95" w:rsidR="008E0464" w:rsidRDefault="008E0464" w:rsidP="00EC76FF">
      <w:pPr>
        <w:rPr>
          <w:rFonts w:ascii="Times New Roman" w:hAnsi="Times New Roman" w:cs="Times New Roman"/>
          <w:bCs/>
          <w:sz w:val="24"/>
        </w:rPr>
      </w:pPr>
    </w:p>
    <w:p w14:paraId="6F5D90A2" w14:textId="738277F5" w:rsidR="008E0464" w:rsidRDefault="008E0464" w:rsidP="00EC76FF">
      <w:pPr>
        <w:rPr>
          <w:rFonts w:ascii="Times New Roman" w:hAnsi="Times New Roman" w:cs="Times New Roman"/>
          <w:bCs/>
          <w:sz w:val="24"/>
        </w:rPr>
      </w:pPr>
    </w:p>
    <w:p w14:paraId="6F40DB6D" w14:textId="262ED451" w:rsidR="008E0464" w:rsidRDefault="008E0464" w:rsidP="00EC76FF">
      <w:pPr>
        <w:rPr>
          <w:rFonts w:ascii="Times New Roman" w:hAnsi="Times New Roman" w:cs="Times New Roman"/>
          <w:bCs/>
          <w:sz w:val="24"/>
        </w:rPr>
      </w:pPr>
    </w:p>
    <w:p w14:paraId="6D93FAAB" w14:textId="61046AC1" w:rsidR="008E0464" w:rsidRDefault="008E0464" w:rsidP="00EC76FF">
      <w:pPr>
        <w:rPr>
          <w:rFonts w:ascii="Times New Roman" w:hAnsi="Times New Roman" w:cs="Times New Roman"/>
          <w:bCs/>
          <w:sz w:val="24"/>
        </w:rPr>
      </w:pPr>
    </w:p>
    <w:p w14:paraId="0180590A" w14:textId="33E48FD4" w:rsidR="008E0464" w:rsidRDefault="008E0464" w:rsidP="00EC76FF">
      <w:pPr>
        <w:rPr>
          <w:rFonts w:ascii="Times New Roman" w:hAnsi="Times New Roman" w:cs="Times New Roman"/>
          <w:bCs/>
          <w:sz w:val="24"/>
        </w:rPr>
      </w:pPr>
    </w:p>
    <w:p w14:paraId="626E7E86" w14:textId="43F8BD19" w:rsidR="008E0464" w:rsidRDefault="008E0464" w:rsidP="00EC76FF">
      <w:pPr>
        <w:rPr>
          <w:rFonts w:ascii="Times New Roman" w:hAnsi="Times New Roman" w:cs="Times New Roman"/>
          <w:bCs/>
          <w:sz w:val="24"/>
        </w:rPr>
      </w:pPr>
    </w:p>
    <w:p w14:paraId="387B4525" w14:textId="6C1866D8" w:rsidR="008E0464" w:rsidRDefault="008E0464" w:rsidP="00EC76FF">
      <w:pPr>
        <w:rPr>
          <w:rFonts w:ascii="Times New Roman" w:hAnsi="Times New Roman" w:cs="Times New Roman"/>
          <w:bCs/>
          <w:sz w:val="24"/>
        </w:rPr>
      </w:pPr>
    </w:p>
    <w:p w14:paraId="7F2E5477" w14:textId="2F6B5DEE" w:rsidR="008E0464" w:rsidRDefault="008E0464" w:rsidP="00EC76FF">
      <w:pPr>
        <w:rPr>
          <w:rFonts w:ascii="Times New Roman" w:hAnsi="Times New Roman" w:cs="Times New Roman"/>
          <w:bCs/>
          <w:sz w:val="24"/>
        </w:rPr>
      </w:pPr>
    </w:p>
    <w:p w14:paraId="44FF4150" w14:textId="0F796957" w:rsidR="008E0464" w:rsidRDefault="008E0464" w:rsidP="00EC76FF">
      <w:pPr>
        <w:rPr>
          <w:rFonts w:ascii="Times New Roman" w:hAnsi="Times New Roman" w:cs="Times New Roman"/>
          <w:bCs/>
          <w:sz w:val="24"/>
        </w:rPr>
      </w:pPr>
    </w:p>
    <w:p w14:paraId="1075CA86" w14:textId="77777777" w:rsidR="008E0464" w:rsidRDefault="008E0464" w:rsidP="00EC76FF">
      <w:pPr>
        <w:rPr>
          <w:rFonts w:ascii="Times New Roman" w:hAnsi="Times New Roman" w:cs="Times New Roman"/>
          <w:bCs/>
          <w:sz w:val="24"/>
        </w:rPr>
      </w:pPr>
    </w:p>
    <w:p w14:paraId="4BB9D189" w14:textId="7B72E07F" w:rsidR="00E046D4" w:rsidRPr="00E046D4" w:rsidRDefault="00E046D4" w:rsidP="00E046D4">
      <w:r>
        <w:rPr>
          <w:noProof/>
        </w:rPr>
        <w:lastRenderedPageBreak/>
        <w:drawing>
          <wp:inline distT="0" distB="0" distL="0" distR="0" wp14:anchorId="011B5A55" wp14:editId="174B68FD">
            <wp:extent cx="5943600" cy="1564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4005"/>
                    </a:xfrm>
                    <a:prstGeom prst="rect">
                      <a:avLst/>
                    </a:prstGeom>
                  </pic:spPr>
                </pic:pic>
              </a:graphicData>
            </a:graphic>
          </wp:inline>
        </w:drawing>
      </w:r>
    </w:p>
    <w:p w14:paraId="74A5E430" w14:textId="6B5A126E" w:rsidR="008D7CF1" w:rsidRPr="00F11970" w:rsidRDefault="008D7CF1" w:rsidP="008D7CF1">
      <w:pPr>
        <w:rPr>
          <w:rFonts w:ascii="Times New Roman" w:hAnsi="Times New Roman" w:cs="Times New Roman"/>
          <w:bCs/>
          <w:sz w:val="24"/>
        </w:rPr>
      </w:pPr>
      <w:r w:rsidRPr="00F11970">
        <w:rPr>
          <w:rFonts w:ascii="Times New Roman" w:hAnsi="Times New Roman" w:cs="Times New Roman"/>
          <w:bCs/>
          <w:sz w:val="24"/>
        </w:rPr>
        <w:t xml:space="preserve">Calculate the mean absolute percentage deviation (MAPD) values for each APPL and HON closing price stock first. We do this by talking out their forecast values for each of the alpha values and then calculating their absolute deviation values, then finally we calculate the MAPD value which is the average of the total absolute value. </w:t>
      </w:r>
      <w:r w:rsidR="00F11970" w:rsidRPr="00F11970">
        <w:rPr>
          <w:rFonts w:ascii="Times New Roman" w:hAnsi="Times New Roman" w:cs="Times New Roman"/>
          <w:bCs/>
          <w:sz w:val="24"/>
        </w:rPr>
        <w:t xml:space="preserve">This whole process is known as </w:t>
      </w:r>
      <w:r w:rsidRPr="00F11970">
        <w:rPr>
          <w:rFonts w:ascii="Times New Roman" w:hAnsi="Times New Roman" w:cs="Times New Roman"/>
          <w:bCs/>
          <w:sz w:val="24"/>
        </w:rPr>
        <w:t>Exponential smoothing</w:t>
      </w:r>
      <w:r w:rsidR="00401FCD">
        <w:rPr>
          <w:rFonts w:ascii="Times New Roman" w:hAnsi="Times New Roman" w:cs="Times New Roman"/>
          <w:bCs/>
          <w:sz w:val="24"/>
        </w:rPr>
        <w:t xml:space="preserve"> </w:t>
      </w:r>
    </w:p>
    <w:p w14:paraId="1F1AE0FC" w14:textId="6535EE19" w:rsidR="00F11970" w:rsidRDefault="00F11970" w:rsidP="008D7CF1"/>
    <w:p w14:paraId="370917D2" w14:textId="65106218" w:rsidR="00F11970" w:rsidRDefault="00F11970" w:rsidP="00B37E4F">
      <w:pPr>
        <w:jc w:val="center"/>
      </w:pPr>
      <w:r>
        <w:rPr>
          <w:noProof/>
        </w:rPr>
        <w:drawing>
          <wp:inline distT="0" distB="0" distL="0" distR="0" wp14:anchorId="1A2A4431" wp14:editId="73475670">
            <wp:extent cx="4038600" cy="14365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9795" cy="1436974"/>
                    </a:xfrm>
                    <a:prstGeom prst="rect">
                      <a:avLst/>
                    </a:prstGeom>
                  </pic:spPr>
                </pic:pic>
              </a:graphicData>
            </a:graphic>
          </wp:inline>
        </w:drawing>
      </w:r>
    </w:p>
    <w:p w14:paraId="40901360" w14:textId="77777777" w:rsidR="00500CF8" w:rsidRDefault="00500CF8" w:rsidP="00B37E4F">
      <w:pPr>
        <w:jc w:val="center"/>
      </w:pPr>
    </w:p>
    <w:p w14:paraId="5CADBC45" w14:textId="72442FDA" w:rsidR="00B37E4F" w:rsidRDefault="00F11970" w:rsidP="00F11970">
      <w:pPr>
        <w:rPr>
          <w:rFonts w:ascii="Times New Roman" w:hAnsi="Times New Roman" w:cs="Times New Roman"/>
          <w:bCs/>
          <w:sz w:val="24"/>
        </w:rPr>
      </w:pPr>
      <w:r w:rsidRPr="00F11970">
        <w:rPr>
          <w:rFonts w:ascii="Times New Roman" w:hAnsi="Times New Roman" w:cs="Times New Roman"/>
          <w:bCs/>
          <w:sz w:val="24"/>
        </w:rPr>
        <w:t xml:space="preserve">We made a table with all of the MAPD values for each forecasted alpha value, and we can see that for both APPL and HON, alpha = 0.78 has the lowest deviation value. As a consequence, we'll use alpha = 0.78 for short-term forecasting because it has the lowest standard </w:t>
      </w:r>
      <w:r>
        <w:rPr>
          <w:rFonts w:ascii="Times New Roman" w:hAnsi="Times New Roman" w:cs="Times New Roman"/>
          <w:bCs/>
          <w:sz w:val="24"/>
        </w:rPr>
        <w:t>deviation.</w:t>
      </w:r>
    </w:p>
    <w:p w14:paraId="3CECA034" w14:textId="11E74043" w:rsidR="00500CF8" w:rsidRDefault="00500CF8" w:rsidP="00F11970">
      <w:pPr>
        <w:rPr>
          <w:rFonts w:ascii="Times New Roman" w:hAnsi="Times New Roman" w:cs="Times New Roman"/>
          <w:bCs/>
          <w:sz w:val="24"/>
        </w:rPr>
      </w:pPr>
    </w:p>
    <w:p w14:paraId="6F990C0D" w14:textId="5D703406" w:rsidR="008E0464" w:rsidRDefault="008E0464" w:rsidP="00F11970">
      <w:pPr>
        <w:rPr>
          <w:rFonts w:ascii="Times New Roman" w:hAnsi="Times New Roman" w:cs="Times New Roman"/>
          <w:bCs/>
          <w:sz w:val="24"/>
        </w:rPr>
      </w:pPr>
    </w:p>
    <w:p w14:paraId="3488BA33" w14:textId="7C5BFF34" w:rsidR="008E0464" w:rsidRDefault="008E0464" w:rsidP="00F11970">
      <w:pPr>
        <w:rPr>
          <w:rFonts w:ascii="Times New Roman" w:hAnsi="Times New Roman" w:cs="Times New Roman"/>
          <w:bCs/>
          <w:sz w:val="24"/>
        </w:rPr>
      </w:pPr>
    </w:p>
    <w:p w14:paraId="705A756F" w14:textId="595813CA" w:rsidR="008E0464" w:rsidRDefault="008E0464" w:rsidP="00F11970">
      <w:pPr>
        <w:rPr>
          <w:rFonts w:ascii="Times New Roman" w:hAnsi="Times New Roman" w:cs="Times New Roman"/>
          <w:bCs/>
          <w:sz w:val="24"/>
        </w:rPr>
      </w:pPr>
    </w:p>
    <w:p w14:paraId="22FC1EF3" w14:textId="3D3C1FB4" w:rsidR="008E0464" w:rsidRDefault="008E0464" w:rsidP="00F11970">
      <w:pPr>
        <w:rPr>
          <w:rFonts w:ascii="Times New Roman" w:hAnsi="Times New Roman" w:cs="Times New Roman"/>
          <w:bCs/>
          <w:sz w:val="24"/>
        </w:rPr>
      </w:pPr>
    </w:p>
    <w:p w14:paraId="4699048C" w14:textId="43076024" w:rsidR="008E0464" w:rsidRDefault="008E0464" w:rsidP="00F11970">
      <w:pPr>
        <w:rPr>
          <w:rFonts w:ascii="Times New Roman" w:hAnsi="Times New Roman" w:cs="Times New Roman"/>
          <w:bCs/>
          <w:sz w:val="24"/>
        </w:rPr>
      </w:pPr>
    </w:p>
    <w:p w14:paraId="0D0021B1" w14:textId="77777777" w:rsidR="00E046D4" w:rsidRDefault="00E046D4" w:rsidP="00F11970">
      <w:pPr>
        <w:rPr>
          <w:rFonts w:ascii="Times New Roman" w:hAnsi="Times New Roman" w:cs="Times New Roman"/>
          <w:bCs/>
          <w:sz w:val="24"/>
        </w:rPr>
      </w:pPr>
    </w:p>
    <w:p w14:paraId="2BDD86A8" w14:textId="77777777" w:rsidR="008E0464" w:rsidRDefault="008E0464" w:rsidP="00F11970">
      <w:pPr>
        <w:rPr>
          <w:rFonts w:ascii="Times New Roman" w:hAnsi="Times New Roman" w:cs="Times New Roman"/>
          <w:bCs/>
          <w:sz w:val="24"/>
        </w:rPr>
      </w:pPr>
    </w:p>
    <w:p w14:paraId="3A42A057" w14:textId="51FCE786" w:rsidR="00E046D4" w:rsidRPr="00E046D4" w:rsidRDefault="00E046D4" w:rsidP="00E046D4">
      <w:r>
        <w:rPr>
          <w:noProof/>
        </w:rPr>
        <w:lastRenderedPageBreak/>
        <w:drawing>
          <wp:inline distT="0" distB="0" distL="0" distR="0" wp14:anchorId="6E4AECEC" wp14:editId="5714B5BD">
            <wp:extent cx="5943600" cy="1721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1485"/>
                    </a:xfrm>
                    <a:prstGeom prst="rect">
                      <a:avLst/>
                    </a:prstGeom>
                  </pic:spPr>
                </pic:pic>
              </a:graphicData>
            </a:graphic>
          </wp:inline>
        </w:drawing>
      </w:r>
    </w:p>
    <w:p w14:paraId="33380A9D" w14:textId="5CCAB4D8" w:rsidR="000D4CA6" w:rsidRDefault="000D4CA6" w:rsidP="000D4CA6">
      <w:pPr>
        <w:rPr>
          <w:rFonts w:ascii="Times New Roman" w:hAnsi="Times New Roman" w:cs="Times New Roman"/>
          <w:bCs/>
          <w:sz w:val="24"/>
        </w:rPr>
      </w:pPr>
      <w:r w:rsidRPr="000D4CA6">
        <w:rPr>
          <w:rFonts w:ascii="Times New Roman" w:hAnsi="Times New Roman" w:cs="Times New Roman"/>
          <w:bCs/>
          <w:sz w:val="24"/>
        </w:rPr>
        <w:t>First, determine the mean absolute percentage error (MAPE) for each APPL and HON closing price. We achieve this by calculating our trend values using different beta values based on the forecasted value we acquired in the previous task on alpha = 0.60. Then adding those trend values with our forecasted values we’ll take out their relative absolute error by subtracting our value with the original closing stock value and dividing it by the closing stock value as well. Finally, we’ll take out the average and this will provide us with the MAPE value which we will represent in percentage. This whole process is known adjusted exponential smoothing.</w:t>
      </w:r>
    </w:p>
    <w:p w14:paraId="6788A705" w14:textId="77777777" w:rsidR="00500CF8" w:rsidRDefault="00500CF8" w:rsidP="000D4CA6">
      <w:pPr>
        <w:rPr>
          <w:rFonts w:ascii="Times New Roman" w:hAnsi="Times New Roman" w:cs="Times New Roman"/>
          <w:bCs/>
          <w:sz w:val="24"/>
        </w:rPr>
      </w:pPr>
    </w:p>
    <w:p w14:paraId="7E4CAA2A" w14:textId="007C61E2" w:rsidR="000D4CA6" w:rsidRDefault="0022205C" w:rsidP="0022205C">
      <w:pPr>
        <w:jc w:val="center"/>
      </w:pPr>
      <w:r>
        <w:rPr>
          <w:noProof/>
        </w:rPr>
        <w:drawing>
          <wp:inline distT="0" distB="0" distL="0" distR="0" wp14:anchorId="05230A24" wp14:editId="0991BC99">
            <wp:extent cx="5554980" cy="145807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1693" cy="1459832"/>
                    </a:xfrm>
                    <a:prstGeom prst="rect">
                      <a:avLst/>
                    </a:prstGeom>
                  </pic:spPr>
                </pic:pic>
              </a:graphicData>
            </a:graphic>
          </wp:inline>
        </w:drawing>
      </w:r>
    </w:p>
    <w:p w14:paraId="3EC3C044" w14:textId="77777777" w:rsidR="00500CF8" w:rsidRDefault="00500CF8" w:rsidP="0022205C">
      <w:pPr>
        <w:jc w:val="center"/>
      </w:pPr>
    </w:p>
    <w:p w14:paraId="58A26D1B" w14:textId="04249876" w:rsidR="008D7CF1" w:rsidRDefault="000D4CA6" w:rsidP="000D4CA6">
      <w:pPr>
        <w:rPr>
          <w:rFonts w:ascii="Times New Roman" w:hAnsi="Times New Roman" w:cs="Times New Roman"/>
          <w:bCs/>
          <w:sz w:val="24"/>
        </w:rPr>
      </w:pPr>
      <w:r w:rsidRPr="00F11970">
        <w:rPr>
          <w:rFonts w:ascii="Times New Roman" w:hAnsi="Times New Roman" w:cs="Times New Roman"/>
          <w:bCs/>
          <w:sz w:val="24"/>
        </w:rPr>
        <w:t>We made a table with all of the MAP</w:t>
      </w:r>
      <w:r>
        <w:rPr>
          <w:rFonts w:ascii="Times New Roman" w:hAnsi="Times New Roman" w:cs="Times New Roman"/>
          <w:bCs/>
          <w:sz w:val="24"/>
        </w:rPr>
        <w:t>E</w:t>
      </w:r>
      <w:r w:rsidRPr="00F11970">
        <w:rPr>
          <w:rFonts w:ascii="Times New Roman" w:hAnsi="Times New Roman" w:cs="Times New Roman"/>
          <w:bCs/>
          <w:sz w:val="24"/>
        </w:rPr>
        <w:t xml:space="preserve"> values for each forecasted </w:t>
      </w:r>
      <w:r>
        <w:rPr>
          <w:rFonts w:ascii="Times New Roman" w:hAnsi="Times New Roman" w:cs="Times New Roman"/>
          <w:bCs/>
          <w:sz w:val="24"/>
        </w:rPr>
        <w:t>beta</w:t>
      </w:r>
      <w:r w:rsidRPr="00F11970">
        <w:rPr>
          <w:rFonts w:ascii="Times New Roman" w:hAnsi="Times New Roman" w:cs="Times New Roman"/>
          <w:bCs/>
          <w:sz w:val="24"/>
        </w:rPr>
        <w:t xml:space="preserve"> value</w:t>
      </w:r>
      <w:r>
        <w:rPr>
          <w:rFonts w:ascii="Times New Roman" w:hAnsi="Times New Roman" w:cs="Times New Roman"/>
          <w:bCs/>
          <w:sz w:val="24"/>
        </w:rPr>
        <w:t xml:space="preserve"> on alpha = 0.60, and we can notice that for APPL beta = 0.32 has the lowest percentage value while for HON         beta = 0.60 has the lowest </w:t>
      </w:r>
      <w:r w:rsidR="0022205C">
        <w:rPr>
          <w:rFonts w:ascii="Times New Roman" w:hAnsi="Times New Roman" w:cs="Times New Roman"/>
          <w:bCs/>
          <w:sz w:val="24"/>
        </w:rPr>
        <w:t>percentage value. As a consequence, we’ll use beta = 0.32 for APPL and beta = 0.60 for HON for short-term forecasting</w:t>
      </w:r>
      <w:r w:rsidR="00AC2C9E">
        <w:rPr>
          <w:rFonts w:ascii="Times New Roman" w:hAnsi="Times New Roman" w:cs="Times New Roman"/>
          <w:bCs/>
          <w:sz w:val="24"/>
        </w:rPr>
        <w:t xml:space="preserve"> because it</w:t>
      </w:r>
      <w:r w:rsidR="0022205C">
        <w:rPr>
          <w:rFonts w:ascii="Times New Roman" w:hAnsi="Times New Roman" w:cs="Times New Roman"/>
          <w:bCs/>
          <w:sz w:val="24"/>
        </w:rPr>
        <w:t xml:space="preserve"> </w:t>
      </w:r>
      <w:r w:rsidR="00AC2C9E" w:rsidRPr="00AC2C9E">
        <w:rPr>
          <w:rFonts w:ascii="Times New Roman" w:hAnsi="Times New Roman" w:cs="Times New Roman"/>
          <w:bCs/>
          <w:sz w:val="24"/>
        </w:rPr>
        <w:t xml:space="preserve">tells us that it’s able to forecast future </w:t>
      </w:r>
      <w:r w:rsidR="00AC2C9E">
        <w:rPr>
          <w:rFonts w:ascii="Times New Roman" w:hAnsi="Times New Roman" w:cs="Times New Roman"/>
          <w:bCs/>
          <w:sz w:val="24"/>
        </w:rPr>
        <w:t>stock</w:t>
      </w:r>
      <w:r w:rsidR="00AC2C9E" w:rsidRPr="00AC2C9E">
        <w:rPr>
          <w:rFonts w:ascii="Times New Roman" w:hAnsi="Times New Roman" w:cs="Times New Roman"/>
          <w:bCs/>
          <w:sz w:val="24"/>
        </w:rPr>
        <w:t xml:space="preserve"> most accurately among the </w:t>
      </w:r>
      <w:r w:rsidR="00AC2C9E">
        <w:rPr>
          <w:rFonts w:ascii="Times New Roman" w:hAnsi="Times New Roman" w:cs="Times New Roman"/>
          <w:bCs/>
          <w:sz w:val="24"/>
        </w:rPr>
        <w:t>four</w:t>
      </w:r>
      <w:r w:rsidR="00AC2C9E" w:rsidRPr="00AC2C9E">
        <w:rPr>
          <w:rFonts w:ascii="Times New Roman" w:hAnsi="Times New Roman" w:cs="Times New Roman"/>
          <w:bCs/>
          <w:sz w:val="24"/>
        </w:rPr>
        <w:t xml:space="preserve"> potential </w:t>
      </w:r>
      <w:r w:rsidR="00DF698E">
        <w:rPr>
          <w:rFonts w:ascii="Times New Roman" w:hAnsi="Times New Roman" w:cs="Times New Roman"/>
          <w:bCs/>
          <w:sz w:val="24"/>
        </w:rPr>
        <w:t>forecasting models</w:t>
      </w:r>
      <w:r w:rsidR="00AC2C9E" w:rsidRPr="00AC2C9E">
        <w:rPr>
          <w:rFonts w:ascii="Times New Roman" w:hAnsi="Times New Roman" w:cs="Times New Roman"/>
          <w:bCs/>
          <w:sz w:val="24"/>
        </w:rPr>
        <w:t>.</w:t>
      </w:r>
    </w:p>
    <w:p w14:paraId="0AF996AD" w14:textId="241619FB" w:rsidR="00500CF8" w:rsidRDefault="00500CF8" w:rsidP="000D4CA6">
      <w:pPr>
        <w:rPr>
          <w:rFonts w:ascii="Times New Roman" w:hAnsi="Times New Roman" w:cs="Times New Roman"/>
          <w:bCs/>
          <w:sz w:val="24"/>
        </w:rPr>
      </w:pPr>
    </w:p>
    <w:p w14:paraId="7EEF6F52" w14:textId="428EA562" w:rsidR="00500CF8" w:rsidRDefault="00500CF8" w:rsidP="000D4CA6">
      <w:pPr>
        <w:rPr>
          <w:rFonts w:ascii="Times New Roman" w:hAnsi="Times New Roman" w:cs="Times New Roman"/>
          <w:bCs/>
          <w:sz w:val="24"/>
        </w:rPr>
      </w:pPr>
    </w:p>
    <w:p w14:paraId="756B7F88" w14:textId="380889EE" w:rsidR="00500CF8" w:rsidRDefault="00500CF8" w:rsidP="000D4CA6">
      <w:pPr>
        <w:rPr>
          <w:rFonts w:ascii="Times New Roman" w:hAnsi="Times New Roman" w:cs="Times New Roman"/>
          <w:bCs/>
          <w:sz w:val="24"/>
        </w:rPr>
      </w:pPr>
    </w:p>
    <w:p w14:paraId="3AA03D50" w14:textId="305CF557" w:rsidR="00500CF8" w:rsidRDefault="00500CF8" w:rsidP="000D4CA6">
      <w:pPr>
        <w:rPr>
          <w:rFonts w:ascii="Times New Roman" w:hAnsi="Times New Roman" w:cs="Times New Roman"/>
          <w:bCs/>
          <w:sz w:val="24"/>
        </w:rPr>
      </w:pPr>
    </w:p>
    <w:p w14:paraId="793CC4D2" w14:textId="2B57B1AA" w:rsidR="00500CF8" w:rsidRDefault="00500CF8" w:rsidP="000D4CA6">
      <w:pPr>
        <w:rPr>
          <w:rFonts w:ascii="Times New Roman" w:hAnsi="Times New Roman" w:cs="Times New Roman"/>
          <w:bCs/>
          <w:sz w:val="24"/>
        </w:rPr>
      </w:pPr>
    </w:p>
    <w:p w14:paraId="1F6A1612" w14:textId="77777777" w:rsidR="00500CF8" w:rsidRDefault="00500CF8" w:rsidP="000D4CA6">
      <w:pPr>
        <w:rPr>
          <w:rFonts w:ascii="Times New Roman" w:hAnsi="Times New Roman" w:cs="Times New Roman"/>
          <w:bCs/>
          <w:sz w:val="24"/>
        </w:rPr>
      </w:pPr>
    </w:p>
    <w:p w14:paraId="3ED20CF5" w14:textId="77777777" w:rsidR="00710157" w:rsidRDefault="007F3663" w:rsidP="00710157">
      <w:pPr>
        <w:pStyle w:val="Heading2"/>
        <w:jc w:val="left"/>
        <w:rPr>
          <w:color w:val="ED7D31" w:themeColor="accent2"/>
        </w:rPr>
      </w:pPr>
      <w:r>
        <w:rPr>
          <w:color w:val="ED7D31" w:themeColor="accent2"/>
        </w:rPr>
        <w:lastRenderedPageBreak/>
        <w:t>Part Two: Long</w:t>
      </w:r>
      <w:r w:rsidRPr="0013599C">
        <w:rPr>
          <w:color w:val="ED7D31" w:themeColor="accent2"/>
        </w:rPr>
        <w:t>-term forecasting</w:t>
      </w:r>
    </w:p>
    <w:p w14:paraId="4C96959B" w14:textId="098EF2EB" w:rsidR="00E046D4" w:rsidRPr="00E046D4" w:rsidRDefault="00E046D4" w:rsidP="00E046D4">
      <w:r>
        <w:rPr>
          <w:noProof/>
        </w:rPr>
        <w:drawing>
          <wp:inline distT="0" distB="0" distL="0" distR="0" wp14:anchorId="4C09D106" wp14:editId="36937B0A">
            <wp:extent cx="5943600" cy="17024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2435"/>
                    </a:xfrm>
                    <a:prstGeom prst="rect">
                      <a:avLst/>
                    </a:prstGeom>
                  </pic:spPr>
                </pic:pic>
              </a:graphicData>
            </a:graphic>
          </wp:inline>
        </w:drawing>
      </w:r>
    </w:p>
    <w:p w14:paraId="267D2201" w14:textId="662D9C03" w:rsidR="006B4F42" w:rsidRDefault="006B4F42" w:rsidP="006B4F42">
      <w:pPr>
        <w:rPr>
          <w:rFonts w:ascii="Times New Roman" w:hAnsi="Times New Roman" w:cs="Times New Roman"/>
          <w:bCs/>
          <w:sz w:val="24"/>
        </w:rPr>
      </w:pPr>
      <w:r w:rsidRPr="006B4F42">
        <w:rPr>
          <w:rFonts w:ascii="Times New Roman" w:hAnsi="Times New Roman" w:cs="Times New Roman"/>
          <w:bCs/>
          <w:sz w:val="24"/>
        </w:rPr>
        <w:t xml:space="preserve">For long-term forecasting we are using a 5-period weighted moving average on the closing stock market value for both APPL &amp; HON to calculate the trend-based forecasting value till the time period 100. After that we using a trend of what is happening till the period 257 and based on that trend performs a forecasting. </w:t>
      </w:r>
    </w:p>
    <w:p w14:paraId="7EC7042A" w14:textId="77777777" w:rsidR="0090654C" w:rsidRDefault="0090654C" w:rsidP="006B4F42">
      <w:pPr>
        <w:rPr>
          <w:rFonts w:ascii="Times New Roman" w:hAnsi="Times New Roman" w:cs="Times New Roman"/>
          <w:bCs/>
          <w:sz w:val="24"/>
        </w:rPr>
      </w:pPr>
    </w:p>
    <w:p w14:paraId="4EBAE732" w14:textId="33F7C0BC" w:rsidR="00710157" w:rsidRDefault="00710157" w:rsidP="0090654C">
      <w:pPr>
        <w:jc w:val="center"/>
      </w:pPr>
      <w:r>
        <w:rPr>
          <w:noProof/>
        </w:rPr>
        <w:drawing>
          <wp:inline distT="0" distB="0" distL="0" distR="0" wp14:anchorId="3F24E1CE" wp14:editId="2EFA0165">
            <wp:extent cx="4572000" cy="2743200"/>
            <wp:effectExtent l="0" t="0" r="0" b="0"/>
            <wp:docPr id="9" name="Chart 9">
              <a:extLst xmlns:a="http://schemas.openxmlformats.org/drawingml/2006/main">
                <a:ext uri="{FF2B5EF4-FFF2-40B4-BE49-F238E27FC236}">
                  <a16:creationId xmlns:a16="http://schemas.microsoft.com/office/drawing/2014/main" id="{0E9B7775-3B0F-4FED-9475-CE9C79964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515670" w14:textId="77777777" w:rsidR="00500CF8" w:rsidRDefault="00500CF8" w:rsidP="0090654C"/>
    <w:p w14:paraId="2E1491E4" w14:textId="0F7D1312" w:rsidR="0090654C" w:rsidRPr="006B4F42" w:rsidRDefault="0090654C" w:rsidP="0090654C">
      <w:pPr>
        <w:rPr>
          <w:rFonts w:ascii="Times New Roman" w:hAnsi="Times New Roman" w:cs="Times New Roman"/>
          <w:bCs/>
          <w:sz w:val="24"/>
        </w:rPr>
      </w:pPr>
      <w:r w:rsidRPr="006B4F42">
        <w:rPr>
          <w:rFonts w:ascii="Times New Roman" w:hAnsi="Times New Roman" w:cs="Times New Roman"/>
          <w:bCs/>
          <w:sz w:val="24"/>
        </w:rPr>
        <w:t>Here's a view at the APPL stock's Long-Term Forecasted graph, which shows an upward forecasting trend</w:t>
      </w:r>
      <w:r>
        <w:rPr>
          <w:rFonts w:ascii="Times New Roman" w:hAnsi="Times New Roman" w:cs="Times New Roman"/>
          <w:bCs/>
          <w:sz w:val="24"/>
        </w:rPr>
        <w:t xml:space="preserve">. </w:t>
      </w:r>
    </w:p>
    <w:p w14:paraId="2135F569" w14:textId="77777777" w:rsidR="0090654C" w:rsidRDefault="0090654C" w:rsidP="0090654C"/>
    <w:p w14:paraId="296A9AF7" w14:textId="780C437B" w:rsidR="00710157" w:rsidRDefault="00710157" w:rsidP="00BC4443">
      <w:pPr>
        <w:jc w:val="center"/>
      </w:pPr>
      <w:r>
        <w:rPr>
          <w:noProof/>
        </w:rPr>
        <w:lastRenderedPageBreak/>
        <w:drawing>
          <wp:inline distT="0" distB="0" distL="0" distR="0" wp14:anchorId="69B8F62F" wp14:editId="77C9459C">
            <wp:extent cx="4572000" cy="2743200"/>
            <wp:effectExtent l="0" t="0" r="0" b="0"/>
            <wp:docPr id="10" name="Chart 10">
              <a:extLst xmlns:a="http://schemas.openxmlformats.org/drawingml/2006/main">
                <a:ext uri="{FF2B5EF4-FFF2-40B4-BE49-F238E27FC236}">
                  <a16:creationId xmlns:a16="http://schemas.microsoft.com/office/drawing/2014/main" id="{E44CF0D7-11C3-41AE-AEC4-1E1455D7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4758BA" w14:textId="77777777" w:rsidR="00BC4443" w:rsidRDefault="00BC4443" w:rsidP="00BC4443"/>
    <w:p w14:paraId="2DEF7048" w14:textId="32A9151D" w:rsidR="00BC4443" w:rsidRDefault="00BC4443" w:rsidP="00BC4443">
      <w:pPr>
        <w:rPr>
          <w:rFonts w:ascii="Times New Roman" w:hAnsi="Times New Roman" w:cs="Times New Roman"/>
          <w:bCs/>
          <w:sz w:val="24"/>
        </w:rPr>
      </w:pPr>
      <w:r w:rsidRPr="006B4F42">
        <w:rPr>
          <w:rFonts w:ascii="Times New Roman" w:hAnsi="Times New Roman" w:cs="Times New Roman"/>
          <w:bCs/>
          <w:sz w:val="24"/>
        </w:rPr>
        <w:t xml:space="preserve">Here's a view at the </w:t>
      </w:r>
      <w:r>
        <w:rPr>
          <w:rFonts w:ascii="Times New Roman" w:hAnsi="Times New Roman" w:cs="Times New Roman"/>
          <w:bCs/>
          <w:sz w:val="24"/>
        </w:rPr>
        <w:t>HON</w:t>
      </w:r>
      <w:r w:rsidRPr="006B4F42">
        <w:rPr>
          <w:rFonts w:ascii="Times New Roman" w:hAnsi="Times New Roman" w:cs="Times New Roman"/>
          <w:bCs/>
          <w:sz w:val="24"/>
        </w:rPr>
        <w:t xml:space="preserve"> stock's Long-Term Forecasted graph, which shows an upward forecasting trend</w:t>
      </w:r>
      <w:r>
        <w:rPr>
          <w:rFonts w:ascii="Times New Roman" w:hAnsi="Times New Roman" w:cs="Times New Roman"/>
          <w:bCs/>
          <w:sz w:val="24"/>
        </w:rPr>
        <w:t xml:space="preserve">. </w:t>
      </w:r>
    </w:p>
    <w:p w14:paraId="1B9BD5C6" w14:textId="4464D769" w:rsidR="00927D24" w:rsidRDefault="00927D24" w:rsidP="00BC4443">
      <w:pPr>
        <w:rPr>
          <w:rFonts w:ascii="Times New Roman" w:hAnsi="Times New Roman" w:cs="Times New Roman"/>
          <w:bCs/>
          <w:sz w:val="24"/>
        </w:rPr>
      </w:pPr>
    </w:p>
    <w:p w14:paraId="6BA89FBF" w14:textId="3F0562F7" w:rsidR="00927D24" w:rsidRDefault="00927D24" w:rsidP="00BC4443">
      <w:pPr>
        <w:rPr>
          <w:rFonts w:ascii="Times New Roman" w:hAnsi="Times New Roman" w:cs="Times New Roman"/>
          <w:bCs/>
          <w:sz w:val="24"/>
        </w:rPr>
      </w:pPr>
    </w:p>
    <w:p w14:paraId="4CB26BE1" w14:textId="73E181E2" w:rsidR="00927D24" w:rsidRDefault="00927D24" w:rsidP="00BC4443">
      <w:pPr>
        <w:rPr>
          <w:rFonts w:ascii="Times New Roman" w:hAnsi="Times New Roman" w:cs="Times New Roman"/>
          <w:bCs/>
          <w:sz w:val="24"/>
        </w:rPr>
      </w:pPr>
    </w:p>
    <w:p w14:paraId="2D40B191" w14:textId="25E8C1E6" w:rsidR="00927D24" w:rsidRDefault="00927D24" w:rsidP="00BC4443">
      <w:pPr>
        <w:rPr>
          <w:rFonts w:ascii="Times New Roman" w:hAnsi="Times New Roman" w:cs="Times New Roman"/>
          <w:bCs/>
          <w:sz w:val="24"/>
        </w:rPr>
      </w:pPr>
    </w:p>
    <w:p w14:paraId="6D634D33" w14:textId="159583A8" w:rsidR="00927D24" w:rsidRDefault="00927D24" w:rsidP="00BC4443">
      <w:pPr>
        <w:rPr>
          <w:rFonts w:ascii="Times New Roman" w:hAnsi="Times New Roman" w:cs="Times New Roman"/>
          <w:bCs/>
          <w:sz w:val="24"/>
        </w:rPr>
      </w:pPr>
    </w:p>
    <w:p w14:paraId="23E88DB0" w14:textId="2B90619F" w:rsidR="00927D24" w:rsidRDefault="00927D24" w:rsidP="00BC4443">
      <w:pPr>
        <w:rPr>
          <w:rFonts w:ascii="Times New Roman" w:hAnsi="Times New Roman" w:cs="Times New Roman"/>
          <w:bCs/>
          <w:sz w:val="24"/>
        </w:rPr>
      </w:pPr>
    </w:p>
    <w:p w14:paraId="5CFDCB94" w14:textId="0F77DD29" w:rsidR="00927D24" w:rsidRDefault="00927D24" w:rsidP="00BC4443">
      <w:pPr>
        <w:rPr>
          <w:rFonts w:ascii="Times New Roman" w:hAnsi="Times New Roman" w:cs="Times New Roman"/>
          <w:bCs/>
          <w:sz w:val="24"/>
        </w:rPr>
      </w:pPr>
    </w:p>
    <w:p w14:paraId="046C330F" w14:textId="45EF6CAA" w:rsidR="00927D24" w:rsidRDefault="00927D24" w:rsidP="00BC4443">
      <w:pPr>
        <w:rPr>
          <w:rFonts w:ascii="Times New Roman" w:hAnsi="Times New Roman" w:cs="Times New Roman"/>
          <w:bCs/>
          <w:sz w:val="24"/>
        </w:rPr>
      </w:pPr>
    </w:p>
    <w:p w14:paraId="0D2881AA" w14:textId="66030A4E" w:rsidR="00927D24" w:rsidRDefault="00927D24" w:rsidP="00BC4443">
      <w:pPr>
        <w:rPr>
          <w:rFonts w:ascii="Times New Roman" w:hAnsi="Times New Roman" w:cs="Times New Roman"/>
          <w:bCs/>
          <w:sz w:val="24"/>
        </w:rPr>
      </w:pPr>
    </w:p>
    <w:p w14:paraId="1DAF5158" w14:textId="69D04BDF" w:rsidR="00927D24" w:rsidRDefault="00927D24" w:rsidP="00BC4443">
      <w:pPr>
        <w:rPr>
          <w:rFonts w:ascii="Times New Roman" w:hAnsi="Times New Roman" w:cs="Times New Roman"/>
          <w:bCs/>
          <w:sz w:val="24"/>
        </w:rPr>
      </w:pPr>
    </w:p>
    <w:p w14:paraId="76FB9EF9" w14:textId="2E0EA50D" w:rsidR="00927D24" w:rsidRDefault="00927D24" w:rsidP="00BC4443">
      <w:pPr>
        <w:rPr>
          <w:rFonts w:ascii="Times New Roman" w:hAnsi="Times New Roman" w:cs="Times New Roman"/>
          <w:bCs/>
          <w:sz w:val="24"/>
        </w:rPr>
      </w:pPr>
    </w:p>
    <w:p w14:paraId="02DEC176" w14:textId="36B08843" w:rsidR="00927D24" w:rsidRDefault="00927D24" w:rsidP="00BC4443">
      <w:pPr>
        <w:rPr>
          <w:rFonts w:ascii="Times New Roman" w:hAnsi="Times New Roman" w:cs="Times New Roman"/>
          <w:bCs/>
          <w:sz w:val="24"/>
        </w:rPr>
      </w:pPr>
    </w:p>
    <w:p w14:paraId="2D683541" w14:textId="11CFD0F6" w:rsidR="00927D24" w:rsidRDefault="00927D24" w:rsidP="00BC4443">
      <w:pPr>
        <w:rPr>
          <w:rFonts w:ascii="Times New Roman" w:hAnsi="Times New Roman" w:cs="Times New Roman"/>
          <w:bCs/>
          <w:sz w:val="24"/>
        </w:rPr>
      </w:pPr>
    </w:p>
    <w:p w14:paraId="6C9038BE" w14:textId="73DDC6E2" w:rsidR="00927D24" w:rsidRDefault="00927D24" w:rsidP="00BC4443">
      <w:pPr>
        <w:rPr>
          <w:rFonts w:ascii="Times New Roman" w:hAnsi="Times New Roman" w:cs="Times New Roman"/>
          <w:bCs/>
          <w:sz w:val="24"/>
        </w:rPr>
      </w:pPr>
    </w:p>
    <w:p w14:paraId="1E23C1AB" w14:textId="5CC97072" w:rsidR="00927D24" w:rsidRDefault="00927D24" w:rsidP="00BC4443">
      <w:pPr>
        <w:rPr>
          <w:rFonts w:ascii="Times New Roman" w:hAnsi="Times New Roman" w:cs="Times New Roman"/>
          <w:bCs/>
          <w:sz w:val="24"/>
        </w:rPr>
      </w:pPr>
    </w:p>
    <w:p w14:paraId="36EBAF83" w14:textId="0AB9163A" w:rsidR="00927D24" w:rsidRDefault="00927D24" w:rsidP="00BC4443">
      <w:pPr>
        <w:rPr>
          <w:rFonts w:ascii="Times New Roman" w:hAnsi="Times New Roman" w:cs="Times New Roman"/>
          <w:bCs/>
          <w:sz w:val="24"/>
        </w:rPr>
      </w:pPr>
    </w:p>
    <w:p w14:paraId="1153D990" w14:textId="79CEEEBB" w:rsidR="00E046D4" w:rsidRPr="00E046D4" w:rsidRDefault="00E046D4" w:rsidP="00E046D4">
      <w:r>
        <w:rPr>
          <w:noProof/>
        </w:rPr>
        <w:lastRenderedPageBreak/>
        <w:drawing>
          <wp:inline distT="0" distB="0" distL="0" distR="0" wp14:anchorId="12A97279" wp14:editId="1B10D614">
            <wp:extent cx="5943600" cy="784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84225"/>
                    </a:xfrm>
                    <a:prstGeom prst="rect">
                      <a:avLst/>
                    </a:prstGeom>
                  </pic:spPr>
                </pic:pic>
              </a:graphicData>
            </a:graphic>
          </wp:inline>
        </w:drawing>
      </w:r>
    </w:p>
    <w:p w14:paraId="3C662973" w14:textId="11467727" w:rsidR="00EC6432" w:rsidRDefault="005A0581" w:rsidP="00710157">
      <w:pPr>
        <w:rPr>
          <w:rFonts w:ascii="Times New Roman" w:hAnsi="Times New Roman" w:cs="Times New Roman"/>
          <w:bCs/>
          <w:sz w:val="24"/>
        </w:rPr>
      </w:pPr>
      <w:r w:rsidRPr="00EC6432">
        <w:rPr>
          <w:rFonts w:ascii="Times New Roman" w:hAnsi="Times New Roman" w:cs="Times New Roman"/>
          <w:bCs/>
          <w:sz w:val="24"/>
        </w:rPr>
        <w:t xml:space="preserve">After we calculated our </w:t>
      </w:r>
      <w:r w:rsidR="00EC6432" w:rsidRPr="00EC6432">
        <w:rPr>
          <w:rFonts w:ascii="Times New Roman" w:hAnsi="Times New Roman" w:cs="Times New Roman"/>
          <w:bCs/>
          <w:sz w:val="24"/>
        </w:rPr>
        <w:t>trend-based</w:t>
      </w:r>
      <w:r w:rsidRPr="00EC6432">
        <w:rPr>
          <w:rFonts w:ascii="Times New Roman" w:hAnsi="Times New Roman" w:cs="Times New Roman"/>
          <w:bCs/>
          <w:sz w:val="24"/>
        </w:rPr>
        <w:t xml:space="preserve"> forecasting values we calculated the MAPE values for these </w:t>
      </w:r>
      <w:r w:rsidR="00EC6432" w:rsidRPr="00EC6432">
        <w:rPr>
          <w:rFonts w:ascii="Times New Roman" w:hAnsi="Times New Roman" w:cs="Times New Roman"/>
          <w:bCs/>
          <w:sz w:val="24"/>
        </w:rPr>
        <w:t>long-term</w:t>
      </w:r>
      <w:r w:rsidRPr="00EC6432">
        <w:rPr>
          <w:rFonts w:ascii="Times New Roman" w:hAnsi="Times New Roman" w:cs="Times New Roman"/>
          <w:bCs/>
          <w:sz w:val="24"/>
        </w:rPr>
        <w:t xml:space="preserve"> forecasting. To calculate the MAPE value we took out of the absolute value of difference between the forecasted value and the closing stock value for both the stocks divided by closing stock value</w:t>
      </w:r>
      <w:r w:rsidR="00EC6432" w:rsidRPr="00EC6432">
        <w:rPr>
          <w:rFonts w:ascii="Times New Roman" w:hAnsi="Times New Roman" w:cs="Times New Roman"/>
          <w:bCs/>
          <w:sz w:val="24"/>
        </w:rPr>
        <w:t>. Finally, these values were represented as percentages. MAPE measures</w:t>
      </w:r>
      <w:r w:rsidR="00EC6432">
        <w:rPr>
          <w:rFonts w:ascii="Times New Roman" w:hAnsi="Times New Roman" w:cs="Times New Roman"/>
          <w:bCs/>
          <w:sz w:val="24"/>
        </w:rPr>
        <w:t xml:space="preserve"> </w:t>
      </w:r>
      <w:r w:rsidR="00EC6432" w:rsidRPr="00EC6432">
        <w:rPr>
          <w:rFonts w:ascii="Times New Roman" w:hAnsi="Times New Roman" w:cs="Times New Roman"/>
          <w:bCs/>
          <w:sz w:val="24"/>
        </w:rPr>
        <w:t xml:space="preserve">accuracy of a forecast system. </w:t>
      </w:r>
      <w:r w:rsidR="00EC6432">
        <w:rPr>
          <w:rFonts w:ascii="Times New Roman" w:hAnsi="Times New Roman" w:cs="Times New Roman"/>
          <w:bCs/>
          <w:sz w:val="24"/>
        </w:rPr>
        <w:t>In this instance, a</w:t>
      </w:r>
      <w:r w:rsidR="00EC6432" w:rsidRPr="00EC6432">
        <w:rPr>
          <w:rFonts w:ascii="Times New Roman" w:hAnsi="Times New Roman" w:cs="Times New Roman"/>
          <w:bCs/>
          <w:sz w:val="24"/>
        </w:rPr>
        <w:t xml:space="preserve"> 3.83% forecast means that the average difference between the forecasted value and the actual value is 3.83%. </w:t>
      </w:r>
    </w:p>
    <w:p w14:paraId="5755D3AE" w14:textId="77777777" w:rsidR="00231179" w:rsidRPr="00231179" w:rsidRDefault="00231179" w:rsidP="00710157">
      <w:pPr>
        <w:rPr>
          <w:rFonts w:ascii="Times New Roman" w:hAnsi="Times New Roman" w:cs="Times New Roman"/>
          <w:bCs/>
          <w:sz w:val="24"/>
        </w:rPr>
      </w:pPr>
    </w:p>
    <w:p w14:paraId="61A838C6" w14:textId="1DCC4E67" w:rsidR="008D7CF1" w:rsidRDefault="00710157" w:rsidP="00231179">
      <w:pPr>
        <w:jc w:val="center"/>
      </w:pPr>
      <w:r>
        <w:rPr>
          <w:noProof/>
        </w:rPr>
        <w:drawing>
          <wp:inline distT="0" distB="0" distL="0" distR="0" wp14:anchorId="18442EA9" wp14:editId="0ABEB89A">
            <wp:extent cx="2971800" cy="77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771525"/>
                    </a:xfrm>
                    <a:prstGeom prst="rect">
                      <a:avLst/>
                    </a:prstGeom>
                  </pic:spPr>
                </pic:pic>
              </a:graphicData>
            </a:graphic>
          </wp:inline>
        </w:drawing>
      </w:r>
    </w:p>
    <w:p w14:paraId="41E8881B" w14:textId="77777777" w:rsidR="00231179" w:rsidRDefault="00231179" w:rsidP="00231179">
      <w:pPr>
        <w:jc w:val="center"/>
      </w:pPr>
    </w:p>
    <w:p w14:paraId="7C458448" w14:textId="625E96E3" w:rsidR="00EC6432" w:rsidRDefault="00EC6432" w:rsidP="00EC6432">
      <w:pPr>
        <w:rPr>
          <w:rFonts w:ascii="Times New Roman" w:hAnsi="Times New Roman" w:cs="Times New Roman"/>
          <w:bCs/>
          <w:sz w:val="24"/>
        </w:rPr>
      </w:pPr>
      <w:r w:rsidRPr="00EC6432">
        <w:rPr>
          <w:rFonts w:ascii="Times New Roman" w:hAnsi="Times New Roman" w:cs="Times New Roman"/>
          <w:bCs/>
          <w:sz w:val="24"/>
        </w:rPr>
        <w:t>When we compare our MAPE value for long term forecasting with our short-term forecasting we can notice that MAPE value for short term forecasting is way lower than our long-term forecasting which was 1.94% and 1.86% respectively, which implies the absolute percentage error in large-term prediction is larger</w:t>
      </w:r>
      <w:r w:rsidR="00F66EAD">
        <w:rPr>
          <w:rFonts w:ascii="Times New Roman" w:hAnsi="Times New Roman" w:cs="Times New Roman"/>
          <w:bCs/>
          <w:sz w:val="24"/>
        </w:rPr>
        <w:t xml:space="preserve"> therefore short-term forecasting has yielded a better forecast</w:t>
      </w:r>
      <w:r w:rsidRPr="00EC6432">
        <w:rPr>
          <w:rFonts w:ascii="Times New Roman" w:hAnsi="Times New Roman" w:cs="Times New Roman"/>
          <w:bCs/>
          <w:sz w:val="24"/>
        </w:rPr>
        <w:t>.</w:t>
      </w:r>
      <w:r>
        <w:rPr>
          <w:rFonts w:ascii="Times New Roman" w:hAnsi="Times New Roman" w:cs="Times New Roman"/>
          <w:bCs/>
          <w:sz w:val="24"/>
        </w:rPr>
        <w:t xml:space="preserve"> </w:t>
      </w:r>
      <w:r w:rsidR="00F66EAD">
        <w:rPr>
          <w:rFonts w:ascii="Times New Roman" w:hAnsi="Times New Roman" w:cs="Times New Roman"/>
          <w:bCs/>
          <w:sz w:val="24"/>
        </w:rPr>
        <w:t>But</w:t>
      </w:r>
      <w:r>
        <w:rPr>
          <w:rFonts w:ascii="Times New Roman" w:hAnsi="Times New Roman" w:cs="Times New Roman"/>
          <w:bCs/>
          <w:sz w:val="24"/>
        </w:rPr>
        <w:t>,</w:t>
      </w:r>
      <w:r w:rsidRPr="00EC6432">
        <w:rPr>
          <w:rFonts w:ascii="Times New Roman" w:hAnsi="Times New Roman" w:cs="Times New Roman"/>
          <w:bCs/>
          <w:sz w:val="24"/>
        </w:rPr>
        <w:t xml:space="preserve"> </w:t>
      </w:r>
      <w:r>
        <w:rPr>
          <w:rFonts w:ascii="Times New Roman" w:hAnsi="Times New Roman" w:cs="Times New Roman"/>
          <w:bCs/>
          <w:sz w:val="24"/>
        </w:rPr>
        <w:t>t</w:t>
      </w:r>
      <w:r w:rsidRPr="00EC6432">
        <w:rPr>
          <w:rFonts w:ascii="Times New Roman" w:hAnsi="Times New Roman" w:cs="Times New Roman"/>
          <w:bCs/>
          <w:sz w:val="24"/>
        </w:rPr>
        <w:t>o determine whether this is a </w:t>
      </w:r>
      <w:hyperlink r:id="rId17" w:tgtFrame="_blank" w:history="1">
        <w:r w:rsidRPr="00EC6432">
          <w:rPr>
            <w:rFonts w:ascii="Times New Roman" w:hAnsi="Times New Roman" w:cs="Times New Roman"/>
            <w:bCs/>
            <w:sz w:val="24"/>
          </w:rPr>
          <w:t>good value for MAPE</w:t>
        </w:r>
      </w:hyperlink>
      <w:r w:rsidRPr="00EC6432">
        <w:rPr>
          <w:rFonts w:ascii="Times New Roman" w:hAnsi="Times New Roman" w:cs="Times New Roman"/>
          <w:bCs/>
          <w:sz w:val="24"/>
        </w:rPr>
        <w:t xml:space="preserve"> depends on the industry standards. If the standard model in the </w:t>
      </w:r>
      <w:r w:rsidR="00AC2C9E">
        <w:rPr>
          <w:rFonts w:ascii="Times New Roman" w:hAnsi="Times New Roman" w:cs="Times New Roman"/>
          <w:bCs/>
          <w:sz w:val="24"/>
        </w:rPr>
        <w:t>stock market</w:t>
      </w:r>
      <w:r w:rsidRPr="00EC6432">
        <w:rPr>
          <w:rFonts w:ascii="Times New Roman" w:hAnsi="Times New Roman" w:cs="Times New Roman"/>
          <w:bCs/>
          <w:sz w:val="24"/>
        </w:rPr>
        <w:t xml:space="preserve"> industry produces a MAPE value of 2%, then this value of </w:t>
      </w:r>
      <w:r w:rsidR="00AC2C9E">
        <w:rPr>
          <w:rFonts w:ascii="Times New Roman" w:hAnsi="Times New Roman" w:cs="Times New Roman"/>
          <w:bCs/>
          <w:sz w:val="24"/>
        </w:rPr>
        <w:t>3</w:t>
      </w:r>
      <w:r w:rsidRPr="00EC6432">
        <w:rPr>
          <w:rFonts w:ascii="Times New Roman" w:hAnsi="Times New Roman" w:cs="Times New Roman"/>
          <w:bCs/>
          <w:sz w:val="24"/>
        </w:rPr>
        <w:t>.</w:t>
      </w:r>
      <w:r w:rsidR="00AC2C9E">
        <w:rPr>
          <w:rFonts w:ascii="Times New Roman" w:hAnsi="Times New Roman" w:cs="Times New Roman"/>
          <w:bCs/>
          <w:sz w:val="24"/>
        </w:rPr>
        <w:t>83</w:t>
      </w:r>
      <w:r w:rsidRPr="00EC6432">
        <w:rPr>
          <w:rFonts w:ascii="Times New Roman" w:hAnsi="Times New Roman" w:cs="Times New Roman"/>
          <w:bCs/>
          <w:sz w:val="24"/>
        </w:rPr>
        <w:t>% might be considered high.</w:t>
      </w:r>
      <w:r w:rsidRPr="00EC6432">
        <w:rPr>
          <w:rFonts w:ascii="Times New Roman" w:hAnsi="Times New Roman"/>
          <w:bCs/>
          <w:sz w:val="24"/>
        </w:rPr>
        <w:t xml:space="preserve"> </w:t>
      </w:r>
      <w:r w:rsidRPr="00EC6432">
        <w:rPr>
          <w:rFonts w:ascii="Times New Roman" w:hAnsi="Times New Roman" w:cs="Times New Roman"/>
          <w:bCs/>
          <w:sz w:val="24"/>
        </w:rPr>
        <w:t xml:space="preserve">Conversely, if most forecasting models in the </w:t>
      </w:r>
      <w:r w:rsidR="00AC2C9E">
        <w:rPr>
          <w:rFonts w:ascii="Times New Roman" w:hAnsi="Times New Roman" w:cs="Times New Roman"/>
          <w:bCs/>
          <w:sz w:val="24"/>
        </w:rPr>
        <w:t>stock market</w:t>
      </w:r>
      <w:r w:rsidR="00AC2C9E" w:rsidRPr="00EC6432">
        <w:rPr>
          <w:rFonts w:ascii="Times New Roman" w:hAnsi="Times New Roman" w:cs="Times New Roman"/>
          <w:bCs/>
          <w:sz w:val="24"/>
        </w:rPr>
        <w:t xml:space="preserve"> </w:t>
      </w:r>
      <w:r w:rsidRPr="00EC6432">
        <w:rPr>
          <w:rFonts w:ascii="Times New Roman" w:hAnsi="Times New Roman" w:cs="Times New Roman"/>
          <w:bCs/>
          <w:sz w:val="24"/>
        </w:rPr>
        <w:t xml:space="preserve">industry produce MAPE values between 10% and 15%, then a MAPE value of </w:t>
      </w:r>
      <w:r w:rsidR="00AC2C9E">
        <w:rPr>
          <w:rFonts w:ascii="Times New Roman" w:hAnsi="Times New Roman" w:cs="Times New Roman"/>
          <w:bCs/>
          <w:sz w:val="24"/>
        </w:rPr>
        <w:t>3.83</w:t>
      </w:r>
      <w:r w:rsidRPr="00EC6432">
        <w:rPr>
          <w:rFonts w:ascii="Times New Roman" w:hAnsi="Times New Roman" w:cs="Times New Roman"/>
          <w:bCs/>
          <w:sz w:val="24"/>
        </w:rPr>
        <w:t xml:space="preserve">% may be considered low and this model may be considered excellent at forecasting future </w:t>
      </w:r>
      <w:r w:rsidR="004A148A">
        <w:rPr>
          <w:rFonts w:ascii="Times New Roman" w:hAnsi="Times New Roman" w:cs="Times New Roman"/>
          <w:bCs/>
          <w:sz w:val="24"/>
        </w:rPr>
        <w:t>stock sales</w:t>
      </w:r>
      <w:r w:rsidRPr="00EC6432">
        <w:rPr>
          <w:rFonts w:ascii="Times New Roman" w:hAnsi="Times New Roman" w:cs="Times New Roman"/>
          <w:bCs/>
          <w:sz w:val="24"/>
        </w:rPr>
        <w:t>.</w:t>
      </w:r>
    </w:p>
    <w:p w14:paraId="61CF7960" w14:textId="6F703BD4" w:rsidR="00F02165" w:rsidRDefault="00F02165" w:rsidP="00EC6432">
      <w:pPr>
        <w:rPr>
          <w:rFonts w:ascii="Times New Roman" w:hAnsi="Times New Roman" w:cs="Times New Roman"/>
          <w:bCs/>
          <w:sz w:val="24"/>
        </w:rPr>
      </w:pPr>
    </w:p>
    <w:p w14:paraId="3FB419B2" w14:textId="7B4A87DE" w:rsidR="00F02165" w:rsidRDefault="00F02165" w:rsidP="00EC6432">
      <w:pPr>
        <w:rPr>
          <w:rFonts w:ascii="Times New Roman" w:hAnsi="Times New Roman" w:cs="Times New Roman"/>
          <w:bCs/>
          <w:sz w:val="24"/>
        </w:rPr>
      </w:pPr>
    </w:p>
    <w:p w14:paraId="754B576A" w14:textId="666582CE" w:rsidR="00F02165" w:rsidRDefault="00F02165" w:rsidP="00EC6432">
      <w:pPr>
        <w:rPr>
          <w:rFonts w:ascii="Times New Roman" w:hAnsi="Times New Roman" w:cs="Times New Roman"/>
          <w:bCs/>
          <w:sz w:val="24"/>
        </w:rPr>
      </w:pPr>
    </w:p>
    <w:p w14:paraId="5F57F811" w14:textId="4CD49F35" w:rsidR="00F02165" w:rsidRDefault="00F02165" w:rsidP="00EC6432">
      <w:pPr>
        <w:rPr>
          <w:rFonts w:ascii="Times New Roman" w:hAnsi="Times New Roman" w:cs="Times New Roman"/>
          <w:bCs/>
          <w:sz w:val="24"/>
        </w:rPr>
      </w:pPr>
    </w:p>
    <w:p w14:paraId="13EC97D6" w14:textId="7689AF93" w:rsidR="00F02165" w:rsidRDefault="00F02165" w:rsidP="00EC6432">
      <w:pPr>
        <w:rPr>
          <w:rFonts w:ascii="Times New Roman" w:hAnsi="Times New Roman" w:cs="Times New Roman"/>
          <w:bCs/>
          <w:sz w:val="24"/>
        </w:rPr>
      </w:pPr>
    </w:p>
    <w:p w14:paraId="1B219B82" w14:textId="73577C80" w:rsidR="00F02165" w:rsidRDefault="00F02165" w:rsidP="00EC6432">
      <w:pPr>
        <w:rPr>
          <w:rFonts w:ascii="Times New Roman" w:hAnsi="Times New Roman" w:cs="Times New Roman"/>
          <w:bCs/>
          <w:sz w:val="24"/>
        </w:rPr>
      </w:pPr>
    </w:p>
    <w:p w14:paraId="7E503621" w14:textId="66398519" w:rsidR="00F02165" w:rsidRDefault="00F02165" w:rsidP="00EC6432">
      <w:pPr>
        <w:rPr>
          <w:rFonts w:ascii="Times New Roman" w:hAnsi="Times New Roman" w:cs="Times New Roman"/>
          <w:bCs/>
          <w:sz w:val="24"/>
        </w:rPr>
      </w:pPr>
    </w:p>
    <w:p w14:paraId="47B40CB0" w14:textId="61579866" w:rsidR="00F02165" w:rsidRDefault="00F02165" w:rsidP="00EC6432">
      <w:pPr>
        <w:rPr>
          <w:rFonts w:ascii="Times New Roman" w:hAnsi="Times New Roman" w:cs="Times New Roman"/>
          <w:bCs/>
          <w:sz w:val="24"/>
        </w:rPr>
      </w:pPr>
    </w:p>
    <w:p w14:paraId="787E606F" w14:textId="23468B4C" w:rsidR="00F02165" w:rsidRDefault="00F02165" w:rsidP="00EC6432">
      <w:pPr>
        <w:rPr>
          <w:rFonts w:ascii="Times New Roman" w:hAnsi="Times New Roman" w:cs="Times New Roman"/>
          <w:bCs/>
          <w:sz w:val="24"/>
        </w:rPr>
      </w:pPr>
    </w:p>
    <w:p w14:paraId="0F4B9E17" w14:textId="3A713AA3" w:rsidR="00F02165" w:rsidRDefault="00F02165" w:rsidP="00F02165">
      <w:pPr>
        <w:pStyle w:val="Heading2"/>
        <w:jc w:val="left"/>
        <w:rPr>
          <w:color w:val="ED7D31" w:themeColor="accent2"/>
        </w:rPr>
      </w:pPr>
      <w:r>
        <w:rPr>
          <w:color w:val="ED7D31" w:themeColor="accent2"/>
        </w:rPr>
        <w:lastRenderedPageBreak/>
        <w:t>Part Three: Regression</w:t>
      </w:r>
    </w:p>
    <w:p w14:paraId="20C3498E" w14:textId="47CC95C4" w:rsidR="00E046D4" w:rsidRPr="00E046D4" w:rsidRDefault="00E046D4" w:rsidP="00E046D4">
      <w:r>
        <w:rPr>
          <w:noProof/>
        </w:rPr>
        <w:drawing>
          <wp:inline distT="0" distB="0" distL="0" distR="0" wp14:anchorId="0E9A4D28" wp14:editId="01618B37">
            <wp:extent cx="5943600" cy="711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11200"/>
                    </a:xfrm>
                    <a:prstGeom prst="rect">
                      <a:avLst/>
                    </a:prstGeom>
                  </pic:spPr>
                </pic:pic>
              </a:graphicData>
            </a:graphic>
          </wp:inline>
        </w:drawing>
      </w:r>
    </w:p>
    <w:p w14:paraId="693BFE78" w14:textId="200C7FDB" w:rsidR="00CF0285" w:rsidRDefault="00CF0285" w:rsidP="00CF0285">
      <w:pPr>
        <w:rPr>
          <w:rFonts w:ascii="Times New Roman" w:hAnsi="Times New Roman" w:cs="Times New Roman"/>
          <w:bCs/>
          <w:sz w:val="24"/>
        </w:rPr>
      </w:pPr>
      <w:r w:rsidRPr="00CF0285">
        <w:rPr>
          <w:rFonts w:ascii="Times New Roman" w:hAnsi="Times New Roman" w:cs="Times New Roman"/>
          <w:bCs/>
          <w:sz w:val="24"/>
        </w:rPr>
        <w:t>To illustrate the scatterplot between the independent variable x (time period) and dependent variable y (APPL closing stock), we used simple regression. A trend line was also created to indicate the APPL stock's upward trend. On the scatterplot, the equation of the line with the Coefficient of Determination was also shown.</w:t>
      </w:r>
    </w:p>
    <w:p w14:paraId="1A91A766" w14:textId="77777777" w:rsidR="00CF0285" w:rsidRPr="00CF0285" w:rsidRDefault="00CF0285" w:rsidP="00CF0285">
      <w:pPr>
        <w:rPr>
          <w:rFonts w:ascii="Times New Roman" w:hAnsi="Times New Roman" w:cs="Times New Roman"/>
          <w:bCs/>
          <w:sz w:val="24"/>
        </w:rPr>
      </w:pPr>
    </w:p>
    <w:p w14:paraId="420330E8" w14:textId="28F8BB73" w:rsidR="00CF0285" w:rsidRPr="00CF0285" w:rsidRDefault="00CF0285" w:rsidP="00CF0285">
      <w:pPr>
        <w:jc w:val="center"/>
      </w:pPr>
      <w:r>
        <w:rPr>
          <w:noProof/>
        </w:rPr>
        <w:drawing>
          <wp:inline distT="0" distB="0" distL="0" distR="0" wp14:anchorId="187FC47C" wp14:editId="462AFC23">
            <wp:extent cx="4183380" cy="2575533"/>
            <wp:effectExtent l="0" t="0" r="762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4183380" cy="2575533"/>
                    </a:xfrm>
                    <a:prstGeom prst="rect">
                      <a:avLst/>
                    </a:prstGeom>
                  </pic:spPr>
                </pic:pic>
              </a:graphicData>
            </a:graphic>
          </wp:inline>
        </w:drawing>
      </w:r>
    </w:p>
    <w:p w14:paraId="710A8A34" w14:textId="3C64D484" w:rsidR="00602013" w:rsidRDefault="00602013" w:rsidP="00A735C3"/>
    <w:p w14:paraId="1CA84475" w14:textId="14EE9666" w:rsidR="00602013" w:rsidRPr="00CF0285" w:rsidRDefault="00CF0285" w:rsidP="00A735C3">
      <w:pPr>
        <w:rPr>
          <w:rFonts w:ascii="Times New Roman" w:hAnsi="Times New Roman" w:cs="Times New Roman"/>
          <w:bCs/>
          <w:sz w:val="24"/>
        </w:rPr>
      </w:pPr>
      <w:r w:rsidRPr="00CF0285">
        <w:rPr>
          <w:rFonts w:ascii="Times New Roman" w:hAnsi="Times New Roman" w:cs="Times New Roman"/>
          <w:bCs/>
          <w:sz w:val="24"/>
        </w:rPr>
        <w:t>When compared to long-term forecasting, the predicted values for the APPL stock are significantly closer to the original value, while short-term forecasting values are much closer than simple regression values.</w:t>
      </w:r>
    </w:p>
    <w:p w14:paraId="6A46AA93" w14:textId="56343413" w:rsidR="00602013" w:rsidRDefault="00602013" w:rsidP="00A735C3"/>
    <w:p w14:paraId="7C987CC8" w14:textId="77777777" w:rsidR="00500CF8" w:rsidRDefault="00500CF8" w:rsidP="00CF0285"/>
    <w:p w14:paraId="44443016" w14:textId="77777777" w:rsidR="00500CF8" w:rsidRDefault="00500CF8" w:rsidP="00CF0285"/>
    <w:p w14:paraId="1884725E" w14:textId="77777777" w:rsidR="00500CF8" w:rsidRDefault="00500CF8" w:rsidP="00CF0285"/>
    <w:p w14:paraId="0707EE55" w14:textId="77777777" w:rsidR="00500CF8" w:rsidRDefault="00500CF8" w:rsidP="00CF0285"/>
    <w:p w14:paraId="2A2796E8" w14:textId="77777777" w:rsidR="00500CF8" w:rsidRDefault="00500CF8" w:rsidP="00CF0285"/>
    <w:p w14:paraId="482EF3BF" w14:textId="77777777" w:rsidR="00500CF8" w:rsidRDefault="00500CF8" w:rsidP="00CF0285"/>
    <w:p w14:paraId="35AEE217" w14:textId="4BD51261" w:rsidR="00CF0285" w:rsidRDefault="00CF0285" w:rsidP="00CF0285">
      <w:pPr>
        <w:rPr>
          <w:rFonts w:ascii="Times New Roman" w:hAnsi="Times New Roman" w:cs="Times New Roman"/>
          <w:bCs/>
          <w:sz w:val="24"/>
        </w:rPr>
      </w:pPr>
      <w:r w:rsidRPr="00CF0285">
        <w:rPr>
          <w:rFonts w:ascii="Times New Roman" w:hAnsi="Times New Roman" w:cs="Times New Roman"/>
          <w:bCs/>
          <w:sz w:val="24"/>
        </w:rPr>
        <w:lastRenderedPageBreak/>
        <w:t>To illustrate the scatterplot between the independent variable x (time period) and dependent variable y (</w:t>
      </w:r>
      <w:r>
        <w:rPr>
          <w:rFonts w:ascii="Times New Roman" w:hAnsi="Times New Roman" w:cs="Times New Roman"/>
          <w:bCs/>
          <w:sz w:val="24"/>
        </w:rPr>
        <w:t>HON</w:t>
      </w:r>
      <w:r w:rsidRPr="00CF0285">
        <w:rPr>
          <w:rFonts w:ascii="Times New Roman" w:hAnsi="Times New Roman" w:cs="Times New Roman"/>
          <w:bCs/>
          <w:sz w:val="24"/>
        </w:rPr>
        <w:t xml:space="preserve"> closing stock), we used simple regression. A trend line was also created to indicate the </w:t>
      </w:r>
      <w:r>
        <w:rPr>
          <w:rFonts w:ascii="Times New Roman" w:hAnsi="Times New Roman" w:cs="Times New Roman"/>
          <w:bCs/>
          <w:sz w:val="24"/>
        </w:rPr>
        <w:t>HON</w:t>
      </w:r>
      <w:r w:rsidRPr="00CF0285">
        <w:rPr>
          <w:rFonts w:ascii="Times New Roman" w:hAnsi="Times New Roman" w:cs="Times New Roman"/>
          <w:bCs/>
          <w:sz w:val="24"/>
        </w:rPr>
        <w:t xml:space="preserve"> stock's upward trend. On the scatterplot, the equation of the line with the Coefficient of Determination was also shown.</w:t>
      </w:r>
    </w:p>
    <w:p w14:paraId="01242BA6" w14:textId="77777777" w:rsidR="00CF0285" w:rsidRDefault="00CF0285" w:rsidP="00CF0285">
      <w:pPr>
        <w:rPr>
          <w:rFonts w:ascii="Times New Roman" w:hAnsi="Times New Roman" w:cs="Times New Roman"/>
          <w:bCs/>
          <w:sz w:val="24"/>
        </w:rPr>
      </w:pPr>
    </w:p>
    <w:p w14:paraId="1AEB27BF" w14:textId="55D6EDD3" w:rsidR="00602013" w:rsidRDefault="00CF0285" w:rsidP="00CF0285">
      <w:pPr>
        <w:jc w:val="center"/>
      </w:pPr>
      <w:r>
        <w:rPr>
          <w:noProof/>
        </w:rPr>
        <w:drawing>
          <wp:inline distT="0" distB="0" distL="0" distR="0" wp14:anchorId="6C9351F6" wp14:editId="5D4C5E9F">
            <wp:extent cx="5036820" cy="331890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042255" cy="3322486"/>
                    </a:xfrm>
                    <a:prstGeom prst="rect">
                      <a:avLst/>
                    </a:prstGeom>
                  </pic:spPr>
                </pic:pic>
              </a:graphicData>
            </a:graphic>
          </wp:inline>
        </w:drawing>
      </w:r>
    </w:p>
    <w:p w14:paraId="316E9F5B" w14:textId="7BE42884" w:rsidR="00CF0285" w:rsidRDefault="00CF0285" w:rsidP="00CF0285">
      <w:pPr>
        <w:jc w:val="center"/>
      </w:pPr>
    </w:p>
    <w:p w14:paraId="7AF35493" w14:textId="69071872" w:rsidR="00CF0285" w:rsidRDefault="00D25BCD" w:rsidP="00CF0285">
      <w:r w:rsidRPr="00D25BCD">
        <w:rPr>
          <w:rFonts w:ascii="Times New Roman" w:hAnsi="Times New Roman" w:cs="Times New Roman"/>
          <w:bCs/>
          <w:sz w:val="24"/>
        </w:rPr>
        <w:t>When comparing long term forecasting to simple regression predicted values for the HON stock, the predicted values are not substantially closer to the original value, and the same is true when comparing short term forecasting to simple regression predicted values.</w:t>
      </w:r>
    </w:p>
    <w:p w14:paraId="722E1FF0" w14:textId="5041C06E" w:rsidR="00602013" w:rsidRDefault="00602013" w:rsidP="00A735C3"/>
    <w:p w14:paraId="05800ED6" w14:textId="1CC5D72D" w:rsidR="00D25BCD" w:rsidRDefault="00D25BCD" w:rsidP="00A735C3"/>
    <w:p w14:paraId="6CDC8BFF" w14:textId="63F3ADBF" w:rsidR="00D25BCD" w:rsidRDefault="00D25BCD" w:rsidP="00A735C3"/>
    <w:p w14:paraId="165D58D3" w14:textId="1625415D" w:rsidR="00D25BCD" w:rsidRDefault="00D25BCD" w:rsidP="00A735C3"/>
    <w:p w14:paraId="2E4954CB" w14:textId="4E46B893" w:rsidR="00D25BCD" w:rsidRDefault="00D25BCD" w:rsidP="00A735C3"/>
    <w:p w14:paraId="0A23CE86" w14:textId="1AB6AC78" w:rsidR="00D25BCD" w:rsidRDefault="00D25BCD" w:rsidP="00A735C3"/>
    <w:p w14:paraId="6D033D80" w14:textId="305B4366" w:rsidR="00D25BCD" w:rsidRDefault="00D25BCD" w:rsidP="00A735C3"/>
    <w:p w14:paraId="3835691C" w14:textId="740E34D4" w:rsidR="00D25BCD" w:rsidRDefault="00D25BCD" w:rsidP="00A735C3"/>
    <w:p w14:paraId="600DAB2A" w14:textId="076C57BB" w:rsidR="00D25BCD" w:rsidRDefault="00D25BCD" w:rsidP="00A735C3"/>
    <w:p w14:paraId="5BD4A8C1" w14:textId="1A3D4EA8" w:rsidR="00E046D4" w:rsidRPr="00E046D4" w:rsidRDefault="00E046D4" w:rsidP="00E046D4">
      <w:r>
        <w:rPr>
          <w:noProof/>
        </w:rPr>
        <w:lastRenderedPageBreak/>
        <w:drawing>
          <wp:inline distT="0" distB="0" distL="0" distR="0" wp14:anchorId="3CFF4066" wp14:editId="47CD298A">
            <wp:extent cx="5943600" cy="302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29585"/>
                    </a:xfrm>
                    <a:prstGeom prst="rect">
                      <a:avLst/>
                    </a:prstGeom>
                  </pic:spPr>
                </pic:pic>
              </a:graphicData>
            </a:graphic>
          </wp:inline>
        </w:drawing>
      </w:r>
    </w:p>
    <w:p w14:paraId="2DE02CE0" w14:textId="69A55E62" w:rsidR="000A4ACC" w:rsidRDefault="00D25BCD" w:rsidP="00D25BCD">
      <w:pPr>
        <w:rPr>
          <w:rFonts w:ascii="Times New Roman" w:hAnsi="Times New Roman" w:cs="Times New Roman"/>
          <w:b/>
          <w:sz w:val="24"/>
        </w:rPr>
      </w:pPr>
      <w:r w:rsidRPr="00D25BCD">
        <w:rPr>
          <w:rFonts w:ascii="Times New Roman" w:hAnsi="Times New Roman" w:cs="Times New Roman"/>
          <w:b/>
          <w:sz w:val="24"/>
        </w:rPr>
        <w:t>APPL (Apple Inc) Stock</w:t>
      </w:r>
    </w:p>
    <w:p w14:paraId="6F50BC63" w14:textId="79AAE150" w:rsidR="005D4CC2" w:rsidRDefault="00D25BCD" w:rsidP="00D25BCD">
      <w:pPr>
        <w:rPr>
          <w:rFonts w:ascii="Times New Roman" w:hAnsi="Times New Roman" w:cs="Times New Roman"/>
          <w:bCs/>
          <w:sz w:val="24"/>
        </w:rPr>
      </w:pPr>
      <w:r>
        <w:rPr>
          <w:rFonts w:ascii="Times New Roman" w:hAnsi="Times New Roman" w:cs="Times New Roman"/>
          <w:bCs/>
          <w:sz w:val="24"/>
        </w:rPr>
        <w:t>When checking for independency we p</w:t>
      </w:r>
      <w:r w:rsidRPr="00D25BCD">
        <w:rPr>
          <w:rFonts w:ascii="Times New Roman" w:hAnsi="Times New Roman" w:cs="Times New Roman"/>
          <w:bCs/>
          <w:sz w:val="24"/>
        </w:rPr>
        <w:t>lot the residuals vs the independent variable (or time period</w:t>
      </w:r>
      <w:r>
        <w:rPr>
          <w:rFonts w:ascii="Times New Roman" w:hAnsi="Times New Roman" w:cs="Times New Roman"/>
          <w:bCs/>
          <w:sz w:val="24"/>
        </w:rPr>
        <w:t xml:space="preserve"> </w:t>
      </w:r>
      <w:r w:rsidRPr="00D25BCD">
        <w:rPr>
          <w:rFonts w:ascii="Times New Roman" w:hAnsi="Times New Roman" w:cs="Times New Roman"/>
          <w:bCs/>
          <w:sz w:val="24"/>
        </w:rPr>
        <w:t>if possible). Ther</w:t>
      </w:r>
      <w:r>
        <w:rPr>
          <w:rFonts w:ascii="Times New Roman" w:hAnsi="Times New Roman" w:cs="Times New Roman"/>
          <w:bCs/>
          <w:sz w:val="24"/>
        </w:rPr>
        <w:t>e</w:t>
      </w:r>
      <w:r w:rsidRPr="00D25BCD">
        <w:rPr>
          <w:rFonts w:ascii="Times New Roman" w:hAnsi="Times New Roman" w:cs="Times New Roman"/>
          <w:bCs/>
          <w:sz w:val="24"/>
        </w:rPr>
        <w:t xml:space="preserve"> should not be any distinguishing pattern in the plot of the residual’s vs time.</w:t>
      </w:r>
      <w:r w:rsidR="005D4CC2">
        <w:rPr>
          <w:rFonts w:ascii="Times New Roman" w:hAnsi="Times New Roman" w:cs="Times New Roman"/>
          <w:bCs/>
          <w:sz w:val="24"/>
        </w:rPr>
        <w:t xml:space="preserve"> </w:t>
      </w:r>
      <w:r w:rsidR="005D4CC2" w:rsidRPr="00D25BCD">
        <w:rPr>
          <w:rFonts w:ascii="Times New Roman" w:hAnsi="Times New Roman" w:cs="Times New Roman"/>
          <w:bCs/>
          <w:sz w:val="24"/>
        </w:rPr>
        <w:t xml:space="preserve">Because there is </w:t>
      </w:r>
      <w:r w:rsidR="00A4465D">
        <w:rPr>
          <w:rFonts w:ascii="Times New Roman" w:hAnsi="Times New Roman" w:cs="Times New Roman"/>
          <w:bCs/>
          <w:sz w:val="24"/>
        </w:rPr>
        <w:t>a</w:t>
      </w:r>
      <w:r w:rsidR="005D4CC2" w:rsidRPr="00D25BCD">
        <w:rPr>
          <w:rFonts w:ascii="Times New Roman" w:hAnsi="Times New Roman" w:cs="Times New Roman"/>
          <w:bCs/>
          <w:sz w:val="24"/>
        </w:rPr>
        <w:t xml:space="preserve"> </w:t>
      </w:r>
      <w:r w:rsidR="005D4CC2">
        <w:rPr>
          <w:rFonts w:ascii="Times New Roman" w:hAnsi="Times New Roman" w:cs="Times New Roman"/>
          <w:bCs/>
          <w:sz w:val="24"/>
        </w:rPr>
        <w:t>distinguishing</w:t>
      </w:r>
      <w:r w:rsidR="005D4CC2" w:rsidRPr="00D25BCD">
        <w:rPr>
          <w:rFonts w:ascii="Times New Roman" w:hAnsi="Times New Roman" w:cs="Times New Roman"/>
          <w:bCs/>
          <w:sz w:val="24"/>
        </w:rPr>
        <w:t xml:space="preserve"> pattern, we are certain that the residual </w:t>
      </w:r>
      <w:r w:rsidR="00A4465D">
        <w:rPr>
          <w:rFonts w:ascii="Times New Roman" w:hAnsi="Times New Roman" w:cs="Times New Roman"/>
          <w:bCs/>
          <w:sz w:val="24"/>
        </w:rPr>
        <w:t xml:space="preserve">doesn’t </w:t>
      </w:r>
      <w:r w:rsidR="005D4CC2" w:rsidRPr="00D25BCD">
        <w:rPr>
          <w:rFonts w:ascii="Times New Roman" w:hAnsi="Times New Roman" w:cs="Times New Roman"/>
          <w:bCs/>
          <w:sz w:val="24"/>
        </w:rPr>
        <w:t>meet the independency condition.</w:t>
      </w:r>
    </w:p>
    <w:p w14:paraId="5AE35403" w14:textId="77777777" w:rsidR="005D4CC2" w:rsidRPr="005D4CC2" w:rsidRDefault="005D4CC2" w:rsidP="00D25BCD">
      <w:pPr>
        <w:rPr>
          <w:rFonts w:ascii="Times New Roman" w:hAnsi="Times New Roman" w:cs="Times New Roman"/>
          <w:b/>
          <w:sz w:val="24"/>
        </w:rPr>
      </w:pPr>
    </w:p>
    <w:p w14:paraId="11DD456A" w14:textId="5AA802DA" w:rsidR="00D25BCD" w:rsidRDefault="00D25BCD" w:rsidP="00D25BCD">
      <w:pPr>
        <w:jc w:val="center"/>
        <w:rPr>
          <w:rFonts w:ascii="Times New Roman" w:hAnsi="Times New Roman" w:cs="Times New Roman"/>
          <w:b/>
          <w:sz w:val="24"/>
        </w:rPr>
      </w:pPr>
      <w:r>
        <w:rPr>
          <w:noProof/>
        </w:rPr>
        <w:drawing>
          <wp:inline distT="0" distB="0" distL="0" distR="0" wp14:anchorId="629FFA82" wp14:editId="2E5A41BE">
            <wp:extent cx="4572000" cy="2743200"/>
            <wp:effectExtent l="0" t="0" r="0" b="0"/>
            <wp:docPr id="11" name="Chart 11">
              <a:extLst xmlns:a="http://schemas.openxmlformats.org/drawingml/2006/main">
                <a:ext uri="{FF2B5EF4-FFF2-40B4-BE49-F238E27FC236}">
                  <a16:creationId xmlns:a16="http://schemas.microsoft.com/office/drawing/2014/main" id="{1FBF4333-BCFB-434D-8DC8-4058298F1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A825655" w14:textId="77777777" w:rsidR="005D4CC2" w:rsidRDefault="005D4CC2" w:rsidP="00D25BCD">
      <w:pPr>
        <w:jc w:val="center"/>
        <w:rPr>
          <w:rFonts w:ascii="Times New Roman" w:hAnsi="Times New Roman" w:cs="Times New Roman"/>
          <w:b/>
          <w:sz w:val="24"/>
        </w:rPr>
      </w:pPr>
    </w:p>
    <w:p w14:paraId="5238E2DA" w14:textId="77777777" w:rsidR="00D25BCD" w:rsidRDefault="00D25BCD" w:rsidP="00D25BCD">
      <w:pPr>
        <w:jc w:val="center"/>
        <w:rPr>
          <w:rFonts w:ascii="Times New Roman" w:hAnsi="Times New Roman" w:cs="Times New Roman"/>
          <w:b/>
          <w:sz w:val="24"/>
        </w:rPr>
      </w:pPr>
    </w:p>
    <w:p w14:paraId="72161BC1" w14:textId="09E6D237" w:rsidR="005D4CC2" w:rsidRPr="00D25BCD" w:rsidRDefault="004A01C4" w:rsidP="00D25BCD">
      <w:pPr>
        <w:rPr>
          <w:rFonts w:ascii="Times New Roman" w:hAnsi="Times New Roman" w:cs="Times New Roman"/>
          <w:bCs/>
          <w:sz w:val="24"/>
        </w:rPr>
      </w:pPr>
      <w:r>
        <w:rPr>
          <w:rFonts w:ascii="Times New Roman" w:hAnsi="Times New Roman" w:cs="Times New Roman"/>
          <w:bCs/>
          <w:sz w:val="24"/>
        </w:rPr>
        <w:lastRenderedPageBreak/>
        <w:t>When checking for homoscedasticity we p</w:t>
      </w:r>
      <w:r w:rsidR="00D25BCD" w:rsidRPr="00D25BCD">
        <w:rPr>
          <w:rFonts w:ascii="Times New Roman" w:hAnsi="Times New Roman" w:cs="Times New Roman"/>
          <w:bCs/>
          <w:sz w:val="24"/>
        </w:rPr>
        <w:t>lot the residuals vs the predicted y values. There should not exist any pattern in the plot</w:t>
      </w:r>
      <w:r w:rsidR="005D4CC2">
        <w:rPr>
          <w:rFonts w:ascii="Times New Roman" w:hAnsi="Times New Roman" w:cs="Times New Roman"/>
          <w:bCs/>
          <w:sz w:val="24"/>
        </w:rPr>
        <w:t xml:space="preserve">. </w:t>
      </w:r>
      <w:r w:rsidR="005D4CC2" w:rsidRPr="00D25BCD">
        <w:rPr>
          <w:rFonts w:ascii="Times New Roman" w:hAnsi="Times New Roman" w:cs="Times New Roman"/>
          <w:bCs/>
          <w:sz w:val="24"/>
        </w:rPr>
        <w:t xml:space="preserve">Because there is </w:t>
      </w:r>
      <w:r w:rsidR="00A4465D">
        <w:rPr>
          <w:rFonts w:ascii="Times New Roman" w:hAnsi="Times New Roman" w:cs="Times New Roman"/>
          <w:bCs/>
          <w:sz w:val="24"/>
        </w:rPr>
        <w:t>a</w:t>
      </w:r>
      <w:r w:rsidR="005D4CC2" w:rsidRPr="00D25BCD">
        <w:rPr>
          <w:rFonts w:ascii="Times New Roman" w:hAnsi="Times New Roman" w:cs="Times New Roman"/>
          <w:bCs/>
          <w:sz w:val="24"/>
        </w:rPr>
        <w:t xml:space="preserve"> </w:t>
      </w:r>
      <w:r w:rsidR="005D4CC2">
        <w:rPr>
          <w:rFonts w:ascii="Times New Roman" w:hAnsi="Times New Roman" w:cs="Times New Roman"/>
          <w:bCs/>
          <w:sz w:val="24"/>
        </w:rPr>
        <w:t>distinguishing</w:t>
      </w:r>
      <w:r w:rsidR="005D4CC2" w:rsidRPr="00D25BCD">
        <w:rPr>
          <w:rFonts w:ascii="Times New Roman" w:hAnsi="Times New Roman" w:cs="Times New Roman"/>
          <w:bCs/>
          <w:sz w:val="24"/>
        </w:rPr>
        <w:t xml:space="preserve"> pattern, we are certain that the residual </w:t>
      </w:r>
      <w:r w:rsidR="00A4465D">
        <w:rPr>
          <w:rFonts w:ascii="Times New Roman" w:hAnsi="Times New Roman" w:cs="Times New Roman"/>
          <w:bCs/>
          <w:sz w:val="24"/>
        </w:rPr>
        <w:t xml:space="preserve">doesn’t </w:t>
      </w:r>
      <w:r w:rsidR="005D4CC2" w:rsidRPr="00D25BCD">
        <w:rPr>
          <w:rFonts w:ascii="Times New Roman" w:hAnsi="Times New Roman" w:cs="Times New Roman"/>
          <w:bCs/>
          <w:sz w:val="24"/>
        </w:rPr>
        <w:t xml:space="preserve">meet the </w:t>
      </w:r>
      <w:r w:rsidR="005D4CC2" w:rsidRPr="004A01C4">
        <w:rPr>
          <w:rFonts w:ascii="Times New Roman" w:hAnsi="Times New Roman" w:cs="Times New Roman"/>
          <w:bCs/>
          <w:sz w:val="24"/>
        </w:rPr>
        <w:t>homoscedasticity</w:t>
      </w:r>
      <w:r w:rsidR="005D4CC2" w:rsidRPr="00D25BCD">
        <w:rPr>
          <w:rFonts w:ascii="Times New Roman" w:hAnsi="Times New Roman" w:cs="Times New Roman"/>
          <w:bCs/>
          <w:sz w:val="24"/>
        </w:rPr>
        <w:t xml:space="preserve"> condition.</w:t>
      </w:r>
    </w:p>
    <w:p w14:paraId="13726E0C" w14:textId="2872CA83" w:rsidR="00602013" w:rsidRDefault="00D25BCD" w:rsidP="004A01C4">
      <w:pPr>
        <w:jc w:val="center"/>
        <w:rPr>
          <w:rFonts w:ascii="Times New Roman" w:hAnsi="Times New Roman" w:cs="Times New Roman"/>
          <w:b/>
          <w:sz w:val="24"/>
        </w:rPr>
      </w:pPr>
      <w:r>
        <w:rPr>
          <w:noProof/>
        </w:rPr>
        <w:drawing>
          <wp:inline distT="0" distB="0" distL="0" distR="0" wp14:anchorId="54FF889C" wp14:editId="05CF2038">
            <wp:extent cx="4312920" cy="2587752"/>
            <wp:effectExtent l="0" t="0" r="0" b="317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4323729" cy="2594237"/>
                    </a:xfrm>
                    <a:prstGeom prst="rect">
                      <a:avLst/>
                    </a:prstGeom>
                  </pic:spPr>
                </pic:pic>
              </a:graphicData>
            </a:graphic>
          </wp:inline>
        </w:drawing>
      </w:r>
    </w:p>
    <w:p w14:paraId="56CFDC87" w14:textId="77777777" w:rsidR="005D4CC2" w:rsidRDefault="005D4CC2" w:rsidP="004A01C4">
      <w:pPr>
        <w:jc w:val="center"/>
        <w:rPr>
          <w:rFonts w:ascii="Times New Roman" w:hAnsi="Times New Roman" w:cs="Times New Roman"/>
          <w:b/>
          <w:sz w:val="24"/>
        </w:rPr>
      </w:pPr>
    </w:p>
    <w:p w14:paraId="7F4BDD5E" w14:textId="77777777" w:rsidR="005D4CC2" w:rsidRPr="005D4CC2" w:rsidRDefault="005D4CC2" w:rsidP="005D4CC2">
      <w:pPr>
        <w:rPr>
          <w:rFonts w:ascii="Times New Roman" w:hAnsi="Times New Roman" w:cs="Times New Roman"/>
          <w:bCs/>
          <w:sz w:val="24"/>
        </w:rPr>
      </w:pPr>
      <w:r w:rsidRPr="005D4CC2">
        <w:rPr>
          <w:rFonts w:ascii="Times New Roman" w:hAnsi="Times New Roman" w:cs="Times New Roman"/>
          <w:bCs/>
          <w:sz w:val="24"/>
        </w:rPr>
        <w:t xml:space="preserve">This plot describes the standardized residuals vs the standard values of the normal distribution. If we see a straight-line pattern, we can confirm that the two distributions do not have differences with each other which is true in this case as we can see almost a straight line. Which means that although there are some differences in our standardized residuals vs the standard values of the normal distribution but those differences are not significant enough.  We can plot another line which is the orange line (standard value of the normal distribution) in this case to see how much deviation exist when compared with the blue line. </w:t>
      </w:r>
    </w:p>
    <w:p w14:paraId="3D0D5F84" w14:textId="77777777" w:rsidR="005D4CC2" w:rsidRPr="004A01C4" w:rsidRDefault="005D4CC2" w:rsidP="005D4CC2">
      <w:pPr>
        <w:rPr>
          <w:rFonts w:ascii="Times New Roman" w:hAnsi="Times New Roman" w:cs="Times New Roman"/>
          <w:b/>
          <w:sz w:val="24"/>
        </w:rPr>
      </w:pPr>
    </w:p>
    <w:p w14:paraId="3F4086E2" w14:textId="67FA98BC" w:rsidR="00602013" w:rsidRDefault="004A01C4" w:rsidP="005D4CC2">
      <w:pPr>
        <w:jc w:val="center"/>
      </w:pPr>
      <w:r>
        <w:rPr>
          <w:noProof/>
        </w:rPr>
        <w:drawing>
          <wp:inline distT="0" distB="0" distL="0" distR="0" wp14:anchorId="21750D2D" wp14:editId="494A21BF">
            <wp:extent cx="4396740" cy="2613660"/>
            <wp:effectExtent l="0" t="0" r="3810" b="15240"/>
            <wp:docPr id="12" name="Chart 12">
              <a:extLst xmlns:a="http://schemas.openxmlformats.org/drawingml/2006/main">
                <a:ext uri="{FF2B5EF4-FFF2-40B4-BE49-F238E27FC236}">
                  <a16:creationId xmlns:a16="http://schemas.microsoft.com/office/drawing/2014/main" id="{8558E490-03C4-4070-A2A7-0CD164D0EC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6013438" w14:textId="500DFBE0" w:rsidR="005D4CC2" w:rsidRDefault="002F059D" w:rsidP="005D4CC2">
      <w:pPr>
        <w:rPr>
          <w:rFonts w:ascii="Times New Roman" w:hAnsi="Times New Roman" w:cs="Times New Roman"/>
          <w:bCs/>
          <w:sz w:val="24"/>
        </w:rPr>
      </w:pPr>
      <w:r w:rsidRPr="002F059D">
        <w:rPr>
          <w:rFonts w:ascii="Times New Roman" w:hAnsi="Times New Roman" w:cs="Times New Roman"/>
          <w:bCs/>
          <w:sz w:val="24"/>
        </w:rPr>
        <w:lastRenderedPageBreak/>
        <w:t>Because the P-value is significantly lesser than 0.05 we have enough evidence to reject the null hypothesis that the data is normal</w:t>
      </w:r>
      <w:r w:rsidR="000A4ACC">
        <w:rPr>
          <w:rFonts w:ascii="Times New Roman" w:hAnsi="Times New Roman" w:cs="Times New Roman"/>
          <w:bCs/>
          <w:sz w:val="24"/>
        </w:rPr>
        <w:t>ly</w:t>
      </w:r>
      <w:r w:rsidRPr="002F059D">
        <w:rPr>
          <w:rFonts w:ascii="Times New Roman" w:hAnsi="Times New Roman" w:cs="Times New Roman"/>
          <w:bCs/>
          <w:sz w:val="24"/>
        </w:rPr>
        <w:t xml:space="preserve"> </w:t>
      </w:r>
      <w:r w:rsidR="000A4ACC">
        <w:rPr>
          <w:rFonts w:ascii="Times New Roman" w:hAnsi="Times New Roman" w:cs="Times New Roman"/>
          <w:bCs/>
          <w:sz w:val="24"/>
        </w:rPr>
        <w:t xml:space="preserve">distributed. </w:t>
      </w:r>
    </w:p>
    <w:p w14:paraId="7F0AE5D4" w14:textId="77777777" w:rsidR="002F059D" w:rsidRPr="002F059D" w:rsidRDefault="002F059D" w:rsidP="005D4CC2">
      <w:pPr>
        <w:rPr>
          <w:rFonts w:ascii="Times New Roman" w:hAnsi="Times New Roman" w:cs="Times New Roman"/>
          <w:bCs/>
          <w:sz w:val="24"/>
        </w:rPr>
      </w:pPr>
    </w:p>
    <w:p w14:paraId="350FF57B" w14:textId="6BE850A3" w:rsidR="00602013" w:rsidRDefault="005D4CC2" w:rsidP="000A4ACC">
      <w:pPr>
        <w:jc w:val="center"/>
      </w:pPr>
      <w:r>
        <w:rPr>
          <w:noProof/>
        </w:rPr>
        <w:drawing>
          <wp:inline distT="0" distB="0" distL="0" distR="0" wp14:anchorId="58241293" wp14:editId="7AE96CA9">
            <wp:extent cx="41148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1238250"/>
                    </a:xfrm>
                    <a:prstGeom prst="rect">
                      <a:avLst/>
                    </a:prstGeom>
                  </pic:spPr>
                </pic:pic>
              </a:graphicData>
            </a:graphic>
          </wp:inline>
        </w:drawing>
      </w:r>
    </w:p>
    <w:p w14:paraId="562EF002" w14:textId="073C63B2" w:rsidR="00602013" w:rsidRDefault="00602013" w:rsidP="00A735C3"/>
    <w:p w14:paraId="32C94A41" w14:textId="77777777" w:rsidR="000A4ACC" w:rsidRDefault="000A4ACC" w:rsidP="00A735C3"/>
    <w:p w14:paraId="1734EE7E" w14:textId="591E8531" w:rsidR="000A4ACC" w:rsidRDefault="000A4ACC" w:rsidP="000A4ACC">
      <w:pPr>
        <w:rPr>
          <w:rFonts w:ascii="Times New Roman" w:hAnsi="Times New Roman" w:cs="Times New Roman"/>
          <w:b/>
          <w:sz w:val="24"/>
        </w:rPr>
      </w:pPr>
      <w:r>
        <w:rPr>
          <w:rFonts w:ascii="Times New Roman" w:hAnsi="Times New Roman" w:cs="Times New Roman"/>
          <w:b/>
          <w:sz w:val="24"/>
        </w:rPr>
        <w:t>HON</w:t>
      </w:r>
      <w:r w:rsidRPr="00D25BCD">
        <w:rPr>
          <w:rFonts w:ascii="Times New Roman" w:hAnsi="Times New Roman" w:cs="Times New Roman"/>
          <w:b/>
          <w:sz w:val="24"/>
        </w:rPr>
        <w:t xml:space="preserve"> (</w:t>
      </w:r>
      <w:r>
        <w:rPr>
          <w:rFonts w:ascii="Times New Roman" w:hAnsi="Times New Roman" w:cs="Times New Roman"/>
          <w:b/>
          <w:sz w:val="24"/>
        </w:rPr>
        <w:t>Honeywell</w:t>
      </w:r>
      <w:r w:rsidRPr="00D25BCD">
        <w:rPr>
          <w:rFonts w:ascii="Times New Roman" w:hAnsi="Times New Roman" w:cs="Times New Roman"/>
          <w:b/>
          <w:sz w:val="24"/>
        </w:rPr>
        <w:t xml:space="preserve"> Inc) Stock</w:t>
      </w:r>
    </w:p>
    <w:p w14:paraId="64AE215A" w14:textId="032391B1" w:rsidR="000A4ACC" w:rsidRDefault="000A4ACC" w:rsidP="000A4ACC">
      <w:pPr>
        <w:rPr>
          <w:rFonts w:ascii="Times New Roman" w:hAnsi="Times New Roman" w:cs="Times New Roman"/>
          <w:bCs/>
          <w:sz w:val="24"/>
        </w:rPr>
      </w:pPr>
      <w:r>
        <w:rPr>
          <w:rFonts w:ascii="Times New Roman" w:hAnsi="Times New Roman" w:cs="Times New Roman"/>
          <w:bCs/>
          <w:sz w:val="24"/>
        </w:rPr>
        <w:t>When checking for independency we p</w:t>
      </w:r>
      <w:r w:rsidRPr="00D25BCD">
        <w:rPr>
          <w:rFonts w:ascii="Times New Roman" w:hAnsi="Times New Roman" w:cs="Times New Roman"/>
          <w:bCs/>
          <w:sz w:val="24"/>
        </w:rPr>
        <w:t>lot the residuals vs the independent variable (or time period</w:t>
      </w:r>
      <w:r>
        <w:rPr>
          <w:rFonts w:ascii="Times New Roman" w:hAnsi="Times New Roman" w:cs="Times New Roman"/>
          <w:bCs/>
          <w:sz w:val="24"/>
        </w:rPr>
        <w:t xml:space="preserve"> </w:t>
      </w:r>
      <w:r w:rsidRPr="00D25BCD">
        <w:rPr>
          <w:rFonts w:ascii="Times New Roman" w:hAnsi="Times New Roman" w:cs="Times New Roman"/>
          <w:bCs/>
          <w:sz w:val="24"/>
        </w:rPr>
        <w:t>if possible). Ther</w:t>
      </w:r>
      <w:r>
        <w:rPr>
          <w:rFonts w:ascii="Times New Roman" w:hAnsi="Times New Roman" w:cs="Times New Roman"/>
          <w:bCs/>
          <w:sz w:val="24"/>
        </w:rPr>
        <w:t>e</w:t>
      </w:r>
      <w:r w:rsidRPr="00D25BCD">
        <w:rPr>
          <w:rFonts w:ascii="Times New Roman" w:hAnsi="Times New Roman" w:cs="Times New Roman"/>
          <w:bCs/>
          <w:sz w:val="24"/>
        </w:rPr>
        <w:t xml:space="preserve"> should not be any distinguishing pattern in the plot of the residual’s vs time.</w:t>
      </w:r>
      <w:r>
        <w:rPr>
          <w:rFonts w:ascii="Times New Roman" w:hAnsi="Times New Roman" w:cs="Times New Roman"/>
          <w:bCs/>
          <w:sz w:val="24"/>
        </w:rPr>
        <w:t xml:space="preserve"> </w:t>
      </w:r>
      <w:r w:rsidRPr="00D25BCD">
        <w:rPr>
          <w:rFonts w:ascii="Times New Roman" w:hAnsi="Times New Roman" w:cs="Times New Roman"/>
          <w:bCs/>
          <w:sz w:val="24"/>
        </w:rPr>
        <w:t xml:space="preserve">Because there is </w:t>
      </w:r>
      <w:r w:rsidR="00A4465D">
        <w:rPr>
          <w:rFonts w:ascii="Times New Roman" w:hAnsi="Times New Roman" w:cs="Times New Roman"/>
          <w:bCs/>
          <w:sz w:val="24"/>
        </w:rPr>
        <w:t>a</w:t>
      </w:r>
      <w:r w:rsidRPr="00D25BCD">
        <w:rPr>
          <w:rFonts w:ascii="Times New Roman" w:hAnsi="Times New Roman" w:cs="Times New Roman"/>
          <w:bCs/>
          <w:sz w:val="24"/>
        </w:rPr>
        <w:t xml:space="preserve"> </w:t>
      </w:r>
      <w:r>
        <w:rPr>
          <w:rFonts w:ascii="Times New Roman" w:hAnsi="Times New Roman" w:cs="Times New Roman"/>
          <w:bCs/>
          <w:sz w:val="24"/>
        </w:rPr>
        <w:t>distinguishing</w:t>
      </w:r>
      <w:r w:rsidRPr="00D25BCD">
        <w:rPr>
          <w:rFonts w:ascii="Times New Roman" w:hAnsi="Times New Roman" w:cs="Times New Roman"/>
          <w:bCs/>
          <w:sz w:val="24"/>
        </w:rPr>
        <w:t xml:space="preserve"> pattern, we are certain that the residual </w:t>
      </w:r>
      <w:r w:rsidR="00A4465D">
        <w:rPr>
          <w:rFonts w:ascii="Times New Roman" w:hAnsi="Times New Roman" w:cs="Times New Roman"/>
          <w:bCs/>
          <w:sz w:val="24"/>
        </w:rPr>
        <w:t xml:space="preserve">doesn’t </w:t>
      </w:r>
      <w:r w:rsidRPr="00D25BCD">
        <w:rPr>
          <w:rFonts w:ascii="Times New Roman" w:hAnsi="Times New Roman" w:cs="Times New Roman"/>
          <w:bCs/>
          <w:sz w:val="24"/>
        </w:rPr>
        <w:t>meet the independency condition.</w:t>
      </w:r>
    </w:p>
    <w:p w14:paraId="074261C6" w14:textId="77777777" w:rsidR="000A4ACC" w:rsidRPr="005D4CC2" w:rsidRDefault="000A4ACC" w:rsidP="000A4ACC">
      <w:pPr>
        <w:rPr>
          <w:rFonts w:ascii="Times New Roman" w:hAnsi="Times New Roman" w:cs="Times New Roman"/>
          <w:b/>
          <w:sz w:val="24"/>
        </w:rPr>
      </w:pPr>
    </w:p>
    <w:p w14:paraId="18ADA7DF" w14:textId="3E0A4E7C" w:rsidR="000A4ACC" w:rsidRDefault="000A4ACC" w:rsidP="000A4ACC">
      <w:pPr>
        <w:jc w:val="center"/>
        <w:rPr>
          <w:rFonts w:ascii="Times New Roman" w:hAnsi="Times New Roman" w:cs="Times New Roman"/>
          <w:b/>
          <w:sz w:val="24"/>
        </w:rPr>
      </w:pPr>
      <w:r>
        <w:rPr>
          <w:noProof/>
        </w:rPr>
        <w:drawing>
          <wp:inline distT="0" distB="0" distL="0" distR="0" wp14:anchorId="2C71B41B" wp14:editId="21173E1C">
            <wp:extent cx="4328160" cy="2743200"/>
            <wp:effectExtent l="0" t="0" r="15240" b="0"/>
            <wp:docPr id="22" name="Chart 22">
              <a:extLst xmlns:a="http://schemas.openxmlformats.org/drawingml/2006/main">
                <a:ext uri="{FF2B5EF4-FFF2-40B4-BE49-F238E27FC236}">
                  <a16:creationId xmlns:a16="http://schemas.microsoft.com/office/drawing/2014/main" id="{5798DF63-2B50-4401-84A4-1238BA07D7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90DDFAA" w14:textId="37F83FBF" w:rsidR="000A4ACC" w:rsidRDefault="000A4ACC" w:rsidP="000A4ACC">
      <w:pPr>
        <w:jc w:val="center"/>
        <w:rPr>
          <w:rFonts w:ascii="Times New Roman" w:hAnsi="Times New Roman" w:cs="Times New Roman"/>
          <w:b/>
          <w:sz w:val="24"/>
        </w:rPr>
      </w:pPr>
    </w:p>
    <w:p w14:paraId="49B24333" w14:textId="0CF3B503" w:rsidR="000A4ACC" w:rsidRDefault="000A4ACC" w:rsidP="000A4ACC">
      <w:pPr>
        <w:jc w:val="center"/>
        <w:rPr>
          <w:rFonts w:ascii="Times New Roman" w:hAnsi="Times New Roman" w:cs="Times New Roman"/>
          <w:b/>
          <w:sz w:val="24"/>
        </w:rPr>
      </w:pPr>
    </w:p>
    <w:p w14:paraId="7C73F2F4" w14:textId="77777777" w:rsidR="000A4ACC" w:rsidRDefault="000A4ACC" w:rsidP="000A4ACC">
      <w:pPr>
        <w:jc w:val="center"/>
        <w:rPr>
          <w:rFonts w:ascii="Times New Roman" w:hAnsi="Times New Roman" w:cs="Times New Roman"/>
          <w:b/>
          <w:sz w:val="24"/>
        </w:rPr>
      </w:pPr>
    </w:p>
    <w:p w14:paraId="044A6BCE" w14:textId="77777777" w:rsidR="000A4ACC" w:rsidRDefault="000A4ACC" w:rsidP="000A4ACC">
      <w:pPr>
        <w:jc w:val="center"/>
        <w:rPr>
          <w:rFonts w:ascii="Times New Roman" w:hAnsi="Times New Roman" w:cs="Times New Roman"/>
          <w:b/>
          <w:sz w:val="24"/>
        </w:rPr>
      </w:pPr>
    </w:p>
    <w:p w14:paraId="7BCC66F1" w14:textId="37FD12E8" w:rsidR="000A4ACC" w:rsidRPr="00D25BCD" w:rsidRDefault="000A4ACC" w:rsidP="000A4ACC">
      <w:pPr>
        <w:rPr>
          <w:rFonts w:ascii="Times New Roman" w:hAnsi="Times New Roman" w:cs="Times New Roman"/>
          <w:bCs/>
          <w:sz w:val="24"/>
        </w:rPr>
      </w:pPr>
      <w:r>
        <w:rPr>
          <w:rFonts w:ascii="Times New Roman" w:hAnsi="Times New Roman" w:cs="Times New Roman"/>
          <w:bCs/>
          <w:sz w:val="24"/>
        </w:rPr>
        <w:lastRenderedPageBreak/>
        <w:t>When checking for homoscedasticity we p</w:t>
      </w:r>
      <w:r w:rsidRPr="00D25BCD">
        <w:rPr>
          <w:rFonts w:ascii="Times New Roman" w:hAnsi="Times New Roman" w:cs="Times New Roman"/>
          <w:bCs/>
          <w:sz w:val="24"/>
        </w:rPr>
        <w:t>lot the residuals vs the predicted y values. There should not exist any pattern in the plot</w:t>
      </w:r>
      <w:r>
        <w:rPr>
          <w:rFonts w:ascii="Times New Roman" w:hAnsi="Times New Roman" w:cs="Times New Roman"/>
          <w:bCs/>
          <w:sz w:val="24"/>
        </w:rPr>
        <w:t xml:space="preserve">. </w:t>
      </w:r>
      <w:r w:rsidRPr="00D25BCD">
        <w:rPr>
          <w:rFonts w:ascii="Times New Roman" w:hAnsi="Times New Roman" w:cs="Times New Roman"/>
          <w:bCs/>
          <w:sz w:val="24"/>
        </w:rPr>
        <w:t xml:space="preserve">Because there is </w:t>
      </w:r>
      <w:r w:rsidR="00A4465D">
        <w:rPr>
          <w:rFonts w:ascii="Times New Roman" w:hAnsi="Times New Roman" w:cs="Times New Roman"/>
          <w:bCs/>
          <w:sz w:val="24"/>
        </w:rPr>
        <w:t>a</w:t>
      </w:r>
      <w:r w:rsidRPr="00D25BCD">
        <w:rPr>
          <w:rFonts w:ascii="Times New Roman" w:hAnsi="Times New Roman" w:cs="Times New Roman"/>
          <w:bCs/>
          <w:sz w:val="24"/>
        </w:rPr>
        <w:t xml:space="preserve"> </w:t>
      </w:r>
      <w:r>
        <w:rPr>
          <w:rFonts w:ascii="Times New Roman" w:hAnsi="Times New Roman" w:cs="Times New Roman"/>
          <w:bCs/>
          <w:sz w:val="24"/>
        </w:rPr>
        <w:t>distinguishing</w:t>
      </w:r>
      <w:r w:rsidRPr="00D25BCD">
        <w:rPr>
          <w:rFonts w:ascii="Times New Roman" w:hAnsi="Times New Roman" w:cs="Times New Roman"/>
          <w:bCs/>
          <w:sz w:val="24"/>
        </w:rPr>
        <w:t xml:space="preserve"> pattern, we are certain that the residual </w:t>
      </w:r>
      <w:r w:rsidR="00A4465D">
        <w:rPr>
          <w:rFonts w:ascii="Times New Roman" w:hAnsi="Times New Roman" w:cs="Times New Roman"/>
          <w:bCs/>
          <w:sz w:val="24"/>
        </w:rPr>
        <w:t xml:space="preserve">doesn’t </w:t>
      </w:r>
      <w:r w:rsidRPr="00D25BCD">
        <w:rPr>
          <w:rFonts w:ascii="Times New Roman" w:hAnsi="Times New Roman" w:cs="Times New Roman"/>
          <w:bCs/>
          <w:sz w:val="24"/>
        </w:rPr>
        <w:t xml:space="preserve">meet the </w:t>
      </w:r>
      <w:r w:rsidRPr="004A01C4">
        <w:rPr>
          <w:rFonts w:ascii="Times New Roman" w:hAnsi="Times New Roman" w:cs="Times New Roman"/>
          <w:bCs/>
          <w:sz w:val="24"/>
        </w:rPr>
        <w:t>homoscedasticity</w:t>
      </w:r>
      <w:r w:rsidRPr="00D25BCD">
        <w:rPr>
          <w:rFonts w:ascii="Times New Roman" w:hAnsi="Times New Roman" w:cs="Times New Roman"/>
          <w:bCs/>
          <w:sz w:val="24"/>
        </w:rPr>
        <w:t xml:space="preserve"> condition.</w:t>
      </w:r>
    </w:p>
    <w:p w14:paraId="171F8F10" w14:textId="77A2B9B4" w:rsidR="000A4ACC" w:rsidRDefault="000A4ACC" w:rsidP="000A4ACC">
      <w:pPr>
        <w:jc w:val="center"/>
        <w:rPr>
          <w:rFonts w:ascii="Times New Roman" w:hAnsi="Times New Roman" w:cs="Times New Roman"/>
          <w:b/>
          <w:sz w:val="24"/>
        </w:rPr>
      </w:pPr>
      <w:r>
        <w:rPr>
          <w:noProof/>
        </w:rPr>
        <w:drawing>
          <wp:inline distT="0" distB="0" distL="0" distR="0" wp14:anchorId="38BB1D0F" wp14:editId="39C64E3A">
            <wp:extent cx="4762500" cy="2743200"/>
            <wp:effectExtent l="0" t="0" r="0" b="0"/>
            <wp:docPr id="23" name="Chart 23">
              <a:extLst xmlns:a="http://schemas.openxmlformats.org/drawingml/2006/main">
                <a:ext uri="{FF2B5EF4-FFF2-40B4-BE49-F238E27FC236}">
                  <a16:creationId xmlns:a16="http://schemas.microsoft.com/office/drawing/2014/main" id="{CBDBE9E4-9309-49B7-A630-1527C16E0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0C01DF9" w14:textId="77777777" w:rsidR="000A4ACC" w:rsidRDefault="000A4ACC" w:rsidP="000A4ACC">
      <w:pPr>
        <w:jc w:val="center"/>
        <w:rPr>
          <w:rFonts w:ascii="Times New Roman" w:hAnsi="Times New Roman" w:cs="Times New Roman"/>
          <w:b/>
          <w:sz w:val="24"/>
        </w:rPr>
      </w:pPr>
    </w:p>
    <w:p w14:paraId="554AA608" w14:textId="77777777" w:rsidR="000A4ACC" w:rsidRPr="005D4CC2" w:rsidRDefault="000A4ACC" w:rsidP="000A4ACC">
      <w:pPr>
        <w:rPr>
          <w:rFonts w:ascii="Times New Roman" w:hAnsi="Times New Roman" w:cs="Times New Roman"/>
          <w:bCs/>
          <w:sz w:val="24"/>
        </w:rPr>
      </w:pPr>
      <w:r w:rsidRPr="005D4CC2">
        <w:rPr>
          <w:rFonts w:ascii="Times New Roman" w:hAnsi="Times New Roman" w:cs="Times New Roman"/>
          <w:bCs/>
          <w:sz w:val="24"/>
        </w:rPr>
        <w:t xml:space="preserve">This plot describes the standardized residuals vs the standard values of the normal distribution. If we see a straight-line pattern, we can confirm that the two distributions do not have differences with each other which is true in this case as we can see almost a straight line. Which means that although there are some differences in our standardized residuals vs the standard values of the normal distribution but those differences are not significant enough.  We can plot another line which is the orange line (standard value of the normal distribution) in this case to see how much deviation exist when compared with the blue line. </w:t>
      </w:r>
    </w:p>
    <w:p w14:paraId="2BD0732C" w14:textId="77777777" w:rsidR="000A4ACC" w:rsidRPr="004A01C4" w:rsidRDefault="000A4ACC" w:rsidP="000A4ACC">
      <w:pPr>
        <w:rPr>
          <w:rFonts w:ascii="Times New Roman" w:hAnsi="Times New Roman" w:cs="Times New Roman"/>
          <w:b/>
          <w:sz w:val="24"/>
        </w:rPr>
      </w:pPr>
    </w:p>
    <w:p w14:paraId="76DF38E5" w14:textId="4DA86C22" w:rsidR="000A4ACC" w:rsidRDefault="000A4ACC" w:rsidP="000A4ACC">
      <w:pPr>
        <w:jc w:val="center"/>
      </w:pPr>
      <w:r>
        <w:rPr>
          <w:noProof/>
        </w:rPr>
        <w:drawing>
          <wp:inline distT="0" distB="0" distL="0" distR="0" wp14:anchorId="514943D8" wp14:editId="3E824A71">
            <wp:extent cx="4625340" cy="2674620"/>
            <wp:effectExtent l="0" t="0" r="3810" b="11430"/>
            <wp:docPr id="25" name="Chart 25">
              <a:extLst xmlns:a="http://schemas.openxmlformats.org/drawingml/2006/main">
                <a:ext uri="{FF2B5EF4-FFF2-40B4-BE49-F238E27FC236}">
                  <a16:creationId xmlns:a16="http://schemas.microsoft.com/office/drawing/2014/main" id="{8925D1C1-A835-4BBF-90C0-6B8A2E02F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C96A831" w14:textId="77777777" w:rsidR="000A4ACC" w:rsidRDefault="000A4ACC" w:rsidP="000A4ACC">
      <w:pPr>
        <w:rPr>
          <w:rFonts w:ascii="Times New Roman" w:hAnsi="Times New Roman" w:cs="Times New Roman"/>
          <w:bCs/>
          <w:sz w:val="24"/>
        </w:rPr>
      </w:pPr>
      <w:r w:rsidRPr="002F059D">
        <w:rPr>
          <w:rFonts w:ascii="Times New Roman" w:hAnsi="Times New Roman" w:cs="Times New Roman"/>
          <w:bCs/>
          <w:sz w:val="24"/>
        </w:rPr>
        <w:lastRenderedPageBreak/>
        <w:t>Because the P-value is significantly lesser than 0.05 we have enough evidence to reject the null hypothesis that the data is normal</w:t>
      </w:r>
      <w:r>
        <w:rPr>
          <w:rFonts w:ascii="Times New Roman" w:hAnsi="Times New Roman" w:cs="Times New Roman"/>
          <w:bCs/>
          <w:sz w:val="24"/>
        </w:rPr>
        <w:t>ly</w:t>
      </w:r>
      <w:r w:rsidRPr="002F059D">
        <w:rPr>
          <w:rFonts w:ascii="Times New Roman" w:hAnsi="Times New Roman" w:cs="Times New Roman"/>
          <w:bCs/>
          <w:sz w:val="24"/>
        </w:rPr>
        <w:t xml:space="preserve"> </w:t>
      </w:r>
      <w:r>
        <w:rPr>
          <w:rFonts w:ascii="Times New Roman" w:hAnsi="Times New Roman" w:cs="Times New Roman"/>
          <w:bCs/>
          <w:sz w:val="24"/>
        </w:rPr>
        <w:t xml:space="preserve">distributed. </w:t>
      </w:r>
    </w:p>
    <w:p w14:paraId="6ABF5B81" w14:textId="77777777" w:rsidR="000A4ACC" w:rsidRPr="002F059D" w:rsidRDefault="000A4ACC" w:rsidP="000A4ACC">
      <w:pPr>
        <w:rPr>
          <w:rFonts w:ascii="Times New Roman" w:hAnsi="Times New Roman" w:cs="Times New Roman"/>
          <w:bCs/>
          <w:sz w:val="24"/>
        </w:rPr>
      </w:pPr>
    </w:p>
    <w:p w14:paraId="4A265FDF" w14:textId="027EE7F9" w:rsidR="000A4ACC" w:rsidRDefault="000A4ACC" w:rsidP="000A4ACC">
      <w:pPr>
        <w:jc w:val="center"/>
      </w:pPr>
      <w:r>
        <w:rPr>
          <w:noProof/>
        </w:rPr>
        <w:drawing>
          <wp:inline distT="0" distB="0" distL="0" distR="0" wp14:anchorId="558B0A54" wp14:editId="52181F8B">
            <wp:extent cx="41624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62425" cy="1247775"/>
                    </a:xfrm>
                    <a:prstGeom prst="rect">
                      <a:avLst/>
                    </a:prstGeom>
                  </pic:spPr>
                </pic:pic>
              </a:graphicData>
            </a:graphic>
          </wp:inline>
        </w:drawing>
      </w:r>
    </w:p>
    <w:p w14:paraId="43C313EB" w14:textId="2DDFF5D0" w:rsidR="00602013" w:rsidRDefault="00602013" w:rsidP="00A735C3"/>
    <w:p w14:paraId="03E6056E" w14:textId="2A6B10C6" w:rsidR="00602013" w:rsidRDefault="00602013" w:rsidP="00A735C3"/>
    <w:p w14:paraId="5D460F54" w14:textId="018C2708" w:rsidR="00E046D4" w:rsidRPr="00E046D4" w:rsidRDefault="00E046D4" w:rsidP="00E046D4">
      <w:r>
        <w:rPr>
          <w:noProof/>
        </w:rPr>
        <w:drawing>
          <wp:inline distT="0" distB="0" distL="0" distR="0" wp14:anchorId="78C21A38" wp14:editId="3D81E669">
            <wp:extent cx="5943600" cy="2020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20570"/>
                    </a:xfrm>
                    <a:prstGeom prst="rect">
                      <a:avLst/>
                    </a:prstGeom>
                  </pic:spPr>
                </pic:pic>
              </a:graphicData>
            </a:graphic>
          </wp:inline>
        </w:drawing>
      </w:r>
    </w:p>
    <w:p w14:paraId="0D7777D6" w14:textId="03EA2963" w:rsidR="0088276E" w:rsidRDefault="00E046D4" w:rsidP="00A735C3">
      <w:r w:rsidRPr="00E046D4">
        <w:rPr>
          <w:rFonts w:ascii="Times New Roman" w:hAnsi="Times New Roman" w:cs="Times New Roman"/>
          <w:bCs/>
          <w:sz w:val="24"/>
        </w:rPr>
        <w:t>If we use X for the APPL share and Y for the HON share, we may use P and Q to represent each of their percentage numbers. In my opinion, if I had to invest all of my funds in one of these two stocks, I would put the majority of them in APPL Inc. because they have experienced continuous price growth as opposed to HON, which experienced steady price growth but only after experiencing declines for the majority of the first half of its stock closing price cycle. I will thus allocate 80–85 percent of my funds to the APPL stock(P) and 15–20 percent to the HON stock as a precaution (Q).</w:t>
      </w:r>
    </w:p>
    <w:p w14:paraId="2E2A16EC" w14:textId="1FBE2B9C" w:rsidR="0088276E" w:rsidRDefault="0088276E" w:rsidP="00A735C3"/>
    <w:p w14:paraId="5D9BCB46" w14:textId="3CD220D6" w:rsidR="0088276E" w:rsidRDefault="0088276E" w:rsidP="00A735C3"/>
    <w:p w14:paraId="64427480" w14:textId="647C4CA2" w:rsidR="0088276E" w:rsidRDefault="0088276E" w:rsidP="00A735C3"/>
    <w:p w14:paraId="0F94BF8B" w14:textId="77777777" w:rsidR="0088276E" w:rsidRDefault="0088276E" w:rsidP="00A735C3"/>
    <w:p w14:paraId="6D3307D4" w14:textId="4942685F" w:rsidR="00602013" w:rsidRDefault="00602013" w:rsidP="00A735C3"/>
    <w:p w14:paraId="13AAE133" w14:textId="77777777" w:rsidR="00E046D4" w:rsidRDefault="00E046D4" w:rsidP="00A735C3"/>
    <w:p w14:paraId="43099A26" w14:textId="626B6A63" w:rsidR="00602013" w:rsidRDefault="00602013" w:rsidP="00A735C3"/>
    <w:p w14:paraId="3A67B686" w14:textId="77777777" w:rsidR="00602013" w:rsidRDefault="00602013" w:rsidP="00602013">
      <w:pPr>
        <w:pStyle w:val="Heading2"/>
        <w:spacing w:after="0"/>
        <w:jc w:val="left"/>
        <w:rPr>
          <w:color w:val="0070C0"/>
        </w:rPr>
      </w:pPr>
      <w:r>
        <w:rPr>
          <w:color w:val="0070C0"/>
        </w:rPr>
        <w:lastRenderedPageBreak/>
        <w:t>CONCLUSION</w:t>
      </w:r>
    </w:p>
    <w:p w14:paraId="114B0F93" w14:textId="34452939" w:rsidR="00602013" w:rsidRDefault="00A7138C" w:rsidP="00602013">
      <w:pPr>
        <w:rPr>
          <w:rFonts w:ascii="Times New Roman" w:hAnsi="Times New Roman" w:cs="Times New Roman"/>
          <w:bCs/>
          <w:sz w:val="24"/>
        </w:rPr>
      </w:pPr>
      <w:r w:rsidRPr="00A7138C">
        <w:rPr>
          <w:rFonts w:ascii="Times New Roman" w:hAnsi="Times New Roman" w:cs="Times New Roman"/>
          <w:bCs/>
          <w:sz w:val="24"/>
        </w:rPr>
        <w:t>I learnt about time series and forecasting methodologies while working on this project on time series forecasting. I worked with real-world stock data and learned how to use time series and forecasting techniques, including exponential smoothing and adjusted exponential smoothing for both short and long-term forecasting. I also learnt about MAD, MAPD, and MAPE values, as well as how to apply them to develop my forecasting model. Finally, I learnt how to do a simple regression analysis and a chi-square goodness of fit test on stock value data.</w:t>
      </w:r>
    </w:p>
    <w:p w14:paraId="07A147CF" w14:textId="77777777" w:rsidR="00602013" w:rsidRDefault="00602013" w:rsidP="00602013">
      <w:pPr>
        <w:rPr>
          <w:rFonts w:ascii="Times New Roman" w:hAnsi="Times New Roman" w:cs="Times New Roman"/>
          <w:bCs/>
          <w:sz w:val="24"/>
        </w:rPr>
      </w:pPr>
    </w:p>
    <w:p w14:paraId="514C75AA" w14:textId="77777777" w:rsidR="00602013" w:rsidRDefault="00602013" w:rsidP="00602013">
      <w:pPr>
        <w:rPr>
          <w:rFonts w:ascii="Times New Roman" w:hAnsi="Times New Roman" w:cs="Times New Roman"/>
          <w:bCs/>
          <w:sz w:val="24"/>
        </w:rPr>
      </w:pPr>
    </w:p>
    <w:p w14:paraId="7D4ACDB3" w14:textId="77777777" w:rsidR="00602013" w:rsidRDefault="00602013" w:rsidP="00602013">
      <w:pPr>
        <w:rPr>
          <w:rFonts w:ascii="Times New Roman" w:hAnsi="Times New Roman" w:cs="Times New Roman"/>
          <w:bCs/>
          <w:sz w:val="24"/>
        </w:rPr>
      </w:pPr>
    </w:p>
    <w:p w14:paraId="39C24F27" w14:textId="77777777" w:rsidR="00602013" w:rsidRDefault="00602013" w:rsidP="00602013">
      <w:pPr>
        <w:rPr>
          <w:rFonts w:ascii="Times New Roman" w:hAnsi="Times New Roman" w:cs="Times New Roman"/>
          <w:bCs/>
          <w:sz w:val="24"/>
        </w:rPr>
      </w:pPr>
    </w:p>
    <w:p w14:paraId="6E636036" w14:textId="77777777" w:rsidR="00602013" w:rsidRDefault="00602013" w:rsidP="00602013">
      <w:pPr>
        <w:rPr>
          <w:rFonts w:ascii="Times New Roman" w:hAnsi="Times New Roman" w:cs="Times New Roman"/>
          <w:bCs/>
          <w:sz w:val="24"/>
        </w:rPr>
      </w:pPr>
    </w:p>
    <w:p w14:paraId="756ED7AC" w14:textId="77777777" w:rsidR="00602013" w:rsidRDefault="00602013" w:rsidP="00602013">
      <w:pPr>
        <w:rPr>
          <w:rFonts w:ascii="Times New Roman" w:hAnsi="Times New Roman" w:cs="Times New Roman"/>
          <w:bCs/>
          <w:sz w:val="24"/>
        </w:rPr>
      </w:pPr>
    </w:p>
    <w:p w14:paraId="3854DC98" w14:textId="77777777" w:rsidR="00602013" w:rsidRDefault="00602013" w:rsidP="00602013">
      <w:pPr>
        <w:rPr>
          <w:rFonts w:ascii="Times New Roman" w:hAnsi="Times New Roman" w:cs="Times New Roman"/>
          <w:bCs/>
          <w:sz w:val="24"/>
        </w:rPr>
      </w:pPr>
    </w:p>
    <w:p w14:paraId="2A9F777B" w14:textId="77777777" w:rsidR="00602013" w:rsidRDefault="00602013" w:rsidP="00602013">
      <w:pPr>
        <w:rPr>
          <w:rFonts w:ascii="Times New Roman" w:hAnsi="Times New Roman" w:cs="Times New Roman"/>
          <w:bCs/>
          <w:sz w:val="24"/>
        </w:rPr>
      </w:pPr>
    </w:p>
    <w:p w14:paraId="42B76F5E" w14:textId="77777777" w:rsidR="00602013" w:rsidRDefault="00602013" w:rsidP="00602013">
      <w:pPr>
        <w:rPr>
          <w:rFonts w:ascii="Times New Roman" w:hAnsi="Times New Roman" w:cs="Times New Roman"/>
          <w:bCs/>
          <w:sz w:val="24"/>
        </w:rPr>
      </w:pPr>
    </w:p>
    <w:p w14:paraId="12384025" w14:textId="77777777" w:rsidR="00602013" w:rsidRDefault="00602013" w:rsidP="00602013">
      <w:pPr>
        <w:rPr>
          <w:rFonts w:ascii="Times New Roman" w:hAnsi="Times New Roman" w:cs="Times New Roman"/>
          <w:bCs/>
          <w:sz w:val="24"/>
        </w:rPr>
      </w:pPr>
    </w:p>
    <w:p w14:paraId="13017A80" w14:textId="77777777" w:rsidR="00602013" w:rsidRDefault="00602013" w:rsidP="00602013">
      <w:pPr>
        <w:rPr>
          <w:rFonts w:ascii="Times New Roman" w:hAnsi="Times New Roman" w:cs="Times New Roman"/>
          <w:bCs/>
          <w:sz w:val="24"/>
        </w:rPr>
      </w:pPr>
    </w:p>
    <w:p w14:paraId="3AC536AC" w14:textId="77777777" w:rsidR="00602013" w:rsidRDefault="00602013" w:rsidP="00602013">
      <w:pPr>
        <w:rPr>
          <w:rFonts w:ascii="Times New Roman" w:hAnsi="Times New Roman" w:cs="Times New Roman"/>
          <w:bCs/>
          <w:sz w:val="24"/>
        </w:rPr>
      </w:pPr>
    </w:p>
    <w:p w14:paraId="3ACF4AD6" w14:textId="77777777" w:rsidR="00602013" w:rsidRDefault="00602013" w:rsidP="00602013">
      <w:pPr>
        <w:rPr>
          <w:rFonts w:ascii="Times New Roman" w:hAnsi="Times New Roman" w:cs="Times New Roman"/>
          <w:bCs/>
          <w:sz w:val="24"/>
        </w:rPr>
      </w:pPr>
    </w:p>
    <w:p w14:paraId="3D76D23A" w14:textId="77777777" w:rsidR="00602013" w:rsidRDefault="00602013" w:rsidP="00602013">
      <w:pPr>
        <w:rPr>
          <w:rFonts w:ascii="Times New Roman" w:hAnsi="Times New Roman" w:cs="Times New Roman"/>
          <w:bCs/>
          <w:sz w:val="24"/>
        </w:rPr>
      </w:pPr>
    </w:p>
    <w:p w14:paraId="126BD6C9" w14:textId="77777777" w:rsidR="00602013" w:rsidRDefault="00602013" w:rsidP="00602013">
      <w:pPr>
        <w:rPr>
          <w:rFonts w:ascii="Times New Roman" w:hAnsi="Times New Roman" w:cs="Times New Roman"/>
          <w:bCs/>
          <w:sz w:val="24"/>
        </w:rPr>
      </w:pPr>
    </w:p>
    <w:p w14:paraId="4E1B9D15" w14:textId="77777777" w:rsidR="00602013" w:rsidRDefault="00602013" w:rsidP="00602013">
      <w:pPr>
        <w:rPr>
          <w:rFonts w:ascii="Times New Roman" w:hAnsi="Times New Roman" w:cs="Times New Roman"/>
          <w:bCs/>
          <w:sz w:val="24"/>
        </w:rPr>
      </w:pPr>
    </w:p>
    <w:p w14:paraId="14661416" w14:textId="77777777" w:rsidR="00602013" w:rsidRDefault="00602013" w:rsidP="00602013">
      <w:pPr>
        <w:rPr>
          <w:rFonts w:ascii="Times New Roman" w:hAnsi="Times New Roman" w:cs="Times New Roman"/>
          <w:bCs/>
          <w:sz w:val="24"/>
        </w:rPr>
      </w:pPr>
    </w:p>
    <w:p w14:paraId="2B1D4139" w14:textId="77777777" w:rsidR="00602013" w:rsidRDefault="00602013" w:rsidP="00602013">
      <w:pPr>
        <w:rPr>
          <w:rFonts w:ascii="Times New Roman" w:hAnsi="Times New Roman" w:cs="Times New Roman"/>
          <w:bCs/>
          <w:sz w:val="24"/>
        </w:rPr>
      </w:pPr>
    </w:p>
    <w:p w14:paraId="1C5BE826" w14:textId="77777777" w:rsidR="00602013" w:rsidRDefault="00602013" w:rsidP="00602013">
      <w:pPr>
        <w:rPr>
          <w:rFonts w:ascii="Times New Roman" w:hAnsi="Times New Roman" w:cs="Times New Roman"/>
          <w:bCs/>
          <w:sz w:val="24"/>
        </w:rPr>
      </w:pPr>
    </w:p>
    <w:p w14:paraId="0CE5B560" w14:textId="77777777" w:rsidR="00602013" w:rsidRDefault="00602013" w:rsidP="00602013">
      <w:pPr>
        <w:rPr>
          <w:rFonts w:ascii="Times New Roman" w:hAnsi="Times New Roman" w:cs="Times New Roman"/>
          <w:bCs/>
          <w:sz w:val="24"/>
        </w:rPr>
      </w:pPr>
    </w:p>
    <w:p w14:paraId="636BE6DC" w14:textId="5C4B3743" w:rsidR="00602013" w:rsidRDefault="00602013" w:rsidP="00602013">
      <w:pPr>
        <w:rPr>
          <w:rFonts w:ascii="Times New Roman" w:hAnsi="Times New Roman" w:cs="Times New Roman"/>
          <w:bCs/>
          <w:sz w:val="24"/>
        </w:rPr>
      </w:pPr>
    </w:p>
    <w:p w14:paraId="4C93F116" w14:textId="77777777" w:rsidR="00A7138C" w:rsidRDefault="00A7138C" w:rsidP="00602013">
      <w:pPr>
        <w:rPr>
          <w:rFonts w:ascii="Times New Roman" w:hAnsi="Times New Roman" w:cs="Times New Roman"/>
          <w:bCs/>
          <w:sz w:val="24"/>
        </w:rPr>
      </w:pPr>
    </w:p>
    <w:p w14:paraId="3D846E99" w14:textId="77777777" w:rsidR="00602013" w:rsidRPr="00B14207" w:rsidRDefault="00602013" w:rsidP="00602013">
      <w:pPr>
        <w:rPr>
          <w:rFonts w:ascii="Times New Roman" w:hAnsi="Times New Roman" w:cs="Times New Roman"/>
          <w:bCs/>
          <w:sz w:val="24"/>
        </w:rPr>
      </w:pPr>
    </w:p>
    <w:p w14:paraId="1C93B3E8" w14:textId="77777777" w:rsidR="00602013" w:rsidRDefault="00602013" w:rsidP="00602013">
      <w:pPr>
        <w:pStyle w:val="Heading2"/>
        <w:spacing w:after="0"/>
        <w:jc w:val="left"/>
        <w:rPr>
          <w:color w:val="0070C0"/>
        </w:rPr>
      </w:pPr>
      <w:r>
        <w:rPr>
          <w:color w:val="0070C0"/>
        </w:rPr>
        <w:lastRenderedPageBreak/>
        <w:t>REFERENCES</w:t>
      </w:r>
    </w:p>
    <w:p w14:paraId="17A071A1" w14:textId="77777777" w:rsidR="00500CF8" w:rsidRPr="004B656D" w:rsidRDefault="00500CF8" w:rsidP="00500CF8">
      <w:pPr>
        <w:shd w:val="clear" w:color="auto" w:fill="FFFFFF"/>
        <w:spacing w:before="180" w:after="180" w:line="240" w:lineRule="auto"/>
        <w:rPr>
          <w:rFonts w:ascii="Lato" w:eastAsia="Times New Roman" w:hAnsi="Lato" w:cs="Times New Roman"/>
          <w:color w:val="2D3B45"/>
          <w:sz w:val="24"/>
          <w:szCs w:val="24"/>
        </w:rPr>
      </w:pPr>
      <w:r w:rsidRPr="004B656D">
        <w:rPr>
          <w:rFonts w:ascii="Lato" w:eastAsia="Times New Roman" w:hAnsi="Lato" w:cs="Times New Roman"/>
          <w:color w:val="2D3B45"/>
          <w:sz w:val="24"/>
          <w:szCs w:val="24"/>
        </w:rPr>
        <w:t xml:space="preserve">1) </w:t>
      </w:r>
      <w:proofErr w:type="spellStart"/>
      <w:r w:rsidRPr="004B656D">
        <w:rPr>
          <w:rFonts w:ascii="Lato" w:eastAsia="Times New Roman" w:hAnsi="Lato" w:cs="Times New Roman"/>
          <w:color w:val="2D3B45"/>
          <w:sz w:val="24"/>
          <w:szCs w:val="24"/>
        </w:rPr>
        <w:t>Addinsoft</w:t>
      </w:r>
      <w:proofErr w:type="spellEnd"/>
      <w:r w:rsidRPr="004B656D">
        <w:rPr>
          <w:rFonts w:ascii="Lato" w:eastAsia="Times New Roman" w:hAnsi="Lato" w:cs="Times New Roman"/>
          <w:color w:val="2D3B45"/>
          <w:sz w:val="24"/>
          <w:szCs w:val="24"/>
        </w:rPr>
        <w:t>. (2022). Choosing an appropriate time series analysis method | XLSTAT Help Center. https://help.xlstat.com/6504-choosing-appropriate-time-series-analysis-method</w:t>
      </w:r>
    </w:p>
    <w:p w14:paraId="0133E96F" w14:textId="77777777" w:rsidR="00500CF8" w:rsidRPr="004B656D" w:rsidRDefault="00500CF8" w:rsidP="00500CF8">
      <w:pPr>
        <w:shd w:val="clear" w:color="auto" w:fill="FFFFFF"/>
        <w:spacing w:before="180" w:after="180" w:line="240" w:lineRule="auto"/>
        <w:rPr>
          <w:rFonts w:ascii="Lato" w:eastAsia="Times New Roman" w:hAnsi="Lato" w:cs="Times New Roman"/>
          <w:color w:val="2D3B45"/>
          <w:sz w:val="24"/>
          <w:szCs w:val="24"/>
        </w:rPr>
      </w:pPr>
      <w:r w:rsidRPr="004B656D">
        <w:rPr>
          <w:rFonts w:ascii="Lato" w:eastAsia="Times New Roman" w:hAnsi="Lato" w:cs="Times New Roman"/>
          <w:color w:val="2D3B45"/>
          <w:sz w:val="24"/>
          <w:szCs w:val="24"/>
        </w:rPr>
        <w:t xml:space="preserve">2) An Investigation into Time Series Analysis | HPCC Systems. (2021). </w:t>
      </w:r>
      <w:proofErr w:type="spellStart"/>
      <w:r w:rsidRPr="004B656D">
        <w:rPr>
          <w:rFonts w:ascii="Lato" w:eastAsia="Times New Roman" w:hAnsi="Lato" w:cs="Times New Roman"/>
          <w:color w:val="2D3B45"/>
          <w:sz w:val="24"/>
          <w:szCs w:val="24"/>
        </w:rPr>
        <w:t>Hpccsystem</w:t>
      </w:r>
      <w:proofErr w:type="spellEnd"/>
      <w:r w:rsidRPr="004B656D">
        <w:rPr>
          <w:rFonts w:ascii="Lato" w:eastAsia="Times New Roman" w:hAnsi="Lato" w:cs="Times New Roman"/>
          <w:color w:val="2D3B45"/>
          <w:sz w:val="24"/>
          <w:szCs w:val="24"/>
        </w:rPr>
        <w:t>. https://hpccsystems.com/blog/An_Investigation_into_Time_Series_Analysis</w:t>
      </w:r>
    </w:p>
    <w:p w14:paraId="5E3484F5" w14:textId="77777777" w:rsidR="00602013" w:rsidRPr="0051554C" w:rsidRDefault="00602013" w:rsidP="00602013">
      <w:pPr>
        <w:rPr>
          <w:rFonts w:ascii="Times New Roman" w:hAnsi="Times New Roman" w:cs="Times New Roman"/>
          <w:bCs/>
          <w:sz w:val="24"/>
        </w:rPr>
      </w:pPr>
      <w:r w:rsidRPr="0051554C">
        <w:rPr>
          <w:rFonts w:ascii="Times New Roman" w:hAnsi="Times New Roman" w:cs="Times New Roman"/>
          <w:bCs/>
          <w:sz w:val="24"/>
        </w:rPr>
        <w:t xml:space="preserve">3) Z. (2020, May 21). How to Perform a Chi-Square Goodness of Fit Test in Excel. </w:t>
      </w:r>
      <w:proofErr w:type="spellStart"/>
      <w:r w:rsidRPr="0051554C">
        <w:rPr>
          <w:rFonts w:ascii="Times New Roman" w:hAnsi="Times New Roman" w:cs="Times New Roman"/>
          <w:bCs/>
          <w:sz w:val="24"/>
        </w:rPr>
        <w:t>Statology</w:t>
      </w:r>
      <w:proofErr w:type="spellEnd"/>
      <w:r w:rsidRPr="0051554C">
        <w:rPr>
          <w:rFonts w:ascii="Times New Roman" w:hAnsi="Times New Roman" w:cs="Times New Roman"/>
          <w:bCs/>
          <w:sz w:val="24"/>
        </w:rPr>
        <w:t>. https://www.statology.org/chi-square-goodness-of-fit-test-excel/</w:t>
      </w:r>
    </w:p>
    <w:p w14:paraId="4DDD35D9" w14:textId="77777777" w:rsidR="00602013" w:rsidRPr="00A735C3" w:rsidRDefault="00602013" w:rsidP="00A735C3"/>
    <w:p w14:paraId="645A9795" w14:textId="77777777" w:rsidR="00F02165" w:rsidRPr="00EC6432" w:rsidRDefault="00F02165" w:rsidP="00EC6432">
      <w:pPr>
        <w:rPr>
          <w:rFonts w:ascii="Times New Roman" w:hAnsi="Times New Roman" w:cs="Times New Roman"/>
          <w:bCs/>
          <w:sz w:val="24"/>
        </w:rPr>
      </w:pPr>
    </w:p>
    <w:p w14:paraId="411829C7" w14:textId="31324B28" w:rsidR="00EC76FF" w:rsidRPr="00EC76FF" w:rsidRDefault="00EC76FF" w:rsidP="00EC76FF"/>
    <w:p w14:paraId="333BE285" w14:textId="77777777" w:rsidR="00CC4CC6" w:rsidRDefault="00CC4CC6" w:rsidP="00CC4CC6">
      <w:pPr>
        <w:rPr>
          <w:rFonts w:ascii="Times New Roman" w:hAnsi="Times New Roman" w:cs="Times New Roman"/>
          <w:bCs/>
          <w:sz w:val="24"/>
        </w:rPr>
      </w:pPr>
    </w:p>
    <w:p w14:paraId="3AF50609" w14:textId="77777777" w:rsidR="00CC4CC6" w:rsidRDefault="00CC4CC6" w:rsidP="00CC4CC6">
      <w:pPr>
        <w:rPr>
          <w:rFonts w:ascii="Times New Roman" w:hAnsi="Times New Roman" w:cs="Times New Roman"/>
          <w:bCs/>
          <w:sz w:val="24"/>
        </w:rPr>
      </w:pPr>
    </w:p>
    <w:p w14:paraId="2F60D788" w14:textId="73CC2147" w:rsidR="00CC4CC6" w:rsidRPr="00CC4CC6" w:rsidRDefault="00CC4CC6" w:rsidP="00CC4CC6">
      <w:pPr>
        <w:rPr>
          <w:rFonts w:ascii="Times New Roman" w:hAnsi="Times New Roman" w:cs="Times New Roman"/>
          <w:bCs/>
          <w:sz w:val="24"/>
        </w:rPr>
      </w:pPr>
    </w:p>
    <w:sectPr w:rsidR="00CC4CC6" w:rsidRPr="00CC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51B9"/>
    <w:multiLevelType w:val="multilevel"/>
    <w:tmpl w:val="D762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E463F"/>
    <w:multiLevelType w:val="multilevel"/>
    <w:tmpl w:val="1ED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27F64"/>
    <w:multiLevelType w:val="multilevel"/>
    <w:tmpl w:val="D2FA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1B"/>
    <w:rsid w:val="000A4ACC"/>
    <w:rsid w:val="000B5ADF"/>
    <w:rsid w:val="000D4CA6"/>
    <w:rsid w:val="00110A1B"/>
    <w:rsid w:val="0013599C"/>
    <w:rsid w:val="0022205C"/>
    <w:rsid w:val="00231179"/>
    <w:rsid w:val="002F059D"/>
    <w:rsid w:val="003D266E"/>
    <w:rsid w:val="00401FCD"/>
    <w:rsid w:val="004A01C4"/>
    <w:rsid w:val="004A148A"/>
    <w:rsid w:val="00500CF8"/>
    <w:rsid w:val="005A0581"/>
    <w:rsid w:val="005C076A"/>
    <w:rsid w:val="005D4CC2"/>
    <w:rsid w:val="00602013"/>
    <w:rsid w:val="006B4F42"/>
    <w:rsid w:val="00710157"/>
    <w:rsid w:val="007F3663"/>
    <w:rsid w:val="0088276E"/>
    <w:rsid w:val="008D7CF1"/>
    <w:rsid w:val="008E0464"/>
    <w:rsid w:val="0090654C"/>
    <w:rsid w:val="00927D24"/>
    <w:rsid w:val="009E7018"/>
    <w:rsid w:val="00A4465D"/>
    <w:rsid w:val="00A7138C"/>
    <w:rsid w:val="00A735C3"/>
    <w:rsid w:val="00AC182E"/>
    <w:rsid w:val="00AC2C9E"/>
    <w:rsid w:val="00B37E4F"/>
    <w:rsid w:val="00BC4443"/>
    <w:rsid w:val="00CC4CC6"/>
    <w:rsid w:val="00CF0285"/>
    <w:rsid w:val="00D25BCD"/>
    <w:rsid w:val="00DF698E"/>
    <w:rsid w:val="00E046D4"/>
    <w:rsid w:val="00EC6432"/>
    <w:rsid w:val="00EC76FF"/>
    <w:rsid w:val="00EF3082"/>
    <w:rsid w:val="00F02165"/>
    <w:rsid w:val="00F11970"/>
    <w:rsid w:val="00F6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6E47"/>
  <w15:chartTrackingRefBased/>
  <w15:docId w15:val="{1567A360-06F4-4B1A-A529-FE90B5F32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C4CC6"/>
    <w:pPr>
      <w:spacing w:line="480" w:lineRule="auto"/>
      <w:jc w:val="center"/>
      <w:outlineLvl w:val="1"/>
    </w:pPr>
    <w:rPr>
      <w:rFonts w:ascii="Times New Roman" w:hAnsi="Times New Roman" w:cs="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4CC6"/>
    <w:rPr>
      <w:rFonts w:ascii="Times New Roman" w:hAnsi="Times New Roman" w:cs="Times New Roman"/>
      <w:b/>
      <w:sz w:val="24"/>
    </w:rPr>
  </w:style>
  <w:style w:type="character" w:styleId="Strong">
    <w:name w:val="Strong"/>
    <w:basedOn w:val="DefaultParagraphFont"/>
    <w:uiPriority w:val="22"/>
    <w:qFormat/>
    <w:rsid w:val="00EC6432"/>
    <w:rPr>
      <w:b/>
      <w:bCs/>
    </w:rPr>
  </w:style>
  <w:style w:type="paragraph" w:styleId="NormalWeb">
    <w:name w:val="Normal (Web)"/>
    <w:basedOn w:val="Normal"/>
    <w:uiPriority w:val="99"/>
    <w:semiHidden/>
    <w:unhideWhenUsed/>
    <w:rsid w:val="00EC6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6432"/>
    <w:rPr>
      <w:color w:val="0000FF"/>
      <w:u w:val="single"/>
    </w:rPr>
  </w:style>
  <w:style w:type="paragraph" w:styleId="ListParagraph">
    <w:name w:val="List Paragraph"/>
    <w:basedOn w:val="Normal"/>
    <w:uiPriority w:val="34"/>
    <w:qFormat/>
    <w:rsid w:val="00500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34237">
      <w:bodyDiv w:val="1"/>
      <w:marLeft w:val="0"/>
      <w:marRight w:val="0"/>
      <w:marTop w:val="0"/>
      <w:marBottom w:val="0"/>
      <w:divBdr>
        <w:top w:val="none" w:sz="0" w:space="0" w:color="auto"/>
        <w:left w:val="none" w:sz="0" w:space="0" w:color="auto"/>
        <w:bottom w:val="none" w:sz="0" w:space="0" w:color="auto"/>
        <w:right w:val="none" w:sz="0" w:space="0" w:color="auto"/>
      </w:divBdr>
    </w:div>
    <w:div w:id="189110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9.png"/><Relationship Id="rId26" Type="http://schemas.openxmlformats.org/officeDocument/2006/relationships/image" Target="media/image16.sv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6.png"/><Relationship Id="rId17" Type="http://schemas.openxmlformats.org/officeDocument/2006/relationships/hyperlink" Target="https://www.statology.org/what-is-a-good-mape/" TargetMode="External"/><Relationship Id="rId25" Type="http://schemas.openxmlformats.org/officeDocument/2006/relationships/image" Target="media/image15.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svg"/><Relationship Id="rId29"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chart" Target="charts/chart5.xml"/><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image" Target="media/image13.svg"/><Relationship Id="rId27" Type="http://schemas.openxmlformats.org/officeDocument/2006/relationships/chart" Target="charts/chart6.xml"/><Relationship Id="rId30" Type="http://schemas.openxmlformats.org/officeDocument/2006/relationships/chart" Target="charts/chart8.xml"/><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arthak\Desktop\Enterprise%20Analytics\M3%20Assignment\ALY6050_Module3Projec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arthak\Desktop\Enterprise%20Analytics\M3%20Assignment\ALY6050_Module3Projec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arthak\Desktop\Enterprise%20Analytics\M3%20Assignment\ALY6050_Module3Project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arthak\Desktop\Enterprise%20Analytics\M3%20Assignment\ALY6050_Module3Project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arthak\Desktop\Enterprise%20Analytics\M3%20Assignment\M3Project_Sharm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arthak\Desktop\Enterprise%20Analytics\M3%20Assignment\M3Project_Sharm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aarthak\Desktop\Enterprise%20Analytics\M3%20Assignment\M3Project_Sharm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aarthak\Desktop\Enterprise%20Analytics\M3%20Assignment\M3Project_Sharm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aarthak\Desktop\Enterprise%20Analytics\M3%20Assignment\M3Project_Sharm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accent2"/>
                </a:solidFill>
                <a:latin typeface="+mn-lt"/>
                <a:ea typeface="+mn-ea"/>
                <a:cs typeface="+mn-cs"/>
              </a:defRPr>
            </a:pPr>
            <a:r>
              <a:rPr lang="en-US" b="1">
                <a:solidFill>
                  <a:schemeClr val="accent2"/>
                </a:solidFill>
              </a:rPr>
              <a:t>AAPL (Apple Inc)</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accent2"/>
              </a:solidFill>
              <a:latin typeface="+mn-lt"/>
              <a:ea typeface="+mn-ea"/>
              <a:cs typeface="+mn-cs"/>
            </a:defRPr>
          </a:pPr>
          <a:endParaRPr lang="en-US"/>
        </a:p>
      </c:txPr>
    </c:title>
    <c:autoTitleDeleted val="0"/>
    <c:plotArea>
      <c:layout/>
      <c:scatterChart>
        <c:scatterStyle val="lineMarker"/>
        <c:varyColors val="0"/>
        <c:ser>
          <c:idx val="0"/>
          <c:order val="0"/>
          <c:tx>
            <c:strRef>
              <c:f>'Part 1'!$C$15</c:f>
              <c:strCache>
                <c:ptCount val="1"/>
                <c:pt idx="0">
                  <c:v>AAPL (Apple Inc) / $</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xVal>
            <c:numRef>
              <c:f>'Part 1'!$B$16:$B$267</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1'!$C$16:$C$267</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yVal>
          <c:smooth val="0"/>
          <c:extLst>
            <c:ext xmlns:c16="http://schemas.microsoft.com/office/drawing/2014/chart" uri="{C3380CC4-5D6E-409C-BE32-E72D297353CC}">
              <c16:uniqueId val="{00000001-2789-4867-95B9-40A064D63D52}"/>
            </c:ext>
          </c:extLst>
        </c:ser>
        <c:dLbls>
          <c:showLegendKey val="0"/>
          <c:showVal val="0"/>
          <c:showCatName val="0"/>
          <c:showSerName val="0"/>
          <c:showPercent val="0"/>
          <c:showBubbleSize val="0"/>
        </c:dLbls>
        <c:axId val="809625968"/>
        <c:axId val="809626384"/>
      </c:scatterChart>
      <c:valAx>
        <c:axId val="8096259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Period</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626384"/>
        <c:crosses val="autoZero"/>
        <c:crossBetween val="midCat"/>
      </c:valAx>
      <c:valAx>
        <c:axId val="80962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Price in $</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62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accent5"/>
                </a:solidFill>
                <a:latin typeface="+mn-lt"/>
                <a:ea typeface="+mn-ea"/>
                <a:cs typeface="+mn-cs"/>
              </a:defRPr>
            </a:pPr>
            <a:r>
              <a:rPr lang="en-US" b="1">
                <a:solidFill>
                  <a:schemeClr val="accent5"/>
                </a:solidFill>
              </a:rPr>
              <a:t>HON(HONEYWELL INC)</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accent5"/>
              </a:solidFill>
              <a:latin typeface="+mn-lt"/>
              <a:ea typeface="+mn-ea"/>
              <a:cs typeface="+mn-cs"/>
            </a:defRPr>
          </a:pPr>
          <a:endParaRPr lang="en-US"/>
        </a:p>
      </c:txPr>
    </c:title>
    <c:autoTitleDeleted val="0"/>
    <c:plotArea>
      <c:layout/>
      <c:scatterChart>
        <c:scatterStyle val="lineMarker"/>
        <c:varyColors val="0"/>
        <c:ser>
          <c:idx val="0"/>
          <c:order val="0"/>
          <c:tx>
            <c:strRef>
              <c:f>'Part 1'!$C$15</c:f>
              <c:strCache>
                <c:ptCount val="1"/>
                <c:pt idx="0">
                  <c:v>AAPL (Apple Inc) / $</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'Part 1'!$B$16:$B$267</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1'!$T$16:$T$267</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yVal>
          <c:smooth val="0"/>
          <c:extLst>
            <c:ext xmlns:c16="http://schemas.microsoft.com/office/drawing/2014/chart" uri="{C3380CC4-5D6E-409C-BE32-E72D297353CC}">
              <c16:uniqueId val="{00000001-EBF0-4DB4-81C5-134AC710F07F}"/>
            </c:ext>
          </c:extLst>
        </c:ser>
        <c:dLbls>
          <c:showLegendKey val="0"/>
          <c:showVal val="0"/>
          <c:showCatName val="0"/>
          <c:showSerName val="0"/>
          <c:showPercent val="0"/>
          <c:showBubbleSize val="0"/>
        </c:dLbls>
        <c:axId val="809625968"/>
        <c:axId val="809626384"/>
      </c:scatterChart>
      <c:valAx>
        <c:axId val="80962596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Period</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626384"/>
        <c:crosses val="autoZero"/>
        <c:crossBetween val="midCat"/>
      </c:valAx>
      <c:valAx>
        <c:axId val="80962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Price in $</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62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APPL(Apple</a:t>
            </a:r>
            <a:r>
              <a:rPr lang="en-US" b="1" baseline="0"/>
              <a:t> Inc) Long Term Prediction</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2'!$C$1</c:f>
              <c:strCache>
                <c:ptCount val="1"/>
                <c:pt idx="0">
                  <c:v>AAPL (Apple Inc) / $</c:v>
                </c:pt>
              </c:strCache>
            </c:strRef>
          </c:tx>
          <c:spPr>
            <a:ln w="19050" cap="rnd">
              <a:solidFill>
                <a:schemeClr val="accent1"/>
              </a:solidFill>
              <a:round/>
            </a:ln>
            <a:effectLst/>
          </c:spPr>
          <c:marker>
            <c:symbol val="none"/>
          </c:marker>
          <c:xVal>
            <c:numRef>
              <c:f>'Part 2'!$B$2:$B$258</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2'!$C$2:$C$258</c:f>
              <c:numCache>
                <c:formatCode>0.00</c:formatCode>
                <c:ptCount val="257"/>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yVal>
          <c:smooth val="0"/>
          <c:extLst>
            <c:ext xmlns:c16="http://schemas.microsoft.com/office/drawing/2014/chart" uri="{C3380CC4-5D6E-409C-BE32-E72D297353CC}">
              <c16:uniqueId val="{00000000-BEE6-4803-9580-151BBD006E3B}"/>
            </c:ext>
          </c:extLst>
        </c:ser>
        <c:ser>
          <c:idx val="1"/>
          <c:order val="1"/>
          <c:tx>
            <c:strRef>
              <c:f>'Part 2'!$D$1</c:f>
              <c:strCache>
                <c:ptCount val="1"/>
                <c:pt idx="0">
                  <c:v>Trend Based Forecasting</c:v>
                </c:pt>
              </c:strCache>
            </c:strRef>
          </c:tx>
          <c:spPr>
            <a:ln w="19050" cap="rnd">
              <a:solidFill>
                <a:schemeClr val="accent2"/>
              </a:solidFill>
              <a:round/>
            </a:ln>
            <a:effectLst/>
          </c:spPr>
          <c:marker>
            <c:symbol val="none"/>
          </c:marker>
          <c:xVal>
            <c:numRef>
              <c:f>'Part 2'!$B$2:$B$258</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2'!$D$2:$D$258</c:f>
              <c:numCache>
                <c:formatCode>General</c:formatCode>
                <c:ptCount val="257"/>
                <c:pt idx="5" formatCode="0.00">
                  <c:v>64.615130600000015</c:v>
                </c:pt>
                <c:pt idx="6" formatCode="0.00">
                  <c:v>64.893434800000009</c:v>
                </c:pt>
                <c:pt idx="7" formatCode="0.00">
                  <c:v>65.266136099999997</c:v>
                </c:pt>
                <c:pt idx="8" formatCode="0.00">
                  <c:v>65.378735300000002</c:v>
                </c:pt>
                <c:pt idx="9" formatCode="0.00">
                  <c:v>65.078803100000002</c:v>
                </c:pt>
                <c:pt idx="10" formatCode="0.00">
                  <c:v>64.823855300000005</c:v>
                </c:pt>
                <c:pt idx="11" formatCode="0.00">
                  <c:v>64.651022900000015</c:v>
                </c:pt>
                <c:pt idx="12" formatCode="0.00">
                  <c:v>64.960300400000008</c:v>
                </c:pt>
                <c:pt idx="13" formatCode="0.00">
                  <c:v>64.983413500000012</c:v>
                </c:pt>
                <c:pt idx="14" formatCode="0.00">
                  <c:v>65.257286800000017</c:v>
                </c:pt>
                <c:pt idx="15" formatCode="0.00">
                  <c:v>65.51714650000001</c:v>
                </c:pt>
                <c:pt idx="16" formatCode="0.00">
                  <c:v>65.318745699999994</c:v>
                </c:pt>
                <c:pt idx="17" formatCode="0.00">
                  <c:v>64.649308200000007</c:v>
                </c:pt>
                <c:pt idx="18" formatCode="0.00">
                  <c:v>64.523924100000002</c:v>
                </c:pt>
                <c:pt idx="19" formatCode="0.00">
                  <c:v>64.864173500000007</c:v>
                </c:pt>
                <c:pt idx="20" formatCode="0.00">
                  <c:v>65.51640119999999</c:v>
                </c:pt>
                <c:pt idx="21" formatCode="0.00">
                  <c:v>65.556968400000002</c:v>
                </c:pt>
                <c:pt idx="22" formatCode="0.00">
                  <c:v>65.707671400000009</c:v>
                </c:pt>
                <c:pt idx="23" formatCode="0.00">
                  <c:v>66.175269900000004</c:v>
                </c:pt>
                <c:pt idx="24" formatCode="0.00">
                  <c:v>66.483314300000004</c:v>
                </c:pt>
                <c:pt idx="25" formatCode="0.00">
                  <c:v>66.898555000000002</c:v>
                </c:pt>
                <c:pt idx="26" formatCode="0.00">
                  <c:v>67.745496299999999</c:v>
                </c:pt>
                <c:pt idx="27" formatCode="0.00">
                  <c:v>68.310941999999997</c:v>
                </c:pt>
                <c:pt idx="28" formatCode="0.00">
                  <c:v>68.509094099999999</c:v>
                </c:pt>
                <c:pt idx="29" formatCode="0.00">
                  <c:v>68.707244900000006</c:v>
                </c:pt>
                <c:pt idx="30" formatCode="0.00">
                  <c:v>68.783706100000003</c:v>
                </c:pt>
                <c:pt idx="31" formatCode="0.00">
                  <c:v>69.193287700000013</c:v>
                </c:pt>
                <c:pt idx="32" formatCode="0.00">
                  <c:v>69.532308200000003</c:v>
                </c:pt>
                <c:pt idx="33" formatCode="0.00">
                  <c:v>70.211581600000002</c:v>
                </c:pt>
                <c:pt idx="34" formatCode="0.00">
                  <c:v>70.721223500000008</c:v>
                </c:pt>
                <c:pt idx="35" formatCode="0.00">
                  <c:v>71.139655900000008</c:v>
                </c:pt>
                <c:pt idx="36" formatCode="0.00">
                  <c:v>71.618565099999998</c:v>
                </c:pt>
                <c:pt idx="37" formatCode="0.00">
                  <c:v>72.612771399999986</c:v>
                </c:pt>
                <c:pt idx="38" formatCode="0.00">
                  <c:v>72.911716999999996</c:v>
                </c:pt>
                <c:pt idx="39" formatCode="0.00">
                  <c:v>73.188785500000009</c:v>
                </c:pt>
                <c:pt idx="40" formatCode="0.00">
                  <c:v>73.370225599999998</c:v>
                </c:pt>
                <c:pt idx="41" formatCode="0.00">
                  <c:v>73.889452599999998</c:v>
                </c:pt>
                <c:pt idx="42" formatCode="0.00">
                  <c:v>74.828586700000002</c:v>
                </c:pt>
                <c:pt idx="43" formatCode="0.00">
                  <c:v>75.514005300000008</c:v>
                </c:pt>
                <c:pt idx="44" formatCode="0.00">
                  <c:v>76.459281099999998</c:v>
                </c:pt>
                <c:pt idx="45" formatCode="0.00">
                  <c:v>76.820922200000012</c:v>
                </c:pt>
                <c:pt idx="46" formatCode="0.00">
                  <c:v>76.712012400000006</c:v>
                </c:pt>
                <c:pt idx="47" formatCode="0.00">
                  <c:v>77.071687100000005</c:v>
                </c:pt>
                <c:pt idx="48" formatCode="0.00">
                  <c:v>77.727361200000004</c:v>
                </c:pt>
                <c:pt idx="49" formatCode="0.00">
                  <c:v>77.730065800000006</c:v>
                </c:pt>
                <c:pt idx="50" formatCode="0.00">
                  <c:v>77.830618000000001</c:v>
                </c:pt>
                <c:pt idx="51" formatCode="0.00">
                  <c:v>78.192996900000011</c:v>
                </c:pt>
                <c:pt idx="52" formatCode="0.00">
                  <c:v>78.275846199999989</c:v>
                </c:pt>
                <c:pt idx="53" formatCode="0.00">
                  <c:v>77.299834399999995</c:v>
                </c:pt>
                <c:pt idx="54" formatCode="0.00">
                  <c:v>77.511752999999999</c:v>
                </c:pt>
                <c:pt idx="55" formatCode="0.00">
                  <c:v>78.595201199999991</c:v>
                </c:pt>
                <c:pt idx="56" formatCode="0.00">
                  <c:v>79.0015815</c:v>
                </c:pt>
                <c:pt idx="57" formatCode="0.00">
                  <c:v>77.703021800000002</c:v>
                </c:pt>
                <c:pt idx="58" formatCode="0.00">
                  <c:v>76.927130599999998</c:v>
                </c:pt>
                <c:pt idx="59" formatCode="0.00">
                  <c:v>77.665408200000002</c:v>
                </c:pt>
                <c:pt idx="60" formatCode="0.00">
                  <c:v>78.287156699999997</c:v>
                </c:pt>
                <c:pt idx="61" formatCode="0.00">
                  <c:v>78.725252699999999</c:v>
                </c:pt>
                <c:pt idx="62" formatCode="0.00">
                  <c:v>78.86140309999999</c:v>
                </c:pt>
                <c:pt idx="63" formatCode="0.00">
                  <c:v>79.092081800000017</c:v>
                </c:pt>
                <c:pt idx="64" formatCode="0.00">
                  <c:v>79.060906299999999</c:v>
                </c:pt>
                <c:pt idx="65" formatCode="0.00">
                  <c:v>79.686865799999993</c:v>
                </c:pt>
                <c:pt idx="66" formatCode="0.00">
                  <c:v>79.899287200000003</c:v>
                </c:pt>
                <c:pt idx="67" formatCode="0.00">
                  <c:v>79.911610200000013</c:v>
                </c:pt>
                <c:pt idx="68" formatCode="0.00">
                  <c:v>79.412836100000007</c:v>
                </c:pt>
                <c:pt idx="69" formatCode="0.00">
                  <c:v>79.559952899999999</c:v>
                </c:pt>
                <c:pt idx="70" formatCode="0.00">
                  <c:v>79.372175999999996</c:v>
                </c:pt>
                <c:pt idx="71" formatCode="0.00">
                  <c:v>78.381282499999998</c:v>
                </c:pt>
                <c:pt idx="72" formatCode="0.00">
                  <c:v>76.264938099999995</c:v>
                </c:pt>
                <c:pt idx="73" formatCode="0.00">
                  <c:v>74.0234083</c:v>
                </c:pt>
                <c:pt idx="74" formatCode="0.00">
                  <c:v>73.100282800000002</c:v>
                </c:pt>
                <c:pt idx="75" formatCode="0.00">
                  <c:v>70.758457100000001</c:v>
                </c:pt>
                <c:pt idx="76" formatCode="0.00">
                  <c:v>68.825704900000005</c:v>
                </c:pt>
                <c:pt idx="77" formatCode="0.00">
                  <c:v>70.714837700000004</c:v>
                </c:pt>
                <c:pt idx="78" formatCode="0.00">
                  <c:v>71.298139899999995</c:v>
                </c:pt>
                <c:pt idx="79" formatCode="0.00">
                  <c:v>72.071188899999996</c:v>
                </c:pt>
                <c:pt idx="80" formatCode="0.00">
                  <c:v>72.484698999999992</c:v>
                </c:pt>
                <c:pt idx="81" formatCode="0.00">
                  <c:v>72.099281900000008</c:v>
                </c:pt>
                <c:pt idx="82" formatCode="0.00">
                  <c:v>69.413198700000009</c:v>
                </c:pt>
                <c:pt idx="83" formatCode="0.00">
                  <c:v>69.6056624</c:v>
                </c:pt>
                <c:pt idx="84" formatCode="0.00">
                  <c:v>69.144838000000007</c:v>
                </c:pt>
                <c:pt idx="85" formatCode="0.00">
                  <c:v>65.544246000000015</c:v>
                </c:pt>
                <c:pt idx="86" formatCode="0.00">
                  <c:v>66.129764399999999</c:v>
                </c:pt>
                <c:pt idx="87" formatCode="0.00">
                  <c:v>64.361380699999998</c:v>
                </c:pt>
                <c:pt idx="88" formatCode="0.00">
                  <c:v>62.5858493</c:v>
                </c:pt>
                <c:pt idx="89" formatCode="0.00">
                  <c:v>61.944391900000007</c:v>
                </c:pt>
                <c:pt idx="90" formatCode="0.00">
                  <c:v>61.414567300000009</c:v>
                </c:pt>
                <c:pt idx="91" formatCode="0.00">
                  <c:v>58.971705600000007</c:v>
                </c:pt>
                <c:pt idx="92" formatCode="0.00">
                  <c:v>57.406135399999997</c:v>
                </c:pt>
                <c:pt idx="93" formatCode="0.00">
                  <c:v>58.682890200000003</c:v>
                </c:pt>
                <c:pt idx="94" formatCode="0.00">
                  <c:v>59.663436000000004</c:v>
                </c:pt>
                <c:pt idx="95" formatCode="0.00">
                  <c:v>60.888193700000002</c:v>
                </c:pt>
                <c:pt idx="96" formatCode="0.00">
                  <c:v>61.189825200000001</c:v>
                </c:pt>
                <c:pt idx="97" formatCode="0.00">
                  <c:v>61.935275300000001</c:v>
                </c:pt>
                <c:pt idx="98" formatCode="0.00">
                  <c:v>62.427888200000005</c:v>
                </c:pt>
                <c:pt idx="99" formatCode="0.00">
                  <c:v>61.299485400000009</c:v>
                </c:pt>
                <c:pt idx="100" formatCode="0.00">
                  <c:v>67.384905700206474</c:v>
                </c:pt>
                <c:pt idx="101" formatCode="0.00">
                  <c:v>67.783795568241374</c:v>
                </c:pt>
                <c:pt idx="102" formatCode="0.00">
                  <c:v>68.182685436276287</c:v>
                </c:pt>
                <c:pt idx="103" formatCode="0.00">
                  <c:v>68.581575304311201</c:v>
                </c:pt>
                <c:pt idx="104" formatCode="0.00">
                  <c:v>68.980465172346101</c:v>
                </c:pt>
                <c:pt idx="105" formatCode="0.00">
                  <c:v>69.379355040381014</c:v>
                </c:pt>
                <c:pt idx="106" formatCode="0.00">
                  <c:v>69.778244908415928</c:v>
                </c:pt>
                <c:pt idx="107" formatCode="0.00">
                  <c:v>70.177134776450828</c:v>
                </c:pt>
                <c:pt idx="108" formatCode="0.00">
                  <c:v>70.576024644485756</c:v>
                </c:pt>
                <c:pt idx="109" formatCode="0.00">
                  <c:v>70.974914512520655</c:v>
                </c:pt>
                <c:pt idx="110" formatCode="0.00">
                  <c:v>71.373804380555569</c:v>
                </c:pt>
                <c:pt idx="111" formatCode="0.00">
                  <c:v>71.772694248590483</c:v>
                </c:pt>
                <c:pt idx="112" formatCode="0.00">
                  <c:v>72.171584116625382</c:v>
                </c:pt>
                <c:pt idx="113" formatCode="0.00">
                  <c:v>72.570473984660296</c:v>
                </c:pt>
                <c:pt idx="114" formatCode="0.00">
                  <c:v>72.96936385269521</c:v>
                </c:pt>
                <c:pt idx="115" formatCode="0.00">
                  <c:v>73.36825372073011</c:v>
                </c:pt>
                <c:pt idx="116" formatCode="0.00">
                  <c:v>73.767143588765023</c:v>
                </c:pt>
                <c:pt idx="117" formatCode="0.00">
                  <c:v>74.166033456799937</c:v>
                </c:pt>
                <c:pt idx="118" formatCode="0.00">
                  <c:v>74.564923324834837</c:v>
                </c:pt>
                <c:pt idx="119" formatCode="0.00">
                  <c:v>74.96381319286975</c:v>
                </c:pt>
                <c:pt idx="120" formatCode="0.00">
                  <c:v>75.362703060904664</c:v>
                </c:pt>
                <c:pt idx="121" formatCode="0.00">
                  <c:v>75.761592928939564</c:v>
                </c:pt>
                <c:pt idx="122" formatCode="0.00">
                  <c:v>76.160482796974492</c:v>
                </c:pt>
                <c:pt idx="123" formatCode="0.00">
                  <c:v>76.559372665009391</c:v>
                </c:pt>
                <c:pt idx="124" formatCode="0.00">
                  <c:v>76.958262533044305</c:v>
                </c:pt>
                <c:pt idx="125" formatCode="0.00">
                  <c:v>77.357152401079219</c:v>
                </c:pt>
                <c:pt idx="126" formatCode="0.00">
                  <c:v>77.756042269114118</c:v>
                </c:pt>
                <c:pt idx="127" formatCode="0.00">
                  <c:v>78.154932137149032</c:v>
                </c:pt>
                <c:pt idx="128" formatCode="0.00">
                  <c:v>78.553822005183946</c:v>
                </c:pt>
                <c:pt idx="129" formatCode="0.00">
                  <c:v>78.952711873218846</c:v>
                </c:pt>
                <c:pt idx="130" formatCode="0.00">
                  <c:v>79.351601741253759</c:v>
                </c:pt>
                <c:pt idx="131" formatCode="0.00">
                  <c:v>79.750491609288673</c:v>
                </c:pt>
                <c:pt idx="132" formatCode="0.00">
                  <c:v>80.149381477323573</c:v>
                </c:pt>
                <c:pt idx="133" formatCode="0.00">
                  <c:v>80.548271345358501</c:v>
                </c:pt>
                <c:pt idx="134" formatCode="0.00">
                  <c:v>80.9471612133934</c:v>
                </c:pt>
                <c:pt idx="135" formatCode="0.00">
                  <c:v>81.346051081428314</c:v>
                </c:pt>
                <c:pt idx="136" formatCode="0.00">
                  <c:v>81.744940949463228</c:v>
                </c:pt>
                <c:pt idx="137" formatCode="0.00">
                  <c:v>82.143830817498127</c:v>
                </c:pt>
                <c:pt idx="138" formatCode="0.00">
                  <c:v>82.542720685533041</c:v>
                </c:pt>
                <c:pt idx="139" formatCode="0.00">
                  <c:v>82.941610553567955</c:v>
                </c:pt>
                <c:pt idx="140" formatCode="0.00">
                  <c:v>83.340500421602854</c:v>
                </c:pt>
                <c:pt idx="141" formatCode="0.00">
                  <c:v>83.739390289637768</c:v>
                </c:pt>
                <c:pt idx="142" formatCode="0.00">
                  <c:v>84.138280157672682</c:v>
                </c:pt>
                <c:pt idx="143" formatCode="0.00">
                  <c:v>84.537170025707582</c:v>
                </c:pt>
                <c:pt idx="144" formatCode="0.00">
                  <c:v>84.936059893742495</c:v>
                </c:pt>
                <c:pt idx="145" formatCode="0.00">
                  <c:v>85.334949761777409</c:v>
                </c:pt>
                <c:pt idx="146" formatCode="0.00">
                  <c:v>85.733839629812309</c:v>
                </c:pt>
                <c:pt idx="147" formatCode="0.00">
                  <c:v>86.132729497847237</c:v>
                </c:pt>
                <c:pt idx="148" formatCode="0.00">
                  <c:v>86.531619365882136</c:v>
                </c:pt>
                <c:pt idx="149" formatCode="0.00">
                  <c:v>86.93050923391705</c:v>
                </c:pt>
                <c:pt idx="150" formatCode="0.00">
                  <c:v>87.329399101951964</c:v>
                </c:pt>
                <c:pt idx="151" formatCode="0.00">
                  <c:v>87.728288969986863</c:v>
                </c:pt>
                <c:pt idx="152" formatCode="0.00">
                  <c:v>88.127178838021777</c:v>
                </c:pt>
                <c:pt idx="153" formatCode="0.00">
                  <c:v>88.526068706056691</c:v>
                </c:pt>
                <c:pt idx="154" formatCode="0.00">
                  <c:v>88.92495857409159</c:v>
                </c:pt>
                <c:pt idx="155" formatCode="0.00">
                  <c:v>89.323848442126504</c:v>
                </c:pt>
                <c:pt idx="156" formatCode="0.00">
                  <c:v>89.722738310161418</c:v>
                </c:pt>
                <c:pt idx="157" formatCode="0.00">
                  <c:v>90.121628178196318</c:v>
                </c:pt>
                <c:pt idx="158" formatCode="0.00">
                  <c:v>90.520518046231246</c:v>
                </c:pt>
                <c:pt idx="159" formatCode="0.00">
                  <c:v>90.919407914266145</c:v>
                </c:pt>
                <c:pt idx="160" formatCode="0.00">
                  <c:v>91.318297782301059</c:v>
                </c:pt>
                <c:pt idx="161" formatCode="0.00">
                  <c:v>91.717187650335958</c:v>
                </c:pt>
                <c:pt idx="162" formatCode="0.00">
                  <c:v>92.116077518370872</c:v>
                </c:pt>
                <c:pt idx="163" formatCode="0.00">
                  <c:v>92.514967386405786</c:v>
                </c:pt>
                <c:pt idx="164" formatCode="0.00">
                  <c:v>92.9138572544407</c:v>
                </c:pt>
                <c:pt idx="165" formatCode="0.00">
                  <c:v>93.312747122475599</c:v>
                </c:pt>
                <c:pt idx="166" formatCode="0.00">
                  <c:v>93.711636990510513</c:v>
                </c:pt>
                <c:pt idx="167" formatCode="0.00">
                  <c:v>94.110526858545427</c:v>
                </c:pt>
                <c:pt idx="168" formatCode="0.00">
                  <c:v>94.509416726580326</c:v>
                </c:pt>
                <c:pt idx="169" formatCode="0.00">
                  <c:v>94.90830659461524</c:v>
                </c:pt>
                <c:pt idx="170" formatCode="0.00">
                  <c:v>95.307196462650154</c:v>
                </c:pt>
                <c:pt idx="171" formatCode="0.00">
                  <c:v>95.706086330685068</c:v>
                </c:pt>
                <c:pt idx="172" formatCode="0.00">
                  <c:v>96.104976198719967</c:v>
                </c:pt>
                <c:pt idx="173" formatCode="0.00">
                  <c:v>96.503866066754881</c:v>
                </c:pt>
                <c:pt idx="174" formatCode="0.00">
                  <c:v>96.902755934789795</c:v>
                </c:pt>
                <c:pt idx="175" formatCode="0.00">
                  <c:v>97.301645802824694</c:v>
                </c:pt>
                <c:pt idx="176" formatCode="0.00">
                  <c:v>97.700535670859608</c:v>
                </c:pt>
                <c:pt idx="177" formatCode="0.00">
                  <c:v>98.099425538894522</c:v>
                </c:pt>
                <c:pt idx="178" formatCode="0.00">
                  <c:v>98.498315406929436</c:v>
                </c:pt>
                <c:pt idx="179" formatCode="0.00">
                  <c:v>98.897205274964335</c:v>
                </c:pt>
                <c:pt idx="180" formatCode="0.00">
                  <c:v>99.296095142999249</c:v>
                </c:pt>
                <c:pt idx="181" formatCode="0.00">
                  <c:v>99.694985011034163</c:v>
                </c:pt>
                <c:pt idx="182" formatCode="0.00">
                  <c:v>100.09387487906908</c:v>
                </c:pt>
                <c:pt idx="183" formatCode="0.00">
                  <c:v>100.49276474710398</c:v>
                </c:pt>
                <c:pt idx="184" formatCode="0.00">
                  <c:v>100.89165461513889</c:v>
                </c:pt>
                <c:pt idx="185" formatCode="0.00">
                  <c:v>101.2905444831738</c:v>
                </c:pt>
                <c:pt idx="186" formatCode="0.00">
                  <c:v>101.6894343512087</c:v>
                </c:pt>
                <c:pt idx="187" formatCode="0.00">
                  <c:v>102.08832421924362</c:v>
                </c:pt>
                <c:pt idx="188" formatCode="0.00">
                  <c:v>102.48721408727853</c:v>
                </c:pt>
                <c:pt idx="189" formatCode="0.00">
                  <c:v>102.88610395531344</c:v>
                </c:pt>
                <c:pt idx="190" formatCode="0.00">
                  <c:v>103.28499382334834</c:v>
                </c:pt>
                <c:pt idx="191" formatCode="0.00">
                  <c:v>103.68388369138326</c:v>
                </c:pt>
                <c:pt idx="192" formatCode="0.00">
                  <c:v>104.08277355941817</c:v>
                </c:pt>
                <c:pt idx="193" formatCode="0.00">
                  <c:v>104.48166342745307</c:v>
                </c:pt>
                <c:pt idx="194" formatCode="0.00">
                  <c:v>104.88055329548799</c:v>
                </c:pt>
                <c:pt idx="195" formatCode="0.00">
                  <c:v>105.2794431635229</c:v>
                </c:pt>
                <c:pt idx="196" formatCode="0.00">
                  <c:v>105.67833303155781</c:v>
                </c:pt>
                <c:pt idx="197" formatCode="0.00">
                  <c:v>106.07722289959271</c:v>
                </c:pt>
                <c:pt idx="198" formatCode="0.00">
                  <c:v>106.47611276762763</c:v>
                </c:pt>
                <c:pt idx="199" formatCode="0.00">
                  <c:v>106.87500263566254</c:v>
                </c:pt>
                <c:pt idx="200" formatCode="0.00">
                  <c:v>107.27389250369744</c:v>
                </c:pt>
                <c:pt idx="201" formatCode="0.00">
                  <c:v>107.67278237173235</c:v>
                </c:pt>
                <c:pt idx="202" formatCode="0.00">
                  <c:v>108.07167223976727</c:v>
                </c:pt>
                <c:pt idx="203" formatCode="0.00">
                  <c:v>108.47056210780218</c:v>
                </c:pt>
                <c:pt idx="204" formatCode="0.00">
                  <c:v>108.86945197583708</c:v>
                </c:pt>
                <c:pt idx="205" formatCode="0.00">
                  <c:v>109.26834184387199</c:v>
                </c:pt>
                <c:pt idx="206" formatCode="0.00">
                  <c:v>109.66723171190691</c:v>
                </c:pt>
                <c:pt idx="207" formatCode="0.00">
                  <c:v>110.06612157994182</c:v>
                </c:pt>
                <c:pt idx="208" formatCode="0.00">
                  <c:v>110.46501144797672</c:v>
                </c:pt>
                <c:pt idx="209" formatCode="0.00">
                  <c:v>110.86390131601163</c:v>
                </c:pt>
                <c:pt idx="210" formatCode="0.00">
                  <c:v>111.26279118404655</c:v>
                </c:pt>
                <c:pt idx="211" formatCode="0.00">
                  <c:v>111.66168105208145</c:v>
                </c:pt>
                <c:pt idx="212" formatCode="0.00">
                  <c:v>112.06057092011636</c:v>
                </c:pt>
                <c:pt idx="213" formatCode="0.00">
                  <c:v>112.45946078815128</c:v>
                </c:pt>
                <c:pt idx="214" formatCode="0.00">
                  <c:v>112.85835065618619</c:v>
                </c:pt>
                <c:pt idx="215" formatCode="0.00">
                  <c:v>113.25724052422109</c:v>
                </c:pt>
                <c:pt idx="216" formatCode="0.00">
                  <c:v>113.656130392256</c:v>
                </c:pt>
                <c:pt idx="217" formatCode="0.00">
                  <c:v>114.05502026029092</c:v>
                </c:pt>
                <c:pt idx="218" formatCode="0.00">
                  <c:v>114.45391012832582</c:v>
                </c:pt>
                <c:pt idx="219" formatCode="0.00">
                  <c:v>114.85279999636073</c:v>
                </c:pt>
                <c:pt idx="220" formatCode="0.00">
                  <c:v>115.25168986439564</c:v>
                </c:pt>
                <c:pt idx="221" formatCode="0.00">
                  <c:v>115.65057973243056</c:v>
                </c:pt>
                <c:pt idx="222" formatCode="0.00">
                  <c:v>116.04946960046546</c:v>
                </c:pt>
                <c:pt idx="223" formatCode="0.00">
                  <c:v>116.44835946850037</c:v>
                </c:pt>
                <c:pt idx="224" formatCode="0.00">
                  <c:v>116.84724933653528</c:v>
                </c:pt>
                <c:pt idx="225" formatCode="0.00">
                  <c:v>117.24613920457018</c:v>
                </c:pt>
                <c:pt idx="226" formatCode="0.00">
                  <c:v>117.6450290726051</c:v>
                </c:pt>
                <c:pt idx="227" formatCode="0.00">
                  <c:v>118.04391894064001</c:v>
                </c:pt>
                <c:pt idx="228" formatCode="0.00">
                  <c:v>118.44280880867493</c:v>
                </c:pt>
                <c:pt idx="229" formatCode="0.00">
                  <c:v>118.84169867670983</c:v>
                </c:pt>
                <c:pt idx="230" formatCode="0.00">
                  <c:v>119.24058854474474</c:v>
                </c:pt>
                <c:pt idx="231" formatCode="0.00">
                  <c:v>119.63947841277965</c:v>
                </c:pt>
                <c:pt idx="232" formatCode="0.00">
                  <c:v>120.03836828081455</c:v>
                </c:pt>
                <c:pt idx="233" formatCode="0.00">
                  <c:v>120.43725814884947</c:v>
                </c:pt>
                <c:pt idx="234" formatCode="0.00">
                  <c:v>120.83614801688438</c:v>
                </c:pt>
                <c:pt idx="235" formatCode="0.00">
                  <c:v>121.23503788491929</c:v>
                </c:pt>
                <c:pt idx="236" formatCode="0.00">
                  <c:v>121.63392775295419</c:v>
                </c:pt>
                <c:pt idx="237" formatCode="0.00">
                  <c:v>122.03281762098911</c:v>
                </c:pt>
                <c:pt idx="238" formatCode="0.00">
                  <c:v>122.43170748902402</c:v>
                </c:pt>
                <c:pt idx="239" formatCode="0.00">
                  <c:v>122.83059735705892</c:v>
                </c:pt>
                <c:pt idx="240" formatCode="0.00">
                  <c:v>123.22948722509383</c:v>
                </c:pt>
                <c:pt idx="241" formatCode="0.00">
                  <c:v>123.62837709312875</c:v>
                </c:pt>
                <c:pt idx="242" formatCode="0.00">
                  <c:v>124.02726696116366</c:v>
                </c:pt>
                <c:pt idx="243" formatCode="0.00">
                  <c:v>124.42615682919856</c:v>
                </c:pt>
                <c:pt idx="244" formatCode="0.00">
                  <c:v>124.82504669723347</c:v>
                </c:pt>
                <c:pt idx="245" formatCode="0.00">
                  <c:v>125.22393656526839</c:v>
                </c:pt>
                <c:pt idx="246" formatCode="0.00">
                  <c:v>125.6228264333033</c:v>
                </c:pt>
                <c:pt idx="247" formatCode="0.00">
                  <c:v>126.0217163013382</c:v>
                </c:pt>
                <c:pt idx="248" formatCode="0.00">
                  <c:v>126.42060616937312</c:v>
                </c:pt>
                <c:pt idx="249" formatCode="0.00">
                  <c:v>126.81949603740803</c:v>
                </c:pt>
                <c:pt idx="250" formatCode="0.00">
                  <c:v>127.21838590544293</c:v>
                </c:pt>
                <c:pt idx="251" formatCode="0.00">
                  <c:v>127.61727577347784</c:v>
                </c:pt>
                <c:pt idx="252" formatCode="0.00">
                  <c:v>128.01616564151277</c:v>
                </c:pt>
                <c:pt idx="253" formatCode="0.00">
                  <c:v>128.41505550954767</c:v>
                </c:pt>
                <c:pt idx="254" formatCode="0.00">
                  <c:v>128.81394537758257</c:v>
                </c:pt>
                <c:pt idx="255" formatCode="0.00">
                  <c:v>129.2128352456175</c:v>
                </c:pt>
                <c:pt idx="256" formatCode="0.00">
                  <c:v>129.6117251136524</c:v>
                </c:pt>
              </c:numCache>
            </c:numRef>
          </c:yVal>
          <c:smooth val="0"/>
          <c:extLst>
            <c:ext xmlns:c16="http://schemas.microsoft.com/office/drawing/2014/chart" uri="{C3380CC4-5D6E-409C-BE32-E72D297353CC}">
              <c16:uniqueId val="{00000001-BEE6-4803-9580-151BBD006E3B}"/>
            </c:ext>
          </c:extLst>
        </c:ser>
        <c:dLbls>
          <c:showLegendKey val="0"/>
          <c:showVal val="0"/>
          <c:showCatName val="0"/>
          <c:showSerName val="0"/>
          <c:showPercent val="0"/>
          <c:showBubbleSize val="0"/>
        </c:dLbls>
        <c:axId val="979918480"/>
        <c:axId val="979923056"/>
      </c:scatterChart>
      <c:valAx>
        <c:axId val="979918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923056"/>
        <c:crosses val="autoZero"/>
        <c:crossBetween val="midCat"/>
      </c:valAx>
      <c:valAx>
        <c:axId val="9799230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9918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baseline="0">
                <a:effectLst/>
              </a:rPr>
              <a:t>HON(Honeywell Inc) Long Term Prediction</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2'!$G$1</c:f>
              <c:strCache>
                <c:ptCount val="1"/>
                <c:pt idx="0">
                  <c:v>HON (Honeywell Inc)  /  $</c:v>
                </c:pt>
              </c:strCache>
            </c:strRef>
          </c:tx>
          <c:spPr>
            <a:ln w="19050" cap="rnd">
              <a:solidFill>
                <a:schemeClr val="accent1"/>
              </a:solidFill>
              <a:round/>
            </a:ln>
            <a:effectLst/>
          </c:spPr>
          <c:marker>
            <c:symbol val="none"/>
          </c:marker>
          <c:xVal>
            <c:numRef>
              <c:f>'Part 2'!$B$2:$B$258</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2'!$G$2:$G$258</c:f>
              <c:numCache>
                <c:formatCode>0.00</c:formatCode>
                <c:ptCount val="257"/>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yVal>
          <c:smooth val="0"/>
          <c:extLst>
            <c:ext xmlns:c16="http://schemas.microsoft.com/office/drawing/2014/chart" uri="{C3380CC4-5D6E-409C-BE32-E72D297353CC}">
              <c16:uniqueId val="{00000000-5DC8-482A-9741-6D7FBFB8C49B}"/>
            </c:ext>
          </c:extLst>
        </c:ser>
        <c:ser>
          <c:idx val="1"/>
          <c:order val="1"/>
          <c:tx>
            <c:strRef>
              <c:f>'Part 2'!$H$1</c:f>
              <c:strCache>
                <c:ptCount val="1"/>
                <c:pt idx="0">
                  <c:v>Trend Based Forecasting</c:v>
                </c:pt>
              </c:strCache>
            </c:strRef>
          </c:tx>
          <c:spPr>
            <a:ln w="19050" cap="rnd">
              <a:solidFill>
                <a:schemeClr val="accent2"/>
              </a:solidFill>
              <a:round/>
            </a:ln>
            <a:effectLst/>
          </c:spPr>
          <c:marker>
            <c:symbol val="none"/>
          </c:marker>
          <c:xVal>
            <c:numRef>
              <c:f>'Part 2'!$B$2:$B$258</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xVal>
          <c:yVal>
            <c:numRef>
              <c:f>'Part 2'!$H$2:$H$258</c:f>
              <c:numCache>
                <c:formatCode>General</c:formatCode>
                <c:ptCount val="257"/>
                <c:pt idx="5" formatCode="0.00">
                  <c:v>177.02666170000001</c:v>
                </c:pt>
                <c:pt idx="6" formatCode="0.00">
                  <c:v>177.51130380000001</c:v>
                </c:pt>
                <c:pt idx="7" formatCode="0.00">
                  <c:v>177.33600000000001</c:v>
                </c:pt>
                <c:pt idx="8" formatCode="0.00">
                  <c:v>176.95018930000001</c:v>
                </c:pt>
                <c:pt idx="9" formatCode="0.00">
                  <c:v>175.7828509</c:v>
                </c:pt>
                <c:pt idx="10" formatCode="0.00">
                  <c:v>174.70386660000003</c:v>
                </c:pt>
                <c:pt idx="11" formatCode="0.00">
                  <c:v>174.15799120000003</c:v>
                </c:pt>
                <c:pt idx="12" formatCode="0.00">
                  <c:v>173.80356610000001</c:v>
                </c:pt>
                <c:pt idx="13" formatCode="0.00">
                  <c:v>174.183516</c:v>
                </c:pt>
                <c:pt idx="14" formatCode="0.00">
                  <c:v>175.05926679999999</c:v>
                </c:pt>
                <c:pt idx="15" formatCode="0.00">
                  <c:v>175.17806730000001</c:v>
                </c:pt>
                <c:pt idx="16" formatCode="0.00">
                  <c:v>173.51885859999999</c:v>
                </c:pt>
                <c:pt idx="17" formatCode="0.00">
                  <c:v>171.7781511</c:v>
                </c:pt>
                <c:pt idx="18" formatCode="0.00">
                  <c:v>171.1036623</c:v>
                </c:pt>
                <c:pt idx="19" formatCode="0.00">
                  <c:v>170.93773649999997</c:v>
                </c:pt>
                <c:pt idx="20" formatCode="0.00">
                  <c:v>171.21853329999999</c:v>
                </c:pt>
                <c:pt idx="21" formatCode="0.00">
                  <c:v>171.23424070000004</c:v>
                </c:pt>
                <c:pt idx="22" formatCode="0.00">
                  <c:v>171.05751040000004</c:v>
                </c:pt>
                <c:pt idx="23" formatCode="0.00">
                  <c:v>171.82427810000002</c:v>
                </c:pt>
                <c:pt idx="24" formatCode="0.00">
                  <c:v>172.94941230000003</c:v>
                </c:pt>
                <c:pt idx="25" formatCode="0.00">
                  <c:v>173.24885690000002</c:v>
                </c:pt>
                <c:pt idx="26" formatCode="0.00">
                  <c:v>173.1850354</c:v>
                </c:pt>
                <c:pt idx="27" formatCode="0.00">
                  <c:v>173.4206648</c:v>
                </c:pt>
                <c:pt idx="28" formatCode="0.00">
                  <c:v>172.73832709999999</c:v>
                </c:pt>
                <c:pt idx="29" formatCode="0.00">
                  <c:v>172.7942903</c:v>
                </c:pt>
                <c:pt idx="30" formatCode="0.00">
                  <c:v>173.07704470000002</c:v>
                </c:pt>
                <c:pt idx="31" formatCode="0.00">
                  <c:v>173.06820980000001</c:v>
                </c:pt>
                <c:pt idx="32" formatCode="0.00">
                  <c:v>172.99850459999999</c:v>
                </c:pt>
                <c:pt idx="33" formatCode="0.00">
                  <c:v>173.36274710000001</c:v>
                </c:pt>
                <c:pt idx="34" formatCode="0.00">
                  <c:v>173.35489800000005</c:v>
                </c:pt>
                <c:pt idx="35" formatCode="0.00">
                  <c:v>173.25965410000003</c:v>
                </c:pt>
                <c:pt idx="36" formatCode="0.00">
                  <c:v>173.4746581</c:v>
                </c:pt>
                <c:pt idx="37" formatCode="0.00">
                  <c:v>175.14467930000001</c:v>
                </c:pt>
                <c:pt idx="38" formatCode="0.00">
                  <c:v>175.51481769999998</c:v>
                </c:pt>
                <c:pt idx="39" formatCode="0.00">
                  <c:v>174.83935060000002</c:v>
                </c:pt>
                <c:pt idx="40" formatCode="0.00">
                  <c:v>174.7205563</c:v>
                </c:pt>
                <c:pt idx="41" formatCode="0.00">
                  <c:v>174.8589872</c:v>
                </c:pt>
                <c:pt idx="42" formatCode="0.00">
                  <c:v>175.1054182</c:v>
                </c:pt>
                <c:pt idx="43" formatCode="0.00">
                  <c:v>175.23009789999998</c:v>
                </c:pt>
                <c:pt idx="44" formatCode="0.00">
                  <c:v>176.28551319999997</c:v>
                </c:pt>
                <c:pt idx="45" formatCode="0.00">
                  <c:v>176.83138409999998</c:v>
                </c:pt>
                <c:pt idx="46" formatCode="0.00">
                  <c:v>177.0444306</c:v>
                </c:pt>
                <c:pt idx="47" formatCode="0.00">
                  <c:v>177.86324020000001</c:v>
                </c:pt>
                <c:pt idx="48" formatCode="0.00">
                  <c:v>178.89607989999999</c:v>
                </c:pt>
                <c:pt idx="49" formatCode="0.00">
                  <c:v>178.3757354</c:v>
                </c:pt>
                <c:pt idx="50" formatCode="0.00">
                  <c:v>177.62565460000002</c:v>
                </c:pt>
                <c:pt idx="51" formatCode="0.00">
                  <c:v>177.2015303</c:v>
                </c:pt>
                <c:pt idx="52" formatCode="0.00">
                  <c:v>175.88397660000004</c:v>
                </c:pt>
                <c:pt idx="53" formatCode="0.00">
                  <c:v>173.39416180000001</c:v>
                </c:pt>
                <c:pt idx="54" formatCode="0.00">
                  <c:v>172.71771839999997</c:v>
                </c:pt>
                <c:pt idx="55" formatCode="0.00">
                  <c:v>172.72655619999998</c:v>
                </c:pt>
                <c:pt idx="56" formatCode="0.00">
                  <c:v>173.43245089999999</c:v>
                </c:pt>
                <c:pt idx="57" formatCode="0.00">
                  <c:v>172.0648224</c:v>
                </c:pt>
                <c:pt idx="58" formatCode="0.00">
                  <c:v>170.28191050000001</c:v>
                </c:pt>
                <c:pt idx="59" formatCode="0.00">
                  <c:v>171.03003219999999</c:v>
                </c:pt>
                <c:pt idx="60" formatCode="0.00">
                  <c:v>172.4123764</c:v>
                </c:pt>
                <c:pt idx="61" formatCode="0.00">
                  <c:v>172.38685290000001</c:v>
                </c:pt>
                <c:pt idx="62" formatCode="0.00">
                  <c:v>172.1659453</c:v>
                </c:pt>
                <c:pt idx="63" formatCode="0.00">
                  <c:v>173.00046240000003</c:v>
                </c:pt>
                <c:pt idx="64" formatCode="0.00">
                  <c:v>174.36318360000001</c:v>
                </c:pt>
                <c:pt idx="65" formatCode="0.00">
                  <c:v>175.81327680000004</c:v>
                </c:pt>
                <c:pt idx="66" formatCode="0.00">
                  <c:v>176.2698077</c:v>
                </c:pt>
                <c:pt idx="67" formatCode="0.00">
                  <c:v>176.80783550000001</c:v>
                </c:pt>
                <c:pt idx="68" formatCode="0.00">
                  <c:v>176.77641460000001</c:v>
                </c:pt>
                <c:pt idx="69" formatCode="0.00">
                  <c:v>177.09549100000001</c:v>
                </c:pt>
                <c:pt idx="70" formatCode="0.00">
                  <c:v>177.2839994</c:v>
                </c:pt>
                <c:pt idx="71" formatCode="0.00">
                  <c:v>176.9875012</c:v>
                </c:pt>
                <c:pt idx="72" formatCode="0.00">
                  <c:v>174.92476790000001</c:v>
                </c:pt>
                <c:pt idx="73" formatCode="0.00">
                  <c:v>170.67854590000002</c:v>
                </c:pt>
                <c:pt idx="74" formatCode="0.00">
                  <c:v>167.6860532</c:v>
                </c:pt>
                <c:pt idx="75" formatCode="0.00">
                  <c:v>163.57966590000001</c:v>
                </c:pt>
                <c:pt idx="76" formatCode="0.00">
                  <c:v>161.3743269</c:v>
                </c:pt>
                <c:pt idx="77" formatCode="0.00">
                  <c:v>161.5089309</c:v>
                </c:pt>
                <c:pt idx="78" formatCode="0.00">
                  <c:v>160.72747660000002</c:v>
                </c:pt>
                <c:pt idx="79" formatCode="0.00">
                  <c:v>163.50221710000002</c:v>
                </c:pt>
                <c:pt idx="80" formatCode="0.00">
                  <c:v>164.01155679999999</c:v>
                </c:pt>
                <c:pt idx="81" formatCode="0.00">
                  <c:v>162.69377889999998</c:v>
                </c:pt>
                <c:pt idx="82" formatCode="0.00">
                  <c:v>158.08698289999998</c:v>
                </c:pt>
                <c:pt idx="83" formatCode="0.00">
                  <c:v>158.47688740000001</c:v>
                </c:pt>
                <c:pt idx="84" formatCode="0.00">
                  <c:v>156.00518769999996</c:v>
                </c:pt>
                <c:pt idx="85" formatCode="0.00">
                  <c:v>145.9081449</c:v>
                </c:pt>
                <c:pt idx="86" formatCode="0.00">
                  <c:v>145.1164929</c:v>
                </c:pt>
                <c:pt idx="87" formatCode="0.00">
                  <c:v>142.06734150000003</c:v>
                </c:pt>
                <c:pt idx="88" formatCode="0.00">
                  <c:v>135.29781200000002</c:v>
                </c:pt>
                <c:pt idx="89" formatCode="0.00">
                  <c:v>127.6685195</c:v>
                </c:pt>
                <c:pt idx="90" formatCode="0.00">
                  <c:v>123.50098430000001</c:v>
                </c:pt>
                <c:pt idx="91" formatCode="0.00">
                  <c:v>117.81627660000001</c:v>
                </c:pt>
                <c:pt idx="92" formatCode="0.00">
                  <c:v>110.8818984</c:v>
                </c:pt>
                <c:pt idx="93" formatCode="0.00">
                  <c:v>112.59747629999998</c:v>
                </c:pt>
                <c:pt idx="94" formatCode="0.00">
                  <c:v>119.6809045</c:v>
                </c:pt>
                <c:pt idx="95" formatCode="0.00">
                  <c:v>125.797956</c:v>
                </c:pt>
                <c:pt idx="96" formatCode="0.00">
                  <c:v>127.3654792</c:v>
                </c:pt>
                <c:pt idx="97" formatCode="0.00">
                  <c:v>129.05045869999998</c:v>
                </c:pt>
                <c:pt idx="98" formatCode="0.00">
                  <c:v>131.1589007</c:v>
                </c:pt>
                <c:pt idx="99" formatCode="0.00">
                  <c:v>130.35935389999997</c:v>
                </c:pt>
                <c:pt idx="100" formatCode="0.00">
                  <c:v>129.79565081475764</c:v>
                </c:pt>
                <c:pt idx="101" formatCode="0.00">
                  <c:v>130.09995324593197</c:v>
                </c:pt>
                <c:pt idx="102" formatCode="0.00">
                  <c:v>130.40425567710633</c:v>
                </c:pt>
                <c:pt idx="103" formatCode="0.00">
                  <c:v>130.70855810828067</c:v>
                </c:pt>
                <c:pt idx="104" formatCode="0.00">
                  <c:v>131.01286053945503</c:v>
                </c:pt>
                <c:pt idx="105" formatCode="0.00">
                  <c:v>131.3171629706294</c:v>
                </c:pt>
                <c:pt idx="106" formatCode="0.00">
                  <c:v>131.62146540180373</c:v>
                </c:pt>
                <c:pt idx="107" formatCode="0.00">
                  <c:v>131.9257678329781</c:v>
                </c:pt>
                <c:pt idx="108" formatCode="0.00">
                  <c:v>132.23007026415243</c:v>
                </c:pt>
                <c:pt idx="109" formatCode="0.00">
                  <c:v>132.53437269532679</c:v>
                </c:pt>
                <c:pt idx="110" formatCode="0.00">
                  <c:v>132.83867512650113</c:v>
                </c:pt>
                <c:pt idx="111" formatCode="0.00">
                  <c:v>133.14297755767549</c:v>
                </c:pt>
                <c:pt idx="112" formatCode="0.00">
                  <c:v>133.44727998884986</c:v>
                </c:pt>
                <c:pt idx="113" formatCode="0.00">
                  <c:v>133.75158242002419</c:v>
                </c:pt>
                <c:pt idx="114" formatCode="0.00">
                  <c:v>134.05588485119856</c:v>
                </c:pt>
                <c:pt idx="115" formatCode="0.00">
                  <c:v>134.36018728237292</c:v>
                </c:pt>
                <c:pt idx="116" formatCode="0.00">
                  <c:v>134.66448971354725</c:v>
                </c:pt>
                <c:pt idx="117" formatCode="0.00">
                  <c:v>134.96879214472159</c:v>
                </c:pt>
                <c:pt idx="118" formatCode="0.00">
                  <c:v>135.27309457589595</c:v>
                </c:pt>
                <c:pt idx="119" formatCode="0.00">
                  <c:v>135.57739700707032</c:v>
                </c:pt>
                <c:pt idx="120" formatCode="0.00">
                  <c:v>135.88169943824465</c:v>
                </c:pt>
                <c:pt idx="121" formatCode="0.00">
                  <c:v>136.18600186941902</c:v>
                </c:pt>
                <c:pt idx="122" formatCode="0.00">
                  <c:v>136.49030430059338</c:v>
                </c:pt>
                <c:pt idx="123" formatCode="0.00">
                  <c:v>136.79460673176771</c:v>
                </c:pt>
                <c:pt idx="124" formatCode="0.00">
                  <c:v>137.09890916294208</c:v>
                </c:pt>
                <c:pt idx="125" formatCode="0.00">
                  <c:v>137.40321159411641</c:v>
                </c:pt>
                <c:pt idx="126" formatCode="0.00">
                  <c:v>137.70751402529078</c:v>
                </c:pt>
                <c:pt idx="127" formatCode="0.00">
                  <c:v>138.01181645646511</c:v>
                </c:pt>
                <c:pt idx="128" formatCode="0.00">
                  <c:v>138.31611888763948</c:v>
                </c:pt>
                <c:pt idx="129" formatCode="0.00">
                  <c:v>138.62042131881384</c:v>
                </c:pt>
                <c:pt idx="130" formatCode="0.00">
                  <c:v>138.92472374998817</c:v>
                </c:pt>
                <c:pt idx="131" formatCode="0.00">
                  <c:v>139.22902618116254</c:v>
                </c:pt>
                <c:pt idx="132" formatCode="0.00">
                  <c:v>139.5333286123369</c:v>
                </c:pt>
                <c:pt idx="133" formatCode="0.00">
                  <c:v>139.83763104351124</c:v>
                </c:pt>
                <c:pt idx="134" formatCode="0.00">
                  <c:v>140.1419334746856</c:v>
                </c:pt>
                <c:pt idx="135" formatCode="0.00">
                  <c:v>140.44623590585994</c:v>
                </c:pt>
                <c:pt idx="136" formatCode="0.00">
                  <c:v>140.7505383370343</c:v>
                </c:pt>
                <c:pt idx="137" formatCode="0.00">
                  <c:v>141.05484076820863</c:v>
                </c:pt>
                <c:pt idx="138" formatCode="0.00">
                  <c:v>141.359143199383</c:v>
                </c:pt>
                <c:pt idx="139" formatCode="0.00">
                  <c:v>141.66344563055736</c:v>
                </c:pt>
                <c:pt idx="140" formatCode="0.00">
                  <c:v>141.9677480617317</c:v>
                </c:pt>
                <c:pt idx="141" formatCode="0.00">
                  <c:v>142.27205049290606</c:v>
                </c:pt>
                <c:pt idx="142" formatCode="0.00">
                  <c:v>142.5763529240804</c:v>
                </c:pt>
                <c:pt idx="143" formatCode="0.00">
                  <c:v>142.88065535525476</c:v>
                </c:pt>
                <c:pt idx="144" formatCode="0.00">
                  <c:v>143.18495778642909</c:v>
                </c:pt>
                <c:pt idx="145" formatCode="0.00">
                  <c:v>143.48926021760346</c:v>
                </c:pt>
                <c:pt idx="146" formatCode="0.00">
                  <c:v>143.79356264877782</c:v>
                </c:pt>
                <c:pt idx="147" formatCode="0.00">
                  <c:v>144.09786507995216</c:v>
                </c:pt>
                <c:pt idx="148" formatCode="0.00">
                  <c:v>144.40216751112652</c:v>
                </c:pt>
                <c:pt idx="149" formatCode="0.00">
                  <c:v>144.70646994230088</c:v>
                </c:pt>
                <c:pt idx="150" formatCode="0.00">
                  <c:v>145.01077237347522</c:v>
                </c:pt>
                <c:pt idx="151" formatCode="0.00">
                  <c:v>145.31507480464958</c:v>
                </c:pt>
                <c:pt idx="152" formatCode="0.00">
                  <c:v>145.61937723582392</c:v>
                </c:pt>
                <c:pt idx="153" formatCode="0.00">
                  <c:v>145.92367966699828</c:v>
                </c:pt>
                <c:pt idx="154" formatCode="0.00">
                  <c:v>146.22798209817262</c:v>
                </c:pt>
                <c:pt idx="155" formatCode="0.00">
                  <c:v>146.53228452934698</c:v>
                </c:pt>
                <c:pt idx="156" formatCode="0.00">
                  <c:v>146.83658696052134</c:v>
                </c:pt>
                <c:pt idx="157" formatCode="0.00">
                  <c:v>147.14088939169568</c:v>
                </c:pt>
                <c:pt idx="158" formatCode="0.00">
                  <c:v>147.44519182287004</c:v>
                </c:pt>
                <c:pt idx="159" formatCode="0.00">
                  <c:v>147.74949425404441</c:v>
                </c:pt>
                <c:pt idx="160" formatCode="0.00">
                  <c:v>148.05379668521874</c:v>
                </c:pt>
                <c:pt idx="161" formatCode="0.00">
                  <c:v>148.35809911639308</c:v>
                </c:pt>
                <c:pt idx="162" formatCode="0.00">
                  <c:v>148.66240154756744</c:v>
                </c:pt>
                <c:pt idx="163" formatCode="0.00">
                  <c:v>148.9667039787418</c:v>
                </c:pt>
                <c:pt idx="164" formatCode="0.00">
                  <c:v>149.27100640991614</c:v>
                </c:pt>
                <c:pt idx="165" formatCode="0.00">
                  <c:v>149.5753088410905</c:v>
                </c:pt>
                <c:pt idx="166" formatCode="0.00">
                  <c:v>149.87961127226487</c:v>
                </c:pt>
                <c:pt idx="167" formatCode="0.00">
                  <c:v>150.1839137034392</c:v>
                </c:pt>
                <c:pt idx="168" formatCode="0.00">
                  <c:v>150.48821613461357</c:v>
                </c:pt>
                <c:pt idx="169" formatCode="0.00">
                  <c:v>150.7925185657879</c:v>
                </c:pt>
                <c:pt idx="170" formatCode="0.00">
                  <c:v>151.09682099696226</c:v>
                </c:pt>
                <c:pt idx="171" formatCode="0.00">
                  <c:v>151.4011234281366</c:v>
                </c:pt>
                <c:pt idx="172" formatCode="0.00">
                  <c:v>151.70542585931096</c:v>
                </c:pt>
                <c:pt idx="173" formatCode="0.00">
                  <c:v>152.00972829048533</c:v>
                </c:pt>
                <c:pt idx="174" formatCode="0.00">
                  <c:v>152.31403072165966</c:v>
                </c:pt>
                <c:pt idx="175" formatCode="0.00">
                  <c:v>152.61833315283403</c:v>
                </c:pt>
                <c:pt idx="176" formatCode="0.00">
                  <c:v>152.92263558400839</c:v>
                </c:pt>
                <c:pt idx="177" formatCode="0.00">
                  <c:v>153.22693801518272</c:v>
                </c:pt>
                <c:pt idx="178" formatCode="0.00">
                  <c:v>153.53124044635706</c:v>
                </c:pt>
                <c:pt idx="179" formatCode="0.00">
                  <c:v>153.83554287753142</c:v>
                </c:pt>
                <c:pt idx="180" formatCode="0.00">
                  <c:v>154.13984530870579</c:v>
                </c:pt>
                <c:pt idx="181" formatCode="0.00">
                  <c:v>154.44414773988012</c:v>
                </c:pt>
                <c:pt idx="182" formatCode="0.00">
                  <c:v>154.74845017105449</c:v>
                </c:pt>
                <c:pt idx="183" formatCode="0.00">
                  <c:v>155.05275260222885</c:v>
                </c:pt>
                <c:pt idx="184" formatCode="0.00">
                  <c:v>155.35705503340319</c:v>
                </c:pt>
                <c:pt idx="185" formatCode="0.00">
                  <c:v>155.66135746457755</c:v>
                </c:pt>
                <c:pt idx="186" formatCode="0.00">
                  <c:v>155.96565989575188</c:v>
                </c:pt>
                <c:pt idx="187" formatCode="0.00">
                  <c:v>156.26996232692625</c:v>
                </c:pt>
                <c:pt idx="188" formatCode="0.00">
                  <c:v>156.57426475810058</c:v>
                </c:pt>
                <c:pt idx="189" formatCode="0.00">
                  <c:v>156.87856718927495</c:v>
                </c:pt>
                <c:pt idx="190" formatCode="0.00">
                  <c:v>157.18286962044931</c:v>
                </c:pt>
                <c:pt idx="191" formatCode="0.00">
                  <c:v>157.48717205162365</c:v>
                </c:pt>
                <c:pt idx="192" formatCode="0.00">
                  <c:v>157.79147448279801</c:v>
                </c:pt>
                <c:pt idx="193" formatCode="0.00">
                  <c:v>158.09577691397237</c:v>
                </c:pt>
                <c:pt idx="194" formatCode="0.00">
                  <c:v>158.40007934514671</c:v>
                </c:pt>
                <c:pt idx="195" formatCode="0.00">
                  <c:v>158.70438177632104</c:v>
                </c:pt>
                <c:pt idx="196" formatCode="0.00">
                  <c:v>159.00868420749541</c:v>
                </c:pt>
                <c:pt idx="197" formatCode="0.00">
                  <c:v>159.31298663866977</c:v>
                </c:pt>
                <c:pt idx="198" formatCode="0.00">
                  <c:v>159.61728906984411</c:v>
                </c:pt>
                <c:pt idx="199" formatCode="0.00">
                  <c:v>159.92159150101847</c:v>
                </c:pt>
                <c:pt idx="200" formatCode="0.00">
                  <c:v>160.22589393219283</c:v>
                </c:pt>
                <c:pt idx="201" formatCode="0.00">
                  <c:v>160.53019636336717</c:v>
                </c:pt>
                <c:pt idx="202" formatCode="0.00">
                  <c:v>160.83449879454153</c:v>
                </c:pt>
                <c:pt idx="203" formatCode="0.00">
                  <c:v>161.13880122571587</c:v>
                </c:pt>
                <c:pt idx="204" formatCode="0.00">
                  <c:v>161.44310365689023</c:v>
                </c:pt>
                <c:pt idx="205" formatCode="0.00">
                  <c:v>161.74740608806457</c:v>
                </c:pt>
                <c:pt idx="206" formatCode="0.00">
                  <c:v>162.05170851923893</c:v>
                </c:pt>
                <c:pt idx="207" formatCode="0.00">
                  <c:v>162.35601095041329</c:v>
                </c:pt>
                <c:pt idx="208" formatCode="0.00">
                  <c:v>162.66031338158763</c:v>
                </c:pt>
                <c:pt idx="209" formatCode="0.00">
                  <c:v>162.96461581276199</c:v>
                </c:pt>
                <c:pt idx="210" formatCode="0.00">
                  <c:v>163.26891824393635</c:v>
                </c:pt>
                <c:pt idx="211" formatCode="0.00">
                  <c:v>163.57322067511069</c:v>
                </c:pt>
                <c:pt idx="212" formatCode="0.00">
                  <c:v>163.87752310628503</c:v>
                </c:pt>
                <c:pt idx="213" formatCode="0.00">
                  <c:v>164.18182553745939</c:v>
                </c:pt>
                <c:pt idx="214" formatCode="0.00">
                  <c:v>164.48612796863375</c:v>
                </c:pt>
                <c:pt idx="215" formatCode="0.00">
                  <c:v>164.79043039980809</c:v>
                </c:pt>
                <c:pt idx="216" formatCode="0.00">
                  <c:v>165.09473283098245</c:v>
                </c:pt>
                <c:pt idx="217" formatCode="0.00">
                  <c:v>165.39903526215681</c:v>
                </c:pt>
                <c:pt idx="218" formatCode="0.00">
                  <c:v>165.70333769333115</c:v>
                </c:pt>
                <c:pt idx="219" formatCode="0.00">
                  <c:v>166.00764012450551</c:v>
                </c:pt>
                <c:pt idx="220" formatCode="0.00">
                  <c:v>166.31194255567988</c:v>
                </c:pt>
                <c:pt idx="221" formatCode="0.00">
                  <c:v>166.61624498685421</c:v>
                </c:pt>
                <c:pt idx="222" formatCode="0.00">
                  <c:v>166.92054741802855</c:v>
                </c:pt>
                <c:pt idx="223" formatCode="0.00">
                  <c:v>167.22484984920291</c:v>
                </c:pt>
                <c:pt idx="224" formatCode="0.00">
                  <c:v>167.52915228037728</c:v>
                </c:pt>
                <c:pt idx="225" formatCode="0.00">
                  <c:v>167.83345471155161</c:v>
                </c:pt>
                <c:pt idx="226" formatCode="0.00">
                  <c:v>168.13775714272597</c:v>
                </c:pt>
                <c:pt idx="227" formatCode="0.00">
                  <c:v>168.44205957390034</c:v>
                </c:pt>
                <c:pt idx="228" formatCode="0.00">
                  <c:v>168.74636200507467</c:v>
                </c:pt>
                <c:pt idx="229" formatCode="0.00">
                  <c:v>169.05066443624901</c:v>
                </c:pt>
                <c:pt idx="230" formatCode="0.00">
                  <c:v>169.3549668674234</c:v>
                </c:pt>
                <c:pt idx="231" formatCode="0.00">
                  <c:v>169.65926929859774</c:v>
                </c:pt>
                <c:pt idx="232" formatCode="0.00">
                  <c:v>169.96357172977207</c:v>
                </c:pt>
                <c:pt idx="233" formatCode="0.00">
                  <c:v>170.26787416094643</c:v>
                </c:pt>
                <c:pt idx="234" formatCode="0.00">
                  <c:v>170.5721765921208</c:v>
                </c:pt>
                <c:pt idx="235" formatCode="0.00">
                  <c:v>170.87647902329513</c:v>
                </c:pt>
                <c:pt idx="236" formatCode="0.00">
                  <c:v>171.1807814544695</c:v>
                </c:pt>
                <c:pt idx="237" formatCode="0.00">
                  <c:v>171.48508388564386</c:v>
                </c:pt>
                <c:pt idx="238" formatCode="0.00">
                  <c:v>171.7893863168182</c:v>
                </c:pt>
                <c:pt idx="239" formatCode="0.00">
                  <c:v>172.09368874799253</c:v>
                </c:pt>
                <c:pt idx="240" formatCode="0.00">
                  <c:v>172.39799117916689</c:v>
                </c:pt>
                <c:pt idx="241" formatCode="0.00">
                  <c:v>172.70229361034126</c:v>
                </c:pt>
                <c:pt idx="242" formatCode="0.00">
                  <c:v>173.00659604151559</c:v>
                </c:pt>
                <c:pt idx="243" formatCode="0.00">
                  <c:v>173.31089847268996</c:v>
                </c:pt>
                <c:pt idx="244" formatCode="0.00">
                  <c:v>173.61520090386432</c:v>
                </c:pt>
                <c:pt idx="245" formatCode="0.00">
                  <c:v>173.91950333503866</c:v>
                </c:pt>
                <c:pt idx="246" formatCode="0.00">
                  <c:v>174.22380576621299</c:v>
                </c:pt>
                <c:pt idx="247" formatCode="0.00">
                  <c:v>174.52810819738738</c:v>
                </c:pt>
                <c:pt idx="248" formatCode="0.00">
                  <c:v>174.83241062856172</c:v>
                </c:pt>
                <c:pt idx="249" formatCode="0.00">
                  <c:v>175.13671305973605</c:v>
                </c:pt>
                <c:pt idx="250" formatCode="0.00">
                  <c:v>175.44101549091042</c:v>
                </c:pt>
                <c:pt idx="251" formatCode="0.00">
                  <c:v>175.74531792208478</c:v>
                </c:pt>
                <c:pt idx="252" formatCode="0.00">
                  <c:v>176.04962035325912</c:v>
                </c:pt>
                <c:pt idx="253" formatCode="0.00">
                  <c:v>176.35392278443348</c:v>
                </c:pt>
                <c:pt idx="254" formatCode="0.00">
                  <c:v>176.65822521560784</c:v>
                </c:pt>
                <c:pt idx="255" formatCode="0.00">
                  <c:v>176.96252764678218</c:v>
                </c:pt>
                <c:pt idx="256" formatCode="0.00">
                  <c:v>177.26683007795651</c:v>
                </c:pt>
              </c:numCache>
            </c:numRef>
          </c:yVal>
          <c:smooth val="0"/>
          <c:extLst>
            <c:ext xmlns:c16="http://schemas.microsoft.com/office/drawing/2014/chart" uri="{C3380CC4-5D6E-409C-BE32-E72D297353CC}">
              <c16:uniqueId val="{00000001-5DC8-482A-9741-6D7FBFB8C49B}"/>
            </c:ext>
          </c:extLst>
        </c:ser>
        <c:dLbls>
          <c:showLegendKey val="0"/>
          <c:showVal val="0"/>
          <c:showCatName val="0"/>
          <c:showSerName val="0"/>
          <c:showPercent val="0"/>
          <c:showBubbleSize val="0"/>
        </c:dLbls>
        <c:axId val="957215376"/>
        <c:axId val="957204560"/>
      </c:scatterChart>
      <c:valAx>
        <c:axId val="957215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204560"/>
        <c:crosses val="autoZero"/>
        <c:crossBetween val="midCat"/>
      </c:valAx>
      <c:valAx>
        <c:axId val="9572045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215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baseline="0">
                <a:effectLst/>
              </a:rPr>
              <a:t>Checking for Independence</a:t>
            </a:r>
            <a:endParaRPr lang="en-US" sz="1400" b="1">
              <a:effectLst/>
            </a:endParaRPr>
          </a:p>
          <a:p>
            <a:pPr>
              <a:defRPr b="1"/>
            </a:pPr>
            <a:r>
              <a:rPr lang="en-US" sz="1400" b="1" i="0" baseline="0">
                <a:effectLst/>
              </a:rPr>
              <a:t>Residual vs Time Period</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'Part 3'!$E$2:$E$253</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3'!$H$2:$H$253</c:f>
              <c:numCache>
                <c:formatCode>0.00</c:formatCode>
                <c:ptCount val="252"/>
                <c:pt idx="0">
                  <c:v>7.9065576299956177</c:v>
                </c:pt>
                <c:pt idx="1">
                  <c:v>8.16929169722642</c:v>
                </c:pt>
                <c:pt idx="2">
                  <c:v>7.8665657644572065</c:v>
                </c:pt>
                <c:pt idx="3">
                  <c:v>8.2399258316880051</c:v>
                </c:pt>
                <c:pt idx="4">
                  <c:v>7.5463218989187908</c:v>
                </c:pt>
                <c:pt idx="5">
                  <c:v>8.0696609661495913</c:v>
                </c:pt>
                <c:pt idx="6">
                  <c:v>8.155370033380386</c:v>
                </c:pt>
                <c:pt idx="7">
                  <c:v>7.7125301006111897</c:v>
                </c:pt>
                <c:pt idx="8">
                  <c:v>6.7066861678419727</c:v>
                </c:pt>
                <c:pt idx="9">
                  <c:v>6.1728652350727771</c:v>
                </c:pt>
                <c:pt idx="10">
                  <c:v>5.8726113023035609</c:v>
                </c:pt>
                <c:pt idx="11">
                  <c:v>6.757339369534364</c:v>
                </c:pt>
                <c:pt idx="12">
                  <c:v>6.002273436765158</c:v>
                </c:pt>
                <c:pt idx="13">
                  <c:v>6.6313105039959481</c:v>
                </c:pt>
                <c:pt idx="14">
                  <c:v>6.2425475712267442</c:v>
                </c:pt>
                <c:pt idx="15">
                  <c:v>5.239160638457534</c:v>
                </c:pt>
                <c:pt idx="16">
                  <c:v>3.837522705688329</c:v>
                </c:pt>
                <c:pt idx="17">
                  <c:v>4.1567867729191192</c:v>
                </c:pt>
                <c:pt idx="18">
                  <c:v>4.8571268401499097</c:v>
                </c:pt>
                <c:pt idx="19">
                  <c:v>5.874598907380701</c:v>
                </c:pt>
                <c:pt idx="20">
                  <c:v>4.6991389746115146</c:v>
                </c:pt>
                <c:pt idx="21">
                  <c:v>4.8389400418422994</c:v>
                </c:pt>
                <c:pt idx="22">
                  <c:v>5.1582151090730974</c:v>
                </c:pt>
                <c:pt idx="23">
                  <c:v>5.0841341763038841</c:v>
                </c:pt>
                <c:pt idx="24">
                  <c:v>5.7476102435346803</c:v>
                </c:pt>
                <c:pt idx="25">
                  <c:v>6.6618253107654724</c:v>
                </c:pt>
                <c:pt idx="26">
                  <c:v>6.5533283779962659</c:v>
                </c:pt>
                <c:pt idx="27">
                  <c:v>6.1448964452270687</c:v>
                </c:pt>
                <c:pt idx="28">
                  <c:v>5.9700165124578604</c:v>
                </c:pt>
                <c:pt idx="29">
                  <c:v>5.5837255796886538</c:v>
                </c:pt>
                <c:pt idx="30">
                  <c:v>6.4610676469194459</c:v>
                </c:pt>
                <c:pt idx="31">
                  <c:v>6.283730714150245</c:v>
                </c:pt>
                <c:pt idx="32">
                  <c:v>7.4265917813810347</c:v>
                </c:pt>
                <c:pt idx="33">
                  <c:v>7.1558398486118335</c:v>
                </c:pt>
                <c:pt idx="34">
                  <c:v>7.3349859158426227</c:v>
                </c:pt>
                <c:pt idx="35">
                  <c:v>7.6149239830734246</c:v>
                </c:pt>
                <c:pt idx="36">
                  <c:v>9.0183900503042054</c:v>
                </c:pt>
                <c:pt idx="37">
                  <c:v>8.0567891175350042</c:v>
                </c:pt>
                <c:pt idx="38">
                  <c:v>8.3957411847658108</c:v>
                </c:pt>
                <c:pt idx="39">
                  <c:v>7.8053942519966029</c:v>
                </c:pt>
                <c:pt idx="40">
                  <c:v>8.7417353192273879</c:v>
                </c:pt>
                <c:pt idx="41">
                  <c:v>10.081281386458187</c:v>
                </c:pt>
                <c:pt idx="42">
                  <c:v>10.009649453688979</c:v>
                </c:pt>
                <c:pt idx="43">
                  <c:v>11.395895520919765</c:v>
                </c:pt>
                <c:pt idx="44">
                  <c:v>10.099967588150577</c:v>
                </c:pt>
                <c:pt idx="45">
                  <c:v>9.5268166553813529</c:v>
                </c:pt>
                <c:pt idx="46">
                  <c:v>10.241912722612156</c:v>
                </c:pt>
                <c:pt idx="47">
                  <c:v>10.856201789842942</c:v>
                </c:pt>
                <c:pt idx="48">
                  <c:v>10.081459857073753</c:v>
                </c:pt>
                <c:pt idx="49">
                  <c:v>10.11555592430453</c:v>
                </c:pt>
                <c:pt idx="50">
                  <c:v>10.247987991535339</c:v>
                </c:pt>
                <c:pt idx="51">
                  <c:v>9.7780940587661149</c:v>
                </c:pt>
                <c:pt idx="52">
                  <c:v>7.2332561259969168</c:v>
                </c:pt>
                <c:pt idx="53">
                  <c:v>9.1382401932277162</c:v>
                </c:pt>
                <c:pt idx="54">
                  <c:v>10.529415260458507</c:v>
                </c:pt>
                <c:pt idx="55">
                  <c:v>10.170139327689313</c:v>
                </c:pt>
                <c:pt idx="56">
                  <c:v>6.396084394920095</c:v>
                </c:pt>
                <c:pt idx="57">
                  <c:v>5.9433944621509056</c:v>
                </c:pt>
                <c:pt idx="58">
                  <c:v>8.2048625293816855</c:v>
                </c:pt>
                <c:pt idx="59">
                  <c:v>8.6003555966124878</c:v>
                </c:pt>
                <c:pt idx="60">
                  <c:v>9.2810126638432706</c:v>
                </c:pt>
                <c:pt idx="61">
                  <c:v>7.9505457310740724</c:v>
                </c:pt>
                <c:pt idx="62">
                  <c:v>8.0814057983048571</c:v>
                </c:pt>
                <c:pt idx="63">
                  <c:v>7.3596188655356656</c:v>
                </c:pt>
                <c:pt idx="64">
                  <c:v>8.9863129327664524</c:v>
                </c:pt>
                <c:pt idx="65">
                  <c:v>8.1684119999972467</c:v>
                </c:pt>
                <c:pt idx="66">
                  <c:v>7.9444210672280349</c:v>
                </c:pt>
                <c:pt idx="67">
                  <c:v>6.2344451344588379</c:v>
                </c:pt>
                <c:pt idx="68">
                  <c:v>7.1292362016896362</c:v>
                </c:pt>
                <c:pt idx="69">
                  <c:v>6.0673852689204182</c:v>
                </c:pt>
                <c:pt idx="70">
                  <c:v>4.0370513361512224</c:v>
                </c:pt>
                <c:pt idx="71">
                  <c:v>0.12891740338200464</c:v>
                </c:pt>
                <c:pt idx="72">
                  <c:v>-2.6037405293871814</c:v>
                </c:pt>
                <c:pt idx="73">
                  <c:v>-1.7212634621564007</c:v>
                </c:pt>
                <c:pt idx="74">
                  <c:v>-6.6791863949255941</c:v>
                </c:pt>
                <c:pt idx="75">
                  <c:v>-6.96232832769482</c:v>
                </c:pt>
                <c:pt idx="76">
                  <c:v>-0.93439626046401258</c:v>
                </c:pt>
                <c:pt idx="77">
                  <c:v>-3.5167251932332135</c:v>
                </c:pt>
                <c:pt idx="78">
                  <c:v>-0.45335512600242112</c:v>
                </c:pt>
                <c:pt idx="79">
                  <c:v>-3.1170050587716389</c:v>
                </c:pt>
                <c:pt idx="80">
                  <c:v>-4.3193359915408394</c:v>
                </c:pt>
                <c:pt idx="81">
                  <c:v>-10.196425924310034</c:v>
                </c:pt>
                <c:pt idx="82">
                  <c:v>-5.7160788570792533</c:v>
                </c:pt>
                <c:pt idx="83">
                  <c:v>-8.4019147898484619</c:v>
                </c:pt>
                <c:pt idx="84">
                  <c:v>-15.348531722617665</c:v>
                </c:pt>
                <c:pt idx="85">
                  <c:v>-8.2634106553868634</c:v>
                </c:pt>
                <c:pt idx="86">
                  <c:v>-17.319466588156075</c:v>
                </c:pt>
                <c:pt idx="87">
                  <c:v>-14.938702520925276</c:v>
                </c:pt>
                <c:pt idx="88">
                  <c:v>-16.707813453694484</c:v>
                </c:pt>
                <c:pt idx="89">
                  <c:v>-17.417281386463685</c:v>
                </c:pt>
                <c:pt idx="90">
                  <c:v>-21.490516319232889</c:v>
                </c:pt>
                <c:pt idx="91">
                  <c:v>-22.934344252002099</c:v>
                </c:pt>
                <c:pt idx="92">
                  <c:v>-17.630915184771311</c:v>
                </c:pt>
                <c:pt idx="93">
                  <c:v>-18.20977211754051</c:v>
                </c:pt>
                <c:pt idx="94">
                  <c:v>-15.269609050309711</c:v>
                </c:pt>
                <c:pt idx="95">
                  <c:v>-18.150120983078928</c:v>
                </c:pt>
                <c:pt idx="96">
                  <c:v>-16.651577915848137</c:v>
                </c:pt>
                <c:pt idx="97">
                  <c:v>-17.023433848617337</c:v>
                </c:pt>
                <c:pt idx="98">
                  <c:v>-20.564379781386535</c:v>
                </c:pt>
                <c:pt idx="99">
                  <c:v>-19.81744671415575</c:v>
                </c:pt>
                <c:pt idx="100">
                  <c:v>-20.928587646924946</c:v>
                </c:pt>
                <c:pt idx="101">
                  <c:v>-15.982488579694163</c:v>
                </c:pt>
                <c:pt idx="102">
                  <c:v>-16.975350512463358</c:v>
                </c:pt>
                <c:pt idx="103">
                  <c:v>-15.582761445232578</c:v>
                </c:pt>
                <c:pt idx="104">
                  <c:v>-15.353329378001774</c:v>
                </c:pt>
                <c:pt idx="105">
                  <c:v>-14.300815310770986</c:v>
                </c:pt>
                <c:pt idx="106">
                  <c:v>-11.143802243540179</c:v>
                </c:pt>
                <c:pt idx="107">
                  <c:v>-12.03316017630938</c:v>
                </c:pt>
                <c:pt idx="108">
                  <c:v>-11.719943109078599</c:v>
                </c:pt>
                <c:pt idx="109">
                  <c:v>-12.922274041847814</c:v>
                </c:pt>
                <c:pt idx="110">
                  <c:v>-14.612527974617009</c:v>
                </c:pt>
                <c:pt idx="111">
                  <c:v>-16.965683907386207</c:v>
                </c:pt>
                <c:pt idx="112">
                  <c:v>-15.30448284015543</c:v>
                </c:pt>
                <c:pt idx="113">
                  <c:v>-15.811874772924625</c:v>
                </c:pt>
                <c:pt idx="114">
                  <c:v>-14.098937705693842</c:v>
                </c:pt>
                <c:pt idx="115">
                  <c:v>-14.293364638463032</c:v>
                </c:pt>
                <c:pt idx="116">
                  <c:v>-15.668196571232244</c:v>
                </c:pt>
                <c:pt idx="117">
                  <c:v>-13.657065504001451</c:v>
                </c:pt>
                <c:pt idx="118">
                  <c:v>-12.404958436770656</c:v>
                </c:pt>
                <c:pt idx="119">
                  <c:v>-13.814283369539865</c:v>
                </c:pt>
                <c:pt idx="120">
                  <c:v>-13.050092302309054</c:v>
                </c:pt>
                <c:pt idx="121">
                  <c:v>-12.209515235078271</c:v>
                </c:pt>
                <c:pt idx="122">
                  <c:v>-11.696682167847484</c:v>
                </c:pt>
                <c:pt idx="123">
                  <c:v>-11.174007100616691</c:v>
                </c:pt>
                <c:pt idx="124">
                  <c:v>-9.0087160333858805</c:v>
                </c:pt>
                <c:pt idx="125">
                  <c:v>-8.0367309661551047</c:v>
                </c:pt>
                <c:pt idx="126">
                  <c:v>-9.1772788989242997</c:v>
                </c:pt>
                <c:pt idx="127">
                  <c:v>-10.357675831693513</c:v>
                </c:pt>
                <c:pt idx="128">
                  <c:v>-10.130555764462713</c:v>
                </c:pt>
                <c:pt idx="129">
                  <c:v>-10.830162697231927</c:v>
                </c:pt>
                <c:pt idx="130">
                  <c:v>-9.2677536300011241</c:v>
                </c:pt>
                <c:pt idx="131">
                  <c:v>-9.9648595627703287</c:v>
                </c:pt>
                <c:pt idx="132">
                  <c:v>-8.6914284955395402</c:v>
                </c:pt>
                <c:pt idx="133">
                  <c:v>-9.5280524283087402</c:v>
                </c:pt>
                <c:pt idx="134">
                  <c:v>-9.2635563610779457</c:v>
                </c:pt>
                <c:pt idx="135">
                  <c:v>-10.045370293847157</c:v>
                </c:pt>
                <c:pt idx="136">
                  <c:v>-9.9453022266163629</c:v>
                </c:pt>
                <c:pt idx="137">
                  <c:v>-10.154134159385563</c:v>
                </c:pt>
                <c:pt idx="138">
                  <c:v>-10.475072092154775</c:v>
                </c:pt>
                <c:pt idx="139">
                  <c:v>-9.7447250249239801</c:v>
                </c:pt>
                <c:pt idx="140">
                  <c:v>-9.6172519576931847</c:v>
                </c:pt>
                <c:pt idx="141">
                  <c:v>-9.4175298904623901</c:v>
                </c:pt>
                <c:pt idx="142">
                  <c:v>-10.358774823231585</c:v>
                </c:pt>
                <c:pt idx="143">
                  <c:v>-8.3155617560007897</c:v>
                </c:pt>
                <c:pt idx="144">
                  <c:v>-8.0710086887700072</c:v>
                </c:pt>
                <c:pt idx="145">
                  <c:v>-5.6914836215392057</c:v>
                </c:pt>
                <c:pt idx="146">
                  <c:v>-3.7304845543084042</c:v>
                </c:pt>
                <c:pt idx="147">
                  <c:v>-8.1942904870776232</c:v>
                </c:pt>
                <c:pt idx="148">
                  <c:v>-7.7155534198468274</c:v>
                </c:pt>
                <c:pt idx="149">
                  <c:v>-6.915458352616028</c:v>
                </c:pt>
                <c:pt idx="150">
                  <c:v>-4.8946682853852366</c:v>
                </c:pt>
                <c:pt idx="151">
                  <c:v>-5.2604432181544496</c:v>
                </c:pt>
                <c:pt idx="152">
                  <c:v>-5.4692751509236643</c:v>
                </c:pt>
                <c:pt idx="153">
                  <c:v>-6.2137280836928568</c:v>
                </c:pt>
                <c:pt idx="154">
                  <c:v>-4.1779910164620588</c:v>
                </c:pt>
                <c:pt idx="155">
                  <c:v>-2.5134399492312554</c:v>
                </c:pt>
                <c:pt idx="156">
                  <c:v>-4.3689618820004767</c:v>
                </c:pt>
                <c:pt idx="157">
                  <c:v>-3.4218788147696841</c:v>
                </c:pt>
                <c:pt idx="158">
                  <c:v>-6.4582247475388783</c:v>
                </c:pt>
                <c:pt idx="159">
                  <c:v>-4.6716106803080777</c:v>
                </c:pt>
                <c:pt idx="160">
                  <c:v>-4.1629896130773005</c:v>
                </c:pt>
                <c:pt idx="161">
                  <c:v>-4.5785925458465044</c:v>
                </c:pt>
                <c:pt idx="162">
                  <c:v>-4.8223054786157036</c:v>
                </c:pt>
                <c:pt idx="163">
                  <c:v>-2.6395804113849124</c:v>
                </c:pt>
                <c:pt idx="164">
                  <c:v>-3.1722723441541234</c:v>
                </c:pt>
                <c:pt idx="165">
                  <c:v>-1.2536242769233326</c:v>
                </c:pt>
                <c:pt idx="166">
                  <c:v>-1.0887752096925283</c:v>
                </c:pt>
                <c:pt idx="167">
                  <c:v>-1.1655801424617351</c:v>
                </c:pt>
                <c:pt idx="168">
                  <c:v>-1.8502340752309294</c:v>
                </c:pt>
                <c:pt idx="169">
                  <c:v>-0.51950700800014715</c:v>
                </c:pt>
                <c:pt idx="170">
                  <c:v>-9.8073940769353385E-2</c:v>
                </c:pt>
                <c:pt idx="171">
                  <c:v>-1.5400518735385589</c:v>
                </c:pt>
                <c:pt idx="172">
                  <c:v>-1.978077806307752</c:v>
                </c:pt>
                <c:pt idx="173">
                  <c:v>-0.19893273907696596</c:v>
                </c:pt>
                <c:pt idx="174">
                  <c:v>-1.7953756718461875</c:v>
                </c:pt>
                <c:pt idx="175">
                  <c:v>-1.7675506046153799</c:v>
                </c:pt>
                <c:pt idx="176">
                  <c:v>-6.4231745373845825</c:v>
                </c:pt>
                <c:pt idx="177">
                  <c:v>-6.8960824701538002</c:v>
                </c:pt>
                <c:pt idx="178">
                  <c:v>-4.9525244029230038</c:v>
                </c:pt>
                <c:pt idx="179">
                  <c:v>-6.7482463356922011</c:v>
                </c:pt>
                <c:pt idx="180">
                  <c:v>-5.210755268461412</c:v>
                </c:pt>
                <c:pt idx="181">
                  <c:v>-4.3085102012306038</c:v>
                </c:pt>
                <c:pt idx="182">
                  <c:v>5.4823458660001876</c:v>
                </c:pt>
                <c:pt idx="183">
                  <c:v>7.9066999332309678</c:v>
                </c:pt>
                <c:pt idx="184">
                  <c:v>8.3879330004617714</c:v>
                </c:pt>
                <c:pt idx="185">
                  <c:v>8.5403150676925748</c:v>
                </c:pt>
                <c:pt idx="186">
                  <c:v>12.123086134923355</c:v>
                </c:pt>
                <c:pt idx="187">
                  <c:v>9.29883020215415</c:v>
                </c:pt>
                <c:pt idx="188">
                  <c:v>10.667338269384942</c:v>
                </c:pt>
                <c:pt idx="189">
                  <c:v>7.0768923366157424</c:v>
                </c:pt>
                <c:pt idx="190">
                  <c:v>10.461925403846536</c:v>
                </c:pt>
                <c:pt idx="191">
                  <c:v>12.214763471077319</c:v>
                </c:pt>
                <c:pt idx="192">
                  <c:v>11.868732538308123</c:v>
                </c:pt>
                <c:pt idx="193">
                  <c:v>11.325527605538923</c:v>
                </c:pt>
                <c:pt idx="194">
                  <c:v>12.035176672769708</c:v>
                </c:pt>
                <c:pt idx="195">
                  <c:v>11.936208740000509</c:v>
                </c:pt>
                <c:pt idx="196">
                  <c:v>14.255575807231295</c:v>
                </c:pt>
                <c:pt idx="197">
                  <c:v>20.096365874462094</c:v>
                </c:pt>
                <c:pt idx="198">
                  <c:v>21.337591941692892</c:v>
                </c:pt>
                <c:pt idx="199">
                  <c:v>20.063156008923684</c:v>
                </c:pt>
                <c:pt idx="200">
                  <c:v>21.514023076154473</c:v>
                </c:pt>
                <c:pt idx="201">
                  <c:v>19.760415143385273</c:v>
                </c:pt>
                <c:pt idx="202">
                  <c:v>19.314553210616069</c:v>
                </c:pt>
                <c:pt idx="203">
                  <c:v>23.29603727784685</c:v>
                </c:pt>
                <c:pt idx="204">
                  <c:v>28.183473345077658</c:v>
                </c:pt>
                <c:pt idx="205">
                  <c:v>25.164553412308436</c:v>
                </c:pt>
                <c:pt idx="206">
                  <c:v>14.41895547953925</c:v>
                </c:pt>
                <c:pt idx="207">
                  <c:v>14.255107546770034</c:v>
                </c:pt>
                <c:pt idx="208">
                  <c:v>5.8854176140008292</c:v>
                </c:pt>
                <c:pt idx="209">
                  <c:v>10.133953681231617</c:v>
                </c:pt>
                <c:pt idx="210">
                  <c:v>6.0668377484624187</c:v>
                </c:pt>
                <c:pt idx="211">
                  <c:v>4.3356908156932263</c:v>
                </c:pt>
                <c:pt idx="212">
                  <c:v>7.4461878829240078</c:v>
                </c:pt>
                <c:pt idx="213">
                  <c:v>7.3821699501547897</c:v>
                </c:pt>
                <c:pt idx="214">
                  <c:v>3.7343280173855931</c:v>
                </c:pt>
                <c:pt idx="215">
                  <c:v>1.7036960846163964</c:v>
                </c:pt>
                <c:pt idx="216">
                  <c:v>-2.0339888481528163</c:v>
                </c:pt>
                <c:pt idx="217">
                  <c:v>0.95671821907797039</c:v>
                </c:pt>
                <c:pt idx="218">
                  <c:v>2.4400262863087647</c:v>
                </c:pt>
                <c:pt idx="219">
                  <c:v>-2.485609646460432</c:v>
                </c:pt>
                <c:pt idx="220">
                  <c:v>-1.631216579229644</c:v>
                </c:pt>
                <c:pt idx="221">
                  <c:v>2.1780794880011456</c:v>
                </c:pt>
                <c:pt idx="222">
                  <c:v>4.6097515552319521</c:v>
                </c:pt>
                <c:pt idx="223">
                  <c:v>3.4975306224627474</c:v>
                </c:pt>
                <c:pt idx="224">
                  <c:v>4.9708586896935429</c:v>
                </c:pt>
                <c:pt idx="225">
                  <c:v>5.7054637569243312</c:v>
                </c:pt>
                <c:pt idx="226">
                  <c:v>1.6982388241551263</c:v>
                </c:pt>
                <c:pt idx="227">
                  <c:v>4.9285328913859274</c:v>
                </c:pt>
                <c:pt idx="228">
                  <c:v>1.3505759586167159</c:v>
                </c:pt>
                <c:pt idx="229">
                  <c:v>3.0235570258475093</c:v>
                </c:pt>
                <c:pt idx="230">
                  <c:v>2.6700270930782892</c:v>
                </c:pt>
                <c:pt idx="231">
                  <c:v>4.4228731603090949</c:v>
                </c:pt>
                <c:pt idx="232">
                  <c:v>11.596366227539903</c:v>
                </c:pt>
                <c:pt idx="233">
                  <c:v>8.0583342947706882</c:v>
                </c:pt>
                <c:pt idx="234">
                  <c:v>7.9044643620014767</c:v>
                </c:pt>
                <c:pt idx="235">
                  <c:v>7.1815804292322696</c:v>
                </c:pt>
                <c:pt idx="236">
                  <c:v>5.2507714964630736</c:v>
                </c:pt>
                <c:pt idx="237">
                  <c:v>1.9722995636938805</c:v>
                </c:pt>
                <c:pt idx="238">
                  <c:v>3.2559526309246536</c:v>
                </c:pt>
                <c:pt idx="239">
                  <c:v>2.3733466981554443</c:v>
                </c:pt>
                <c:pt idx="240">
                  <c:v>1.0115537653862532</c:v>
                </c:pt>
                <c:pt idx="241">
                  <c:v>5.906983261705534E-2</c:v>
                </c:pt>
                <c:pt idx="242">
                  <c:v>-0.17466410015217093</c:v>
                </c:pt>
                <c:pt idx="243">
                  <c:v>1.1289489670786281</c:v>
                </c:pt>
                <c:pt idx="244">
                  <c:v>-4.5054659656905756</c:v>
                </c:pt>
                <c:pt idx="245">
                  <c:v>-0.63627089845977025</c:v>
                </c:pt>
                <c:pt idx="246">
                  <c:v>-7.3288518312289881</c:v>
                </c:pt>
                <c:pt idx="247">
                  <c:v>-7.662416763998209</c:v>
                </c:pt>
                <c:pt idx="248">
                  <c:v>-6.238999696767408</c:v>
                </c:pt>
                <c:pt idx="249">
                  <c:v>-1.9804846295366048</c:v>
                </c:pt>
                <c:pt idx="250">
                  <c:v>1.8487774376941957</c:v>
                </c:pt>
                <c:pt idx="251">
                  <c:v>1.470069504924993</c:v>
                </c:pt>
              </c:numCache>
            </c:numRef>
          </c:yVal>
          <c:smooth val="0"/>
          <c:extLst>
            <c:ext xmlns:c16="http://schemas.microsoft.com/office/drawing/2014/chart" uri="{C3380CC4-5D6E-409C-BE32-E72D297353CC}">
              <c16:uniqueId val="{00000000-92F1-4092-9A55-DE69041B97CE}"/>
            </c:ext>
          </c:extLst>
        </c:ser>
        <c:dLbls>
          <c:showLegendKey val="0"/>
          <c:showVal val="0"/>
          <c:showCatName val="0"/>
          <c:showSerName val="0"/>
          <c:showPercent val="0"/>
          <c:showBubbleSize val="0"/>
        </c:dLbls>
        <c:axId val="1857135519"/>
        <c:axId val="1857137183"/>
      </c:scatterChart>
      <c:valAx>
        <c:axId val="1857135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137183"/>
        <c:crosses val="autoZero"/>
        <c:crossBetween val="midCat"/>
      </c:valAx>
      <c:valAx>
        <c:axId val="18571371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135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Normal Probability</a:t>
            </a:r>
            <a:r>
              <a:rPr lang="en-US" b="1" baseline="0"/>
              <a:t> Plot of Residuals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'Part 3'!$R$2:$R$253</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xVal>
          <c:yVal>
            <c:numRef>
              <c:f>'Part 3'!$O$2:$O$253</c:f>
              <c:numCache>
                <c:formatCode>0.00</c:formatCode>
                <c:ptCount val="252"/>
                <c:pt idx="0">
                  <c:v>-2.3072742112790841</c:v>
                </c:pt>
                <c:pt idx="1">
                  <c:v>-2.162020136508144</c:v>
                </c:pt>
                <c:pt idx="2">
                  <c:v>-2.1054881720469747</c:v>
                </c:pt>
                <c:pt idx="3">
                  <c:v>-2.0688476033667333</c:v>
                </c:pt>
                <c:pt idx="4">
                  <c:v>-1.9937035580591056</c:v>
                </c:pt>
                <c:pt idx="5">
                  <c:v>-1.8319659432339059</c:v>
                </c:pt>
                <c:pt idx="6">
                  <c:v>-1.8259648331648994</c:v>
                </c:pt>
                <c:pt idx="7">
                  <c:v>-1.7737309373264711</c:v>
                </c:pt>
                <c:pt idx="8">
                  <c:v>-1.7522386396581062</c:v>
                </c:pt>
                <c:pt idx="9">
                  <c:v>-1.7423981332482963</c:v>
                </c:pt>
                <c:pt idx="10">
                  <c:v>-1.7126162176143926</c:v>
                </c:pt>
                <c:pt idx="11">
                  <c:v>-1.7077788679923012</c:v>
                </c:pt>
                <c:pt idx="12">
                  <c:v>-1.7068063741481319</c:v>
                </c:pt>
                <c:pt idx="13">
                  <c:v>-1.6808637162235738</c:v>
                </c:pt>
                <c:pt idx="14">
                  <c:v>-1.6752062269662142</c:v>
                </c:pt>
                <c:pt idx="15">
                  <c:v>-1.6078935297559969</c:v>
                </c:pt>
                <c:pt idx="16">
                  <c:v>-1.5907291917604536</c:v>
                </c:pt>
                <c:pt idx="17">
                  <c:v>-1.576274668629327</c:v>
                </c:pt>
                <c:pt idx="18">
                  <c:v>-1.5676795999938153</c:v>
                </c:pt>
                <c:pt idx="19">
                  <c:v>-1.544597941929148</c:v>
                </c:pt>
                <c:pt idx="20">
                  <c:v>-1.5441152812338723</c:v>
                </c:pt>
                <c:pt idx="21">
                  <c:v>-1.5396838115818936</c:v>
                </c:pt>
                <c:pt idx="22">
                  <c:v>-1.5361753879236255</c:v>
                </c:pt>
                <c:pt idx="23">
                  <c:v>-1.5028850486314558</c:v>
                </c:pt>
                <c:pt idx="24">
                  <c:v>-1.4700707631736527</c:v>
                </c:pt>
                <c:pt idx="25">
                  <c:v>-1.4387113930203834</c:v>
                </c:pt>
                <c:pt idx="26">
                  <c:v>-1.4379618296631782</c:v>
                </c:pt>
                <c:pt idx="27">
                  <c:v>-1.4184018089785979</c:v>
                </c:pt>
                <c:pt idx="28">
                  <c:v>-1.389764600008496</c:v>
                </c:pt>
                <c:pt idx="29">
                  <c:v>-1.3739479399495342</c:v>
                </c:pt>
                <c:pt idx="30">
                  <c:v>-1.3128843403185959</c:v>
                </c:pt>
                <c:pt idx="31">
                  <c:v>-1.3000253820308729</c:v>
                </c:pt>
                <c:pt idx="32">
                  <c:v>-1.2479816461572142</c:v>
                </c:pt>
                <c:pt idx="33">
                  <c:v>-1.2283193853103496</c:v>
                </c:pt>
                <c:pt idx="34">
                  <c:v>-1.2105774575423232</c:v>
                </c:pt>
                <c:pt idx="35">
                  <c:v>-1.1790667392146796</c:v>
                </c:pt>
                <c:pt idx="36">
                  <c:v>-1.1767266082197443</c:v>
                </c:pt>
                <c:pt idx="37">
                  <c:v>-1.1241436919501895</c:v>
                </c:pt>
                <c:pt idx="38">
                  <c:v>-1.1211049790477299</c:v>
                </c:pt>
                <c:pt idx="39">
                  <c:v>-1.0895517578663076</c:v>
                </c:pt>
                <c:pt idx="40">
                  <c:v>-1.0538284170652958</c:v>
                </c:pt>
                <c:pt idx="41">
                  <c:v>-1.0421285103018729</c:v>
                </c:pt>
                <c:pt idx="42">
                  <c:v>-1.0420179479589369</c:v>
                </c:pt>
                <c:pt idx="43">
                  <c:v>-1.0257956505699646</c:v>
                </c:pt>
                <c:pt idx="44">
                  <c:v>-1.0215409530086341</c:v>
                </c:pt>
                <c:pt idx="45">
                  <c:v>-1.0191688850763192</c:v>
                </c:pt>
                <c:pt idx="46">
                  <c:v>-1.0105989326343701</c:v>
                </c:pt>
                <c:pt idx="47">
                  <c:v>-1.0024992751292912</c:v>
                </c:pt>
                <c:pt idx="48">
                  <c:v>-1.0005317395916042</c:v>
                </c:pt>
                <c:pt idx="49">
                  <c:v>-0.98035298061989484</c:v>
                </c:pt>
                <c:pt idx="50">
                  <c:v>-0.96752874996291482</c:v>
                </c:pt>
                <c:pt idx="51">
                  <c:v>-0.95855496935050455</c:v>
                </c:pt>
                <c:pt idx="52">
                  <c:v>-0.9474360204703447</c:v>
                </c:pt>
                <c:pt idx="53">
                  <c:v>-0.93236801157386484</c:v>
                </c:pt>
                <c:pt idx="54">
                  <c:v>-0.93194575182935924</c:v>
                </c:pt>
                <c:pt idx="55">
                  <c:v>-0.92326594126863937</c:v>
                </c:pt>
                <c:pt idx="56">
                  <c:v>-0.90630793504170537</c:v>
                </c:pt>
                <c:pt idx="57">
                  <c:v>-0.87438771331706677</c:v>
                </c:pt>
                <c:pt idx="58">
                  <c:v>-0.84526163499483375</c:v>
                </c:pt>
                <c:pt idx="59">
                  <c:v>-0.83657422166078776</c:v>
                </c:pt>
                <c:pt idx="60">
                  <c:v>-0.83132764089029854</c:v>
                </c:pt>
                <c:pt idx="61">
                  <c:v>-0.82437391332491339</c:v>
                </c:pt>
                <c:pt idx="62">
                  <c:v>-0.81197133879172434</c:v>
                </c:pt>
                <c:pt idx="63">
                  <c:v>-0.80852288155476459</c:v>
                </c:pt>
                <c:pt idx="64">
                  <c:v>-0.77621131154882061</c:v>
                </c:pt>
                <c:pt idx="65">
                  <c:v>-0.77086558051914766</c:v>
                </c:pt>
                <c:pt idx="66">
                  <c:v>-0.73730779666848101</c:v>
                </c:pt>
                <c:pt idx="67">
                  <c:v>-0.70043426681125742</c:v>
                </c:pt>
                <c:pt idx="68">
                  <c:v>-0.69571898550239031</c:v>
                </c:pt>
                <c:pt idx="69">
                  <c:v>-0.69376970483255074</c:v>
                </c:pt>
                <c:pt idx="70">
                  <c:v>-0.6788968793098128</c:v>
                </c:pt>
                <c:pt idx="71">
                  <c:v>-0.67194921084314874</c:v>
                </c:pt>
                <c:pt idx="72">
                  <c:v>-0.64971970625844244</c:v>
                </c:pt>
                <c:pt idx="73">
                  <c:v>-0.64619353410805025</c:v>
                </c:pt>
                <c:pt idx="74">
                  <c:v>-0.62766490928873164</c:v>
                </c:pt>
                <c:pt idx="75">
                  <c:v>-0.62512249776461559</c:v>
                </c:pt>
                <c:pt idx="76">
                  <c:v>-0.57505726746145069</c:v>
                </c:pt>
                <c:pt idx="77">
                  <c:v>-0.57258290185246097</c:v>
                </c:pt>
                <c:pt idx="78">
                  <c:v>-0.55022796254634809</c:v>
                </c:pt>
                <c:pt idx="79">
                  <c:v>-0.52921874912931677</c:v>
                </c:pt>
                <c:pt idx="80">
                  <c:v>-0.52421996984535846</c:v>
                </c:pt>
                <c:pt idx="81">
                  <c:v>-0.49824105324472207</c:v>
                </c:pt>
                <c:pt idx="82">
                  <c:v>-0.4924205280754459</c:v>
                </c:pt>
                <c:pt idx="83">
                  <c:v>-0.48514057988592924</c:v>
                </c:pt>
                <c:pt idx="84">
                  <c:v>-0.46998016291090561</c:v>
                </c:pt>
                <c:pt idx="85">
                  <c:v>-0.46062221744421789</c:v>
                </c:pt>
                <c:pt idx="86">
                  <c:v>-0.45326543101514533</c:v>
                </c:pt>
                <c:pt idx="87">
                  <c:v>-0.43953264892328531</c:v>
                </c:pt>
                <c:pt idx="88">
                  <c:v>-0.43454011301246298</c:v>
                </c:pt>
                <c:pt idx="89">
                  <c:v>-0.43345100113182389</c:v>
                </c:pt>
                <c:pt idx="90">
                  <c:v>-0.42032032053399759</c:v>
                </c:pt>
                <c:pt idx="91">
                  <c:v>-0.41881112756199335</c:v>
                </c:pt>
                <c:pt idx="92">
                  <c:v>-0.37529962545056472</c:v>
                </c:pt>
                <c:pt idx="93">
                  <c:v>-0.35379469573428446</c:v>
                </c:pt>
                <c:pt idx="94">
                  <c:v>-0.34425282260909085</c:v>
                </c:pt>
                <c:pt idx="95">
                  <c:v>-0.31914154991292909</c:v>
                </c:pt>
                <c:pt idx="96">
                  <c:v>-0.31358147019627114</c:v>
                </c:pt>
                <c:pt idx="97">
                  <c:v>-0.26555090238754719</c:v>
                </c:pt>
                <c:pt idx="98">
                  <c:v>-0.26194528652340793</c:v>
                </c:pt>
                <c:pt idx="99">
                  <c:v>-0.25286073640207102</c:v>
                </c:pt>
                <c:pt idx="100">
                  <c:v>-0.25006091186077833</c:v>
                </c:pt>
                <c:pt idx="101">
                  <c:v>-0.20462630035574392</c:v>
                </c:pt>
                <c:pt idx="102">
                  <c:v>-0.19924359124266142</c:v>
                </c:pt>
                <c:pt idx="103">
                  <c:v>-0.19900145651641762</c:v>
                </c:pt>
                <c:pt idx="104">
                  <c:v>-0.18613993579683125</c:v>
                </c:pt>
                <c:pt idx="105">
                  <c:v>-0.18062099102078819</c:v>
                </c:pt>
                <c:pt idx="106">
                  <c:v>-0.17782169319289653</c:v>
                </c:pt>
                <c:pt idx="107">
                  <c:v>-0.17316504685777923</c:v>
                </c:pt>
                <c:pt idx="108">
                  <c:v>-0.16410601955357212</c:v>
                </c:pt>
                <c:pt idx="109">
                  <c:v>-0.15493453542005362</c:v>
                </c:pt>
                <c:pt idx="110">
                  <c:v>-0.1261189303254685</c:v>
                </c:pt>
                <c:pt idx="111">
                  <c:v>-0.11726138643123232</c:v>
                </c:pt>
                <c:pt idx="112">
                  <c:v>-0.10953454502995942</c:v>
                </c:pt>
                <c:pt idx="113">
                  <c:v>-9.4003489752971361E-2</c:v>
                </c:pt>
                <c:pt idx="114">
                  <c:v>-6.4011049074377199E-2</c:v>
                </c:pt>
                <c:pt idx="115">
                  <c:v>-5.2264198573404794E-2</c:v>
                </c:pt>
                <c:pt idx="116">
                  <c:v>-4.5609090858798731E-2</c:v>
                </c:pt>
                <c:pt idx="117">
                  <c:v>-2.0013320355182673E-2</c:v>
                </c:pt>
                <c:pt idx="118">
                  <c:v>-1.757181149324365E-2</c:v>
                </c:pt>
                <c:pt idx="119">
                  <c:v>-9.8665770361344961E-3</c:v>
                </c:pt>
                <c:pt idx="120">
                  <c:v>5.9426290965367678E-3</c:v>
                </c:pt>
                <c:pt idx="121">
                  <c:v>1.2969535860282145E-2</c:v>
                </c:pt>
                <c:pt idx="122">
                  <c:v>9.6249155854839397E-2</c:v>
                </c:pt>
                <c:pt idx="123">
                  <c:v>0.10176580113007791</c:v>
                </c:pt>
                <c:pt idx="124">
                  <c:v>0.11357616372063151</c:v>
                </c:pt>
                <c:pt idx="125">
                  <c:v>0.13587260422402886</c:v>
                </c:pt>
                <c:pt idx="126">
                  <c:v>0.14789406752735845</c:v>
                </c:pt>
                <c:pt idx="127">
                  <c:v>0.17084868878359227</c:v>
                </c:pt>
                <c:pt idx="128">
                  <c:v>0.17139770802687945</c:v>
                </c:pt>
                <c:pt idx="129">
                  <c:v>0.18599339303168005</c:v>
                </c:pt>
                <c:pt idx="130">
                  <c:v>0.198420145360409</c:v>
                </c:pt>
                <c:pt idx="131">
                  <c:v>0.21912231618928141</c:v>
                </c:pt>
                <c:pt idx="132">
                  <c:v>0.23876687167981378</c:v>
                </c:pt>
                <c:pt idx="133">
                  <c:v>0.24547506845554831</c:v>
                </c:pt>
                <c:pt idx="134">
                  <c:v>0.26861394368135216</c:v>
                </c:pt>
                <c:pt idx="135">
                  <c:v>0.30418027546005316</c:v>
                </c:pt>
                <c:pt idx="136">
                  <c:v>0.32756007566350936</c:v>
                </c:pt>
                <c:pt idx="137">
                  <c:v>0.35186365564660754</c:v>
                </c:pt>
                <c:pt idx="138">
                  <c:v>0.37568629110547208</c:v>
                </c:pt>
                <c:pt idx="139">
                  <c:v>0.38606803302255788</c:v>
                </c:pt>
                <c:pt idx="140">
                  <c:v>0.40614130210844768</c:v>
                </c:pt>
                <c:pt idx="141">
                  <c:v>0.41818710042712814</c:v>
                </c:pt>
                <c:pt idx="142">
                  <c:v>0.43618546478630243</c:v>
                </c:pt>
                <c:pt idx="143">
                  <c:v>0.44495630964677757</c:v>
                </c:pt>
                <c:pt idx="144">
                  <c:v>0.4637569213631163</c:v>
                </c:pt>
                <c:pt idx="145">
                  <c:v>0.47274960435771507</c:v>
                </c:pt>
                <c:pt idx="146">
                  <c:v>0.48681407437641744</c:v>
                </c:pt>
                <c:pt idx="147">
                  <c:v>0.4886437290750566</c:v>
                </c:pt>
                <c:pt idx="148">
                  <c:v>0.49582742435475724</c:v>
                </c:pt>
                <c:pt idx="149">
                  <c:v>0.50008554579193043</c:v>
                </c:pt>
                <c:pt idx="150">
                  <c:v>0.51148145082214791</c:v>
                </c:pt>
                <c:pt idx="151">
                  <c:v>0.5189342484189654</c:v>
                </c:pt>
                <c:pt idx="152">
                  <c:v>0.52707764813490621</c:v>
                </c:pt>
                <c:pt idx="153">
                  <c:v>0.52824574053609474</c:v>
                </c:pt>
                <c:pt idx="154">
                  <c:v>0.55154292160895468</c:v>
                </c:pt>
                <c:pt idx="155">
                  <c:v>0.56174207081374761</c:v>
                </c:pt>
                <c:pt idx="156">
                  <c:v>0.57398935173783516</c:v>
                </c:pt>
                <c:pt idx="157">
                  <c:v>0.57822943379919989</c:v>
                </c:pt>
                <c:pt idx="158">
                  <c:v>0.59080497187044179</c:v>
                </c:pt>
                <c:pt idx="159">
                  <c:v>0.59100493180329627</c:v>
                </c:pt>
                <c:pt idx="160">
                  <c:v>0.59209333104025441</c:v>
                </c:pt>
                <c:pt idx="161">
                  <c:v>0.59792600212594449</c:v>
                </c:pt>
                <c:pt idx="162">
                  <c:v>0.60060427229794866</c:v>
                </c:pt>
                <c:pt idx="163">
                  <c:v>0.60384943024847137</c:v>
                </c:pt>
                <c:pt idx="164">
                  <c:v>0.61034482290985381</c:v>
                </c:pt>
                <c:pt idx="165">
                  <c:v>0.61039990535821209</c:v>
                </c:pt>
                <c:pt idx="166">
                  <c:v>0.6181977972976177</c:v>
                </c:pt>
                <c:pt idx="167">
                  <c:v>0.62101155411676257</c:v>
                </c:pt>
                <c:pt idx="168">
                  <c:v>0.62720670459612349</c:v>
                </c:pt>
                <c:pt idx="169">
                  <c:v>0.62802183770817999</c:v>
                </c:pt>
                <c:pt idx="170">
                  <c:v>0.63216500406875809</c:v>
                </c:pt>
                <c:pt idx="171">
                  <c:v>0.6434681722489396</c:v>
                </c:pt>
                <c:pt idx="172">
                  <c:v>0.65000571175108013</c:v>
                </c:pt>
                <c:pt idx="173">
                  <c:v>0.65928745982236925</c:v>
                </c:pt>
                <c:pt idx="174">
                  <c:v>0.66713273092682113</c:v>
                </c:pt>
                <c:pt idx="175">
                  <c:v>0.67020262583848145</c:v>
                </c:pt>
                <c:pt idx="176">
                  <c:v>0.6747157829399516</c:v>
                </c:pt>
                <c:pt idx="177">
                  <c:v>0.67981166990752295</c:v>
                </c:pt>
                <c:pt idx="178">
                  <c:v>0.71195980163447281</c:v>
                </c:pt>
                <c:pt idx="179">
                  <c:v>0.71722577517514319</c:v>
                </c:pt>
                <c:pt idx="180">
                  <c:v>0.71990219390310406</c:v>
                </c:pt>
                <c:pt idx="181">
                  <c:v>0.7224917851814201</c:v>
                </c:pt>
                <c:pt idx="182">
                  <c:v>0.72769053868336686</c:v>
                </c:pt>
                <c:pt idx="183">
                  <c:v>0.73792490675819633</c:v>
                </c:pt>
                <c:pt idx="184">
                  <c:v>0.74040306654118337</c:v>
                </c:pt>
                <c:pt idx="185">
                  <c:v>0.74267178351021268</c:v>
                </c:pt>
                <c:pt idx="186">
                  <c:v>0.74714077309543525</c:v>
                </c:pt>
                <c:pt idx="187">
                  <c:v>0.74911220856509175</c:v>
                </c:pt>
                <c:pt idx="188">
                  <c:v>0.75918603628119929</c:v>
                </c:pt>
                <c:pt idx="189">
                  <c:v>0.76608764279197472</c:v>
                </c:pt>
                <c:pt idx="190">
                  <c:v>0.77590715519587972</c:v>
                </c:pt>
                <c:pt idx="191">
                  <c:v>0.78524960943348787</c:v>
                </c:pt>
                <c:pt idx="192">
                  <c:v>0.79140367477821494</c:v>
                </c:pt>
                <c:pt idx="193">
                  <c:v>0.79521640453393516</c:v>
                </c:pt>
                <c:pt idx="194">
                  <c:v>0.79542699452103527</c:v>
                </c:pt>
                <c:pt idx="195">
                  <c:v>0.79544131071780533</c:v>
                </c:pt>
                <c:pt idx="196">
                  <c:v>0.79923618702799404</c:v>
                </c:pt>
                <c:pt idx="197">
                  <c:v>0.79985234935596128</c:v>
                </c:pt>
                <c:pt idx="198">
                  <c:v>0.81054080083321967</c:v>
                </c:pt>
                <c:pt idx="199">
                  <c:v>0.81069625099776654</c:v>
                </c:pt>
                <c:pt idx="200">
                  <c:v>0.81183575324317714</c:v>
                </c:pt>
                <c:pt idx="201">
                  <c:v>0.81301732390636627</c:v>
                </c:pt>
                <c:pt idx="202">
                  <c:v>0.82045838131230697</c:v>
                </c:pt>
                <c:pt idx="203">
                  <c:v>0.82177044818061595</c:v>
                </c:pt>
                <c:pt idx="204">
                  <c:v>0.8218589487589758</c:v>
                </c:pt>
                <c:pt idx="205">
                  <c:v>0.82543749728008364</c:v>
                </c:pt>
                <c:pt idx="206">
                  <c:v>0.82896498654616946</c:v>
                </c:pt>
                <c:pt idx="207">
                  <c:v>0.84385501871119772</c:v>
                </c:pt>
                <c:pt idx="208">
                  <c:v>0.84464054900949914</c:v>
                </c:pt>
                <c:pt idx="209">
                  <c:v>0.85918518076509365</c:v>
                </c:pt>
                <c:pt idx="210">
                  <c:v>0.86522546526097055</c:v>
                </c:pt>
                <c:pt idx="211">
                  <c:v>0.87944875346153339</c:v>
                </c:pt>
                <c:pt idx="212">
                  <c:v>0.90405410577395473</c:v>
                </c:pt>
                <c:pt idx="213">
                  <c:v>0.90728117454268853</c:v>
                </c:pt>
                <c:pt idx="214">
                  <c:v>0.91933851269664024</c:v>
                </c:pt>
                <c:pt idx="215">
                  <c:v>0.93370191615445275</c:v>
                </c:pt>
                <c:pt idx="216">
                  <c:v>0.93549442202257149</c:v>
                </c:pt>
                <c:pt idx="217">
                  <c:v>0.95843064632757602</c:v>
                </c:pt>
                <c:pt idx="218">
                  <c:v>0.98371002062912039</c:v>
                </c:pt>
                <c:pt idx="219">
                  <c:v>1.007005292790278</c:v>
                </c:pt>
                <c:pt idx="220">
                  <c:v>1.0142117125320607</c:v>
                </c:pt>
                <c:pt idx="221">
                  <c:v>1.0142296672921465</c:v>
                </c:pt>
                <c:pt idx="222">
                  <c:v>1.0160916089353706</c:v>
                </c:pt>
                <c:pt idx="223">
                  <c:v>1.0176598493703082</c:v>
                </c:pt>
                <c:pt idx="224">
                  <c:v>1.0195107272343893</c:v>
                </c:pt>
                <c:pt idx="225">
                  <c:v>1.0231511281969334</c:v>
                </c:pt>
                <c:pt idx="226">
                  <c:v>1.030371779519762</c:v>
                </c:pt>
                <c:pt idx="227">
                  <c:v>1.0309829725479569</c:v>
                </c:pt>
                <c:pt idx="228">
                  <c:v>1.0525058148332913</c:v>
                </c:pt>
                <c:pt idx="229">
                  <c:v>1.059295527413372</c:v>
                </c:pt>
                <c:pt idx="230">
                  <c:v>1.0731710582827667</c:v>
                </c:pt>
                <c:pt idx="231">
                  <c:v>1.0921713804814746</c:v>
                </c:pt>
                <c:pt idx="232">
                  <c:v>1.1393871778613507</c:v>
                </c:pt>
                <c:pt idx="233">
                  <c:v>1.1464664330899152</c:v>
                </c:pt>
                <c:pt idx="234">
                  <c:v>1.1666344782896887</c:v>
                </c:pt>
                <c:pt idx="235">
                  <c:v>1.1940354694822701</c:v>
                </c:pt>
                <c:pt idx="236">
                  <c:v>1.2008238083302978</c:v>
                </c:pt>
                <c:pt idx="237">
                  <c:v>1.2107803240480752</c:v>
                </c:pt>
                <c:pt idx="238">
                  <c:v>1.2196243194431831</c:v>
                </c:pt>
                <c:pt idx="239">
                  <c:v>1.2288473759710947</c:v>
                </c:pt>
                <c:pt idx="240">
                  <c:v>1.4341130341584181</c:v>
                </c:pt>
                <c:pt idx="241">
                  <c:v>1.4341601427774637</c:v>
                </c:pt>
                <c:pt idx="242">
                  <c:v>1.4505967018707311</c:v>
                </c:pt>
                <c:pt idx="243">
                  <c:v>1.9431107353916104</c:v>
                </c:pt>
                <c:pt idx="244">
                  <c:v>1.9879659851413229</c:v>
                </c:pt>
                <c:pt idx="245">
                  <c:v>2.0184227614102195</c:v>
                </c:pt>
                <c:pt idx="246">
                  <c:v>2.0217637885385678</c:v>
                </c:pt>
                <c:pt idx="247">
                  <c:v>2.1466354161648504</c:v>
                </c:pt>
                <c:pt idx="248">
                  <c:v>2.1643849974102083</c:v>
                </c:pt>
                <c:pt idx="249">
                  <c:v>2.3436617784038041</c:v>
                </c:pt>
                <c:pt idx="250">
                  <c:v>2.5316409524770171</c:v>
                </c:pt>
                <c:pt idx="251">
                  <c:v>2.8353547203640916</c:v>
                </c:pt>
              </c:numCache>
            </c:numRef>
          </c:yVal>
          <c:smooth val="0"/>
          <c:extLst>
            <c:ext xmlns:c16="http://schemas.microsoft.com/office/drawing/2014/chart" uri="{C3380CC4-5D6E-409C-BE32-E72D297353CC}">
              <c16:uniqueId val="{00000000-879C-41D0-8B2C-A9E91A90312A}"/>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'Part 3'!$R$2:$R$253</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xVal>
          <c:yVal>
            <c:numRef>
              <c:f>'Part 3'!$R$2:$R$253</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yVal>
          <c:smooth val="0"/>
          <c:extLst>
            <c:ext xmlns:c16="http://schemas.microsoft.com/office/drawing/2014/chart" uri="{C3380CC4-5D6E-409C-BE32-E72D297353CC}">
              <c16:uniqueId val="{00000001-879C-41D0-8B2C-A9E91A90312A}"/>
            </c:ext>
          </c:extLst>
        </c:ser>
        <c:dLbls>
          <c:showLegendKey val="0"/>
          <c:showVal val="0"/>
          <c:showCatName val="0"/>
          <c:showSerName val="0"/>
          <c:showPercent val="0"/>
          <c:showBubbleSize val="0"/>
        </c:dLbls>
        <c:axId val="1936768047"/>
        <c:axId val="1936769711"/>
      </c:scatterChart>
      <c:valAx>
        <c:axId val="193676804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769711"/>
        <c:crosses val="autoZero"/>
        <c:crossBetween val="midCat"/>
      </c:valAx>
      <c:valAx>
        <c:axId val="19367697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768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400" b="1" i="0" baseline="0">
                <a:effectLst/>
              </a:rPr>
              <a:t>Checking for Independence</a:t>
            </a:r>
            <a:endParaRPr lang="en-US" sz="1400" b="1">
              <a:effectLst/>
            </a:endParaRPr>
          </a:p>
          <a:p>
            <a:pPr>
              <a:defRPr b="1"/>
            </a:pPr>
            <a:r>
              <a:rPr lang="en-US" sz="1400" b="1" i="0" baseline="0">
                <a:effectLst/>
              </a:rPr>
              <a:t>Residual vs Time Period</a:t>
            </a:r>
            <a:endParaRPr lang="en-US" sz="14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'Part 3'!$E$303:$E$554</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3'!$H$303:$H$554</c:f>
              <c:numCache>
                <c:formatCode>0.00</c:formatCode>
                <c:ptCount val="252"/>
                <c:pt idx="0">
                  <c:v>15.411068753184082</c:v>
                </c:pt>
                <c:pt idx="1">
                  <c:v>15.071227010478623</c:v>
                </c:pt>
                <c:pt idx="2">
                  <c:v>16.255387267773187</c:v>
                </c:pt>
                <c:pt idx="3">
                  <c:v>16.228182525067751</c:v>
                </c:pt>
                <c:pt idx="4">
                  <c:v>14.885060782362302</c:v>
                </c:pt>
                <c:pt idx="5">
                  <c:v>16.97820203965685</c:v>
                </c:pt>
                <c:pt idx="6">
                  <c:v>15.095101296951412</c:v>
                </c:pt>
                <c:pt idx="7">
                  <c:v>15.440669554245972</c:v>
                </c:pt>
                <c:pt idx="8">
                  <c:v>12.624890811540553</c:v>
                </c:pt>
                <c:pt idx="9">
                  <c:v>11.978835068835082</c:v>
                </c:pt>
                <c:pt idx="10">
                  <c:v>12.265489326129625</c:v>
                </c:pt>
                <c:pt idx="11">
                  <c:v>12.021975583424194</c:v>
                </c:pt>
                <c:pt idx="12">
                  <c:v>14.026753840718754</c:v>
                </c:pt>
                <c:pt idx="13">
                  <c:v>14.941749098013304</c:v>
                </c:pt>
                <c:pt idx="14">
                  <c:v>14.118997355307869</c:v>
                </c:pt>
                <c:pt idx="15">
                  <c:v>9.9974476126024285</c:v>
                </c:pt>
                <c:pt idx="16">
                  <c:v>8.2910588698970002</c:v>
                </c:pt>
                <c:pt idx="17">
                  <c:v>8.9704281271915249</c:v>
                </c:pt>
                <c:pt idx="18">
                  <c:v>9.7872323844860887</c:v>
                </c:pt>
                <c:pt idx="19">
                  <c:v>11.242236641780664</c:v>
                </c:pt>
                <c:pt idx="20">
                  <c:v>10.321278899075224</c:v>
                </c:pt>
                <c:pt idx="21">
                  <c:v>9.9108501563697473</c:v>
                </c:pt>
                <c:pt idx="22">
                  <c:v>11.87635141366431</c:v>
                </c:pt>
                <c:pt idx="23">
                  <c:v>13.262629670958887</c:v>
                </c:pt>
                <c:pt idx="24">
                  <c:v>12.891476928253439</c:v>
                </c:pt>
                <c:pt idx="25">
                  <c:v>12.353423185547967</c:v>
                </c:pt>
                <c:pt idx="26">
                  <c:v>12.67935344284254</c:v>
                </c:pt>
                <c:pt idx="27">
                  <c:v>10.688266700137092</c:v>
                </c:pt>
                <c:pt idx="28">
                  <c:v>12.545781957431643</c:v>
                </c:pt>
                <c:pt idx="29">
                  <c:v>12.488807214726194</c:v>
                </c:pt>
                <c:pt idx="30">
                  <c:v>12.539834472020772</c:v>
                </c:pt>
                <c:pt idx="31">
                  <c:v>12.453410729315323</c:v>
                </c:pt>
                <c:pt idx="32">
                  <c:v>13.044415986609863</c:v>
                </c:pt>
                <c:pt idx="33">
                  <c:v>12.683105243904436</c:v>
                </c:pt>
                <c:pt idx="34">
                  <c:v>12.655549501198976</c:v>
                </c:pt>
                <c:pt idx="35">
                  <c:v>13.256381758493546</c:v>
                </c:pt>
                <c:pt idx="36">
                  <c:v>17.008749015788084</c:v>
                </c:pt>
                <c:pt idx="37">
                  <c:v>15.145301273082652</c:v>
                </c:pt>
                <c:pt idx="38">
                  <c:v>13.851281530377207</c:v>
                </c:pt>
                <c:pt idx="39">
                  <c:v>13.980845787671768</c:v>
                </c:pt>
                <c:pt idx="40">
                  <c:v>14.159498044966313</c:v>
                </c:pt>
                <c:pt idx="41">
                  <c:v>15.477035302260873</c:v>
                </c:pt>
                <c:pt idx="42">
                  <c:v>15.12550555955545</c:v>
                </c:pt>
                <c:pt idx="43">
                  <c:v>17.699725816849991</c:v>
                </c:pt>
                <c:pt idx="44">
                  <c:v>16.926046074144523</c:v>
                </c:pt>
                <c:pt idx="45">
                  <c:v>17.232338331439109</c:v>
                </c:pt>
                <c:pt idx="46">
                  <c:v>18.765863588733652</c:v>
                </c:pt>
                <c:pt idx="47">
                  <c:v>19.74958384602823</c:v>
                </c:pt>
                <c:pt idx="48">
                  <c:v>17.522871103322757</c:v>
                </c:pt>
                <c:pt idx="49">
                  <c:v>16.69029236061732</c:v>
                </c:pt>
                <c:pt idx="50">
                  <c:v>16.260255617911895</c:v>
                </c:pt>
                <c:pt idx="51">
                  <c:v>13.886264875206422</c:v>
                </c:pt>
                <c:pt idx="52">
                  <c:v>10.393026132500978</c:v>
                </c:pt>
                <c:pt idx="53">
                  <c:v>12.309471389795561</c:v>
                </c:pt>
                <c:pt idx="54">
                  <c:v>12.547021647090105</c:v>
                </c:pt>
                <c:pt idx="55">
                  <c:v>15.199764904384637</c:v>
                </c:pt>
                <c:pt idx="56">
                  <c:v>10.204420161679224</c:v>
                </c:pt>
                <c:pt idx="57">
                  <c:v>8.3704374189737791</c:v>
                </c:pt>
                <c:pt idx="58">
                  <c:v>12.220964676268324</c:v>
                </c:pt>
                <c:pt idx="59">
                  <c:v>13.911548933562869</c:v>
                </c:pt>
                <c:pt idx="60">
                  <c:v>13.402975190857433</c:v>
                </c:pt>
                <c:pt idx="61">
                  <c:v>12.383827448152005</c:v>
                </c:pt>
                <c:pt idx="62">
                  <c:v>14.054819705446562</c:v>
                </c:pt>
                <c:pt idx="63">
                  <c:v>16.246135962741107</c:v>
                </c:pt>
                <c:pt idx="64">
                  <c:v>18.270537220035663</c:v>
                </c:pt>
                <c:pt idx="65">
                  <c:v>17.261246477330218</c:v>
                </c:pt>
                <c:pt idx="66">
                  <c:v>17.97007973462479</c:v>
                </c:pt>
                <c:pt idx="67">
                  <c:v>16.636768991919325</c:v>
                </c:pt>
                <c:pt idx="68">
                  <c:v>18.081930249213883</c:v>
                </c:pt>
                <c:pt idx="69">
                  <c:v>17.956245506508452</c:v>
                </c:pt>
                <c:pt idx="70">
                  <c:v>17.182565763803012</c:v>
                </c:pt>
                <c:pt idx="71">
                  <c:v>12.687924021097558</c:v>
                </c:pt>
                <c:pt idx="72">
                  <c:v>5.3853742783921064</c:v>
                </c:pt>
                <c:pt idx="73">
                  <c:v>4.8080295356866714</c:v>
                </c:pt>
                <c:pt idx="74">
                  <c:v>-1.803739207018765</c:v>
                </c:pt>
                <c:pt idx="75">
                  <c:v>0.81384705027576842</c:v>
                </c:pt>
                <c:pt idx="76">
                  <c:v>2.888556307570326</c:v>
                </c:pt>
                <c:pt idx="77">
                  <c:v>0.60024356486491115</c:v>
                </c:pt>
                <c:pt idx="78">
                  <c:v>9.8116708221594422</c:v>
                </c:pt>
                <c:pt idx="79">
                  <c:v>3.6539270794540073</c:v>
                </c:pt>
                <c:pt idx="80">
                  <c:v>2.8068073367485624</c:v>
                </c:pt>
                <c:pt idx="81">
                  <c:v>-8.1877124059568871</c:v>
                </c:pt>
                <c:pt idx="82">
                  <c:v>0.55977085133764604</c:v>
                </c:pt>
                <c:pt idx="83">
                  <c:v>-7.6017718913677754</c:v>
                </c:pt>
                <c:pt idx="84">
                  <c:v>-25.87120963407321</c:v>
                </c:pt>
                <c:pt idx="85">
                  <c:v>-11.467643376778653</c:v>
                </c:pt>
                <c:pt idx="86">
                  <c:v>-25.393849119484116</c:v>
                </c:pt>
                <c:pt idx="87">
                  <c:v>-28.787691862189547</c:v>
                </c:pt>
                <c:pt idx="88">
                  <c:v>-40.789048604894987</c:v>
                </c:pt>
                <c:pt idx="89">
                  <c:v>-41.399275347600422</c:v>
                </c:pt>
                <c:pt idx="90">
                  <c:v>-47.744550090305893</c:v>
                </c:pt>
                <c:pt idx="91">
                  <c:v>-56.241709833011328</c:v>
                </c:pt>
                <c:pt idx="92">
                  <c:v>-40.762207575716772</c:v>
                </c:pt>
                <c:pt idx="93">
                  <c:v>-30.721625318422198</c:v>
                </c:pt>
                <c:pt idx="94">
                  <c:v>-23.040227061127666</c:v>
                </c:pt>
                <c:pt idx="95">
                  <c:v>-29.059725803833118</c:v>
                </c:pt>
                <c:pt idx="96">
                  <c:v>-28.554550546538536</c:v>
                </c:pt>
                <c:pt idx="97">
                  <c:v>-26.509474289243968</c:v>
                </c:pt>
                <c:pt idx="98">
                  <c:v>-30.505444031949452</c:v>
                </c:pt>
                <c:pt idx="99">
                  <c:v>-27.414057774654879</c:v>
                </c:pt>
                <c:pt idx="100">
                  <c:v>-32.673516517360312</c:v>
                </c:pt>
                <c:pt idx="101">
                  <c:v>-26.176627260065743</c:v>
                </c:pt>
                <c:pt idx="102">
                  <c:v>-24.921239002771216</c:v>
                </c:pt>
                <c:pt idx="103">
                  <c:v>-20.931566745476658</c:v>
                </c:pt>
                <c:pt idx="104">
                  <c:v>-16.774109488182091</c:v>
                </c:pt>
                <c:pt idx="105">
                  <c:v>-22.161894230887555</c:v>
                </c:pt>
                <c:pt idx="106">
                  <c:v>-19.514705973592982</c:v>
                </c:pt>
                <c:pt idx="107">
                  <c:v>-25.159128716298426</c:v>
                </c:pt>
                <c:pt idx="108">
                  <c:v>-27.605354459003877</c:v>
                </c:pt>
                <c:pt idx="109">
                  <c:v>-21.661230201709344</c:v>
                </c:pt>
                <c:pt idx="110">
                  <c:v>-24.216053944414767</c:v>
                </c:pt>
                <c:pt idx="111">
                  <c:v>-27.836931687120199</c:v>
                </c:pt>
                <c:pt idx="112">
                  <c:v>-26.788834429825641</c:v>
                </c:pt>
                <c:pt idx="113">
                  <c:v>-25.128737172531117</c:v>
                </c:pt>
                <c:pt idx="114">
                  <c:v>-24.268169915236541</c:v>
                </c:pt>
                <c:pt idx="115">
                  <c:v>-19.933023657941987</c:v>
                </c:pt>
                <c:pt idx="116">
                  <c:v>-17.058800400647414</c:v>
                </c:pt>
                <c:pt idx="117">
                  <c:v>-13.67125514335288</c:v>
                </c:pt>
                <c:pt idx="118">
                  <c:v>-17.844928886058312</c:v>
                </c:pt>
                <c:pt idx="119">
                  <c:v>-22.403551628763751</c:v>
                </c:pt>
                <c:pt idx="120">
                  <c:v>-24.395706371469203</c:v>
                </c:pt>
                <c:pt idx="121">
                  <c:v>-24.690062114174651</c:v>
                </c:pt>
                <c:pt idx="122">
                  <c:v>-26.465068856880094</c:v>
                </c:pt>
                <c:pt idx="123">
                  <c:v>-26.68046059958553</c:v>
                </c:pt>
                <c:pt idx="124">
                  <c:v>-22.582207342290957</c:v>
                </c:pt>
                <c:pt idx="125">
                  <c:v>-25.146887084996422</c:v>
                </c:pt>
                <c:pt idx="126">
                  <c:v>-31.719211827701869</c:v>
                </c:pt>
                <c:pt idx="127">
                  <c:v>-36.248216570407308</c:v>
                </c:pt>
                <c:pt idx="128">
                  <c:v>-31.264824313112769</c:v>
                </c:pt>
                <c:pt idx="129">
                  <c:v>-32.864210055818205</c:v>
                </c:pt>
                <c:pt idx="130">
                  <c:v>-22.262599798523638</c:v>
                </c:pt>
                <c:pt idx="131">
                  <c:v>-26.298212541229077</c:v>
                </c:pt>
                <c:pt idx="132">
                  <c:v>-22.209755283934555</c:v>
                </c:pt>
                <c:pt idx="133">
                  <c:v>-20.527700026639991</c:v>
                </c:pt>
                <c:pt idx="134">
                  <c:v>-19.014697769345418</c:v>
                </c:pt>
                <c:pt idx="135">
                  <c:v>-13.255693512050868</c:v>
                </c:pt>
                <c:pt idx="136">
                  <c:v>-9.5948332547563098</c:v>
                </c:pt>
                <c:pt idx="137">
                  <c:v>-10.587644997461751</c:v>
                </c:pt>
                <c:pt idx="138">
                  <c:v>-12.256633740167189</c:v>
                </c:pt>
                <c:pt idx="139">
                  <c:v>-11.897104482872635</c:v>
                </c:pt>
                <c:pt idx="140">
                  <c:v>-9.7079082255781088</c:v>
                </c:pt>
                <c:pt idx="141">
                  <c:v>-4.7046259682835228</c:v>
                </c:pt>
                <c:pt idx="142">
                  <c:v>-2.1276437109889628</c:v>
                </c:pt>
                <c:pt idx="143">
                  <c:v>3.3330365463056069</c:v>
                </c:pt>
                <c:pt idx="144">
                  <c:v>4.9057158036001169</c:v>
                </c:pt>
                <c:pt idx="145">
                  <c:v>0.14421306089468544</c:v>
                </c:pt>
                <c:pt idx="146">
                  <c:v>-3.7820246818107535</c:v>
                </c:pt>
                <c:pt idx="147">
                  <c:v>-14.370584424516181</c:v>
                </c:pt>
                <c:pt idx="148">
                  <c:v>-13.27521516722166</c:v>
                </c:pt>
                <c:pt idx="149">
                  <c:v>-11.135731909927074</c:v>
                </c:pt>
                <c:pt idx="150">
                  <c:v>-8.6382936526325125</c:v>
                </c:pt>
                <c:pt idx="151">
                  <c:v>-9.3725753953379751</c:v>
                </c:pt>
                <c:pt idx="152">
                  <c:v>-9.4505761380434308</c:v>
                </c:pt>
                <c:pt idx="153">
                  <c:v>-12.26310488074887</c:v>
                </c:pt>
                <c:pt idx="154">
                  <c:v>-12.659297623454307</c:v>
                </c:pt>
                <c:pt idx="155">
                  <c:v>-12.707452366159771</c:v>
                </c:pt>
                <c:pt idx="156">
                  <c:v>-19.149452108865205</c:v>
                </c:pt>
                <c:pt idx="157">
                  <c:v>-15.031178851570644</c:v>
                </c:pt>
                <c:pt idx="158">
                  <c:v>-19.22589459427607</c:v>
                </c:pt>
                <c:pt idx="159">
                  <c:v>-14.19278133698154</c:v>
                </c:pt>
                <c:pt idx="160">
                  <c:v>-12.819000079686958</c:v>
                </c:pt>
                <c:pt idx="161">
                  <c:v>-13.264905822392421</c:v>
                </c:pt>
                <c:pt idx="162">
                  <c:v>-12.32862456509784</c:v>
                </c:pt>
                <c:pt idx="163">
                  <c:v>-10.109613307803301</c:v>
                </c:pt>
                <c:pt idx="164">
                  <c:v>-12.315574050508758</c:v>
                </c:pt>
                <c:pt idx="165">
                  <c:v>-11.667668793214176</c:v>
                </c:pt>
                <c:pt idx="166">
                  <c:v>-15.832553535919629</c:v>
                </c:pt>
                <c:pt idx="167">
                  <c:v>-14.727235278625074</c:v>
                </c:pt>
                <c:pt idx="168">
                  <c:v>-13.661681021330509</c:v>
                </c:pt>
                <c:pt idx="169">
                  <c:v>-9.046216764035961</c:v>
                </c:pt>
                <c:pt idx="170">
                  <c:v>-5.2063705067413935</c:v>
                </c:pt>
                <c:pt idx="171">
                  <c:v>-4.0314422494468545</c:v>
                </c:pt>
                <c:pt idx="172">
                  <c:v>-2.0908419921522921</c:v>
                </c:pt>
                <c:pt idx="173">
                  <c:v>-3.6604057348577328</c:v>
                </c:pt>
                <c:pt idx="174">
                  <c:v>-2.2667264775631679</c:v>
                </c:pt>
                <c:pt idx="175">
                  <c:v>-2.3844922202686405</c:v>
                </c:pt>
                <c:pt idx="176">
                  <c:v>-3.2281639629740653</c:v>
                </c:pt>
                <c:pt idx="177">
                  <c:v>-7.4725927056795172</c:v>
                </c:pt>
                <c:pt idx="178">
                  <c:v>-6.1186784483849408</c:v>
                </c:pt>
                <c:pt idx="179">
                  <c:v>-4.8443231910904103</c:v>
                </c:pt>
                <c:pt idx="180">
                  <c:v>-2.2573769337958538</c:v>
                </c:pt>
                <c:pt idx="181">
                  <c:v>-7.6155136765012799</c:v>
                </c:pt>
                <c:pt idx="182">
                  <c:v>-7.3753084192067604</c:v>
                </c:pt>
                <c:pt idx="183">
                  <c:v>-8.1791851619121871</c:v>
                </c:pt>
                <c:pt idx="184">
                  <c:v>-9.3410479046176249</c:v>
                </c:pt>
                <c:pt idx="185">
                  <c:v>-5.8392766473230608</c:v>
                </c:pt>
                <c:pt idx="186">
                  <c:v>-4.0577953900285308</c:v>
                </c:pt>
                <c:pt idx="187">
                  <c:v>-1.5106281327339559</c:v>
                </c:pt>
                <c:pt idx="188">
                  <c:v>2.8164611245605897</c:v>
                </c:pt>
                <c:pt idx="189">
                  <c:v>3.6930803818551681</c:v>
                </c:pt>
                <c:pt idx="190">
                  <c:v>3.5156526391496925</c:v>
                </c:pt>
                <c:pt idx="191">
                  <c:v>3.3570398964442631</c:v>
                </c:pt>
                <c:pt idx="192">
                  <c:v>4.6884321537388303</c:v>
                </c:pt>
                <c:pt idx="193">
                  <c:v>3.1998174110333935</c:v>
                </c:pt>
                <c:pt idx="194">
                  <c:v>1.8512166683279361</c:v>
                </c:pt>
                <c:pt idx="195">
                  <c:v>1.3526069256224957</c:v>
                </c:pt>
                <c:pt idx="196">
                  <c:v>0.70398818291704401</c:v>
                </c:pt>
                <c:pt idx="197">
                  <c:v>2.0653794402116148</c:v>
                </c:pt>
                <c:pt idx="198">
                  <c:v>3.9667636975061384</c:v>
                </c:pt>
                <c:pt idx="199">
                  <c:v>9.1581569548007167</c:v>
                </c:pt>
                <c:pt idx="200">
                  <c:v>9.9695452120952837</c:v>
                </c:pt>
                <c:pt idx="201">
                  <c:v>10.680941469389836</c:v>
                </c:pt>
                <c:pt idx="202">
                  <c:v>13.102330726684386</c:v>
                </c:pt>
                <c:pt idx="203">
                  <c:v>10.303717983978942</c:v>
                </c:pt>
                <c:pt idx="204">
                  <c:v>12.755105241273498</c:v>
                </c:pt>
                <c:pt idx="205">
                  <c:v>17.286494498568032</c:v>
                </c:pt>
                <c:pt idx="206">
                  <c:v>11.147885755862603</c:v>
                </c:pt>
                <c:pt idx="207">
                  <c:v>11.569274013157155</c:v>
                </c:pt>
                <c:pt idx="208">
                  <c:v>9.1806652704517262</c:v>
                </c:pt>
                <c:pt idx="209">
                  <c:v>10.692050527746261</c:v>
                </c:pt>
                <c:pt idx="210">
                  <c:v>9.2434437850408244</c:v>
                </c:pt>
                <c:pt idx="211">
                  <c:v>11.454826042335384</c:v>
                </c:pt>
                <c:pt idx="212">
                  <c:v>13.506219299629947</c:v>
                </c:pt>
                <c:pt idx="213">
                  <c:v>13.36761055692449</c:v>
                </c:pt>
                <c:pt idx="214">
                  <c:v>15.098996814219049</c:v>
                </c:pt>
                <c:pt idx="215">
                  <c:v>15.470382071513626</c:v>
                </c:pt>
                <c:pt idx="216">
                  <c:v>13.861772328808172</c:v>
                </c:pt>
                <c:pt idx="217">
                  <c:v>6.5631595861026994</c:v>
                </c:pt>
                <c:pt idx="218">
                  <c:v>7.9045468433972701</c:v>
                </c:pt>
                <c:pt idx="219">
                  <c:v>4.0459361006918471</c:v>
                </c:pt>
                <c:pt idx="220">
                  <c:v>4.0473273579864042</c:v>
                </c:pt>
                <c:pt idx="221">
                  <c:v>6.808726615280932</c:v>
                </c:pt>
                <c:pt idx="222">
                  <c:v>9.9901098725754878</c:v>
                </c:pt>
                <c:pt idx="223">
                  <c:v>9.8914951298700657</c:v>
                </c:pt>
                <c:pt idx="224">
                  <c:v>10.022890387164637</c:v>
                </c:pt>
                <c:pt idx="225">
                  <c:v>9.1242716444591565</c:v>
                </c:pt>
                <c:pt idx="226">
                  <c:v>11.085668901753735</c:v>
                </c:pt>
                <c:pt idx="227">
                  <c:v>14.227058159048283</c:v>
                </c:pt>
                <c:pt idx="228">
                  <c:v>12.428445416342811</c:v>
                </c:pt>
                <c:pt idx="229">
                  <c:v>17.119838673637389</c:v>
                </c:pt>
                <c:pt idx="230">
                  <c:v>19.381223930931952</c:v>
                </c:pt>
                <c:pt idx="231">
                  <c:v>20.012619188226523</c:v>
                </c:pt>
                <c:pt idx="232">
                  <c:v>21.024004445521058</c:v>
                </c:pt>
                <c:pt idx="233">
                  <c:v>17.245395702815614</c:v>
                </c:pt>
                <c:pt idx="234">
                  <c:v>19.19678296011017</c:v>
                </c:pt>
                <c:pt idx="235">
                  <c:v>18.368172217404748</c:v>
                </c:pt>
                <c:pt idx="236">
                  <c:v>20.649561474699283</c:v>
                </c:pt>
                <c:pt idx="237">
                  <c:v>17.410945731993849</c:v>
                </c:pt>
                <c:pt idx="238">
                  <c:v>19.112333989288402</c:v>
                </c:pt>
                <c:pt idx="239">
                  <c:v>18.75372324658295</c:v>
                </c:pt>
                <c:pt idx="240">
                  <c:v>22.765123503877504</c:v>
                </c:pt>
                <c:pt idx="241">
                  <c:v>21.48649976117207</c:v>
                </c:pt>
                <c:pt idx="242">
                  <c:v>16.147894018466616</c:v>
                </c:pt>
                <c:pt idx="243">
                  <c:v>12.759285275761187</c:v>
                </c:pt>
                <c:pt idx="244">
                  <c:v>7.2006785330557079</c:v>
                </c:pt>
                <c:pt idx="245">
                  <c:v>10.672069790350292</c:v>
                </c:pt>
                <c:pt idx="246">
                  <c:v>11.053450047644844</c:v>
                </c:pt>
                <c:pt idx="247">
                  <c:v>19.744843304939423</c:v>
                </c:pt>
                <c:pt idx="248">
                  <c:v>25.376238562233937</c:v>
                </c:pt>
                <c:pt idx="249">
                  <c:v>25.107624819528496</c:v>
                </c:pt>
                <c:pt idx="250">
                  <c:v>29.509009076823077</c:v>
                </c:pt>
                <c:pt idx="251">
                  <c:v>30.530403334117636</c:v>
                </c:pt>
              </c:numCache>
            </c:numRef>
          </c:yVal>
          <c:smooth val="0"/>
          <c:extLst>
            <c:ext xmlns:c16="http://schemas.microsoft.com/office/drawing/2014/chart" uri="{C3380CC4-5D6E-409C-BE32-E72D297353CC}">
              <c16:uniqueId val="{00000000-4966-430F-A72D-C8D87E9006CC}"/>
            </c:ext>
          </c:extLst>
        </c:ser>
        <c:dLbls>
          <c:showLegendKey val="0"/>
          <c:showVal val="0"/>
          <c:showCatName val="0"/>
          <c:showSerName val="0"/>
          <c:showPercent val="0"/>
          <c:showBubbleSize val="0"/>
        </c:dLbls>
        <c:axId val="1857135519"/>
        <c:axId val="1857137183"/>
      </c:scatterChart>
      <c:valAx>
        <c:axId val="18571355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137183"/>
        <c:crosses val="autoZero"/>
        <c:crossBetween val="midCat"/>
      </c:valAx>
      <c:valAx>
        <c:axId val="185713718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71355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Checking for Homoscedastic</a:t>
            </a:r>
          </a:p>
          <a:p>
            <a:pPr>
              <a:defRPr b="1"/>
            </a:pPr>
            <a:r>
              <a:rPr lang="en-US" b="1"/>
              <a:t>Residual</a:t>
            </a:r>
            <a:r>
              <a:rPr lang="en-US" b="1" baseline="0"/>
              <a:t> vs Predicted Y</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'Part 3'!$G$303:$G$554</c:f>
              <c:numCache>
                <c:formatCode>0.00</c:formatCode>
                <c:ptCount val="252"/>
                <c:pt idx="0">
                  <c:v>161.61830424681591</c:v>
                </c:pt>
                <c:pt idx="1">
                  <c:v>161.58691498952138</c:v>
                </c:pt>
                <c:pt idx="2">
                  <c:v>161.55552573222681</c:v>
                </c:pt>
                <c:pt idx="3">
                  <c:v>161.52413647493225</c:v>
                </c:pt>
                <c:pt idx="4">
                  <c:v>161.49274721763769</c:v>
                </c:pt>
                <c:pt idx="5">
                  <c:v>161.46135796034315</c:v>
                </c:pt>
                <c:pt idx="6">
                  <c:v>161.42996870304859</c:v>
                </c:pt>
                <c:pt idx="7">
                  <c:v>161.39857944575402</c:v>
                </c:pt>
                <c:pt idx="8">
                  <c:v>161.36719018845946</c:v>
                </c:pt>
                <c:pt idx="9">
                  <c:v>161.33580093116493</c:v>
                </c:pt>
                <c:pt idx="10">
                  <c:v>161.30441167387036</c:v>
                </c:pt>
                <c:pt idx="11">
                  <c:v>161.2730224165758</c:v>
                </c:pt>
                <c:pt idx="12">
                  <c:v>161.24163315928124</c:v>
                </c:pt>
                <c:pt idx="13">
                  <c:v>161.2102439019867</c:v>
                </c:pt>
                <c:pt idx="14">
                  <c:v>161.17885464469214</c:v>
                </c:pt>
                <c:pt idx="15">
                  <c:v>161.14746538739757</c:v>
                </c:pt>
                <c:pt idx="16">
                  <c:v>161.11607613010301</c:v>
                </c:pt>
                <c:pt idx="17">
                  <c:v>161.08468687280848</c:v>
                </c:pt>
                <c:pt idx="18">
                  <c:v>161.05329761551391</c:v>
                </c:pt>
                <c:pt idx="19">
                  <c:v>161.02190835821935</c:v>
                </c:pt>
                <c:pt idx="20">
                  <c:v>160.99051910092479</c:v>
                </c:pt>
                <c:pt idx="21">
                  <c:v>160.95912984363025</c:v>
                </c:pt>
                <c:pt idx="22">
                  <c:v>160.92774058633569</c:v>
                </c:pt>
                <c:pt idx="23">
                  <c:v>160.89635132904112</c:v>
                </c:pt>
                <c:pt idx="24">
                  <c:v>160.86496207174656</c:v>
                </c:pt>
                <c:pt idx="25">
                  <c:v>160.83357281445203</c:v>
                </c:pt>
                <c:pt idx="26">
                  <c:v>160.80218355715746</c:v>
                </c:pt>
                <c:pt idx="27">
                  <c:v>160.7707942998629</c:v>
                </c:pt>
                <c:pt idx="28">
                  <c:v>160.73940504256836</c:v>
                </c:pt>
                <c:pt idx="29">
                  <c:v>160.7080157852738</c:v>
                </c:pt>
                <c:pt idx="30">
                  <c:v>160.67662652797924</c:v>
                </c:pt>
                <c:pt idx="31">
                  <c:v>160.64523727068467</c:v>
                </c:pt>
                <c:pt idx="32">
                  <c:v>160.61384801339014</c:v>
                </c:pt>
                <c:pt idx="33">
                  <c:v>160.58245875609558</c:v>
                </c:pt>
                <c:pt idx="34">
                  <c:v>160.55106949880101</c:v>
                </c:pt>
                <c:pt idx="35">
                  <c:v>160.51968024150645</c:v>
                </c:pt>
                <c:pt idx="36">
                  <c:v>160.48829098421191</c:v>
                </c:pt>
                <c:pt idx="37">
                  <c:v>160.45690172691735</c:v>
                </c:pt>
                <c:pt idx="38">
                  <c:v>160.42551246962279</c:v>
                </c:pt>
                <c:pt idx="39">
                  <c:v>160.39412321232822</c:v>
                </c:pt>
                <c:pt idx="40">
                  <c:v>160.36273395503369</c:v>
                </c:pt>
                <c:pt idx="41">
                  <c:v>160.33134469773913</c:v>
                </c:pt>
                <c:pt idx="42">
                  <c:v>160.29995544044456</c:v>
                </c:pt>
                <c:pt idx="43">
                  <c:v>160.26856618315</c:v>
                </c:pt>
                <c:pt idx="44">
                  <c:v>160.23717692585547</c:v>
                </c:pt>
                <c:pt idx="45">
                  <c:v>160.2057876685609</c:v>
                </c:pt>
                <c:pt idx="46">
                  <c:v>160.17439841126634</c:v>
                </c:pt>
                <c:pt idx="47">
                  <c:v>160.14300915397178</c:v>
                </c:pt>
                <c:pt idx="48">
                  <c:v>160.11161989667724</c:v>
                </c:pt>
                <c:pt idx="49">
                  <c:v>160.08023063938268</c:v>
                </c:pt>
                <c:pt idx="50">
                  <c:v>160.04884138208811</c:v>
                </c:pt>
                <c:pt idx="51">
                  <c:v>160.01745212479358</c:v>
                </c:pt>
                <c:pt idx="52">
                  <c:v>159.98606286749902</c:v>
                </c:pt>
                <c:pt idx="53">
                  <c:v>159.95467361020445</c:v>
                </c:pt>
                <c:pt idx="54">
                  <c:v>159.92328435290989</c:v>
                </c:pt>
                <c:pt idx="55">
                  <c:v>159.89189509561535</c:v>
                </c:pt>
                <c:pt idx="56">
                  <c:v>159.86050583832079</c:v>
                </c:pt>
                <c:pt idx="57">
                  <c:v>159.82911658102623</c:v>
                </c:pt>
                <c:pt idx="58">
                  <c:v>159.79772732373166</c:v>
                </c:pt>
                <c:pt idx="59">
                  <c:v>159.76633806643713</c:v>
                </c:pt>
                <c:pt idx="60">
                  <c:v>159.73494880914257</c:v>
                </c:pt>
                <c:pt idx="61">
                  <c:v>159.703559551848</c:v>
                </c:pt>
                <c:pt idx="62">
                  <c:v>159.67217029455344</c:v>
                </c:pt>
                <c:pt idx="63">
                  <c:v>159.6407810372589</c:v>
                </c:pt>
                <c:pt idx="64">
                  <c:v>159.60939177996434</c:v>
                </c:pt>
                <c:pt idx="65">
                  <c:v>159.57800252266978</c:v>
                </c:pt>
                <c:pt idx="66">
                  <c:v>159.54661326537521</c:v>
                </c:pt>
                <c:pt idx="67">
                  <c:v>159.51522400808068</c:v>
                </c:pt>
                <c:pt idx="68">
                  <c:v>159.48383475078612</c:v>
                </c:pt>
                <c:pt idx="69">
                  <c:v>159.45244549349155</c:v>
                </c:pt>
                <c:pt idx="70">
                  <c:v>159.42105623619699</c:v>
                </c:pt>
                <c:pt idx="71">
                  <c:v>159.38966697890245</c:v>
                </c:pt>
                <c:pt idx="72">
                  <c:v>159.35827772160789</c:v>
                </c:pt>
                <c:pt idx="73">
                  <c:v>159.32688846431333</c:v>
                </c:pt>
                <c:pt idx="74">
                  <c:v>159.29549920701876</c:v>
                </c:pt>
                <c:pt idx="75">
                  <c:v>159.26410994972423</c:v>
                </c:pt>
                <c:pt idx="76">
                  <c:v>159.23272069242967</c:v>
                </c:pt>
                <c:pt idx="77">
                  <c:v>159.2013314351351</c:v>
                </c:pt>
                <c:pt idx="78">
                  <c:v>159.16994217784057</c:v>
                </c:pt>
                <c:pt idx="79">
                  <c:v>159.138552920546</c:v>
                </c:pt>
                <c:pt idx="80">
                  <c:v>159.10716366325144</c:v>
                </c:pt>
                <c:pt idx="81">
                  <c:v>159.07577440595688</c:v>
                </c:pt>
                <c:pt idx="82">
                  <c:v>159.04438514866234</c:v>
                </c:pt>
                <c:pt idx="83">
                  <c:v>159.01299589136778</c:v>
                </c:pt>
                <c:pt idx="84">
                  <c:v>158.98160663407322</c:v>
                </c:pt>
                <c:pt idx="85">
                  <c:v>158.95021737677865</c:v>
                </c:pt>
                <c:pt idx="86">
                  <c:v>158.91882811948412</c:v>
                </c:pt>
                <c:pt idx="87">
                  <c:v>158.88743886218955</c:v>
                </c:pt>
                <c:pt idx="88">
                  <c:v>158.85604960489499</c:v>
                </c:pt>
                <c:pt idx="89">
                  <c:v>158.82466034760043</c:v>
                </c:pt>
                <c:pt idx="90">
                  <c:v>158.79327109030589</c:v>
                </c:pt>
                <c:pt idx="91">
                  <c:v>158.76188183301133</c:v>
                </c:pt>
                <c:pt idx="92">
                  <c:v>158.73049257571677</c:v>
                </c:pt>
                <c:pt idx="93">
                  <c:v>158.6991033184222</c:v>
                </c:pt>
                <c:pt idx="94">
                  <c:v>158.66771406112767</c:v>
                </c:pt>
                <c:pt idx="95">
                  <c:v>158.63632480383311</c:v>
                </c:pt>
                <c:pt idx="96">
                  <c:v>158.60493554653854</c:v>
                </c:pt>
                <c:pt idx="97">
                  <c:v>158.57354628924398</c:v>
                </c:pt>
                <c:pt idx="98">
                  <c:v>158.54215703194944</c:v>
                </c:pt>
                <c:pt idx="99">
                  <c:v>158.51076777465488</c:v>
                </c:pt>
                <c:pt idx="100">
                  <c:v>158.47937851736032</c:v>
                </c:pt>
                <c:pt idx="101">
                  <c:v>158.44798926006575</c:v>
                </c:pt>
                <c:pt idx="102">
                  <c:v>158.41660000277122</c:v>
                </c:pt>
                <c:pt idx="103">
                  <c:v>158.38521074547666</c:v>
                </c:pt>
                <c:pt idx="104">
                  <c:v>158.35382148818209</c:v>
                </c:pt>
                <c:pt idx="105">
                  <c:v>158.32243223088756</c:v>
                </c:pt>
                <c:pt idx="106">
                  <c:v>158.29104297359299</c:v>
                </c:pt>
                <c:pt idx="107">
                  <c:v>158.25965371629843</c:v>
                </c:pt>
                <c:pt idx="108">
                  <c:v>158.22826445900387</c:v>
                </c:pt>
                <c:pt idx="109">
                  <c:v>158.19687520170933</c:v>
                </c:pt>
                <c:pt idx="110">
                  <c:v>158.16548594441477</c:v>
                </c:pt>
                <c:pt idx="111">
                  <c:v>158.13409668712021</c:v>
                </c:pt>
                <c:pt idx="112">
                  <c:v>158.10270742982564</c:v>
                </c:pt>
                <c:pt idx="113">
                  <c:v>158.07131817253111</c:v>
                </c:pt>
                <c:pt idx="114">
                  <c:v>158.03992891523654</c:v>
                </c:pt>
                <c:pt idx="115">
                  <c:v>158.00853965794198</c:v>
                </c:pt>
                <c:pt idx="116">
                  <c:v>157.97715040064742</c:v>
                </c:pt>
                <c:pt idx="117">
                  <c:v>157.94576114335288</c:v>
                </c:pt>
                <c:pt idx="118">
                  <c:v>157.91437188605832</c:v>
                </c:pt>
                <c:pt idx="119">
                  <c:v>157.88298262876376</c:v>
                </c:pt>
                <c:pt idx="120">
                  <c:v>157.85159337146919</c:v>
                </c:pt>
                <c:pt idx="121">
                  <c:v>157.82020411417466</c:v>
                </c:pt>
                <c:pt idx="122">
                  <c:v>157.78881485688009</c:v>
                </c:pt>
                <c:pt idx="123">
                  <c:v>157.75742559958553</c:v>
                </c:pt>
                <c:pt idx="124">
                  <c:v>157.72603634229097</c:v>
                </c:pt>
                <c:pt idx="125">
                  <c:v>157.69464708499643</c:v>
                </c:pt>
                <c:pt idx="126">
                  <c:v>157.66325782770187</c:v>
                </c:pt>
                <c:pt idx="127">
                  <c:v>157.63186857040731</c:v>
                </c:pt>
                <c:pt idx="128">
                  <c:v>157.60047931311277</c:v>
                </c:pt>
                <c:pt idx="129">
                  <c:v>157.56909005581821</c:v>
                </c:pt>
                <c:pt idx="130">
                  <c:v>157.53770079852364</c:v>
                </c:pt>
                <c:pt idx="131">
                  <c:v>157.50631154122908</c:v>
                </c:pt>
                <c:pt idx="132">
                  <c:v>157.47492228393455</c:v>
                </c:pt>
                <c:pt idx="133">
                  <c:v>157.44353302663998</c:v>
                </c:pt>
                <c:pt idx="134">
                  <c:v>157.41214376934542</c:v>
                </c:pt>
                <c:pt idx="135">
                  <c:v>157.38075451205086</c:v>
                </c:pt>
                <c:pt idx="136">
                  <c:v>157.34936525475632</c:v>
                </c:pt>
                <c:pt idx="137">
                  <c:v>157.31797599746176</c:v>
                </c:pt>
                <c:pt idx="138">
                  <c:v>157.28658674016719</c:v>
                </c:pt>
                <c:pt idx="139">
                  <c:v>157.25519748287263</c:v>
                </c:pt>
                <c:pt idx="140">
                  <c:v>157.2238082255781</c:v>
                </c:pt>
                <c:pt idx="141">
                  <c:v>157.19241896828353</c:v>
                </c:pt>
                <c:pt idx="142">
                  <c:v>157.16102971098897</c:v>
                </c:pt>
                <c:pt idx="143">
                  <c:v>157.12964045369441</c:v>
                </c:pt>
                <c:pt idx="144">
                  <c:v>157.09825119639987</c:v>
                </c:pt>
                <c:pt idx="145">
                  <c:v>157.06686193910531</c:v>
                </c:pt>
                <c:pt idx="146">
                  <c:v>157.03547268181075</c:v>
                </c:pt>
                <c:pt idx="147">
                  <c:v>157.00408342451618</c:v>
                </c:pt>
                <c:pt idx="148">
                  <c:v>156.97269416722165</c:v>
                </c:pt>
                <c:pt idx="149">
                  <c:v>156.94130490992708</c:v>
                </c:pt>
                <c:pt idx="150">
                  <c:v>156.90991565263252</c:v>
                </c:pt>
                <c:pt idx="151">
                  <c:v>156.87852639533799</c:v>
                </c:pt>
                <c:pt idx="152">
                  <c:v>156.84713713804342</c:v>
                </c:pt>
                <c:pt idx="153">
                  <c:v>156.81574788074886</c:v>
                </c:pt>
                <c:pt idx="154">
                  <c:v>156.7843586234543</c:v>
                </c:pt>
                <c:pt idx="155">
                  <c:v>156.75296936615976</c:v>
                </c:pt>
                <c:pt idx="156">
                  <c:v>156.7215801088652</c:v>
                </c:pt>
                <c:pt idx="157">
                  <c:v>156.69019085157063</c:v>
                </c:pt>
                <c:pt idx="158">
                  <c:v>156.65880159427607</c:v>
                </c:pt>
                <c:pt idx="159">
                  <c:v>156.62741233698154</c:v>
                </c:pt>
                <c:pt idx="160">
                  <c:v>156.59602307968697</c:v>
                </c:pt>
                <c:pt idx="161">
                  <c:v>156.56463382239241</c:v>
                </c:pt>
                <c:pt idx="162">
                  <c:v>156.53324456509785</c:v>
                </c:pt>
                <c:pt idx="163">
                  <c:v>156.50185530780331</c:v>
                </c:pt>
                <c:pt idx="164">
                  <c:v>156.47046605050875</c:v>
                </c:pt>
                <c:pt idx="165">
                  <c:v>156.43907679321418</c:v>
                </c:pt>
                <c:pt idx="166">
                  <c:v>156.40768753591962</c:v>
                </c:pt>
                <c:pt idx="167">
                  <c:v>156.37629827862509</c:v>
                </c:pt>
                <c:pt idx="168">
                  <c:v>156.34490902133052</c:v>
                </c:pt>
                <c:pt idx="169">
                  <c:v>156.31351976403596</c:v>
                </c:pt>
                <c:pt idx="170">
                  <c:v>156.2821305067414</c:v>
                </c:pt>
                <c:pt idx="171">
                  <c:v>156.25074124944686</c:v>
                </c:pt>
                <c:pt idx="172">
                  <c:v>156.2193519921523</c:v>
                </c:pt>
                <c:pt idx="173">
                  <c:v>156.18796273485773</c:v>
                </c:pt>
                <c:pt idx="174">
                  <c:v>156.15657347756317</c:v>
                </c:pt>
                <c:pt idx="175">
                  <c:v>156.12518422026864</c:v>
                </c:pt>
                <c:pt idx="176">
                  <c:v>156.09379496297407</c:v>
                </c:pt>
                <c:pt idx="177">
                  <c:v>156.06240570567951</c:v>
                </c:pt>
                <c:pt idx="178">
                  <c:v>156.03101644838495</c:v>
                </c:pt>
                <c:pt idx="179">
                  <c:v>155.99962719109041</c:v>
                </c:pt>
                <c:pt idx="180">
                  <c:v>155.96823793379585</c:v>
                </c:pt>
                <c:pt idx="181">
                  <c:v>155.93684867650128</c:v>
                </c:pt>
                <c:pt idx="182">
                  <c:v>155.90545941920675</c:v>
                </c:pt>
                <c:pt idx="183">
                  <c:v>155.87407016191219</c:v>
                </c:pt>
                <c:pt idx="184">
                  <c:v>155.84268090461762</c:v>
                </c:pt>
                <c:pt idx="185">
                  <c:v>155.81129164732306</c:v>
                </c:pt>
                <c:pt idx="186">
                  <c:v>155.77990239002852</c:v>
                </c:pt>
                <c:pt idx="187">
                  <c:v>155.74851313273396</c:v>
                </c:pt>
                <c:pt idx="188">
                  <c:v>155.7171238754394</c:v>
                </c:pt>
                <c:pt idx="189">
                  <c:v>155.68573461814483</c:v>
                </c:pt>
                <c:pt idx="190">
                  <c:v>155.6543453608503</c:v>
                </c:pt>
                <c:pt idx="191">
                  <c:v>155.62295610355574</c:v>
                </c:pt>
                <c:pt idx="192">
                  <c:v>155.59156684626117</c:v>
                </c:pt>
                <c:pt idx="193">
                  <c:v>155.56017758896661</c:v>
                </c:pt>
                <c:pt idx="194">
                  <c:v>155.52878833167208</c:v>
                </c:pt>
                <c:pt idx="195">
                  <c:v>155.49739907437751</c:v>
                </c:pt>
                <c:pt idx="196">
                  <c:v>155.46600981708295</c:v>
                </c:pt>
                <c:pt idx="197">
                  <c:v>155.43462055978839</c:v>
                </c:pt>
                <c:pt idx="198">
                  <c:v>155.40323130249385</c:v>
                </c:pt>
                <c:pt idx="199">
                  <c:v>155.37184204519929</c:v>
                </c:pt>
                <c:pt idx="200">
                  <c:v>155.34045278790472</c:v>
                </c:pt>
                <c:pt idx="201">
                  <c:v>155.30906353061016</c:v>
                </c:pt>
                <c:pt idx="202">
                  <c:v>155.27767427331563</c:v>
                </c:pt>
                <c:pt idx="203">
                  <c:v>155.24628501602106</c:v>
                </c:pt>
                <c:pt idx="204">
                  <c:v>155.2148957587265</c:v>
                </c:pt>
                <c:pt idx="205">
                  <c:v>155.18350650143196</c:v>
                </c:pt>
                <c:pt idx="206">
                  <c:v>155.1521172441374</c:v>
                </c:pt>
                <c:pt idx="207">
                  <c:v>155.12072798684284</c:v>
                </c:pt>
                <c:pt idx="208">
                  <c:v>155.08933872954827</c:v>
                </c:pt>
                <c:pt idx="209">
                  <c:v>155.05794947225374</c:v>
                </c:pt>
                <c:pt idx="210">
                  <c:v>155.02656021495918</c:v>
                </c:pt>
                <c:pt idx="211">
                  <c:v>154.99517095766461</c:v>
                </c:pt>
                <c:pt idx="212">
                  <c:v>154.96378170037005</c:v>
                </c:pt>
                <c:pt idx="213">
                  <c:v>154.93239244307551</c:v>
                </c:pt>
                <c:pt idx="214">
                  <c:v>154.90100318578095</c:v>
                </c:pt>
                <c:pt idx="215">
                  <c:v>154.86961392848639</c:v>
                </c:pt>
                <c:pt idx="216">
                  <c:v>154.83822467119182</c:v>
                </c:pt>
                <c:pt idx="217">
                  <c:v>154.80683541389729</c:v>
                </c:pt>
                <c:pt idx="218">
                  <c:v>154.77544615660273</c:v>
                </c:pt>
                <c:pt idx="219">
                  <c:v>154.74405689930816</c:v>
                </c:pt>
                <c:pt idx="220">
                  <c:v>154.7126676420136</c:v>
                </c:pt>
                <c:pt idx="221">
                  <c:v>154.68127838471906</c:v>
                </c:pt>
                <c:pt idx="222">
                  <c:v>154.6498891274245</c:v>
                </c:pt>
                <c:pt idx="223">
                  <c:v>154.61849987012994</c:v>
                </c:pt>
                <c:pt idx="224">
                  <c:v>154.58711061283537</c:v>
                </c:pt>
                <c:pt idx="225">
                  <c:v>154.55572135554084</c:v>
                </c:pt>
                <c:pt idx="226">
                  <c:v>154.52433209824628</c:v>
                </c:pt>
                <c:pt idx="227">
                  <c:v>154.49294284095171</c:v>
                </c:pt>
                <c:pt idx="228">
                  <c:v>154.46155358365718</c:v>
                </c:pt>
                <c:pt idx="229">
                  <c:v>154.43016432636261</c:v>
                </c:pt>
                <c:pt idx="230">
                  <c:v>154.39877506906805</c:v>
                </c:pt>
                <c:pt idx="231">
                  <c:v>154.36738581177349</c:v>
                </c:pt>
                <c:pt idx="232">
                  <c:v>154.33599655447895</c:v>
                </c:pt>
                <c:pt idx="233">
                  <c:v>154.30460729718439</c:v>
                </c:pt>
                <c:pt idx="234">
                  <c:v>154.27321803988983</c:v>
                </c:pt>
                <c:pt idx="235">
                  <c:v>154.24182878259526</c:v>
                </c:pt>
                <c:pt idx="236">
                  <c:v>154.21043952530073</c:v>
                </c:pt>
                <c:pt idx="237">
                  <c:v>154.17905026800616</c:v>
                </c:pt>
                <c:pt idx="238">
                  <c:v>154.1476610107116</c:v>
                </c:pt>
                <c:pt idx="239">
                  <c:v>154.11627175341704</c:v>
                </c:pt>
                <c:pt idx="240">
                  <c:v>154.0848824961225</c:v>
                </c:pt>
                <c:pt idx="241">
                  <c:v>154.05349323882794</c:v>
                </c:pt>
                <c:pt idx="242">
                  <c:v>154.02210398153338</c:v>
                </c:pt>
                <c:pt idx="243">
                  <c:v>153.99071472423881</c:v>
                </c:pt>
                <c:pt idx="244">
                  <c:v>153.95932546694428</c:v>
                </c:pt>
                <c:pt idx="245">
                  <c:v>153.92793620964972</c:v>
                </c:pt>
                <c:pt idx="246">
                  <c:v>153.89654695235515</c:v>
                </c:pt>
                <c:pt idx="247">
                  <c:v>153.86515769506059</c:v>
                </c:pt>
                <c:pt idx="248">
                  <c:v>153.83376843776605</c:v>
                </c:pt>
                <c:pt idx="249">
                  <c:v>153.80237918047149</c:v>
                </c:pt>
                <c:pt idx="250">
                  <c:v>153.77098992317693</c:v>
                </c:pt>
                <c:pt idx="251">
                  <c:v>153.73960066588236</c:v>
                </c:pt>
              </c:numCache>
            </c:numRef>
          </c:xVal>
          <c:yVal>
            <c:numRef>
              <c:f>'Part 3'!$H$303:$H$554</c:f>
              <c:numCache>
                <c:formatCode>0.00</c:formatCode>
                <c:ptCount val="252"/>
                <c:pt idx="0">
                  <c:v>15.411068753184082</c:v>
                </c:pt>
                <c:pt idx="1">
                  <c:v>15.071227010478623</c:v>
                </c:pt>
                <c:pt idx="2">
                  <c:v>16.255387267773187</c:v>
                </c:pt>
                <c:pt idx="3">
                  <c:v>16.228182525067751</c:v>
                </c:pt>
                <c:pt idx="4">
                  <c:v>14.885060782362302</c:v>
                </c:pt>
                <c:pt idx="5">
                  <c:v>16.97820203965685</c:v>
                </c:pt>
                <c:pt idx="6">
                  <c:v>15.095101296951412</c:v>
                </c:pt>
                <c:pt idx="7">
                  <c:v>15.440669554245972</c:v>
                </c:pt>
                <c:pt idx="8">
                  <c:v>12.624890811540553</c:v>
                </c:pt>
                <c:pt idx="9">
                  <c:v>11.978835068835082</c:v>
                </c:pt>
                <c:pt idx="10">
                  <c:v>12.265489326129625</c:v>
                </c:pt>
                <c:pt idx="11">
                  <c:v>12.021975583424194</c:v>
                </c:pt>
                <c:pt idx="12">
                  <c:v>14.026753840718754</c:v>
                </c:pt>
                <c:pt idx="13">
                  <c:v>14.941749098013304</c:v>
                </c:pt>
                <c:pt idx="14">
                  <c:v>14.118997355307869</c:v>
                </c:pt>
                <c:pt idx="15">
                  <c:v>9.9974476126024285</c:v>
                </c:pt>
                <c:pt idx="16">
                  <c:v>8.2910588698970002</c:v>
                </c:pt>
                <c:pt idx="17">
                  <c:v>8.9704281271915249</c:v>
                </c:pt>
                <c:pt idx="18">
                  <c:v>9.7872323844860887</c:v>
                </c:pt>
                <c:pt idx="19">
                  <c:v>11.242236641780664</c:v>
                </c:pt>
                <c:pt idx="20">
                  <c:v>10.321278899075224</c:v>
                </c:pt>
                <c:pt idx="21">
                  <c:v>9.9108501563697473</c:v>
                </c:pt>
                <c:pt idx="22">
                  <c:v>11.87635141366431</c:v>
                </c:pt>
                <c:pt idx="23">
                  <c:v>13.262629670958887</c:v>
                </c:pt>
                <c:pt idx="24">
                  <c:v>12.891476928253439</c:v>
                </c:pt>
                <c:pt idx="25">
                  <c:v>12.353423185547967</c:v>
                </c:pt>
                <c:pt idx="26">
                  <c:v>12.67935344284254</c:v>
                </c:pt>
                <c:pt idx="27">
                  <c:v>10.688266700137092</c:v>
                </c:pt>
                <c:pt idx="28">
                  <c:v>12.545781957431643</c:v>
                </c:pt>
                <c:pt idx="29">
                  <c:v>12.488807214726194</c:v>
                </c:pt>
                <c:pt idx="30">
                  <c:v>12.539834472020772</c:v>
                </c:pt>
                <c:pt idx="31">
                  <c:v>12.453410729315323</c:v>
                </c:pt>
                <c:pt idx="32">
                  <c:v>13.044415986609863</c:v>
                </c:pt>
                <c:pt idx="33">
                  <c:v>12.683105243904436</c:v>
                </c:pt>
                <c:pt idx="34">
                  <c:v>12.655549501198976</c:v>
                </c:pt>
                <c:pt idx="35">
                  <c:v>13.256381758493546</c:v>
                </c:pt>
                <c:pt idx="36">
                  <c:v>17.008749015788084</c:v>
                </c:pt>
                <c:pt idx="37">
                  <c:v>15.145301273082652</c:v>
                </c:pt>
                <c:pt idx="38">
                  <c:v>13.851281530377207</c:v>
                </c:pt>
                <c:pt idx="39">
                  <c:v>13.980845787671768</c:v>
                </c:pt>
                <c:pt idx="40">
                  <c:v>14.159498044966313</c:v>
                </c:pt>
                <c:pt idx="41">
                  <c:v>15.477035302260873</c:v>
                </c:pt>
                <c:pt idx="42">
                  <c:v>15.12550555955545</c:v>
                </c:pt>
                <c:pt idx="43">
                  <c:v>17.699725816849991</c:v>
                </c:pt>
                <c:pt idx="44">
                  <c:v>16.926046074144523</c:v>
                </c:pt>
                <c:pt idx="45">
                  <c:v>17.232338331439109</c:v>
                </c:pt>
                <c:pt idx="46">
                  <c:v>18.765863588733652</c:v>
                </c:pt>
                <c:pt idx="47">
                  <c:v>19.74958384602823</c:v>
                </c:pt>
                <c:pt idx="48">
                  <c:v>17.522871103322757</c:v>
                </c:pt>
                <c:pt idx="49">
                  <c:v>16.69029236061732</c:v>
                </c:pt>
                <c:pt idx="50">
                  <c:v>16.260255617911895</c:v>
                </c:pt>
                <c:pt idx="51">
                  <c:v>13.886264875206422</c:v>
                </c:pt>
                <c:pt idx="52">
                  <c:v>10.393026132500978</c:v>
                </c:pt>
                <c:pt idx="53">
                  <c:v>12.309471389795561</c:v>
                </c:pt>
                <c:pt idx="54">
                  <c:v>12.547021647090105</c:v>
                </c:pt>
                <c:pt idx="55">
                  <c:v>15.199764904384637</c:v>
                </c:pt>
                <c:pt idx="56">
                  <c:v>10.204420161679224</c:v>
                </c:pt>
                <c:pt idx="57">
                  <c:v>8.3704374189737791</c:v>
                </c:pt>
                <c:pt idx="58">
                  <c:v>12.220964676268324</c:v>
                </c:pt>
                <c:pt idx="59">
                  <c:v>13.911548933562869</c:v>
                </c:pt>
                <c:pt idx="60">
                  <c:v>13.402975190857433</c:v>
                </c:pt>
                <c:pt idx="61">
                  <c:v>12.383827448152005</c:v>
                </c:pt>
                <c:pt idx="62">
                  <c:v>14.054819705446562</c:v>
                </c:pt>
                <c:pt idx="63">
                  <c:v>16.246135962741107</c:v>
                </c:pt>
                <c:pt idx="64">
                  <c:v>18.270537220035663</c:v>
                </c:pt>
                <c:pt idx="65">
                  <c:v>17.261246477330218</c:v>
                </c:pt>
                <c:pt idx="66">
                  <c:v>17.97007973462479</c:v>
                </c:pt>
                <c:pt idx="67">
                  <c:v>16.636768991919325</c:v>
                </c:pt>
                <c:pt idx="68">
                  <c:v>18.081930249213883</c:v>
                </c:pt>
                <c:pt idx="69">
                  <c:v>17.956245506508452</c:v>
                </c:pt>
                <c:pt idx="70">
                  <c:v>17.182565763803012</c:v>
                </c:pt>
                <c:pt idx="71">
                  <c:v>12.687924021097558</c:v>
                </c:pt>
                <c:pt idx="72">
                  <c:v>5.3853742783921064</c:v>
                </c:pt>
                <c:pt idx="73">
                  <c:v>4.8080295356866714</c:v>
                </c:pt>
                <c:pt idx="74">
                  <c:v>-1.803739207018765</c:v>
                </c:pt>
                <c:pt idx="75">
                  <c:v>0.81384705027576842</c:v>
                </c:pt>
                <c:pt idx="76">
                  <c:v>2.888556307570326</c:v>
                </c:pt>
                <c:pt idx="77">
                  <c:v>0.60024356486491115</c:v>
                </c:pt>
                <c:pt idx="78">
                  <c:v>9.8116708221594422</c:v>
                </c:pt>
                <c:pt idx="79">
                  <c:v>3.6539270794540073</c:v>
                </c:pt>
                <c:pt idx="80">
                  <c:v>2.8068073367485624</c:v>
                </c:pt>
                <c:pt idx="81">
                  <c:v>-8.1877124059568871</c:v>
                </c:pt>
                <c:pt idx="82">
                  <c:v>0.55977085133764604</c:v>
                </c:pt>
                <c:pt idx="83">
                  <c:v>-7.6017718913677754</c:v>
                </c:pt>
                <c:pt idx="84">
                  <c:v>-25.87120963407321</c:v>
                </c:pt>
                <c:pt idx="85">
                  <c:v>-11.467643376778653</c:v>
                </c:pt>
                <c:pt idx="86">
                  <c:v>-25.393849119484116</c:v>
                </c:pt>
                <c:pt idx="87">
                  <c:v>-28.787691862189547</c:v>
                </c:pt>
                <c:pt idx="88">
                  <c:v>-40.789048604894987</c:v>
                </c:pt>
                <c:pt idx="89">
                  <c:v>-41.399275347600422</c:v>
                </c:pt>
                <c:pt idx="90">
                  <c:v>-47.744550090305893</c:v>
                </c:pt>
                <c:pt idx="91">
                  <c:v>-56.241709833011328</c:v>
                </c:pt>
                <c:pt idx="92">
                  <c:v>-40.762207575716772</c:v>
                </c:pt>
                <c:pt idx="93">
                  <c:v>-30.721625318422198</c:v>
                </c:pt>
                <c:pt idx="94">
                  <c:v>-23.040227061127666</c:v>
                </c:pt>
                <c:pt idx="95">
                  <c:v>-29.059725803833118</c:v>
                </c:pt>
                <c:pt idx="96">
                  <c:v>-28.554550546538536</c:v>
                </c:pt>
                <c:pt idx="97">
                  <c:v>-26.509474289243968</c:v>
                </c:pt>
                <c:pt idx="98">
                  <c:v>-30.505444031949452</c:v>
                </c:pt>
                <c:pt idx="99">
                  <c:v>-27.414057774654879</c:v>
                </c:pt>
                <c:pt idx="100">
                  <c:v>-32.673516517360312</c:v>
                </c:pt>
                <c:pt idx="101">
                  <c:v>-26.176627260065743</c:v>
                </c:pt>
                <c:pt idx="102">
                  <c:v>-24.921239002771216</c:v>
                </c:pt>
                <c:pt idx="103">
                  <c:v>-20.931566745476658</c:v>
                </c:pt>
                <c:pt idx="104">
                  <c:v>-16.774109488182091</c:v>
                </c:pt>
                <c:pt idx="105">
                  <c:v>-22.161894230887555</c:v>
                </c:pt>
                <c:pt idx="106">
                  <c:v>-19.514705973592982</c:v>
                </c:pt>
                <c:pt idx="107">
                  <c:v>-25.159128716298426</c:v>
                </c:pt>
                <c:pt idx="108">
                  <c:v>-27.605354459003877</c:v>
                </c:pt>
                <c:pt idx="109">
                  <c:v>-21.661230201709344</c:v>
                </c:pt>
                <c:pt idx="110">
                  <c:v>-24.216053944414767</c:v>
                </c:pt>
                <c:pt idx="111">
                  <c:v>-27.836931687120199</c:v>
                </c:pt>
                <c:pt idx="112">
                  <c:v>-26.788834429825641</c:v>
                </c:pt>
                <c:pt idx="113">
                  <c:v>-25.128737172531117</c:v>
                </c:pt>
                <c:pt idx="114">
                  <c:v>-24.268169915236541</c:v>
                </c:pt>
                <c:pt idx="115">
                  <c:v>-19.933023657941987</c:v>
                </c:pt>
                <c:pt idx="116">
                  <c:v>-17.058800400647414</c:v>
                </c:pt>
                <c:pt idx="117">
                  <c:v>-13.67125514335288</c:v>
                </c:pt>
                <c:pt idx="118">
                  <c:v>-17.844928886058312</c:v>
                </c:pt>
                <c:pt idx="119">
                  <c:v>-22.403551628763751</c:v>
                </c:pt>
                <c:pt idx="120">
                  <c:v>-24.395706371469203</c:v>
                </c:pt>
                <c:pt idx="121">
                  <c:v>-24.690062114174651</c:v>
                </c:pt>
                <c:pt idx="122">
                  <c:v>-26.465068856880094</c:v>
                </c:pt>
                <c:pt idx="123">
                  <c:v>-26.68046059958553</c:v>
                </c:pt>
                <c:pt idx="124">
                  <c:v>-22.582207342290957</c:v>
                </c:pt>
                <c:pt idx="125">
                  <c:v>-25.146887084996422</c:v>
                </c:pt>
                <c:pt idx="126">
                  <c:v>-31.719211827701869</c:v>
                </c:pt>
                <c:pt idx="127">
                  <c:v>-36.248216570407308</c:v>
                </c:pt>
                <c:pt idx="128">
                  <c:v>-31.264824313112769</c:v>
                </c:pt>
                <c:pt idx="129">
                  <c:v>-32.864210055818205</c:v>
                </c:pt>
                <c:pt idx="130">
                  <c:v>-22.262599798523638</c:v>
                </c:pt>
                <c:pt idx="131">
                  <c:v>-26.298212541229077</c:v>
                </c:pt>
                <c:pt idx="132">
                  <c:v>-22.209755283934555</c:v>
                </c:pt>
                <c:pt idx="133">
                  <c:v>-20.527700026639991</c:v>
                </c:pt>
                <c:pt idx="134">
                  <c:v>-19.014697769345418</c:v>
                </c:pt>
                <c:pt idx="135">
                  <c:v>-13.255693512050868</c:v>
                </c:pt>
                <c:pt idx="136">
                  <c:v>-9.5948332547563098</c:v>
                </c:pt>
                <c:pt idx="137">
                  <c:v>-10.587644997461751</c:v>
                </c:pt>
                <c:pt idx="138">
                  <c:v>-12.256633740167189</c:v>
                </c:pt>
                <c:pt idx="139">
                  <c:v>-11.897104482872635</c:v>
                </c:pt>
                <c:pt idx="140">
                  <c:v>-9.7079082255781088</c:v>
                </c:pt>
                <c:pt idx="141">
                  <c:v>-4.7046259682835228</c:v>
                </c:pt>
                <c:pt idx="142">
                  <c:v>-2.1276437109889628</c:v>
                </c:pt>
                <c:pt idx="143">
                  <c:v>3.3330365463056069</c:v>
                </c:pt>
                <c:pt idx="144">
                  <c:v>4.9057158036001169</c:v>
                </c:pt>
                <c:pt idx="145">
                  <c:v>0.14421306089468544</c:v>
                </c:pt>
                <c:pt idx="146">
                  <c:v>-3.7820246818107535</c:v>
                </c:pt>
                <c:pt idx="147">
                  <c:v>-14.370584424516181</c:v>
                </c:pt>
                <c:pt idx="148">
                  <c:v>-13.27521516722166</c:v>
                </c:pt>
                <c:pt idx="149">
                  <c:v>-11.135731909927074</c:v>
                </c:pt>
                <c:pt idx="150">
                  <c:v>-8.6382936526325125</c:v>
                </c:pt>
                <c:pt idx="151">
                  <c:v>-9.3725753953379751</c:v>
                </c:pt>
                <c:pt idx="152">
                  <c:v>-9.4505761380434308</c:v>
                </c:pt>
                <c:pt idx="153">
                  <c:v>-12.26310488074887</c:v>
                </c:pt>
                <c:pt idx="154">
                  <c:v>-12.659297623454307</c:v>
                </c:pt>
                <c:pt idx="155">
                  <c:v>-12.707452366159771</c:v>
                </c:pt>
                <c:pt idx="156">
                  <c:v>-19.149452108865205</c:v>
                </c:pt>
                <c:pt idx="157">
                  <c:v>-15.031178851570644</c:v>
                </c:pt>
                <c:pt idx="158">
                  <c:v>-19.22589459427607</c:v>
                </c:pt>
                <c:pt idx="159">
                  <c:v>-14.19278133698154</c:v>
                </c:pt>
                <c:pt idx="160">
                  <c:v>-12.819000079686958</c:v>
                </c:pt>
                <c:pt idx="161">
                  <c:v>-13.264905822392421</c:v>
                </c:pt>
                <c:pt idx="162">
                  <c:v>-12.32862456509784</c:v>
                </c:pt>
                <c:pt idx="163">
                  <c:v>-10.109613307803301</c:v>
                </c:pt>
                <c:pt idx="164">
                  <c:v>-12.315574050508758</c:v>
                </c:pt>
                <c:pt idx="165">
                  <c:v>-11.667668793214176</c:v>
                </c:pt>
                <c:pt idx="166">
                  <c:v>-15.832553535919629</c:v>
                </c:pt>
                <c:pt idx="167">
                  <c:v>-14.727235278625074</c:v>
                </c:pt>
                <c:pt idx="168">
                  <c:v>-13.661681021330509</c:v>
                </c:pt>
                <c:pt idx="169">
                  <c:v>-9.046216764035961</c:v>
                </c:pt>
                <c:pt idx="170">
                  <c:v>-5.2063705067413935</c:v>
                </c:pt>
                <c:pt idx="171">
                  <c:v>-4.0314422494468545</c:v>
                </c:pt>
                <c:pt idx="172">
                  <c:v>-2.0908419921522921</c:v>
                </c:pt>
                <c:pt idx="173">
                  <c:v>-3.6604057348577328</c:v>
                </c:pt>
                <c:pt idx="174">
                  <c:v>-2.2667264775631679</c:v>
                </c:pt>
                <c:pt idx="175">
                  <c:v>-2.3844922202686405</c:v>
                </c:pt>
                <c:pt idx="176">
                  <c:v>-3.2281639629740653</c:v>
                </c:pt>
                <c:pt idx="177">
                  <c:v>-7.4725927056795172</c:v>
                </c:pt>
                <c:pt idx="178">
                  <c:v>-6.1186784483849408</c:v>
                </c:pt>
                <c:pt idx="179">
                  <c:v>-4.8443231910904103</c:v>
                </c:pt>
                <c:pt idx="180">
                  <c:v>-2.2573769337958538</c:v>
                </c:pt>
                <c:pt idx="181">
                  <c:v>-7.6155136765012799</c:v>
                </c:pt>
                <c:pt idx="182">
                  <c:v>-7.3753084192067604</c:v>
                </c:pt>
                <c:pt idx="183">
                  <c:v>-8.1791851619121871</c:v>
                </c:pt>
                <c:pt idx="184">
                  <c:v>-9.3410479046176249</c:v>
                </c:pt>
                <c:pt idx="185">
                  <c:v>-5.8392766473230608</c:v>
                </c:pt>
                <c:pt idx="186">
                  <c:v>-4.0577953900285308</c:v>
                </c:pt>
                <c:pt idx="187">
                  <c:v>-1.5106281327339559</c:v>
                </c:pt>
                <c:pt idx="188">
                  <c:v>2.8164611245605897</c:v>
                </c:pt>
                <c:pt idx="189">
                  <c:v>3.6930803818551681</c:v>
                </c:pt>
                <c:pt idx="190">
                  <c:v>3.5156526391496925</c:v>
                </c:pt>
                <c:pt idx="191">
                  <c:v>3.3570398964442631</c:v>
                </c:pt>
                <c:pt idx="192">
                  <c:v>4.6884321537388303</c:v>
                </c:pt>
                <c:pt idx="193">
                  <c:v>3.1998174110333935</c:v>
                </c:pt>
                <c:pt idx="194">
                  <c:v>1.8512166683279361</c:v>
                </c:pt>
                <c:pt idx="195">
                  <c:v>1.3526069256224957</c:v>
                </c:pt>
                <c:pt idx="196">
                  <c:v>0.70398818291704401</c:v>
                </c:pt>
                <c:pt idx="197">
                  <c:v>2.0653794402116148</c:v>
                </c:pt>
                <c:pt idx="198">
                  <c:v>3.9667636975061384</c:v>
                </c:pt>
                <c:pt idx="199">
                  <c:v>9.1581569548007167</c:v>
                </c:pt>
                <c:pt idx="200">
                  <c:v>9.9695452120952837</c:v>
                </c:pt>
                <c:pt idx="201">
                  <c:v>10.680941469389836</c:v>
                </c:pt>
                <c:pt idx="202">
                  <c:v>13.102330726684386</c:v>
                </c:pt>
                <c:pt idx="203">
                  <c:v>10.303717983978942</c:v>
                </c:pt>
                <c:pt idx="204">
                  <c:v>12.755105241273498</c:v>
                </c:pt>
                <c:pt idx="205">
                  <c:v>17.286494498568032</c:v>
                </c:pt>
                <c:pt idx="206">
                  <c:v>11.147885755862603</c:v>
                </c:pt>
                <c:pt idx="207">
                  <c:v>11.569274013157155</c:v>
                </c:pt>
                <c:pt idx="208">
                  <c:v>9.1806652704517262</c:v>
                </c:pt>
                <c:pt idx="209">
                  <c:v>10.692050527746261</c:v>
                </c:pt>
                <c:pt idx="210">
                  <c:v>9.2434437850408244</c:v>
                </c:pt>
                <c:pt idx="211">
                  <c:v>11.454826042335384</c:v>
                </c:pt>
                <c:pt idx="212">
                  <c:v>13.506219299629947</c:v>
                </c:pt>
                <c:pt idx="213">
                  <c:v>13.36761055692449</c:v>
                </c:pt>
                <c:pt idx="214">
                  <c:v>15.098996814219049</c:v>
                </c:pt>
                <c:pt idx="215">
                  <c:v>15.470382071513626</c:v>
                </c:pt>
                <c:pt idx="216">
                  <c:v>13.861772328808172</c:v>
                </c:pt>
                <c:pt idx="217">
                  <c:v>6.5631595861026994</c:v>
                </c:pt>
                <c:pt idx="218">
                  <c:v>7.9045468433972701</c:v>
                </c:pt>
                <c:pt idx="219">
                  <c:v>4.0459361006918471</c:v>
                </c:pt>
                <c:pt idx="220">
                  <c:v>4.0473273579864042</c:v>
                </c:pt>
                <c:pt idx="221">
                  <c:v>6.808726615280932</c:v>
                </c:pt>
                <c:pt idx="222">
                  <c:v>9.9901098725754878</c:v>
                </c:pt>
                <c:pt idx="223">
                  <c:v>9.8914951298700657</c:v>
                </c:pt>
                <c:pt idx="224">
                  <c:v>10.022890387164637</c:v>
                </c:pt>
                <c:pt idx="225">
                  <c:v>9.1242716444591565</c:v>
                </c:pt>
                <c:pt idx="226">
                  <c:v>11.085668901753735</c:v>
                </c:pt>
                <c:pt idx="227">
                  <c:v>14.227058159048283</c:v>
                </c:pt>
                <c:pt idx="228">
                  <c:v>12.428445416342811</c:v>
                </c:pt>
                <c:pt idx="229">
                  <c:v>17.119838673637389</c:v>
                </c:pt>
                <c:pt idx="230">
                  <c:v>19.381223930931952</c:v>
                </c:pt>
                <c:pt idx="231">
                  <c:v>20.012619188226523</c:v>
                </c:pt>
                <c:pt idx="232">
                  <c:v>21.024004445521058</c:v>
                </c:pt>
                <c:pt idx="233">
                  <c:v>17.245395702815614</c:v>
                </c:pt>
                <c:pt idx="234">
                  <c:v>19.19678296011017</c:v>
                </c:pt>
                <c:pt idx="235">
                  <c:v>18.368172217404748</c:v>
                </c:pt>
                <c:pt idx="236">
                  <c:v>20.649561474699283</c:v>
                </c:pt>
                <c:pt idx="237">
                  <c:v>17.410945731993849</c:v>
                </c:pt>
                <c:pt idx="238">
                  <c:v>19.112333989288402</c:v>
                </c:pt>
                <c:pt idx="239">
                  <c:v>18.75372324658295</c:v>
                </c:pt>
                <c:pt idx="240">
                  <c:v>22.765123503877504</c:v>
                </c:pt>
                <c:pt idx="241">
                  <c:v>21.48649976117207</c:v>
                </c:pt>
                <c:pt idx="242">
                  <c:v>16.147894018466616</c:v>
                </c:pt>
                <c:pt idx="243">
                  <c:v>12.759285275761187</c:v>
                </c:pt>
                <c:pt idx="244">
                  <c:v>7.2006785330557079</c:v>
                </c:pt>
                <c:pt idx="245">
                  <c:v>10.672069790350292</c:v>
                </c:pt>
                <c:pt idx="246">
                  <c:v>11.053450047644844</c:v>
                </c:pt>
                <c:pt idx="247">
                  <c:v>19.744843304939423</c:v>
                </c:pt>
                <c:pt idx="248">
                  <c:v>25.376238562233937</c:v>
                </c:pt>
                <c:pt idx="249">
                  <c:v>25.107624819528496</c:v>
                </c:pt>
                <c:pt idx="250">
                  <c:v>29.509009076823077</c:v>
                </c:pt>
                <c:pt idx="251">
                  <c:v>30.530403334117636</c:v>
                </c:pt>
              </c:numCache>
            </c:numRef>
          </c:yVal>
          <c:smooth val="0"/>
          <c:extLst>
            <c:ext xmlns:c16="http://schemas.microsoft.com/office/drawing/2014/chart" uri="{C3380CC4-5D6E-409C-BE32-E72D297353CC}">
              <c16:uniqueId val="{00000000-CD0C-4464-B669-FE3FDB286006}"/>
            </c:ext>
          </c:extLst>
        </c:ser>
        <c:dLbls>
          <c:showLegendKey val="0"/>
          <c:showVal val="0"/>
          <c:showCatName val="0"/>
          <c:showSerName val="0"/>
          <c:showPercent val="0"/>
          <c:showBubbleSize val="0"/>
        </c:dLbls>
        <c:axId val="1731955151"/>
        <c:axId val="1731955567"/>
      </c:scatterChart>
      <c:valAx>
        <c:axId val="1731955151"/>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955567"/>
        <c:crosses val="autoZero"/>
        <c:crossBetween val="midCat"/>
      </c:valAx>
      <c:valAx>
        <c:axId val="17319555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19551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Normal Probability</a:t>
            </a:r>
            <a:r>
              <a:rPr lang="en-US" b="1" baseline="0"/>
              <a:t> Plot of Residuals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'Part 3'!$R$303:$R$554</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xVal>
          <c:yVal>
            <c:numRef>
              <c:f>'Part 3'!$O$303:$O$554</c:f>
              <c:numCache>
                <c:formatCode>0.00</c:formatCode>
                <c:ptCount val="252"/>
                <c:pt idx="0">
                  <c:v>-3.2977922856897961</c:v>
                </c:pt>
                <c:pt idx="1">
                  <c:v>-2.799552315159592</c:v>
                </c:pt>
                <c:pt idx="2">
                  <c:v>-2.4274904031159057</c:v>
                </c:pt>
                <c:pt idx="3">
                  <c:v>-2.3917091110714308</c:v>
                </c:pt>
                <c:pt idx="4">
                  <c:v>-2.3901352588676712</c:v>
                </c:pt>
                <c:pt idx="5">
                  <c:v>-2.1254526103638889</c:v>
                </c:pt>
                <c:pt idx="6">
                  <c:v>-1.9270278005266588</c:v>
                </c:pt>
                <c:pt idx="7">
                  <c:v>-1.9158462827185316</c:v>
                </c:pt>
                <c:pt idx="8">
                  <c:v>-1.8598896154497497</c:v>
                </c:pt>
                <c:pt idx="9">
                  <c:v>-1.8332461217726397</c:v>
                </c:pt>
                <c:pt idx="10">
                  <c:v>-1.8013950727984216</c:v>
                </c:pt>
                <c:pt idx="11">
                  <c:v>-1.7887190538623496</c:v>
                </c:pt>
                <c:pt idx="12">
                  <c:v>-1.7039478327504916</c:v>
                </c:pt>
                <c:pt idx="13">
                  <c:v>-1.6879968341613378</c:v>
                </c:pt>
                <c:pt idx="14">
                  <c:v>-1.6743263459327209</c:v>
                </c:pt>
                <c:pt idx="15">
                  <c:v>-1.6322480032635185</c:v>
                </c:pt>
                <c:pt idx="16">
                  <c:v>-1.6186692269658041</c:v>
                </c:pt>
                <c:pt idx="17">
                  <c:v>-1.6074523430588734</c:v>
                </c:pt>
                <c:pt idx="18">
                  <c:v>-1.570791709348893</c:v>
                </c:pt>
                <c:pt idx="19">
                  <c:v>-1.5644370949106472</c:v>
                </c:pt>
                <c:pt idx="20">
                  <c:v>-1.5544111313174849</c:v>
                </c:pt>
                <c:pt idx="21">
                  <c:v>-1.5518073717104761</c:v>
                </c:pt>
                <c:pt idx="22">
                  <c:v>-1.5420235747347737</c:v>
                </c:pt>
                <c:pt idx="23">
                  <c:v>-1.5348942928643545</c:v>
                </c:pt>
                <c:pt idx="24">
                  <c:v>-1.5169858065487289</c:v>
                </c:pt>
                <c:pt idx="25">
                  <c:v>-1.4889952666597583</c:v>
                </c:pt>
                <c:pt idx="26">
                  <c:v>-1.4752321869593359</c:v>
                </c:pt>
                <c:pt idx="27">
                  <c:v>-1.4745143859288929</c:v>
                </c:pt>
                <c:pt idx="28">
                  <c:v>-1.4734501465682521</c:v>
                </c:pt>
                <c:pt idx="29">
                  <c:v>-1.4612832713868131</c:v>
                </c:pt>
                <c:pt idx="30">
                  <c:v>-1.447727969421295</c:v>
                </c:pt>
                <c:pt idx="31">
                  <c:v>-1.4304681083604434</c:v>
                </c:pt>
                <c:pt idx="32">
                  <c:v>-1.4229898730301687</c:v>
                </c:pt>
                <c:pt idx="33">
                  <c:v>-1.4199339978256704</c:v>
                </c:pt>
                <c:pt idx="34">
                  <c:v>-1.3509881418670935</c:v>
                </c:pt>
                <c:pt idx="35">
                  <c:v>-1.3241316700429218</c:v>
                </c:pt>
                <c:pt idx="36">
                  <c:v>-1.3136560028625721</c:v>
                </c:pt>
                <c:pt idx="37">
                  <c:v>-1.3053911428538734</c:v>
                </c:pt>
                <c:pt idx="38">
                  <c:v>-1.3022925487131487</c:v>
                </c:pt>
                <c:pt idx="39">
                  <c:v>-1.2994861651236025</c:v>
                </c:pt>
                <c:pt idx="40">
                  <c:v>-1.2701291989494135</c:v>
                </c:pt>
                <c:pt idx="41">
                  <c:v>-1.2273446085758553</c:v>
                </c:pt>
                <c:pt idx="42">
                  <c:v>-1.2036634553217864</c:v>
                </c:pt>
                <c:pt idx="43">
                  <c:v>-1.168793975944344</c:v>
                </c:pt>
                <c:pt idx="44">
                  <c:v>-1.144265475005988</c:v>
                </c:pt>
                <c:pt idx="45">
                  <c:v>-1.1273307135707711</c:v>
                </c:pt>
                <c:pt idx="46">
                  <c:v>-1.1228484273914319</c:v>
                </c:pt>
                <c:pt idx="47">
                  <c:v>-1.1149469638219383</c:v>
                </c:pt>
                <c:pt idx="48">
                  <c:v>-1.0463563251162864</c:v>
                </c:pt>
                <c:pt idx="49">
                  <c:v>-1.0002608478904609</c:v>
                </c:pt>
                <c:pt idx="50">
                  <c:v>-0.98356769439776492</c:v>
                </c:pt>
                <c:pt idx="51">
                  <c:v>-0.92835856286289953</c:v>
                </c:pt>
                <c:pt idx="52">
                  <c:v>-0.88136910859773077</c:v>
                </c:pt>
                <c:pt idx="53">
                  <c:v>-0.86354705494536177</c:v>
                </c:pt>
                <c:pt idx="54">
                  <c:v>-0.84263445397968795</c:v>
                </c:pt>
                <c:pt idx="55">
                  <c:v>-0.83220878142839927</c:v>
                </c:pt>
                <c:pt idx="56">
                  <c:v>-0.80162854012278628</c:v>
                </c:pt>
                <c:pt idx="57">
                  <c:v>-0.80106715132715089</c:v>
                </c:pt>
                <c:pt idx="58">
                  <c:v>-0.77840631622546608</c:v>
                </c:pt>
                <c:pt idx="59">
                  <c:v>-0.77780181686103844</c:v>
                </c:pt>
                <c:pt idx="60">
                  <c:v>-0.77726164327691449</c:v>
                </c:pt>
                <c:pt idx="61">
                  <c:v>-0.75165566087102731</c:v>
                </c:pt>
                <c:pt idx="62">
                  <c:v>-0.74511494242117016</c:v>
                </c:pt>
                <c:pt idx="63">
                  <c:v>-0.74229133802711877</c:v>
                </c:pt>
                <c:pt idx="64">
                  <c:v>-0.7229019726580499</c:v>
                </c:pt>
                <c:pt idx="65">
                  <c:v>-0.72213674189845989</c:v>
                </c:pt>
                <c:pt idx="66">
                  <c:v>-0.71906015649975019</c:v>
                </c:pt>
                <c:pt idx="67">
                  <c:v>-0.71868071431079039</c:v>
                </c:pt>
                <c:pt idx="68">
                  <c:v>-0.69759933512253114</c:v>
                </c:pt>
                <c:pt idx="69">
                  <c:v>-0.6841461302028351</c:v>
                </c:pt>
                <c:pt idx="70">
                  <c:v>-0.67241742783547265</c:v>
                </c:pt>
                <c:pt idx="71">
                  <c:v>-0.65295544707128439</c:v>
                </c:pt>
                <c:pt idx="72">
                  <c:v>-0.62081778985598457</c:v>
                </c:pt>
                <c:pt idx="73">
                  <c:v>-0.59278789490521633</c:v>
                </c:pt>
                <c:pt idx="74">
                  <c:v>-0.5692334915057119</c:v>
                </c:pt>
                <c:pt idx="75">
                  <c:v>-0.56260322070512803</c:v>
                </c:pt>
                <c:pt idx="76">
                  <c:v>-0.55414455171970622</c:v>
                </c:pt>
                <c:pt idx="77">
                  <c:v>-0.54957089547177429</c:v>
                </c:pt>
                <c:pt idx="78">
                  <c:v>-0.54772224762672428</c:v>
                </c:pt>
                <c:pt idx="79">
                  <c:v>-0.53043451110736539</c:v>
                </c:pt>
                <c:pt idx="80">
                  <c:v>-0.5065155069743994</c:v>
                </c:pt>
                <c:pt idx="81">
                  <c:v>-0.48009519785194815</c:v>
                </c:pt>
                <c:pt idx="82">
                  <c:v>-0.47959519385647398</c:v>
                </c:pt>
                <c:pt idx="83">
                  <c:v>-0.44654371868314408</c:v>
                </c:pt>
                <c:pt idx="84">
                  <c:v>-0.44573795454227011</c:v>
                </c:pt>
                <c:pt idx="85">
                  <c:v>-0.43816339602868132</c:v>
                </c:pt>
                <c:pt idx="86">
                  <c:v>-0.43245902874679643</c:v>
                </c:pt>
                <c:pt idx="87">
                  <c:v>-0.35877519808006969</c:v>
                </c:pt>
                <c:pt idx="88">
                  <c:v>-0.34239217724223459</c:v>
                </c:pt>
                <c:pt idx="89">
                  <c:v>-0.30528105465771394</c:v>
                </c:pt>
                <c:pt idx="90">
                  <c:v>-0.28405202644798283</c:v>
                </c:pt>
                <c:pt idx="91">
                  <c:v>-0.27586073167631436</c:v>
                </c:pt>
                <c:pt idx="92">
                  <c:v>-0.23793313492559218</c:v>
                </c:pt>
                <c:pt idx="93">
                  <c:v>-0.23638789058696894</c:v>
                </c:pt>
                <c:pt idx="94">
                  <c:v>-0.22176302706649578</c:v>
                </c:pt>
                <c:pt idx="95">
                  <c:v>-0.21463177116680449</c:v>
                </c:pt>
                <c:pt idx="96">
                  <c:v>-0.18928681659299856</c:v>
                </c:pt>
                <c:pt idx="97">
                  <c:v>-0.13981722946612646</c:v>
                </c:pt>
                <c:pt idx="98">
                  <c:v>-0.132911910282806</c:v>
                </c:pt>
                <c:pt idx="99">
                  <c:v>-0.13236368987126243</c:v>
                </c:pt>
                <c:pt idx="100">
                  <c:v>-0.12475664480381106</c:v>
                </c:pt>
                <c:pt idx="101">
                  <c:v>-0.12259873700122036</c:v>
                </c:pt>
                <c:pt idx="102">
                  <c:v>-0.10576416079746369</c:v>
                </c:pt>
                <c:pt idx="103">
                  <c:v>-8.8577282189101575E-2</c:v>
                </c:pt>
                <c:pt idx="104">
                  <c:v>8.4560857258088162E-3</c:v>
                </c:pt>
                <c:pt idx="105">
                  <c:v>3.2822757358837919E-2</c:v>
                </c:pt>
                <c:pt idx="106">
                  <c:v>3.5195917827241859E-2</c:v>
                </c:pt>
                <c:pt idx="107">
                  <c:v>4.1279093500776312E-2</c:v>
                </c:pt>
                <c:pt idx="108">
                  <c:v>4.7720784664965821E-2</c:v>
                </c:pt>
                <c:pt idx="109">
                  <c:v>7.9311541169932151E-2</c:v>
                </c:pt>
                <c:pt idx="110">
                  <c:v>0.10854805207875658</c:v>
                </c:pt>
                <c:pt idx="111">
                  <c:v>0.12110571327179152</c:v>
                </c:pt>
                <c:pt idx="112">
                  <c:v>0.1645801240757036</c:v>
                </c:pt>
                <c:pt idx="113">
                  <c:v>0.1651461841593802</c:v>
                </c:pt>
                <c:pt idx="114">
                  <c:v>0.16937356165325132</c:v>
                </c:pt>
                <c:pt idx="115">
                  <c:v>0.18762468646584196</c:v>
                </c:pt>
                <c:pt idx="116">
                  <c:v>0.19543613170659643</c:v>
                </c:pt>
                <c:pt idx="117">
                  <c:v>0.19684359359125467</c:v>
                </c:pt>
                <c:pt idx="118">
                  <c:v>0.20614401992713832</c:v>
                </c:pt>
                <c:pt idx="119">
                  <c:v>0.21425188833827954</c:v>
                </c:pt>
                <c:pt idx="120">
                  <c:v>0.21654768373641375</c:v>
                </c:pt>
                <c:pt idx="121">
                  <c:v>0.23259539511922131</c:v>
                </c:pt>
                <c:pt idx="122">
                  <c:v>0.23723775292165253</c:v>
                </c:pt>
                <c:pt idx="123">
                  <c:v>0.23731933076818357</c:v>
                </c:pt>
                <c:pt idx="124">
                  <c:v>0.27491119019117222</c:v>
                </c:pt>
                <c:pt idx="125">
                  <c:v>0.28192390948344359</c:v>
                </c:pt>
                <c:pt idx="126">
                  <c:v>0.28765184737329946</c:v>
                </c:pt>
                <c:pt idx="127">
                  <c:v>0.31577713059515311</c:v>
                </c:pt>
                <c:pt idx="128">
                  <c:v>0.38483782084619855</c:v>
                </c:pt>
                <c:pt idx="129">
                  <c:v>0.39923690396170519</c:v>
                </c:pt>
                <c:pt idx="130">
                  <c:v>0.42221942022297809</c:v>
                </c:pt>
                <c:pt idx="131">
                  <c:v>0.46349148486820102</c:v>
                </c:pt>
                <c:pt idx="132">
                  <c:v>0.48615502733697891</c:v>
                </c:pt>
                <c:pt idx="133">
                  <c:v>0.49080947272229686</c:v>
                </c:pt>
                <c:pt idx="134">
                  <c:v>0.52599056403194733</c:v>
                </c:pt>
                <c:pt idx="135">
                  <c:v>0.53501134177776877</c:v>
                </c:pt>
                <c:pt idx="136">
                  <c:v>0.53699824287615994</c:v>
                </c:pt>
                <c:pt idx="137">
                  <c:v>0.5383180418285417</c:v>
                </c:pt>
                <c:pt idx="138">
                  <c:v>0.54199912659167726</c:v>
                </c:pt>
                <c:pt idx="139">
                  <c:v>0.57388474766580866</c:v>
                </c:pt>
                <c:pt idx="140">
                  <c:v>0.57531772136936055</c:v>
                </c:pt>
                <c:pt idx="141">
                  <c:v>0.57999830428478438</c:v>
                </c:pt>
                <c:pt idx="142">
                  <c:v>0.58113320678453928</c:v>
                </c:pt>
                <c:pt idx="143">
                  <c:v>0.58457485360776928</c:v>
                </c:pt>
                <c:pt idx="144">
                  <c:v>0.58578068427847263</c:v>
                </c:pt>
                <c:pt idx="145">
                  <c:v>0.58621094044470745</c:v>
                </c:pt>
                <c:pt idx="146">
                  <c:v>0.58770280450657397</c:v>
                </c:pt>
                <c:pt idx="147">
                  <c:v>0.59834699530010915</c:v>
                </c:pt>
                <c:pt idx="148">
                  <c:v>0.60416942839003629</c:v>
                </c:pt>
                <c:pt idx="149">
                  <c:v>0.60519913126546665</c:v>
                </c:pt>
                <c:pt idx="150">
                  <c:v>0.60940610636657144</c:v>
                </c:pt>
                <c:pt idx="151">
                  <c:v>0.62576812709742047</c:v>
                </c:pt>
                <c:pt idx="152">
                  <c:v>0.62628832740400064</c:v>
                </c:pt>
                <c:pt idx="153">
                  <c:v>0.6267178500753583</c:v>
                </c:pt>
                <c:pt idx="154">
                  <c:v>0.62693971881898203</c:v>
                </c:pt>
                <c:pt idx="155">
                  <c:v>0.64813076283795312</c:v>
                </c:pt>
                <c:pt idx="156">
                  <c:v>0.65001994950830033</c:v>
                </c:pt>
                <c:pt idx="157">
                  <c:v>0.65366810071368353</c:v>
                </c:pt>
                <c:pt idx="158">
                  <c:v>0.65920046494393936</c:v>
                </c:pt>
                <c:pt idx="159">
                  <c:v>0.67166586984095178</c:v>
                </c:pt>
                <c:pt idx="160">
                  <c:v>0.67837664795224173</c:v>
                </c:pt>
                <c:pt idx="161">
                  <c:v>0.69638245690628908</c:v>
                </c:pt>
                <c:pt idx="162">
                  <c:v>0.70239169468435336</c:v>
                </c:pt>
                <c:pt idx="163">
                  <c:v>0.70492128449652436</c:v>
                </c:pt>
                <c:pt idx="164">
                  <c:v>0.71658922093135524</c:v>
                </c:pt>
                <c:pt idx="165">
                  <c:v>0.7191999709827247</c:v>
                </c:pt>
                <c:pt idx="166">
                  <c:v>0.72177890591725813</c:v>
                </c:pt>
                <c:pt idx="167">
                  <c:v>0.72435606606059044</c:v>
                </c:pt>
                <c:pt idx="168">
                  <c:v>0.72613885223415064</c:v>
                </c:pt>
                <c:pt idx="169">
                  <c:v>0.7287550741047103</c:v>
                </c:pt>
                <c:pt idx="170">
                  <c:v>0.73021894170004176</c:v>
                </c:pt>
                <c:pt idx="171">
                  <c:v>0.732294452150828</c:v>
                </c:pt>
                <c:pt idx="172">
                  <c:v>0.73528648948336295</c:v>
                </c:pt>
                <c:pt idx="173">
                  <c:v>0.73563522659618297</c:v>
                </c:pt>
                <c:pt idx="174">
                  <c:v>0.73570791711367367</c:v>
                </c:pt>
                <c:pt idx="175">
                  <c:v>0.7402738581311189</c:v>
                </c:pt>
                <c:pt idx="176">
                  <c:v>0.74207156290476639</c:v>
                </c:pt>
                <c:pt idx="177">
                  <c:v>0.74346733226089434</c:v>
                </c:pt>
                <c:pt idx="178">
                  <c:v>0.7436873230939629</c:v>
                </c:pt>
                <c:pt idx="179">
                  <c:v>0.7439698772037352</c:v>
                </c:pt>
                <c:pt idx="180">
                  <c:v>0.74790911927687354</c:v>
                </c:pt>
                <c:pt idx="181">
                  <c:v>0.74815422003089305</c:v>
                </c:pt>
                <c:pt idx="182">
                  <c:v>0.75590541772946762</c:v>
                </c:pt>
                <c:pt idx="183">
                  <c:v>0.76487316156808827</c:v>
                </c:pt>
                <c:pt idx="184">
                  <c:v>0.76826905375580035</c:v>
                </c:pt>
                <c:pt idx="185">
                  <c:v>0.77730199933677935</c:v>
                </c:pt>
                <c:pt idx="186">
                  <c:v>0.77766835230846243</c:v>
                </c:pt>
                <c:pt idx="187">
                  <c:v>0.78382401786184219</c:v>
                </c:pt>
                <c:pt idx="188">
                  <c:v>0.78589766066744993</c:v>
                </c:pt>
                <c:pt idx="189">
                  <c:v>0.79195148844871466</c:v>
                </c:pt>
                <c:pt idx="190">
                  <c:v>0.81218457819687351</c:v>
                </c:pt>
                <c:pt idx="191">
                  <c:v>0.8127997172856225</c:v>
                </c:pt>
                <c:pt idx="192">
                  <c:v>0.81423586371162671</c:v>
                </c:pt>
                <c:pt idx="193">
                  <c:v>0.81571842128049143</c:v>
                </c:pt>
                <c:pt idx="194">
                  <c:v>0.81978171579236569</c:v>
                </c:pt>
                <c:pt idx="195">
                  <c:v>0.82247358315626518</c:v>
                </c:pt>
                <c:pt idx="196">
                  <c:v>0.82411925489109306</c:v>
                </c:pt>
                <c:pt idx="197">
                  <c:v>0.82788237943433174</c:v>
                </c:pt>
                <c:pt idx="198">
                  <c:v>0.83025718031284879</c:v>
                </c:pt>
                <c:pt idx="199">
                  <c:v>0.83421863923188533</c:v>
                </c:pt>
                <c:pt idx="200">
                  <c:v>0.87280132068967686</c:v>
                </c:pt>
                <c:pt idx="201">
                  <c:v>0.8761253001810132</c:v>
                </c:pt>
                <c:pt idx="202">
                  <c:v>0.88371737485589663</c:v>
                </c:pt>
                <c:pt idx="203">
                  <c:v>0.88511726895566845</c:v>
                </c:pt>
                <c:pt idx="204">
                  <c:v>0.88534568674083414</c:v>
                </c:pt>
                <c:pt idx="205">
                  <c:v>0.88690005512922876</c:v>
                </c:pt>
                <c:pt idx="206">
                  <c:v>0.88806079778007563</c:v>
                </c:pt>
                <c:pt idx="207">
                  <c:v>0.89125433054591119</c:v>
                </c:pt>
                <c:pt idx="208">
                  <c:v>0.90364435575276159</c:v>
                </c:pt>
                <c:pt idx="209">
                  <c:v>0.90538003010693702</c:v>
                </c:pt>
                <c:pt idx="210">
                  <c:v>0.90712225505928346</c:v>
                </c:pt>
                <c:pt idx="211">
                  <c:v>0.90751237429816023</c:v>
                </c:pt>
                <c:pt idx="212">
                  <c:v>0.94684888639318376</c:v>
                </c:pt>
                <c:pt idx="213">
                  <c:v>0.95155668810271443</c:v>
                </c:pt>
                <c:pt idx="214">
                  <c:v>0.95260940695561913</c:v>
                </c:pt>
                <c:pt idx="215">
                  <c:v>0.95315186703476584</c:v>
                </c:pt>
                <c:pt idx="216">
                  <c:v>0.95343732790676161</c:v>
                </c:pt>
                <c:pt idx="217">
                  <c:v>0.9755145887856963</c:v>
                </c:pt>
                <c:pt idx="218">
                  <c:v>0.97865298825684421</c:v>
                </c:pt>
                <c:pt idx="219">
                  <c:v>0.9924766572046968</c:v>
                </c:pt>
                <c:pt idx="220">
                  <c:v>0.99553487754027947</c:v>
                </c:pt>
                <c:pt idx="221">
                  <c:v>0.99732603187281721</c:v>
                </c:pt>
                <c:pt idx="222">
                  <c:v>1.0038398917423537</c:v>
                </c:pt>
                <c:pt idx="223">
                  <c:v>1.0075179611798966</c:v>
                </c:pt>
                <c:pt idx="224">
                  <c:v>1.0104364284540361</c:v>
                </c:pt>
                <c:pt idx="225">
                  <c:v>1.0112020612686266</c:v>
                </c:pt>
                <c:pt idx="226">
                  <c:v>1.0121314882378931</c:v>
                </c:pt>
                <c:pt idx="227">
                  <c:v>1.0136119327320987</c:v>
                </c:pt>
                <c:pt idx="228">
                  <c:v>1.0209092627520218</c:v>
                </c:pt>
                <c:pt idx="229">
                  <c:v>1.0274721255674903</c:v>
                </c:pt>
                <c:pt idx="230">
                  <c:v>1.037842189203352</c:v>
                </c:pt>
                <c:pt idx="231">
                  <c:v>1.05288349317855</c:v>
                </c:pt>
                <c:pt idx="232">
                  <c:v>1.053694677811734</c:v>
                </c:pt>
                <c:pt idx="233">
                  <c:v>1.0602531513228974</c:v>
                </c:pt>
                <c:pt idx="234">
                  <c:v>1.0713123210254216</c:v>
                </c:pt>
                <c:pt idx="235">
                  <c:v>1.0770372526125498</c:v>
                </c:pt>
                <c:pt idx="236">
                  <c:v>1.0996444459844936</c:v>
                </c:pt>
                <c:pt idx="237">
                  <c:v>1.1003563078181593</c:v>
                </c:pt>
                <c:pt idx="238">
                  <c:v>1.1206719670959762</c:v>
                </c:pt>
                <c:pt idx="239">
                  <c:v>1.1256237220361685</c:v>
                </c:pt>
                <c:pt idx="240">
                  <c:v>1.1364386139117386</c:v>
                </c:pt>
                <c:pt idx="241">
                  <c:v>1.1577598214299591</c:v>
                </c:pt>
                <c:pt idx="242">
                  <c:v>1.1580377880828061</c:v>
                </c:pt>
                <c:pt idx="243">
                  <c:v>1.1734611442528236</c:v>
                </c:pt>
                <c:pt idx="244">
                  <c:v>1.210808930530946</c:v>
                </c:pt>
                <c:pt idx="245">
                  <c:v>1.2327647911239685</c:v>
                </c:pt>
                <c:pt idx="246">
                  <c:v>1.2598836943125471</c:v>
                </c:pt>
                <c:pt idx="247">
                  <c:v>1.3348571531123155</c:v>
                </c:pt>
                <c:pt idx="248">
                  <c:v>1.472212201365805</c:v>
                </c:pt>
                <c:pt idx="249">
                  <c:v>1.4879626529639944</c:v>
                </c:pt>
                <c:pt idx="250">
                  <c:v>1.730292033809715</c:v>
                </c:pt>
                <c:pt idx="251">
                  <c:v>1.7901825690077893</c:v>
                </c:pt>
              </c:numCache>
            </c:numRef>
          </c:yVal>
          <c:smooth val="0"/>
          <c:extLst>
            <c:ext xmlns:c16="http://schemas.microsoft.com/office/drawing/2014/chart" uri="{C3380CC4-5D6E-409C-BE32-E72D297353CC}">
              <c16:uniqueId val="{00000000-79D6-480A-BE17-44F3001432AC}"/>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'Part 3'!$R$303:$R$554</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xVal>
          <c:yVal>
            <c:numRef>
              <c:f>'Part 3'!$R$303:$R$554</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yVal>
          <c:smooth val="0"/>
          <c:extLst>
            <c:ext xmlns:c16="http://schemas.microsoft.com/office/drawing/2014/chart" uri="{C3380CC4-5D6E-409C-BE32-E72D297353CC}">
              <c16:uniqueId val="{00000001-79D6-480A-BE17-44F3001432AC}"/>
            </c:ext>
          </c:extLst>
        </c:ser>
        <c:dLbls>
          <c:showLegendKey val="0"/>
          <c:showVal val="0"/>
          <c:showCatName val="0"/>
          <c:showSerName val="0"/>
          <c:showPercent val="0"/>
          <c:showBubbleSize val="0"/>
        </c:dLbls>
        <c:axId val="1936768047"/>
        <c:axId val="1936769711"/>
      </c:scatterChart>
      <c:valAx>
        <c:axId val="1936768047"/>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769711"/>
        <c:crosses val="autoZero"/>
        <c:crossBetween val="midCat"/>
      </c:valAx>
      <c:valAx>
        <c:axId val="19367697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6768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16</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Saarthak Sharma</dc:creator>
  <cp:keywords/>
  <dc:description/>
  <cp:lastModifiedBy>Saarthak Sharma</cp:lastModifiedBy>
  <cp:revision>33</cp:revision>
  <dcterms:created xsi:type="dcterms:W3CDTF">2022-06-14T23:21:00Z</dcterms:created>
  <dcterms:modified xsi:type="dcterms:W3CDTF">2022-07-09T17:45:00Z</dcterms:modified>
</cp:coreProperties>
</file>