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D222" w14:textId="77777777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SAUMYA SEHGAL</w:t>
      </w:r>
    </w:p>
    <w:p w14:paraId="462110DF" w14:textId="77777777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500105655</w:t>
      </w:r>
    </w:p>
    <w:p w14:paraId="2B67D9BD" w14:textId="77777777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R2142220635</w:t>
      </w:r>
    </w:p>
    <w:p w14:paraId="677EB3E3" w14:textId="77777777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0DFE152A" w:rsidR="00866991" w:rsidRPr="00866991" w:rsidRDefault="0086699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51B951EA" w14:textId="53BE4D01" w:rsidR="00E74F85" w:rsidRPr="005E571F" w:rsidRDefault="00E74F8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74F85">
        <w:rPr>
          <w:rFonts w:ascii="Georgia" w:hAnsi="Georgia"/>
          <w:noProof/>
          <w:sz w:val="24"/>
          <w:szCs w:val="24"/>
        </w:rPr>
        <w:drawing>
          <wp:inline distT="0" distB="0" distL="0" distR="0" wp14:anchorId="41BE9670" wp14:editId="561E0C3B">
            <wp:extent cx="6016625" cy="1456690"/>
            <wp:effectExtent l="0" t="0" r="3175" b="0"/>
            <wp:docPr id="3901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5687B4DE" w:rsidR="005E571F" w:rsidRPr="00E537F6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comman</w:t>
      </w:r>
      <w:r w:rsidR="00E537F6">
        <w:rPr>
          <w:rFonts w:ascii="Georgia" w:hAnsi="Georgia"/>
          <w:sz w:val="24"/>
          <w:szCs w:val="24"/>
        </w:rPr>
        <w:t>d.</w:t>
      </w:r>
      <w:r w:rsidRPr="005E571F">
        <w:rPr>
          <w:rFonts w:ascii="Georgia" w:hAnsi="Georgia"/>
          <w:b/>
          <w:bCs/>
          <w:sz w:val="24"/>
          <w:szCs w:val="24"/>
        </w:rPr>
        <w:t>Using</w:t>
      </w:r>
      <w:proofErr w:type="spellEnd"/>
      <w:proofErr w:type="gramEnd"/>
      <w:r w:rsidRPr="005E571F">
        <w:rPr>
          <w:rFonts w:ascii="Georgia" w:hAnsi="Georgia"/>
          <w:b/>
          <w:bCs/>
          <w:sz w:val="24"/>
          <w:szCs w:val="24"/>
        </w:rPr>
        <w:t xml:space="preserve">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5733926B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386C52A2" wp14:editId="52074090">
            <wp:extent cx="6016625" cy="193675"/>
            <wp:effectExtent l="0" t="0" r="3175" b="0"/>
            <wp:docPr id="752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CA59BD0" w14:textId="77777777" w:rsidR="00E537F6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</w:t>
      </w:r>
    </w:p>
    <w:p w14:paraId="1D16B8F1" w14:textId="7483C63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</w:t>
      </w:r>
      <w:r w:rsidR="00E537F6"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6BC1017" wp14:editId="2D14F435">
            <wp:extent cx="6016625" cy="1628140"/>
            <wp:effectExtent l="0" t="0" r="3175" b="0"/>
            <wp:docPr id="21133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DB84715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3F617807" w14:textId="1603574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81329E9" wp14:editId="2D95A1FA">
            <wp:extent cx="6016625" cy="467360"/>
            <wp:effectExtent l="0" t="0" r="3175" b="8890"/>
            <wp:docPr id="118244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3DA8E96" w14:textId="38480777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4F90A821" wp14:editId="756B3674">
            <wp:extent cx="6016625" cy="907415"/>
            <wp:effectExtent l="0" t="0" r="3175" b="6985"/>
            <wp:docPr id="713835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3BC" w14:textId="77777777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41DADC42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311FC3F" wp14:editId="2EFD4D54">
            <wp:extent cx="6016625" cy="253365"/>
            <wp:effectExtent l="0" t="0" r="3175" b="0"/>
            <wp:docPr id="18768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5170DF23" w14:textId="05A210E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A417CA4" wp14:editId="07B691FD">
            <wp:extent cx="6016625" cy="2277745"/>
            <wp:effectExtent l="0" t="0" r="3175" b="8255"/>
            <wp:docPr id="109727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3153E5F" w14:textId="11F51A50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F755E17" wp14:editId="4A1E6124">
            <wp:extent cx="6016625" cy="436880"/>
            <wp:effectExtent l="0" t="0" r="3175" b="1270"/>
            <wp:docPr id="102517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D10040E" w14:textId="75AE3269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0FEA27C3" wp14:editId="6A495584">
            <wp:extent cx="6016625" cy="541020"/>
            <wp:effectExtent l="0" t="0" r="3175" b="0"/>
            <wp:docPr id="1320958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44FB6BA3" w14:textId="6CE19038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14F59C7" wp14:editId="4B7227BC">
            <wp:extent cx="6016625" cy="2676525"/>
            <wp:effectExtent l="0" t="0" r="3175" b="9525"/>
            <wp:docPr id="2040390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2BA6" w14:textId="2C5626DA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394F3377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AC725A9" w14:textId="3806C4D6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7E8BACE" wp14:editId="33F4A531">
            <wp:extent cx="6016625" cy="2115185"/>
            <wp:effectExtent l="0" t="0" r="3175" b="0"/>
            <wp:docPr id="1707446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8024258" w14:textId="7CF2A9F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67CD4EF" wp14:editId="7D2FF5C6">
            <wp:extent cx="6016625" cy="582930"/>
            <wp:effectExtent l="0" t="0" r="3175" b="7620"/>
            <wp:docPr id="235525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79DB2FF6" w14:textId="62931ED5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058EA97" wp14:editId="5B159155">
            <wp:extent cx="6016625" cy="501650"/>
            <wp:effectExtent l="0" t="0" r="3175" b="0"/>
            <wp:docPr id="932554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2BB915ED" w14:textId="6E0B1E6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BCFCA35" wp14:editId="0225BF7E">
            <wp:extent cx="6016625" cy="1950085"/>
            <wp:effectExtent l="0" t="0" r="3175" b="0"/>
            <wp:docPr id="1627150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7CE20255" w14:textId="48B61330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C3E1FF6" wp14:editId="0C4ECD00">
            <wp:extent cx="6016625" cy="572770"/>
            <wp:effectExtent l="0" t="0" r="3175" b="0"/>
            <wp:docPr id="359280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1D204378" w14:textId="64029E56" w:rsidR="00E537F6" w:rsidRPr="005E571F" w:rsidRDefault="00E537F6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3813883" wp14:editId="426D9CD0">
            <wp:extent cx="6016625" cy="508000"/>
            <wp:effectExtent l="0" t="0" r="3175" b="6350"/>
            <wp:docPr id="611916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CB12E4" w14:textId="6310DF7C" w:rsidR="00E537F6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F655E55" w14:textId="18A179A2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51A9965" wp14:editId="7843219E">
            <wp:extent cx="6016625" cy="618490"/>
            <wp:effectExtent l="0" t="0" r="3175" b="0"/>
            <wp:docPr id="17423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806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6003835" w14:textId="7BF74EF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D9B042C" wp14:editId="3268C465">
            <wp:extent cx="6016625" cy="485140"/>
            <wp:effectExtent l="0" t="0" r="3175" b="0"/>
            <wp:docPr id="182784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20FDB63E" w14:textId="3A3C60FA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D127AB7" wp14:editId="5BC54D9C">
            <wp:extent cx="6016625" cy="551815"/>
            <wp:effectExtent l="0" t="0" r="3175" b="635"/>
            <wp:docPr id="1723863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604DF29" w14:textId="3EC1B5F3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7C60300" wp14:editId="08835BE3">
            <wp:extent cx="6016625" cy="907415"/>
            <wp:effectExtent l="0" t="0" r="3175" b="6985"/>
            <wp:docPr id="1139421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D1179" w14:textId="77777777" w:rsidR="00F708CA" w:rsidRDefault="00F708CA" w:rsidP="007666CF">
      <w:pPr>
        <w:spacing w:line="240" w:lineRule="auto"/>
      </w:pPr>
      <w:r>
        <w:separator/>
      </w:r>
    </w:p>
  </w:endnote>
  <w:endnote w:type="continuationSeparator" w:id="0">
    <w:p w14:paraId="67ED2AD5" w14:textId="77777777" w:rsidR="00F708CA" w:rsidRDefault="00F708CA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95DAE" w14:textId="77777777" w:rsidR="00F708CA" w:rsidRDefault="00F708CA" w:rsidP="007666CF">
      <w:pPr>
        <w:spacing w:line="240" w:lineRule="auto"/>
      </w:pPr>
      <w:r>
        <w:separator/>
      </w:r>
    </w:p>
  </w:footnote>
  <w:footnote w:type="continuationSeparator" w:id="0">
    <w:p w14:paraId="67A1386F" w14:textId="77777777" w:rsidR="00F708CA" w:rsidRDefault="00F708CA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8BD"/>
    <w:rsid w:val="000A69AF"/>
    <w:rsid w:val="000A6D53"/>
    <w:rsid w:val="000B3567"/>
    <w:rsid w:val="000B7FA6"/>
    <w:rsid w:val="000C68A7"/>
    <w:rsid w:val="00113756"/>
    <w:rsid w:val="001421B8"/>
    <w:rsid w:val="0016130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5FA7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537F6"/>
    <w:rsid w:val="00E74F85"/>
    <w:rsid w:val="00E82D29"/>
    <w:rsid w:val="00E921DE"/>
    <w:rsid w:val="00EA17E7"/>
    <w:rsid w:val="00F23FC0"/>
    <w:rsid w:val="00F34F74"/>
    <w:rsid w:val="00F41447"/>
    <w:rsid w:val="00F708CA"/>
    <w:rsid w:val="00F77988"/>
    <w:rsid w:val="00F80511"/>
    <w:rsid w:val="00F936DA"/>
    <w:rsid w:val="00F95A08"/>
    <w:rsid w:val="00FA7526"/>
    <w:rsid w:val="00FD108C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468</Words>
  <Characters>2745</Characters>
  <Application>Microsoft Office Word</Application>
  <DocSecurity>0</DocSecurity>
  <Lines>161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Saumya sehgal</cp:lastModifiedBy>
  <cp:revision>2</cp:revision>
  <dcterms:created xsi:type="dcterms:W3CDTF">2024-11-15T05:07:00Z</dcterms:created>
  <dcterms:modified xsi:type="dcterms:W3CDTF">2024-11-15T05:07:00Z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7ad2a0e03eb7e542f3a1a605473de6a3402c70c311c4ced7ff99689c9eb51863</vt:lpwstr>
  </property>
</Properties>
</file>