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F8DD0" w14:textId="7DBFA605" w:rsidR="006B09C6" w:rsidRPr="002E4848" w:rsidRDefault="006B09C6" w:rsidP="006B09C6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37FB13E" wp14:editId="24BF4FCC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="007400CB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3940394F" w14:textId="77777777"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6FE34FE2" w14:textId="77777777"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7E7C762D" w14:textId="77777777" w:rsidR="006B09C6" w:rsidRDefault="006B09C6" w:rsidP="006B09C6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07CE9DE7" w14:textId="77777777" w:rsidR="006B09C6" w:rsidRPr="00A31588" w:rsidRDefault="006B09C6" w:rsidP="006B09C6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14:paraId="1C8C5CA5" w14:textId="77777777" w:rsidR="006B09C6" w:rsidRPr="002E4848" w:rsidRDefault="00000000" w:rsidP="006B09C6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5A65086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58240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4FCAE27C" w14:textId="0D2A7AB2" w:rsidR="00C704DE" w:rsidRPr="0036597C" w:rsidRDefault="0036597C" w:rsidP="0036597C">
      <w:pPr>
        <w:spacing w:after="0" w:line="240" w:lineRule="auto"/>
        <w:jc w:val="center"/>
        <w:rPr>
          <w:rFonts w:ascii="Arial" w:eastAsia="Times New Roman" w:hAnsi="Arial" w:cs="Mangal"/>
          <w:b/>
          <w:bCs/>
          <w:color w:val="000000"/>
          <w:sz w:val="28"/>
          <w:szCs w:val="28"/>
          <w:cs/>
          <w:lang w:val="en-US" w:bidi="sa-IN"/>
        </w:rPr>
      </w:pPr>
      <w:r w:rsidRPr="0036597C">
        <w:rPr>
          <w:rFonts w:ascii="Arial" w:eastAsia="Times New Roman" w:hAnsi="Arial" w:cs="Mangal"/>
          <w:b/>
          <w:bCs/>
          <w:color w:val="000000"/>
          <w:sz w:val="28"/>
          <w:szCs w:val="28"/>
          <w:cs/>
          <w:lang w:val="en-US" w:bidi="hi-IN"/>
        </w:rPr>
        <w:t>अपादानकारक:- पञ्चमी विभक्तिः</w:t>
      </w:r>
      <w:r w:rsidRPr="0036597C">
        <w:rPr>
          <w:rFonts w:ascii="Arial" w:eastAsia="Times New Roman" w:hAnsi="Arial" w:cs="Mangal" w:hint="cs"/>
          <w:b/>
          <w:bCs/>
          <w:color w:val="000000"/>
          <w:sz w:val="28"/>
          <w:szCs w:val="28"/>
          <w:cs/>
          <w:lang w:val="en-US" w:bidi="hi-IN"/>
        </w:rPr>
        <w:t xml:space="preserve"> </w:t>
      </w:r>
      <w:r w:rsidR="00C704DE" w:rsidRPr="0036597C">
        <w:rPr>
          <w:rFonts w:ascii="Arial" w:eastAsia="Times New Roman" w:hAnsi="Arial" w:cs="Mangal" w:hint="cs"/>
          <w:b/>
          <w:bCs/>
          <w:color w:val="000000"/>
          <w:sz w:val="28"/>
          <w:szCs w:val="28"/>
          <w:cs/>
          <w:lang w:val="en-US" w:bidi="sa-IN"/>
        </w:rPr>
        <w:t>- अभ्यास</w:t>
      </w:r>
    </w:p>
    <w:p w14:paraId="355F7FE5" w14:textId="77777777" w:rsidR="00C704DE" w:rsidRDefault="00C704DE" w:rsidP="00C704DE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03E8905E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0BF706D2" w14:textId="6FE798C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अलग होने के अर्थ में अपादान कारक होता है। अपादान में जिससे अलग होते हैं उसमें पंचमी विभ</w:t>
      </w:r>
      <w:r w:rsidRPr="0036597C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क्ति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 होती है। अब आप 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'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अलग होने के अर्थ में अपादान कारक के उदाहरण देखिए-</w:t>
      </w:r>
    </w:p>
    <w:p w14:paraId="1ECD6143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4818F8F1" w14:textId="77777777" w:rsidR="0036597C" w:rsidRPr="0036597C" w:rsidRDefault="0036597C" w:rsidP="0036597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वृक्षात् पत्राणि पतन्ति । आकाशात् जलं वर्षति। पर्वतात् नदी वहति। अहं गृहात् बहिः गच्छामि। त्वं विद्यालयात् आगच्छसि । छात्राः अध्यापिकाभ्यः पठन्ति । बालकः वानरेभ्यः भीतः अस्ति। ज्ञानात् विना सुखं न भवति । परिश्रमात् विना सफलता न भवति । विद्यायाः विना जीवनं निरर्थकं भवति । मेघेभ्यः वर्षा भवति। कक्षायाः बहिः प्राचार्यः तिष्ठति । गंगा हिमालयात् निस्सरति । पाठशालायाः बहिः वृक्षाः सन्ति ।</w:t>
      </w:r>
    </w:p>
    <w:p w14:paraId="011318D6" w14:textId="77777777" w:rsidR="0036597C" w:rsidRPr="0036597C" w:rsidRDefault="0036597C" w:rsidP="0036597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4AC70B4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एकपदेन उत्तरत। (एक पद में उत्तर दीजिए।)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 </w:t>
      </w:r>
    </w:p>
    <w:p w14:paraId="766C949C" w14:textId="242327AD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उदाहरणम्- बालकः कस्मात् भीतः अस्ति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? </w:t>
      </w:r>
      <w:r>
        <w:rPr>
          <w:rFonts w:ascii="Arial" w:eastAsia="Times New Roman" w:hAnsi="Arial"/>
          <w:color w:val="000000"/>
          <w:sz w:val="24"/>
          <w:szCs w:val="24"/>
          <w:cs/>
          <w:lang w:val="en-US" w:bidi="hi-IN"/>
        </w:rPr>
        <w:tab/>
      </w:r>
      <w:r>
        <w:rPr>
          <w:rFonts w:ascii="Arial" w:eastAsia="Times New Roman" w:hAnsi="Arial"/>
          <w:color w:val="000000"/>
          <w:sz w:val="24"/>
          <w:szCs w:val="24"/>
          <w:cs/>
          <w:lang w:val="en-US" w:bidi="hi-IN"/>
        </w:rPr>
        <w:tab/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वानरात्</w:t>
      </w:r>
    </w:p>
    <w:p w14:paraId="3E8E2D91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F76E81E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क) मेघेभ्यः किं </w:t>
      </w:r>
      <w:proofErr w:type="gramStart"/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भवति 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  <w:proofErr w:type="gramEnd"/>
    </w:p>
    <w:p w14:paraId="78A401F8" w14:textId="77777777" w:rsidR="0036597C" w:rsidRPr="00095EF0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46EC820D" w14:textId="77777777" w:rsidR="0036597C" w:rsidRPr="00095EF0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D3DB589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कस्मात् विना सफलता न भवति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</w:p>
    <w:p w14:paraId="7A460968" w14:textId="77777777" w:rsidR="0036597C" w:rsidRPr="00095EF0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6BE3CF11" w14:textId="77777777" w:rsidR="0036597C" w:rsidRPr="00095EF0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4BCC94D4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ग) गंगा कुतः </w:t>
      </w:r>
      <w:proofErr w:type="gramStart"/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निस्सरति 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  <w:proofErr w:type="gramEnd"/>
    </w:p>
    <w:p w14:paraId="1D8BBBC9" w14:textId="77777777" w:rsidR="0036597C" w:rsidRPr="00095EF0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14AFC432" w14:textId="77777777" w:rsidR="0036597C" w:rsidRPr="00095EF0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10FAD169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घ) कस्याः विना जीवनं निरर्थकं </w:t>
      </w:r>
      <w:proofErr w:type="gramStart"/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भवति 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  <w:proofErr w:type="gramEnd"/>
    </w:p>
    <w:p w14:paraId="36067227" w14:textId="77777777" w:rsidR="0036597C" w:rsidRPr="00095EF0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305620A7" w14:textId="77777777" w:rsidR="0036597C" w:rsidRPr="00095EF0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1BB87940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3. 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प्रश्ननिर्माणम् कुरुत । (प्रश्न निर्माण कीजिए।)</w:t>
      </w:r>
    </w:p>
    <w:p w14:paraId="0F105B3B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00A9A9AB" w14:textId="28F4080A" w:rsidR="0036597C" w:rsidRPr="00095EF0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पर्वतात् नदी वहति ।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</w:t>
      </w:r>
    </w:p>
    <w:p w14:paraId="07DEC44A" w14:textId="77777777" w:rsidR="0036597C" w:rsidRPr="00095EF0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B3542DD" w14:textId="0AA64D66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बालकः भीतः अस्ति।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</w:t>
      </w:r>
    </w:p>
    <w:p w14:paraId="75530E98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0E63D63B" w14:textId="6F0EEDA4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वृक्षात् पत्राणि पतन्ति ।</w:t>
      </w: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</w:t>
      </w:r>
    </w:p>
    <w:p w14:paraId="271E5666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1E54D09" w14:textId="46BE393A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मेघेभ्यः वर्षा भवति।</w:t>
      </w:r>
      <w:r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</w:t>
      </w:r>
    </w:p>
    <w:p w14:paraId="64C94522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186E14A7" w14:textId="1174BE89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 बालकाः फलानि खादन्ति ।</w:t>
      </w: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</w:t>
      </w:r>
    </w:p>
    <w:p w14:paraId="521B0257" w14:textId="77777777" w:rsidR="0036597C" w:rsidRPr="0036597C" w:rsidRDefault="0036597C" w:rsidP="0036597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823A18B" w14:textId="02AAC489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उचितपदेन रिक्तस्थानानि पूरयत ।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 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उचित शब्द द्वारा रिक्त स्थान भरिए ।)</w:t>
      </w:r>
    </w:p>
    <w:p w14:paraId="39F9317B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27EC0950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बालाः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___________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पठन्ति ।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 </w:t>
      </w:r>
      <w:proofErr w:type="gramStart"/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   (</w:t>
      </w:r>
      <w:proofErr w:type="gramEnd"/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शिक्षकेन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शिक्षकात्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शिक्षकाय)</w:t>
      </w:r>
    </w:p>
    <w:p w14:paraId="252DFC6F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7039F4E7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त्वं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बहिः क्रीडसि </w:t>
      </w:r>
      <w:proofErr w:type="gramStart"/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।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  (</w:t>
      </w:r>
      <w:proofErr w:type="gramEnd"/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गृहम् गृहाय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गृहात्)</w:t>
      </w:r>
    </w:p>
    <w:p w14:paraId="7A75462A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0011AA07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फलानि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पतन्ति । (वृक्षेभ्यः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वृक्षेण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वृक्षाणि)</w:t>
      </w:r>
    </w:p>
    <w:p w14:paraId="40B49041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A0EF2EA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जलं वर्षति । (मेघेभ्यः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मेघाय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मेघैः)</w:t>
      </w:r>
    </w:p>
    <w:p w14:paraId="712F4FF5" w14:textId="77777777" w:rsidR="0036597C" w:rsidRDefault="0036597C" w:rsidP="0036597C">
      <w:pPr>
        <w:spacing w:after="0" w:line="240" w:lineRule="auto"/>
        <w:rPr>
          <w:rFonts w:asciiTheme="minorBidi" w:eastAsia="Times New Roman" w:hAnsiTheme="minorBidi"/>
          <w:color w:val="000000"/>
          <w:sz w:val="24"/>
          <w:szCs w:val="24"/>
          <w:lang w:val="en-US" w:bidi="hi-IN"/>
        </w:rPr>
      </w:pPr>
    </w:p>
    <w:p w14:paraId="7A155CAF" w14:textId="4AEFEBA1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ङ) 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____________</w:t>
      </w:r>
      <w:proofErr w:type="gramStart"/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बहि :</w:t>
      </w:r>
      <w:proofErr w:type="gramEnd"/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 बालाः कोलाहलं कुर्वन्ति ।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  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कक्षात्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कक्षायाः</w:t>
      </w: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कक्षया)</w:t>
      </w:r>
    </w:p>
    <w:p w14:paraId="22CB9BEC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51C3679" w14:textId="77777777" w:rsidR="0036597C" w:rsidRDefault="0036597C" w:rsidP="00095EF0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39D9A953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निम्नलिखितशब्दानां अपादानकारकस्य रूपाणि लिखत । (निम्नलिखित शब्दों के अपादान कारक ( पंचमी विभक्ति) के रूप लिखिए।)</w:t>
      </w:r>
    </w:p>
    <w:p w14:paraId="51B017EC" w14:textId="77777777" w:rsidR="00DE7B29" w:rsidRPr="00095EF0" w:rsidRDefault="00DE7B29" w:rsidP="00DE7B2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शब्द: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एकवचनम्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द्विवचनम्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बहुवचनम्</w:t>
      </w:r>
    </w:p>
    <w:p w14:paraId="00A19A27" w14:textId="77777777" w:rsidR="0036597C" w:rsidRPr="0036597C" w:rsidRDefault="0036597C" w:rsidP="00365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2A378EC" w14:textId="77777777" w:rsidR="0036597C" w:rsidRPr="0036597C" w:rsidRDefault="0036597C" w:rsidP="00DE7B2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क)विद्यालय</w:t>
      </w:r>
    </w:p>
    <w:p w14:paraId="6462DCC3" w14:textId="77777777" w:rsidR="0036597C" w:rsidRPr="0036597C" w:rsidRDefault="0036597C" w:rsidP="00DE7B2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ख)वृक्ष</w:t>
      </w:r>
    </w:p>
    <w:p w14:paraId="3FBC00C7" w14:textId="77777777" w:rsidR="0036597C" w:rsidRPr="0036597C" w:rsidRDefault="0036597C" w:rsidP="00DE7B2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पुस्तक</w:t>
      </w:r>
    </w:p>
    <w:p w14:paraId="2A76A743" w14:textId="77777777" w:rsidR="0036597C" w:rsidRPr="0036597C" w:rsidRDefault="0036597C" w:rsidP="00DE7B2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घ)मेघ</w:t>
      </w:r>
    </w:p>
    <w:p w14:paraId="24FB8E6E" w14:textId="77777777" w:rsidR="0036597C" w:rsidRPr="0036597C" w:rsidRDefault="0036597C" w:rsidP="00DE7B2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ङ)लता</w:t>
      </w:r>
    </w:p>
    <w:p w14:paraId="6193EAAD" w14:textId="77777777" w:rsidR="0036597C" w:rsidRPr="0036597C" w:rsidRDefault="0036597C" w:rsidP="00DE7B2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597C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36597C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च) अम्बा</w:t>
      </w:r>
    </w:p>
    <w:p w14:paraId="538CFDAB" w14:textId="77777777" w:rsidR="007400CB" w:rsidRPr="00DE7B29" w:rsidRDefault="007400CB" w:rsidP="00C704DE">
      <w:pPr>
        <w:spacing w:after="0" w:line="240" w:lineRule="auto"/>
        <w:rPr>
          <w:rFonts w:ascii="Arial" w:eastAsia="Times New Roman" w:hAnsi="Arial" w:hint="cs"/>
          <w:color w:val="000000"/>
          <w:sz w:val="24"/>
          <w:szCs w:val="24"/>
          <w:lang w:val="en-US" w:bidi="hi-IN"/>
        </w:rPr>
      </w:pPr>
    </w:p>
    <w:sectPr w:rsidR="007400CB" w:rsidRPr="00DE7B29" w:rsidSect="00DE7B29">
      <w:pgSz w:w="12240" w:h="15840"/>
      <w:pgMar w:top="1440" w:right="1260" w:bottom="1170" w:left="126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9C6"/>
    <w:rsid w:val="00060CF7"/>
    <w:rsid w:val="00095EF0"/>
    <w:rsid w:val="000F5684"/>
    <w:rsid w:val="00193EF5"/>
    <w:rsid w:val="002A2D91"/>
    <w:rsid w:val="002E481A"/>
    <w:rsid w:val="00327977"/>
    <w:rsid w:val="00340F4E"/>
    <w:rsid w:val="0036597C"/>
    <w:rsid w:val="003E710B"/>
    <w:rsid w:val="00436603"/>
    <w:rsid w:val="00455932"/>
    <w:rsid w:val="004E4100"/>
    <w:rsid w:val="0050232F"/>
    <w:rsid w:val="00511B37"/>
    <w:rsid w:val="00577A4B"/>
    <w:rsid w:val="005801AF"/>
    <w:rsid w:val="005965E6"/>
    <w:rsid w:val="005B2D76"/>
    <w:rsid w:val="005E36A0"/>
    <w:rsid w:val="006417BD"/>
    <w:rsid w:val="006B09C6"/>
    <w:rsid w:val="007400CB"/>
    <w:rsid w:val="007504AF"/>
    <w:rsid w:val="007C6A04"/>
    <w:rsid w:val="007D511A"/>
    <w:rsid w:val="00804D5A"/>
    <w:rsid w:val="00863B41"/>
    <w:rsid w:val="008E02F5"/>
    <w:rsid w:val="00947BA2"/>
    <w:rsid w:val="009E7131"/>
    <w:rsid w:val="00A2115F"/>
    <w:rsid w:val="00A540BB"/>
    <w:rsid w:val="00A73771"/>
    <w:rsid w:val="00B375C1"/>
    <w:rsid w:val="00BA403D"/>
    <w:rsid w:val="00BB0BD1"/>
    <w:rsid w:val="00C704DE"/>
    <w:rsid w:val="00CE04D3"/>
    <w:rsid w:val="00D8293C"/>
    <w:rsid w:val="00DE7B29"/>
    <w:rsid w:val="00F021BE"/>
    <w:rsid w:val="00F040BC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BA16521"/>
  <w15:docId w15:val="{56DFFCF0-BDC1-434E-802E-7176CF7D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B09C6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6B0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table" w:styleId="TableGrid">
    <w:name w:val="Table Grid"/>
    <w:basedOn w:val="TableNormal"/>
    <w:uiPriority w:val="59"/>
    <w:rsid w:val="00C704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95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114ECDCA-AD67-4757-84C8-8FC613D57DA8}"/>
</file>

<file path=customXml/itemProps2.xml><?xml version="1.0" encoding="utf-8"?>
<ds:datastoreItem xmlns:ds="http://schemas.openxmlformats.org/officeDocument/2006/customXml" ds:itemID="{CD9D4286-38DC-4F66-8CF4-DD098EBF0DB4}"/>
</file>

<file path=customXml/itemProps3.xml><?xml version="1.0" encoding="utf-8"?>
<ds:datastoreItem xmlns:ds="http://schemas.openxmlformats.org/officeDocument/2006/customXml" ds:itemID="{657DB252-F328-4898-86E4-43F98E0A01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23</cp:revision>
  <dcterms:created xsi:type="dcterms:W3CDTF">2023-01-12T07:51:00Z</dcterms:created>
  <dcterms:modified xsi:type="dcterms:W3CDTF">2023-11-02T04:41:00Z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