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BEA42" w14:textId="2F44E13B" w:rsidR="00E04FE9" w:rsidRDefault="00C72701" w:rsidP="00C72701">
      <w:pPr>
        <w:pStyle w:val="berschrift1"/>
      </w:pPr>
      <w:r>
        <w:t>Anforderungsanalyse</w:t>
      </w:r>
    </w:p>
    <w:p w14:paraId="00815C85" w14:textId="7DC703C0" w:rsidR="00C72701" w:rsidRDefault="00C72701" w:rsidP="00C72701"/>
    <w:p w14:paraId="56E7C7BF" w14:textId="13DD8569" w:rsidR="00C72701" w:rsidRDefault="00C72701" w:rsidP="00C72701">
      <w:pPr>
        <w:pStyle w:val="Untertitel"/>
      </w:pPr>
      <w:r>
        <w:t>Zielgruppe/Potentielle Nutzer</w:t>
      </w:r>
    </w:p>
    <w:p w14:paraId="4F9AEF5F" w14:textId="7CB59E33" w:rsidR="00007778" w:rsidRDefault="00007778" w:rsidP="003B3F8D">
      <w:pPr>
        <w:pStyle w:val="Listenabsatz"/>
        <w:numPr>
          <w:ilvl w:val="0"/>
          <w:numId w:val="1"/>
        </w:numPr>
      </w:pPr>
      <w:r>
        <w:t>Nutzerrolle generell (nur eine, oder?)</w:t>
      </w:r>
    </w:p>
    <w:p w14:paraId="17FFFDD8" w14:textId="0B354D4E" w:rsidR="00007778" w:rsidRDefault="00007778" w:rsidP="00007778">
      <w:pPr>
        <w:pStyle w:val="Listenabsatz"/>
        <w:numPr>
          <w:ilvl w:val="1"/>
          <w:numId w:val="1"/>
        </w:numPr>
      </w:pPr>
      <w:r>
        <w:t xml:space="preserve">Personen, die </w:t>
      </w:r>
      <w:r w:rsidR="00C75CFD">
        <w:t xml:space="preserve">(sprachliche) </w:t>
      </w:r>
      <w:r>
        <w:t>Audioaufnahmen</w:t>
      </w:r>
      <w:r w:rsidR="005E78C2">
        <w:t xml:space="preserve"> (von Interviews)</w:t>
      </w:r>
      <w:r>
        <w:t xml:space="preserve"> erstellen</w:t>
      </w:r>
      <w:r w:rsidR="001F3156">
        <w:t>,</w:t>
      </w:r>
      <w:r>
        <w:t xml:space="preserve"> mit Markierungen anreichern</w:t>
      </w:r>
      <w:r w:rsidR="001F3156">
        <w:t>, verwalten und exportieren</w:t>
      </w:r>
      <w:r>
        <w:t xml:space="preserve"> wollen</w:t>
      </w:r>
    </w:p>
    <w:p w14:paraId="54E04C00" w14:textId="7A8B5DD0" w:rsidR="009B0FB6" w:rsidRDefault="009B0FB6" w:rsidP="003B3F8D">
      <w:pPr>
        <w:pStyle w:val="Listenabsatz"/>
        <w:numPr>
          <w:ilvl w:val="0"/>
          <w:numId w:val="1"/>
        </w:numPr>
      </w:pPr>
      <w:r>
        <w:t>Nutzergruppen nach Beruf</w:t>
      </w:r>
    </w:p>
    <w:p w14:paraId="3453C7D0" w14:textId="5A14391F" w:rsidR="00C72701" w:rsidRDefault="003B3F8D" w:rsidP="009B0FB6">
      <w:pPr>
        <w:pStyle w:val="Listenabsatz"/>
        <w:numPr>
          <w:ilvl w:val="1"/>
          <w:numId w:val="1"/>
        </w:numPr>
      </w:pPr>
      <w:r>
        <w:t>StudentInnen</w:t>
      </w:r>
    </w:p>
    <w:p w14:paraId="39A5BB91" w14:textId="018D158A" w:rsidR="003B3F8D" w:rsidRDefault="003B3F8D" w:rsidP="009B0FB6">
      <w:pPr>
        <w:pStyle w:val="Listenabsatz"/>
        <w:numPr>
          <w:ilvl w:val="1"/>
          <w:numId w:val="1"/>
        </w:numPr>
      </w:pPr>
      <w:r>
        <w:t>ForscherInnen</w:t>
      </w:r>
    </w:p>
    <w:p w14:paraId="1C800097" w14:textId="35A963EB" w:rsidR="003B3F8D" w:rsidRDefault="003B3F8D" w:rsidP="009B0FB6">
      <w:pPr>
        <w:pStyle w:val="Listenabsatz"/>
        <w:numPr>
          <w:ilvl w:val="1"/>
          <w:numId w:val="1"/>
        </w:numPr>
      </w:pPr>
      <w:r>
        <w:t>InterviewerInnen</w:t>
      </w:r>
    </w:p>
    <w:p w14:paraId="1553E783" w14:textId="77777777" w:rsidR="00E344CB" w:rsidRDefault="00E344CB" w:rsidP="009B0FB6">
      <w:pPr>
        <w:pStyle w:val="Listenabsatz"/>
        <w:numPr>
          <w:ilvl w:val="0"/>
          <w:numId w:val="1"/>
        </w:numPr>
      </w:pPr>
      <w:r>
        <w:t>Produktbezug</w:t>
      </w:r>
    </w:p>
    <w:p w14:paraId="4EE53FC4" w14:textId="22A18FF9" w:rsidR="00E344CB" w:rsidRDefault="00E344CB" w:rsidP="003E4923">
      <w:pPr>
        <w:pStyle w:val="Listenabsatz"/>
        <w:numPr>
          <w:ilvl w:val="1"/>
          <w:numId w:val="1"/>
        </w:numPr>
      </w:pPr>
      <w:r>
        <w:t xml:space="preserve">Casualuser </w:t>
      </w:r>
      <w:r w:rsidR="00FD1F20">
        <w:t>(einfach zu bedienen und zu nutzen)</w:t>
      </w:r>
    </w:p>
    <w:p w14:paraId="4BCC1E5D" w14:textId="1F752077" w:rsidR="00E344CB" w:rsidRDefault="00E344CB" w:rsidP="003E4923">
      <w:pPr>
        <w:pStyle w:val="Listenabsatz"/>
        <w:numPr>
          <w:ilvl w:val="1"/>
          <w:numId w:val="1"/>
        </w:numPr>
      </w:pPr>
      <w:r>
        <w:t>Poweruser</w:t>
      </w:r>
      <w:r w:rsidR="00FD1F20">
        <w:t xml:space="preserve"> (Einstellungen, die effizienteres Nutzen erlauben, z.B. versch. Markierungsarten, …)</w:t>
      </w:r>
    </w:p>
    <w:p w14:paraId="3E6B0B48" w14:textId="31E92EBF" w:rsidR="009B0FB6" w:rsidRDefault="009B0FB6" w:rsidP="009B0FB6">
      <w:pPr>
        <w:pStyle w:val="Listenabsatz"/>
        <w:numPr>
          <w:ilvl w:val="0"/>
          <w:numId w:val="1"/>
        </w:numPr>
      </w:pPr>
      <w:r>
        <w:t>Geschlecht = egal</w:t>
      </w:r>
    </w:p>
    <w:p w14:paraId="59B3319F" w14:textId="70B5BFA8" w:rsidR="009B0FB6" w:rsidRDefault="009B0FB6" w:rsidP="009B0FB6">
      <w:pPr>
        <w:pStyle w:val="Listenabsatz"/>
        <w:numPr>
          <w:ilvl w:val="0"/>
          <w:numId w:val="1"/>
        </w:numPr>
      </w:pPr>
      <w:r>
        <w:t>Alter = egal</w:t>
      </w:r>
    </w:p>
    <w:p w14:paraId="07868320" w14:textId="0DCCDDC6" w:rsidR="00E344CB" w:rsidRDefault="00E344CB" w:rsidP="009B0FB6">
      <w:pPr>
        <w:pStyle w:val="Listenabsatz"/>
        <w:numPr>
          <w:ilvl w:val="0"/>
          <w:numId w:val="1"/>
        </w:numPr>
      </w:pPr>
      <w:r>
        <w:t>Wohnort = egal (aber auf Sprache achten</w:t>
      </w:r>
      <w:r w:rsidR="00164F89">
        <w:t>!</w:t>
      </w:r>
      <w:r>
        <w:t>)</w:t>
      </w:r>
    </w:p>
    <w:p w14:paraId="13EC3609" w14:textId="14DDF16D" w:rsidR="00E344CB" w:rsidRDefault="00E344CB" w:rsidP="009B0FB6">
      <w:pPr>
        <w:pStyle w:val="Listenabsatz"/>
        <w:numPr>
          <w:ilvl w:val="0"/>
          <w:numId w:val="1"/>
        </w:numPr>
      </w:pPr>
      <w:r>
        <w:t>Familienstand = egal</w:t>
      </w:r>
    </w:p>
    <w:p w14:paraId="2183A489" w14:textId="477772C2" w:rsidR="00AD1AE6" w:rsidRDefault="00AD1AE6" w:rsidP="009B0FB6">
      <w:pPr>
        <w:pStyle w:val="Listenabsatz"/>
        <w:numPr>
          <w:ilvl w:val="0"/>
          <w:numId w:val="1"/>
        </w:numPr>
      </w:pPr>
      <w:r>
        <w:t>…</w:t>
      </w:r>
      <w:r w:rsidR="00CA479B">
        <w:t xml:space="preserve"> (weitere Vorschläge?)</w:t>
      </w:r>
    </w:p>
    <w:p w14:paraId="6CD4E237" w14:textId="04B3E89C" w:rsidR="00C72701" w:rsidRDefault="00C72701" w:rsidP="00C72701">
      <w:pPr>
        <w:pStyle w:val="Untertitel"/>
      </w:pPr>
      <w:r>
        <w:t>Marktanalyse</w:t>
      </w:r>
    </w:p>
    <w:p w14:paraId="04EF61C5" w14:textId="25357D4F" w:rsidR="00D22109" w:rsidRDefault="00653256" w:rsidP="00D22109">
      <w:pPr>
        <w:pStyle w:val="Listenabsatz"/>
        <w:numPr>
          <w:ilvl w:val="0"/>
          <w:numId w:val="2"/>
        </w:numPr>
      </w:pPr>
      <w:r>
        <w:t>Auswahlk</w:t>
      </w:r>
      <w:r w:rsidR="00D22109">
        <w:t>riterien</w:t>
      </w:r>
    </w:p>
    <w:p w14:paraId="11FDEE28" w14:textId="1606DFD0" w:rsidR="00740287" w:rsidRDefault="00740287" w:rsidP="00740287">
      <w:pPr>
        <w:pStyle w:val="Listenabsatz"/>
        <w:numPr>
          <w:ilvl w:val="1"/>
          <w:numId w:val="2"/>
        </w:numPr>
      </w:pPr>
      <w:r>
        <w:t>Plattform = nur Android</w:t>
      </w:r>
    </w:p>
    <w:p w14:paraId="65C9C430" w14:textId="22BE61AC" w:rsidR="00D22109" w:rsidRDefault="00740287" w:rsidP="00D22109">
      <w:pPr>
        <w:pStyle w:val="Listenabsatz"/>
        <w:numPr>
          <w:ilvl w:val="1"/>
          <w:numId w:val="2"/>
        </w:numPr>
      </w:pPr>
      <w:r>
        <w:t>Bewertung (Anzahl und Sterne)</w:t>
      </w:r>
    </w:p>
    <w:p w14:paraId="1BC07CA0" w14:textId="73210FB0" w:rsidR="00C72701" w:rsidRDefault="00740287" w:rsidP="00C72701">
      <w:pPr>
        <w:pStyle w:val="Listenabsatz"/>
        <w:numPr>
          <w:ilvl w:val="1"/>
          <w:numId w:val="2"/>
        </w:numPr>
      </w:pPr>
      <w:r>
        <w:t>Downloads</w:t>
      </w:r>
    </w:p>
    <w:p w14:paraId="5663B7F1" w14:textId="5081B538" w:rsidR="00740287" w:rsidRDefault="00740287" w:rsidP="00C72701">
      <w:pPr>
        <w:pStyle w:val="Listenabsatz"/>
        <w:numPr>
          <w:ilvl w:val="1"/>
          <w:numId w:val="2"/>
        </w:numPr>
      </w:pPr>
      <w:r>
        <w:t>Preis = nur kostenlos</w:t>
      </w:r>
    </w:p>
    <w:p w14:paraId="1B120CE6" w14:textId="66DE3A30" w:rsidR="004F5B97" w:rsidRDefault="004F5B97" w:rsidP="00C72701">
      <w:pPr>
        <w:pStyle w:val="Listenabsatz"/>
        <w:numPr>
          <w:ilvl w:val="1"/>
          <w:numId w:val="2"/>
        </w:numPr>
      </w:pPr>
      <w:r>
        <w:t>Design</w:t>
      </w:r>
    </w:p>
    <w:p w14:paraId="766B2E0F" w14:textId="5EC8B417" w:rsidR="004F5B97" w:rsidRDefault="004F5B97" w:rsidP="00C72701">
      <w:pPr>
        <w:pStyle w:val="Listenabsatz"/>
        <w:numPr>
          <w:ilvl w:val="1"/>
          <w:numId w:val="2"/>
        </w:numPr>
      </w:pPr>
      <w:r>
        <w:t>Featureüberblick</w:t>
      </w:r>
    </w:p>
    <w:p w14:paraId="28774CA4" w14:textId="45332619" w:rsidR="00A3670E" w:rsidRDefault="00A3670E" w:rsidP="00A3670E">
      <w:pPr>
        <w:pStyle w:val="Listenabsatz"/>
        <w:numPr>
          <w:ilvl w:val="0"/>
          <w:numId w:val="2"/>
        </w:numPr>
      </w:pPr>
      <w:r>
        <w:t>Ausgewählte Apps</w:t>
      </w:r>
    </w:p>
    <w:p w14:paraId="5649735C" w14:textId="59351BAD" w:rsidR="00317560" w:rsidRDefault="0075799B" w:rsidP="00317560">
      <w:pPr>
        <w:pStyle w:val="Listenabsatz"/>
        <w:numPr>
          <w:ilvl w:val="1"/>
          <w:numId w:val="2"/>
        </w:numPr>
      </w:pPr>
      <w:hyperlink r:id="rId5" w:history="1">
        <w:r w:rsidRPr="00B17879">
          <w:rPr>
            <w:rStyle w:val="Hyperlink"/>
          </w:rPr>
          <w:t>https://play.google.com/store/apps/details?id=com.ivymobi.voicerecorder.free</w:t>
        </w:r>
      </w:hyperlink>
    </w:p>
    <w:p w14:paraId="49578128" w14:textId="3F99F451" w:rsidR="0075799B" w:rsidRDefault="0075799B" w:rsidP="00317560">
      <w:pPr>
        <w:pStyle w:val="Listenabsatz"/>
        <w:numPr>
          <w:ilvl w:val="1"/>
          <w:numId w:val="2"/>
        </w:numPr>
      </w:pPr>
      <w:hyperlink r:id="rId6" w:history="1">
        <w:r w:rsidRPr="00B17879">
          <w:rPr>
            <w:rStyle w:val="Hyperlink"/>
          </w:rPr>
          <w:t>https://play.google.com/store/apps/details?id=tools.audio.sound.voice.recorder</w:t>
        </w:r>
      </w:hyperlink>
    </w:p>
    <w:p w14:paraId="3BC53FEF" w14:textId="227FDE4E" w:rsidR="0075799B" w:rsidRDefault="0075799B" w:rsidP="00317560">
      <w:pPr>
        <w:pStyle w:val="Listenabsatz"/>
        <w:numPr>
          <w:ilvl w:val="1"/>
          <w:numId w:val="2"/>
        </w:numPr>
      </w:pPr>
      <w:hyperlink r:id="rId7" w:history="1">
        <w:r w:rsidRPr="00B17879">
          <w:rPr>
            <w:rStyle w:val="Hyperlink"/>
          </w:rPr>
          <w:t>https://play.google.com/store/apps/details?id=com.triveous.recorder</w:t>
        </w:r>
      </w:hyperlink>
    </w:p>
    <w:p w14:paraId="7C0F1A21" w14:textId="70788E25" w:rsidR="0075799B" w:rsidRDefault="0075799B" w:rsidP="00317560">
      <w:pPr>
        <w:pStyle w:val="Listenabsatz"/>
        <w:numPr>
          <w:ilvl w:val="1"/>
          <w:numId w:val="2"/>
        </w:numPr>
      </w:pPr>
      <w:hyperlink r:id="rId8" w:history="1">
        <w:r w:rsidRPr="00B17879">
          <w:rPr>
            <w:rStyle w:val="Hyperlink"/>
          </w:rPr>
          <w:t>https://play.google.com/store/apps/details?id=com.media.voicerecorder.ultimate</w:t>
        </w:r>
      </w:hyperlink>
    </w:p>
    <w:p w14:paraId="5EBB404E" w14:textId="6C01F00B" w:rsidR="0075799B" w:rsidRDefault="008774F4" w:rsidP="00317560">
      <w:pPr>
        <w:pStyle w:val="Listenabsatz"/>
        <w:numPr>
          <w:ilvl w:val="1"/>
          <w:numId w:val="2"/>
        </w:numPr>
      </w:pPr>
      <w:hyperlink r:id="rId9" w:history="1">
        <w:r w:rsidRPr="00B17879">
          <w:rPr>
            <w:rStyle w:val="Hyperlink"/>
          </w:rPr>
          <w:t>https://play.google.com/store/apps/details?id=com.first75.voicerecorder2</w:t>
        </w:r>
      </w:hyperlink>
    </w:p>
    <w:p w14:paraId="6BB18CF7" w14:textId="2BBF0210" w:rsidR="008774F4" w:rsidRDefault="008774F4" w:rsidP="008774F4">
      <w:pPr>
        <w:pStyle w:val="Listenabsatz"/>
        <w:numPr>
          <w:ilvl w:val="1"/>
          <w:numId w:val="2"/>
        </w:numPr>
      </w:pPr>
      <w:hyperlink r:id="rId10" w:history="1">
        <w:r w:rsidRPr="00B17879">
          <w:rPr>
            <w:rStyle w:val="Hyperlink"/>
          </w:rPr>
          <w:t>https://play.google.com/store/apps/details?id=com.audioRec</w:t>
        </w:r>
      </w:hyperlink>
      <w:r>
        <w:t xml:space="preserve"> </w:t>
      </w:r>
    </w:p>
    <w:p w14:paraId="59BEF5C1" w14:textId="14EB457A" w:rsidR="00B31E08" w:rsidRDefault="00B31E08" w:rsidP="008774F4">
      <w:pPr>
        <w:pStyle w:val="Listenabsatz"/>
        <w:numPr>
          <w:ilvl w:val="1"/>
          <w:numId w:val="2"/>
        </w:numPr>
      </w:pPr>
      <w:hyperlink r:id="rId11" w:history="1">
        <w:r w:rsidRPr="00B17879">
          <w:rPr>
            <w:rStyle w:val="Hyperlink"/>
          </w:rPr>
          <w:t>https://play.google.com/store/apps/details?id=com.sonymobile.androidapp.audiorecorder</w:t>
        </w:r>
      </w:hyperlink>
      <w:r>
        <w:t xml:space="preserve"> </w:t>
      </w:r>
      <w:bookmarkStart w:id="0" w:name="_GoBack"/>
      <w:bookmarkEnd w:id="0"/>
    </w:p>
    <w:p w14:paraId="3CD3BE89" w14:textId="768834F7" w:rsidR="00A3670E" w:rsidRDefault="00AD2DC3" w:rsidP="00DF3488">
      <w:pPr>
        <w:pStyle w:val="Listenabsatz"/>
        <w:numPr>
          <w:ilvl w:val="0"/>
          <w:numId w:val="2"/>
        </w:numPr>
      </w:pPr>
      <w:r>
        <w:t>Tonbandgerät?</w:t>
      </w:r>
    </w:p>
    <w:p w14:paraId="6264DC78" w14:textId="0B694079" w:rsidR="00164A84" w:rsidRDefault="00164A84" w:rsidP="00DF3488">
      <w:pPr>
        <w:pStyle w:val="Listenabsatz"/>
        <w:numPr>
          <w:ilvl w:val="0"/>
          <w:numId w:val="2"/>
        </w:numPr>
      </w:pPr>
      <w:r>
        <w:t>Auswertung</w:t>
      </w:r>
    </w:p>
    <w:p w14:paraId="5FDB26BD" w14:textId="74B91199" w:rsidR="00187E9E" w:rsidRDefault="00187E9E" w:rsidP="00187E9E">
      <w:pPr>
        <w:pStyle w:val="Listenabsatz"/>
        <w:numPr>
          <w:ilvl w:val="1"/>
          <w:numId w:val="2"/>
        </w:numPr>
      </w:pPr>
      <w:r>
        <w:t>Allgemeine Angaben</w:t>
      </w:r>
    </w:p>
    <w:p w14:paraId="0A178FB0" w14:textId="07C85697" w:rsidR="00653256" w:rsidRDefault="00187E9E" w:rsidP="00187E9E">
      <w:pPr>
        <w:pStyle w:val="Listenabsatz"/>
        <w:numPr>
          <w:ilvl w:val="2"/>
          <w:numId w:val="2"/>
        </w:numPr>
      </w:pPr>
      <w:r>
        <w:t>Plattform</w:t>
      </w:r>
    </w:p>
    <w:p w14:paraId="2BAE92DB" w14:textId="34036DBE" w:rsidR="00A969FE" w:rsidRDefault="00A969FE" w:rsidP="00187E9E">
      <w:pPr>
        <w:pStyle w:val="Listenabsatz"/>
        <w:numPr>
          <w:ilvl w:val="2"/>
          <w:numId w:val="2"/>
        </w:numPr>
      </w:pPr>
      <w:r>
        <w:t>Hersteller</w:t>
      </w:r>
    </w:p>
    <w:p w14:paraId="14A8B53D" w14:textId="78ADCA29" w:rsidR="00187E9E" w:rsidRDefault="00187E9E" w:rsidP="00187E9E">
      <w:pPr>
        <w:pStyle w:val="Listenabsatz"/>
        <w:numPr>
          <w:ilvl w:val="2"/>
          <w:numId w:val="2"/>
        </w:numPr>
      </w:pPr>
      <w:r>
        <w:t>Bewertung (Anzahl und Sterne)</w:t>
      </w:r>
    </w:p>
    <w:p w14:paraId="3E318D64" w14:textId="78BD7014" w:rsidR="00187E9E" w:rsidRDefault="00187E9E" w:rsidP="00187E9E">
      <w:pPr>
        <w:pStyle w:val="Listenabsatz"/>
        <w:numPr>
          <w:ilvl w:val="2"/>
          <w:numId w:val="2"/>
        </w:numPr>
      </w:pPr>
      <w:r>
        <w:t>Downloads</w:t>
      </w:r>
    </w:p>
    <w:p w14:paraId="4E207168" w14:textId="27DB5905" w:rsidR="00187E9E" w:rsidRDefault="00187E9E" w:rsidP="00187E9E">
      <w:pPr>
        <w:pStyle w:val="Listenabsatz"/>
        <w:numPr>
          <w:ilvl w:val="2"/>
          <w:numId w:val="2"/>
        </w:numPr>
      </w:pPr>
      <w:r>
        <w:t>Preis</w:t>
      </w:r>
    </w:p>
    <w:p w14:paraId="53631513" w14:textId="3630D05D" w:rsidR="00D7197A" w:rsidRDefault="00D7197A" w:rsidP="00187E9E">
      <w:pPr>
        <w:pStyle w:val="Listenabsatz"/>
        <w:numPr>
          <w:ilvl w:val="2"/>
          <w:numId w:val="2"/>
        </w:numPr>
      </w:pPr>
      <w:r>
        <w:t>In-App Käufe</w:t>
      </w:r>
    </w:p>
    <w:p w14:paraId="09B64912" w14:textId="6303C0FC" w:rsidR="007B6D77" w:rsidRDefault="007B6D77" w:rsidP="00187E9E">
      <w:pPr>
        <w:pStyle w:val="Listenabsatz"/>
        <w:numPr>
          <w:ilvl w:val="2"/>
          <w:numId w:val="2"/>
        </w:numPr>
      </w:pPr>
      <w:r>
        <w:lastRenderedPageBreak/>
        <w:t>Werbung</w:t>
      </w:r>
    </w:p>
    <w:p w14:paraId="3C1693C1" w14:textId="444D5FE4" w:rsidR="00187E9E" w:rsidRDefault="00187E9E" w:rsidP="00653256">
      <w:pPr>
        <w:pStyle w:val="Listenabsatz"/>
        <w:numPr>
          <w:ilvl w:val="1"/>
          <w:numId w:val="2"/>
        </w:numPr>
      </w:pPr>
      <w:r>
        <w:t>USP (Unique Selling Point)</w:t>
      </w:r>
    </w:p>
    <w:p w14:paraId="676495C1" w14:textId="28448B02" w:rsidR="00187E9E" w:rsidRDefault="00187E9E" w:rsidP="00653256">
      <w:pPr>
        <w:pStyle w:val="Listenabsatz"/>
        <w:numPr>
          <w:ilvl w:val="1"/>
          <w:numId w:val="2"/>
        </w:numPr>
      </w:pPr>
      <w:r>
        <w:t>Pros</w:t>
      </w:r>
    </w:p>
    <w:p w14:paraId="68959142" w14:textId="5C50F06F" w:rsidR="00187E9E" w:rsidRDefault="00187E9E" w:rsidP="00653256">
      <w:pPr>
        <w:pStyle w:val="Listenabsatz"/>
        <w:numPr>
          <w:ilvl w:val="1"/>
          <w:numId w:val="2"/>
        </w:numPr>
      </w:pPr>
      <w:r>
        <w:t>Contras</w:t>
      </w:r>
    </w:p>
    <w:p w14:paraId="2824C02C" w14:textId="794F04D4" w:rsidR="003306DC" w:rsidRDefault="009A1B8A" w:rsidP="00653256">
      <w:pPr>
        <w:pStyle w:val="Listenabsatz"/>
        <w:numPr>
          <w:ilvl w:val="1"/>
          <w:numId w:val="2"/>
        </w:numPr>
      </w:pPr>
      <w:r>
        <w:t>Welche Features übernehmen?</w:t>
      </w:r>
    </w:p>
    <w:p w14:paraId="53232418" w14:textId="2677D8A2" w:rsidR="0065731F" w:rsidRDefault="0065731F" w:rsidP="00653256">
      <w:pPr>
        <w:pStyle w:val="Listenabsatz"/>
        <w:numPr>
          <w:ilvl w:val="1"/>
          <w:numId w:val="2"/>
        </w:numPr>
      </w:pPr>
      <w:r>
        <w:t>Screenshot?</w:t>
      </w:r>
    </w:p>
    <w:p w14:paraId="2D82D3B7" w14:textId="39F96FD1" w:rsidR="00DF3488" w:rsidRDefault="00DF3488" w:rsidP="00DF3488">
      <w:pPr>
        <w:pStyle w:val="Untertitel"/>
      </w:pPr>
      <w:r>
        <w:t>Interview</w:t>
      </w:r>
    </w:p>
    <w:p w14:paraId="7FB9AD71" w14:textId="4D9D66CD" w:rsidR="002B6497" w:rsidRDefault="002B6497" w:rsidP="00C72701">
      <w:pPr>
        <w:pStyle w:val="Listenabsatz"/>
        <w:numPr>
          <w:ilvl w:val="0"/>
          <w:numId w:val="5"/>
        </w:numPr>
      </w:pPr>
      <w:r>
        <w:t>Semistrukturiert (mit Leitfaden)</w:t>
      </w:r>
    </w:p>
    <w:p w14:paraId="06B6279E" w14:textId="09077FAC" w:rsidR="002B6497" w:rsidRDefault="002B6497" w:rsidP="00C72701">
      <w:pPr>
        <w:pStyle w:val="Listenabsatz"/>
        <w:numPr>
          <w:ilvl w:val="0"/>
          <w:numId w:val="5"/>
        </w:numPr>
      </w:pPr>
      <w:r>
        <w:t>Teilnehmer</w:t>
      </w:r>
    </w:p>
    <w:p w14:paraId="5780C4B0" w14:textId="3143879C" w:rsidR="00C72701" w:rsidRPr="00C72701" w:rsidRDefault="003C7203" w:rsidP="002B6497">
      <w:pPr>
        <w:pStyle w:val="Listenabsatz"/>
        <w:numPr>
          <w:ilvl w:val="1"/>
          <w:numId w:val="5"/>
        </w:numPr>
      </w:pPr>
      <w:r>
        <w:t>Muss s</w:t>
      </w:r>
      <w:r w:rsidR="007422D1">
        <w:t>chon Interviews geführt</w:t>
      </w:r>
      <w:r>
        <w:t xml:space="preserve"> haben</w:t>
      </w:r>
    </w:p>
    <w:sectPr w:rsidR="00C72701" w:rsidRPr="00C727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0F54"/>
    <w:multiLevelType w:val="hybridMultilevel"/>
    <w:tmpl w:val="98128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F5D8B"/>
    <w:multiLevelType w:val="hybridMultilevel"/>
    <w:tmpl w:val="D174CA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5F5C"/>
    <w:multiLevelType w:val="hybridMultilevel"/>
    <w:tmpl w:val="48067D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A17B6"/>
    <w:multiLevelType w:val="hybridMultilevel"/>
    <w:tmpl w:val="88C8D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539C6"/>
    <w:multiLevelType w:val="hybridMultilevel"/>
    <w:tmpl w:val="43081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31"/>
    <w:rsid w:val="00007778"/>
    <w:rsid w:val="000A43C0"/>
    <w:rsid w:val="00164A84"/>
    <w:rsid w:val="00164F89"/>
    <w:rsid w:val="00187E9E"/>
    <w:rsid w:val="001B75EA"/>
    <w:rsid w:val="001F3156"/>
    <w:rsid w:val="002B0B72"/>
    <w:rsid w:val="002B6497"/>
    <w:rsid w:val="00317560"/>
    <w:rsid w:val="003306DC"/>
    <w:rsid w:val="003B3F8D"/>
    <w:rsid w:val="003C7203"/>
    <w:rsid w:val="003E066D"/>
    <w:rsid w:val="003E4923"/>
    <w:rsid w:val="00484DB2"/>
    <w:rsid w:val="004F5B97"/>
    <w:rsid w:val="005E78C2"/>
    <w:rsid w:val="00653256"/>
    <w:rsid w:val="0065731F"/>
    <w:rsid w:val="00740287"/>
    <w:rsid w:val="007422D1"/>
    <w:rsid w:val="00743003"/>
    <w:rsid w:val="0075799B"/>
    <w:rsid w:val="007B6D77"/>
    <w:rsid w:val="007C4BF0"/>
    <w:rsid w:val="00861D31"/>
    <w:rsid w:val="008774F4"/>
    <w:rsid w:val="00965B6E"/>
    <w:rsid w:val="009A1B8A"/>
    <w:rsid w:val="009B0FB6"/>
    <w:rsid w:val="00A11136"/>
    <w:rsid w:val="00A3670E"/>
    <w:rsid w:val="00A969FE"/>
    <w:rsid w:val="00AD1AE6"/>
    <w:rsid w:val="00AD2DC3"/>
    <w:rsid w:val="00B31E08"/>
    <w:rsid w:val="00B6540A"/>
    <w:rsid w:val="00C010DB"/>
    <w:rsid w:val="00C72701"/>
    <w:rsid w:val="00C75CFD"/>
    <w:rsid w:val="00C77058"/>
    <w:rsid w:val="00CA479B"/>
    <w:rsid w:val="00D22109"/>
    <w:rsid w:val="00D7197A"/>
    <w:rsid w:val="00DF3488"/>
    <w:rsid w:val="00E04FE9"/>
    <w:rsid w:val="00E31E9F"/>
    <w:rsid w:val="00E344CB"/>
    <w:rsid w:val="00E649F9"/>
    <w:rsid w:val="00FD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D6F0"/>
  <w15:chartTrackingRefBased/>
  <w15:docId w15:val="{A55BECDD-6830-4A8C-A6CC-21FD7933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2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72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2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2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27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2701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3B3F8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579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7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edia.voicerecorder.ultima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triveous.record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tools.audio.sound.voice.recorder" TargetMode="External"/><Relationship Id="rId11" Type="http://schemas.openxmlformats.org/officeDocument/2006/relationships/hyperlink" Target="https://play.google.com/store/apps/details?id=com.sonymobile.androidapp.audiorecorder" TargetMode="External"/><Relationship Id="rId5" Type="http://schemas.openxmlformats.org/officeDocument/2006/relationships/hyperlink" Target="https://play.google.com/store/apps/details?id=com.ivymobi.voicerecorder.free" TargetMode="External"/><Relationship Id="rId10" Type="http://schemas.openxmlformats.org/officeDocument/2006/relationships/hyperlink" Target="https://play.google.com/store/apps/details?id=com.audioRe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first75.voicerecorder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puj31073</cp:lastModifiedBy>
  <cp:revision>41</cp:revision>
  <dcterms:created xsi:type="dcterms:W3CDTF">2019-11-20T08:38:00Z</dcterms:created>
  <dcterms:modified xsi:type="dcterms:W3CDTF">2019-11-20T13:49:00Z</dcterms:modified>
</cp:coreProperties>
</file>