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Open your any internet browse</w:t>
      </w:r>
      <w:r>
        <w:rPr>
          <w:rFonts w:hint="default"/>
        </w:rPr>
        <w:t>r</w:t>
      </w:r>
      <w:r>
        <w:rPr>
          <w:rFonts w:hint="default"/>
        </w:rPr>
        <w:t xml:space="preserve"> and solve first two problems from maze. </w:t>
      </w:r>
    </w:p>
    <w:p>
      <w:pPr>
        <w:numPr>
          <w:ilvl w:val="0"/>
          <w:numId w:val="2"/>
        </w:numPr>
        <w:ind w:leftChars="10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"https://blockly-games.appspot.com/maze?lang=en&amp;level=1&amp;skin=0"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https://blockly-games.appspot.com/maze?lang=en&amp;level=1&amp;skin=0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Chars="10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"https://blockly-games.appspot.com/maze?lang=en&amp;level=2&amp;skin=0"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https://blockly-games.appspot.com/maze?lang=en&amp;level=2&amp;skin=0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2.Open your any internet browse</w:t>
      </w:r>
      <w:r>
        <w:rPr>
          <w:rFonts w:hint="default"/>
        </w:rPr>
        <w:t>r</w:t>
      </w:r>
      <w:bookmarkStart w:id="0" w:name="_GoBack"/>
      <w:bookmarkEnd w:id="0"/>
      <w:r>
        <w:rPr>
          <w:rFonts w:hint="default"/>
        </w:rPr>
        <w:t xml:space="preserve"> and solve first two problems from birds.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"https://blockly-games.appspot.com/bird?lang=en&amp;level=1"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3"/>
        </w:numPr>
        <w:ind w:left="420" w:left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"https://blockly-games.appspot.com/bird?lang=en&amp;level=2"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F7244"/>
    <w:multiLevelType w:val="singleLevel"/>
    <w:tmpl w:val="9C4F72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DBE65D"/>
    <w:multiLevelType w:val="singleLevel"/>
    <w:tmpl w:val="FFDBE6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F9FE3A"/>
    <w:multiLevelType w:val="singleLevel"/>
    <w:tmpl w:val="57F9FE3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5DF8FC5"/>
    <w:rsid w:val="677D1788"/>
    <w:rsid w:val="6F36AEFE"/>
    <w:rsid w:val="7F3D2675"/>
    <w:rsid w:val="7F8F14F9"/>
    <w:rsid w:val="7FEAB6B9"/>
    <w:rsid w:val="BDF5D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2018-10-21T12:52:00Z</dcterms:created>
  <dc:creator>deepto</dc:creator>
  <cp:lastModifiedBy>deepto</cp:lastModifiedBy>
  <dcterms:modified xsi:type="dcterms:W3CDTF">2018-10-26T15:07:07Z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