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384" w14:textId="64486E38" w:rsidR="00234278" w:rsidRPr="00234278" w:rsidRDefault="004C5B51" w:rsidP="00234278">
      <w:pPr>
        <w:spacing w:line="480" w:lineRule="auto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SO</w:t>
      </w:r>
      <w:r w:rsidR="006278E3">
        <w:rPr>
          <w:b/>
          <w:bCs/>
          <w:sz w:val="44"/>
          <w:szCs w:val="44"/>
          <w:u w:val="single"/>
        </w:rPr>
        <w:t>LUTIONS</w:t>
      </w:r>
    </w:p>
    <w:p w14:paraId="60F3C2CB" w14:textId="217EBC35" w:rsidR="00FD20A6" w:rsidRPr="00E92432" w:rsidRDefault="00FD20A6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Lecture Videos:</w:t>
      </w:r>
    </w:p>
    <w:p w14:paraId="01C056A6" w14:textId="6DEB346F" w:rsidR="003D6ED6" w:rsidRDefault="003D6ED6" w:rsidP="00234278">
      <w:pPr>
        <w:spacing w:line="240" w:lineRule="auto"/>
      </w:pPr>
      <w:hyperlink r:id="rId4" w:history="1">
        <w:r w:rsidRPr="00C8162C">
          <w:rPr>
            <w:rStyle w:val="Hyperlink"/>
          </w:rPr>
          <w:t>https://www.youtube.com/playlist?list=PLbu_fGT0MPsvUw7BWkS0MUdq2YU-fSf4w</w:t>
        </w:r>
      </w:hyperlink>
    </w:p>
    <w:p w14:paraId="08EACB15" w14:textId="033331CD" w:rsidR="0035346F" w:rsidRPr="00E02754" w:rsidRDefault="005B028F" w:rsidP="00234278">
      <w:pPr>
        <w:spacing w:line="240" w:lineRule="auto"/>
        <w:rPr>
          <w:sz w:val="32"/>
          <w:szCs w:val="32"/>
        </w:rPr>
      </w:pPr>
      <w:r w:rsidRPr="005B028F">
        <w:rPr>
          <w:sz w:val="28"/>
          <w:szCs w:val="28"/>
        </w:rPr>
        <w:t>(</w:t>
      </w:r>
      <w:proofErr w:type="gramStart"/>
      <w:r w:rsidRPr="005B028F">
        <w:rPr>
          <w:sz w:val="28"/>
          <w:szCs w:val="28"/>
        </w:rPr>
        <w:t>lecture</w:t>
      </w:r>
      <w:proofErr w:type="gramEnd"/>
      <w:r w:rsidRPr="005B028F">
        <w:rPr>
          <w:sz w:val="28"/>
          <w:szCs w:val="28"/>
        </w:rPr>
        <w:t xml:space="preserve"> NOTES can be found in video descriptions)</w:t>
      </w:r>
    </w:p>
    <w:p w14:paraId="5674DBD0" w14:textId="1AB371B5" w:rsidR="005B028F" w:rsidRPr="00E92432" w:rsidRDefault="005B028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Mind Map</w:t>
      </w:r>
      <w:r w:rsidR="00555B3D">
        <w:rPr>
          <w:b/>
          <w:bCs/>
          <w:sz w:val="28"/>
          <w:szCs w:val="28"/>
          <w:u w:val="single"/>
        </w:rPr>
        <w:t xml:space="preserve"> and Short notes</w:t>
      </w:r>
      <w:r w:rsidRPr="00E92432">
        <w:rPr>
          <w:b/>
          <w:bCs/>
          <w:sz w:val="28"/>
          <w:szCs w:val="28"/>
          <w:u w:val="single"/>
        </w:rPr>
        <w:t>:</w:t>
      </w:r>
    </w:p>
    <w:p w14:paraId="149F2594" w14:textId="310678BF" w:rsidR="00E75260" w:rsidRDefault="00E75260">
      <w:hyperlink r:id="rId5" w:history="1">
        <w:r w:rsidRPr="00C8162C">
          <w:rPr>
            <w:rStyle w:val="Hyperlink"/>
          </w:rPr>
          <w:t>https://www.saptarshiclasses.com/wp-content/uploads/2019/02/Sample-Notes-Chemistry-I-Solution-and-Coligative.pdf</w:t>
        </w:r>
      </w:hyperlink>
    </w:p>
    <w:p w14:paraId="480796CF" w14:textId="67CF3E8A" w:rsidR="0035346F" w:rsidRPr="00E92432" w:rsidRDefault="0035346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PYP:</w:t>
      </w:r>
    </w:p>
    <w:p w14:paraId="0CD31292" w14:textId="34549007" w:rsidR="002463F6" w:rsidRDefault="0035346F">
      <w:r w:rsidRPr="00E92432">
        <w:rPr>
          <w:sz w:val="28"/>
          <w:szCs w:val="28"/>
        </w:rPr>
        <w:t xml:space="preserve">JEE Mains: </w:t>
      </w:r>
      <w:hyperlink r:id="rId6" w:history="1">
        <w:r w:rsidR="002463F6" w:rsidRPr="00C8162C">
          <w:rPr>
            <w:rStyle w:val="Hyperlink"/>
          </w:rPr>
          <w:t>https://questions.examside.com/past-years/jee/jee-main/chemistry/solutions/</w:t>
        </w:r>
      </w:hyperlink>
    </w:p>
    <w:p w14:paraId="12CB893C" w14:textId="3360A7CB" w:rsidR="007A06F3" w:rsidRDefault="0035346F">
      <w:r w:rsidRPr="00E92432">
        <w:rPr>
          <w:sz w:val="28"/>
          <w:szCs w:val="28"/>
        </w:rPr>
        <w:t>JEE Advanced</w:t>
      </w:r>
      <w:r w:rsidR="00E02754">
        <w:rPr>
          <w:sz w:val="28"/>
          <w:szCs w:val="28"/>
        </w:rPr>
        <w:t xml:space="preserve">: </w:t>
      </w:r>
      <w:hyperlink r:id="rId7" w:history="1">
        <w:r w:rsidR="002761DF" w:rsidRPr="00C8162C">
          <w:rPr>
            <w:rStyle w:val="Hyperlink"/>
          </w:rPr>
          <w:t>https://questions.examside.com/past-years/jee/jee-advanced/chemistry/solutions/</w:t>
        </w:r>
      </w:hyperlink>
    </w:p>
    <w:p w14:paraId="4F696610" w14:textId="77777777" w:rsidR="007A06F3" w:rsidRDefault="007A06F3"/>
    <w:p w14:paraId="4809818F" w14:textId="77777777" w:rsidR="00E60E22" w:rsidRDefault="00E60E22">
      <w:pPr>
        <w:rPr>
          <w:rStyle w:val="Hyperlink"/>
          <w:sz w:val="28"/>
          <w:szCs w:val="28"/>
        </w:rPr>
      </w:pPr>
    </w:p>
    <w:p w14:paraId="2056917E" w14:textId="378D361A" w:rsidR="00555B3D" w:rsidRPr="00555B3D" w:rsidRDefault="00555B3D">
      <w:pPr>
        <w:rPr>
          <w:color w:val="0563C1" w:themeColor="hyperlink"/>
          <w:sz w:val="28"/>
          <w:szCs w:val="28"/>
          <w:u w:val="single"/>
        </w:rPr>
      </w:pPr>
    </w:p>
    <w:p w14:paraId="444AF25F" w14:textId="421837F7" w:rsidR="0035346F" w:rsidRPr="005B028F" w:rsidRDefault="00E92432">
      <w:pPr>
        <w:rPr>
          <w:sz w:val="28"/>
          <w:szCs w:val="28"/>
        </w:rPr>
      </w:pPr>
      <w:r w:rsidRPr="005B028F">
        <w:rPr>
          <w:sz w:val="28"/>
          <w:szCs w:val="28"/>
        </w:rPr>
        <w:t xml:space="preserve"> </w:t>
      </w:r>
    </w:p>
    <w:p w14:paraId="05E64CDC" w14:textId="77777777" w:rsidR="0035346F" w:rsidRDefault="0035346F"/>
    <w:sectPr w:rsidR="0035346F" w:rsidSect="005B0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F"/>
    <w:rsid w:val="00091FAE"/>
    <w:rsid w:val="00131A5F"/>
    <w:rsid w:val="00234278"/>
    <w:rsid w:val="002463F6"/>
    <w:rsid w:val="002761DF"/>
    <w:rsid w:val="0035346F"/>
    <w:rsid w:val="003D6ED6"/>
    <w:rsid w:val="003F749E"/>
    <w:rsid w:val="00447EC1"/>
    <w:rsid w:val="004C5B51"/>
    <w:rsid w:val="00555B3D"/>
    <w:rsid w:val="005B028F"/>
    <w:rsid w:val="006278E3"/>
    <w:rsid w:val="00726D74"/>
    <w:rsid w:val="007640AD"/>
    <w:rsid w:val="007A06F3"/>
    <w:rsid w:val="00804AB4"/>
    <w:rsid w:val="00853044"/>
    <w:rsid w:val="008A7FA9"/>
    <w:rsid w:val="009C4740"/>
    <w:rsid w:val="00A20F03"/>
    <w:rsid w:val="00C85CB7"/>
    <w:rsid w:val="00DA511F"/>
    <w:rsid w:val="00DD1429"/>
    <w:rsid w:val="00E02754"/>
    <w:rsid w:val="00E60E22"/>
    <w:rsid w:val="00E75260"/>
    <w:rsid w:val="00E92432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C31C"/>
  <w15:chartTrackingRefBased/>
  <w15:docId w15:val="{DEF2E481-E3F0-4A6B-BD7E-5059EE7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uestions.examside.com/past-years/jee/jee-advanced/chemistry/solu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estions.examside.com/past-years/jee/jee-main/chemistry/solutions/" TargetMode="External"/><Relationship Id="rId5" Type="http://schemas.openxmlformats.org/officeDocument/2006/relationships/hyperlink" Target="https://www.saptarshiclasses.com/wp-content/uploads/2019/02/Sample-Notes-Chemistry-I-Solution-and-Coligative.pdf" TargetMode="External"/><Relationship Id="rId4" Type="http://schemas.openxmlformats.org/officeDocument/2006/relationships/hyperlink" Target="https://www.youtube.com/playlist?list=PLbu_fGT0MPsvUw7BWkS0MUdq2YU-fSf4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ABHIJNA RAGHAVENDRA</dc:creator>
  <cp:keywords/>
  <dc:description/>
  <cp:lastModifiedBy>Abhijna Raghavendra</cp:lastModifiedBy>
  <cp:revision>20</cp:revision>
  <dcterms:created xsi:type="dcterms:W3CDTF">2022-04-27T15:13:00Z</dcterms:created>
  <dcterms:modified xsi:type="dcterms:W3CDTF">2022-07-16T14:51:00Z</dcterms:modified>
</cp:coreProperties>
</file>