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INDEFINITE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 LECTURE 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PLAYLIST LINK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https://www.youtube.com/playlist?list=PLqjFFrfKcY5y047_ivKEtcLq0VfYx0t6_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 NOTES 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L01 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JEE/CBSE 2021: INTEGRATION L-1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L02 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JEE/CBSE 2021: INTEGRATION L-2 : SUBSTITUTION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L03 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JEE/CBSE 2021: INTEGRATION L- 3 TRIGONOMETRY based 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L04 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JEE/CBSE 2021: INTEGRATION L- 4 SPECIAL INTEGRALS with TRICKS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L05 :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JEE/CBSE 2021: INTEGRATION L- 5 : Integration BY-PARTS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L06 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JEE/CBSE 2021: INTEGRATION L- 6 : PARTIAL FRACTIONS with TRICKS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L07 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JEE/CBSE 2021: INDEFINITE INTEGRATION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 :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https://www.esaral.com/indefinite-integral-notes-for-class-12-iit-jee/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MIND MAP :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Mind Maps For Indefinite Integration - Class 12, JEE (Main + Advanced)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PYQs FOR PRACTICE :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JEE (M)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Indefinite Integrals | Mathematics | JEE Main Previous Year Questions - ExamSIDE.Com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JEE(A) :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Indefinite Integrals | Mathematics | JEE Advanced Previous Year Questions - ExamSIDE.Com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DEFINITE INTEGRATION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Notes: 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https://www.esaral.com/definite-integral-notes-for-class-12-iit-jee/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INTEGRALS (OVERALL)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One Shot</w:t>
      </w:r>
      <w:r w:rsidDel="00000000" w:rsidR="00000000" w:rsidRPr="00000000">
        <w:rPr>
          <w:sz w:val="28"/>
          <w:szCs w:val="28"/>
          <w:rtl w:val="0"/>
        </w:rPr>
        <w:t xml:space="preserve">: 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https://www.youtube.com/watch?v=d6ZxNWiXpmo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Formula Sheet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https://byjus.com/jee/important-integration-formulas-for-jee/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Questions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https://www.vedantu.com/iit-jee/jee-advanced-integrals-important-questions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yjus.com/jee/important-integration-formulas-for-jee/" TargetMode="External"/><Relationship Id="rId11" Type="http://schemas.openxmlformats.org/officeDocument/2006/relationships/hyperlink" Target="https://vmkt.s3-ap-southeast-1.amazonaws.com/app_youtube_sprints/JEE_CBSE+2021_+INTEGRATION+L-+5+_+Integration+BY-PARTS.pdf" TargetMode="External"/><Relationship Id="rId10" Type="http://schemas.openxmlformats.org/officeDocument/2006/relationships/hyperlink" Target="https://vmkt.s3-ap-southeast-1.amazonaws.com/app_youtube_sprints/JEE_CBSE+2021_+INTEGRATION+L-+4+SPECIAL+INTEGRALS+with+TRICKS.pdf" TargetMode="External"/><Relationship Id="rId21" Type="http://schemas.openxmlformats.org/officeDocument/2006/relationships/hyperlink" Target="https://www.vedantu.com/iit-jee/jee-advanced-integrals-important-questions" TargetMode="External"/><Relationship Id="rId13" Type="http://schemas.openxmlformats.org/officeDocument/2006/relationships/hyperlink" Target="https://vmkt.s3-ap-southeast-1.amazonaws.com/app_youtube_sprints/JEE_CBSE+2021_+INDEFINITE+INTEGRATION+TEST.pdf" TargetMode="External"/><Relationship Id="rId12" Type="http://schemas.openxmlformats.org/officeDocument/2006/relationships/hyperlink" Target="https://vmkt.s3-ap-southeast-1.amazonaws.com/app_youtube_sprints/JEE_CBSE+2021_+INTEGRATION+L-+6+_+PARTIAL+FRACTIONS+with+TRICK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mkt.s3-ap-southeast-1.amazonaws.com/app_youtube_sprints/JEE_CBSE+2021_+INTEGRATION+L-+3+TRIGONOMETRY+based.pdf" TargetMode="External"/><Relationship Id="rId15" Type="http://schemas.openxmlformats.org/officeDocument/2006/relationships/hyperlink" Target="https://www.esaral.com/mind-maps-for-indefinite-integration-class-12-jee-main-advanced/" TargetMode="External"/><Relationship Id="rId14" Type="http://schemas.openxmlformats.org/officeDocument/2006/relationships/hyperlink" Target="https://www.esaral.com/indefinite-integral-notes-for-class-12-iit-jee/" TargetMode="External"/><Relationship Id="rId17" Type="http://schemas.openxmlformats.org/officeDocument/2006/relationships/hyperlink" Target="https://questions.examside.com/past-years/jee/jee-advanced/mathematics/indefinite-integrals/" TargetMode="External"/><Relationship Id="rId16" Type="http://schemas.openxmlformats.org/officeDocument/2006/relationships/hyperlink" Target="https://questions.examside.com/past-years/jee/jee-main/mathematics/indefinite-integral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d6ZxNWiXpmo" TargetMode="External"/><Relationship Id="rId6" Type="http://schemas.openxmlformats.org/officeDocument/2006/relationships/hyperlink" Target="https://www.youtube.com/playlist?list=PLqjFFrfKcY5y047_ivKEtcLq0VfYx0t6_" TargetMode="External"/><Relationship Id="rId18" Type="http://schemas.openxmlformats.org/officeDocument/2006/relationships/hyperlink" Target="https://www.esaral.com/definite-integral-notes-for-class-12-iit-jee/" TargetMode="External"/><Relationship Id="rId7" Type="http://schemas.openxmlformats.org/officeDocument/2006/relationships/hyperlink" Target="https://vmkt.s3-ap-southeast-1.amazonaws.com/app_youtube_sprints/JEE_CBSE+2021_+INTEGRATION+L-1+_+INTRODUCTION.pdf" TargetMode="External"/><Relationship Id="rId8" Type="http://schemas.openxmlformats.org/officeDocument/2006/relationships/hyperlink" Target="https://vmkt.s3-ap-southeast-1.amazonaws.com/app_youtube_sprints/JEE_CBSE+2021_+INTEGRATION+L-2+_+SUBSTITU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