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CFDA0" w14:textId="77777777" w:rsidR="00C66E44" w:rsidRPr="00034141" w:rsidRDefault="00597606" w:rsidP="00A30F9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34141">
        <w:rPr>
          <w:rFonts w:ascii="Times New Roman" w:hAnsi="Times New Roman" w:cs="Times New Roman"/>
          <w:sz w:val="28"/>
          <w:szCs w:val="28"/>
        </w:rPr>
        <w:t xml:space="preserve">How does </w:t>
      </w:r>
      <w:r w:rsidR="00E933FE" w:rsidRPr="00034141">
        <w:rPr>
          <w:rFonts w:ascii="Times New Roman" w:hAnsi="Times New Roman" w:cs="Times New Roman"/>
          <w:sz w:val="28"/>
          <w:szCs w:val="28"/>
        </w:rPr>
        <w:t>critical reading</w:t>
      </w:r>
      <w:r w:rsidRPr="00034141">
        <w:rPr>
          <w:rFonts w:ascii="Times New Roman" w:hAnsi="Times New Roman" w:cs="Times New Roman"/>
          <w:sz w:val="28"/>
          <w:szCs w:val="28"/>
        </w:rPr>
        <w:t xml:space="preserve"> help us to analyse a piece of writing? </w:t>
      </w:r>
    </w:p>
    <w:p w14:paraId="2F0CFDA1" w14:textId="77777777" w:rsidR="00C66E44" w:rsidRPr="00034141" w:rsidRDefault="00E933FE" w:rsidP="00A30F9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34141">
        <w:rPr>
          <w:rFonts w:ascii="Times New Roman" w:hAnsi="Times New Roman" w:cs="Times New Roman"/>
          <w:sz w:val="28"/>
          <w:szCs w:val="28"/>
        </w:rPr>
        <w:t>What are the e</w:t>
      </w:r>
      <w:r w:rsidR="00597606" w:rsidRPr="00034141">
        <w:rPr>
          <w:rFonts w:ascii="Times New Roman" w:hAnsi="Times New Roman" w:cs="Times New Roman"/>
          <w:sz w:val="28"/>
          <w:szCs w:val="28"/>
        </w:rPr>
        <w:t>ffective Steps of Note Making</w:t>
      </w:r>
      <w:r w:rsidRPr="00034141">
        <w:rPr>
          <w:rFonts w:ascii="Times New Roman" w:hAnsi="Times New Roman" w:cs="Times New Roman"/>
          <w:sz w:val="28"/>
          <w:szCs w:val="28"/>
        </w:rPr>
        <w:t>?</w:t>
      </w:r>
    </w:p>
    <w:p w14:paraId="2F0CFDA2" w14:textId="77777777" w:rsidR="00C66E44" w:rsidRPr="00034141" w:rsidRDefault="00E933FE" w:rsidP="00A30F9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34141">
        <w:rPr>
          <w:rFonts w:ascii="Times New Roman" w:hAnsi="Times New Roman" w:cs="Times New Roman"/>
          <w:sz w:val="28"/>
          <w:szCs w:val="28"/>
          <w:lang w:val="en-US"/>
        </w:rPr>
        <w:t>What r</w:t>
      </w:r>
      <w:r w:rsidR="00597606" w:rsidRPr="00034141">
        <w:rPr>
          <w:rFonts w:ascii="Times New Roman" w:hAnsi="Times New Roman" w:cs="Times New Roman"/>
          <w:sz w:val="28"/>
          <w:szCs w:val="28"/>
          <w:lang w:val="en-US"/>
        </w:rPr>
        <w:t>eading strategies you can use to improve your comprehension skills</w:t>
      </w:r>
    </w:p>
    <w:p w14:paraId="2F0CFDA3" w14:textId="77777777" w:rsidR="00E933FE" w:rsidRPr="00034141" w:rsidRDefault="00597606" w:rsidP="00A30F9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34141">
        <w:rPr>
          <w:rFonts w:ascii="Times New Roman" w:hAnsi="Times New Roman" w:cs="Times New Roman"/>
          <w:sz w:val="28"/>
          <w:szCs w:val="28"/>
          <w:lang w:val="en-US"/>
        </w:rPr>
        <w:t>What is Paraphrasing?</w:t>
      </w:r>
      <w:r w:rsidR="00E933FE" w:rsidRPr="000341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933FE" w:rsidRPr="00034141">
        <w:rPr>
          <w:rFonts w:ascii="Times New Roman" w:hAnsi="Times New Roman" w:cs="Times New Roman"/>
          <w:sz w:val="28"/>
          <w:szCs w:val="28"/>
        </w:rPr>
        <w:t>Differentiate</w:t>
      </w:r>
      <w:r w:rsidRPr="00034141">
        <w:rPr>
          <w:rFonts w:ascii="Times New Roman" w:hAnsi="Times New Roman" w:cs="Times New Roman"/>
          <w:sz w:val="28"/>
          <w:szCs w:val="28"/>
        </w:rPr>
        <w:t xml:space="preserve"> </w:t>
      </w:r>
      <w:r w:rsidR="00E933FE" w:rsidRPr="00034141">
        <w:rPr>
          <w:rFonts w:ascii="Times New Roman" w:hAnsi="Times New Roman" w:cs="Times New Roman"/>
          <w:sz w:val="28"/>
          <w:szCs w:val="28"/>
        </w:rPr>
        <w:t>Paraphrasing from Summary.</w:t>
      </w:r>
    </w:p>
    <w:p w14:paraId="2F0CFDA4" w14:textId="77777777" w:rsidR="00E933FE" w:rsidRPr="00034141" w:rsidRDefault="00E933FE" w:rsidP="00A30F9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34141">
        <w:rPr>
          <w:rFonts w:ascii="Times New Roman" w:hAnsi="Times New Roman" w:cs="Times New Roman"/>
          <w:sz w:val="28"/>
          <w:szCs w:val="28"/>
        </w:rPr>
        <w:t>Write the Effective Steps of Note Making.</w:t>
      </w:r>
    </w:p>
    <w:p w14:paraId="2F0CFDA5" w14:textId="77777777" w:rsidR="00A30F90" w:rsidRPr="00034141" w:rsidRDefault="00A30F90" w:rsidP="00A30F9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34141">
        <w:rPr>
          <w:rFonts w:ascii="Times New Roman" w:hAnsi="Times New Roman" w:cs="Times New Roman"/>
          <w:sz w:val="28"/>
          <w:szCs w:val="28"/>
        </w:rPr>
        <w:t>Summarise the novel that you have read and also pen down its critical analysis.</w:t>
      </w:r>
    </w:p>
    <w:p w14:paraId="2F0CFDA6" w14:textId="77777777" w:rsidR="003F2EF8" w:rsidRPr="00034141" w:rsidRDefault="003F2EF8" w:rsidP="003F2EF8">
      <w:pPr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034141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Discuss some of the strategies for effective listening.</w:t>
      </w:r>
    </w:p>
    <w:p w14:paraId="2F0CFDA7" w14:textId="77777777" w:rsidR="003F2EF8" w:rsidRPr="00034141" w:rsidRDefault="003F2EF8" w:rsidP="003F2EF8">
      <w:pPr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034141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What are the major obstacles in listening comprehension?</w:t>
      </w:r>
    </w:p>
    <w:p w14:paraId="2F0CFDA8" w14:textId="77777777" w:rsidR="003F2EF8" w:rsidRPr="00034141" w:rsidRDefault="003F2EF8" w:rsidP="003F2EF8">
      <w:pPr>
        <w:pStyle w:val="ListParagraph"/>
        <w:numPr>
          <w:ilvl w:val="0"/>
          <w:numId w:val="5"/>
        </w:numPr>
        <w:spacing w:after="200"/>
        <w:jc w:val="both"/>
        <w:rPr>
          <w:bCs/>
          <w:kern w:val="36"/>
          <w:sz w:val="28"/>
          <w:szCs w:val="28"/>
        </w:rPr>
      </w:pPr>
      <w:r w:rsidRPr="00034141">
        <w:rPr>
          <w:bCs/>
          <w:kern w:val="36"/>
          <w:sz w:val="28"/>
          <w:szCs w:val="28"/>
        </w:rPr>
        <w:t>Discuss in detail various techniques used in paragraph development.</w:t>
      </w:r>
    </w:p>
    <w:p w14:paraId="2F0CFDA9" w14:textId="77777777" w:rsidR="003F2EF8" w:rsidRPr="00034141" w:rsidRDefault="003F2EF8" w:rsidP="003F2EF8">
      <w:pPr>
        <w:pStyle w:val="ListParagraph"/>
        <w:jc w:val="both"/>
        <w:rPr>
          <w:bCs/>
          <w:kern w:val="36"/>
          <w:sz w:val="28"/>
          <w:szCs w:val="28"/>
        </w:rPr>
      </w:pPr>
    </w:p>
    <w:p w14:paraId="2F0CFDAA" w14:textId="77777777" w:rsidR="003F2EF8" w:rsidRPr="00034141" w:rsidRDefault="003F2EF8" w:rsidP="003F2EF8">
      <w:pPr>
        <w:pStyle w:val="ListParagraph"/>
        <w:numPr>
          <w:ilvl w:val="0"/>
          <w:numId w:val="5"/>
        </w:numPr>
        <w:spacing w:after="200"/>
        <w:jc w:val="both"/>
        <w:rPr>
          <w:sz w:val="28"/>
          <w:szCs w:val="28"/>
        </w:rPr>
      </w:pPr>
      <w:r w:rsidRPr="00034141">
        <w:rPr>
          <w:sz w:val="28"/>
          <w:szCs w:val="28"/>
        </w:rPr>
        <w:t>What is ‘Coherence’ in a paragraph?</w:t>
      </w:r>
    </w:p>
    <w:p w14:paraId="2F0CFDAB" w14:textId="77777777" w:rsidR="00D2129F" w:rsidRPr="00034141" w:rsidRDefault="00034141" w:rsidP="003F2EF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34141">
        <w:rPr>
          <w:rFonts w:ascii="Times New Roman" w:hAnsi="Times New Roman" w:cs="Times New Roman"/>
          <w:b/>
          <w:bCs/>
          <w:sz w:val="28"/>
          <w:szCs w:val="28"/>
        </w:rPr>
        <w:t>What is the difference between listening and hearing?</w:t>
      </w:r>
    </w:p>
    <w:p w14:paraId="2F0CFDAC" w14:textId="77777777" w:rsidR="003F2EF8" w:rsidRPr="00034141" w:rsidRDefault="003F2EF8" w:rsidP="00A30F90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34141">
        <w:rPr>
          <w:rFonts w:ascii="Times New Roman" w:hAnsi="Times New Roman" w:cs="Times New Roman"/>
          <w:sz w:val="28"/>
          <w:szCs w:val="28"/>
        </w:rPr>
        <w:t>Discuss some of the strategies for effective listening</w:t>
      </w:r>
    </w:p>
    <w:p w14:paraId="2F0CFDAD" w14:textId="77777777" w:rsidR="00D2129F" w:rsidRPr="00034141" w:rsidRDefault="00034141" w:rsidP="003F2EF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34141">
        <w:rPr>
          <w:rFonts w:ascii="Times New Roman" w:hAnsi="Times New Roman" w:cs="Times New Roman"/>
          <w:b/>
          <w:bCs/>
          <w:sz w:val="28"/>
          <w:szCs w:val="28"/>
        </w:rPr>
        <w:t>Bring out the difference between active listening and selective listening.</w:t>
      </w:r>
    </w:p>
    <w:p w14:paraId="2F0CFDAE" w14:textId="77777777" w:rsidR="00D2129F" w:rsidRPr="00034141" w:rsidRDefault="00034141" w:rsidP="003F2EF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34141">
        <w:rPr>
          <w:rFonts w:ascii="Times New Roman" w:hAnsi="Times New Roman" w:cs="Times New Roman"/>
          <w:sz w:val="28"/>
          <w:szCs w:val="28"/>
        </w:rPr>
        <w:t>How does effective speaking skill help in communication?</w:t>
      </w:r>
    </w:p>
    <w:p w14:paraId="2F0CFDAF" w14:textId="77777777" w:rsidR="00D2129F" w:rsidRPr="00034141" w:rsidRDefault="00034141" w:rsidP="003F2EF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34141">
        <w:rPr>
          <w:rFonts w:ascii="Times New Roman" w:hAnsi="Times New Roman" w:cs="Times New Roman"/>
          <w:sz w:val="28"/>
          <w:szCs w:val="28"/>
        </w:rPr>
        <w:t>How can one develop speaking skills?</w:t>
      </w:r>
    </w:p>
    <w:p w14:paraId="2F0CFDB0" w14:textId="77777777" w:rsidR="00D2129F" w:rsidRPr="00034141" w:rsidRDefault="00034141" w:rsidP="003F2EF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34141">
        <w:rPr>
          <w:rFonts w:ascii="Times New Roman" w:hAnsi="Times New Roman" w:cs="Times New Roman"/>
          <w:sz w:val="28"/>
          <w:szCs w:val="28"/>
        </w:rPr>
        <w:t>What are the various barriers in speaking?</w:t>
      </w:r>
    </w:p>
    <w:p w14:paraId="2F0CFDB1" w14:textId="77777777" w:rsidR="00D2129F" w:rsidRPr="00034141" w:rsidRDefault="00034141" w:rsidP="003F2EF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34141">
        <w:rPr>
          <w:rFonts w:ascii="Times New Roman" w:hAnsi="Times New Roman" w:cs="Times New Roman"/>
          <w:sz w:val="28"/>
          <w:szCs w:val="28"/>
          <w:lang w:val="en-US"/>
        </w:rPr>
        <w:t>Why do we need presentation skills? Explain.</w:t>
      </w:r>
      <w:r w:rsidRPr="0003414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2F0CFDB2" w14:textId="77777777" w:rsidR="00D2129F" w:rsidRPr="00034141" w:rsidRDefault="00034141" w:rsidP="003F2EF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34141">
        <w:rPr>
          <w:rFonts w:ascii="Times New Roman" w:hAnsi="Times New Roman" w:cs="Times New Roman"/>
          <w:sz w:val="28"/>
          <w:szCs w:val="28"/>
          <w:lang w:val="en-US"/>
        </w:rPr>
        <w:t>What is the importance of audience and locale in formulating presentation strategies for the speaker? Analyze briefly.</w:t>
      </w:r>
      <w:r w:rsidRPr="0003414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2F0CFDB3" w14:textId="77777777" w:rsidR="00D2129F" w:rsidRPr="00034141" w:rsidRDefault="00034141" w:rsidP="003F2EF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34141">
        <w:rPr>
          <w:rFonts w:ascii="Times New Roman" w:hAnsi="Times New Roman" w:cs="Times New Roman"/>
          <w:sz w:val="28"/>
          <w:szCs w:val="28"/>
          <w:lang w:val="en-US"/>
        </w:rPr>
        <w:t>Write a note on Paralinguistics. Highlight the role of any two vocal cues in making presentations more effective.</w:t>
      </w:r>
      <w:r w:rsidRPr="0003414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2F0CFDB4" w14:textId="77777777" w:rsidR="003F2EF8" w:rsidRPr="00034141" w:rsidRDefault="003F2EF8" w:rsidP="003F2EF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34141">
        <w:rPr>
          <w:rFonts w:ascii="Times New Roman" w:hAnsi="Times New Roman" w:cs="Times New Roman"/>
          <w:sz w:val="28"/>
          <w:szCs w:val="28"/>
          <w:lang w:val="en-US"/>
        </w:rPr>
        <w:t>What is stress and intonation?</w:t>
      </w:r>
    </w:p>
    <w:p w14:paraId="2F0CFDB5" w14:textId="77777777" w:rsidR="00D2129F" w:rsidRPr="00034141" w:rsidRDefault="00034141" w:rsidP="003F2EF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34141">
        <w:rPr>
          <w:rFonts w:ascii="Times New Roman" w:hAnsi="Times New Roman" w:cs="Times New Roman"/>
          <w:sz w:val="28"/>
          <w:szCs w:val="28"/>
          <w:lang w:val="en-US"/>
        </w:rPr>
        <w:t>What is the difference between a native and a non-native speaker of English?</w:t>
      </w:r>
    </w:p>
    <w:p w14:paraId="2F0CFDB6" w14:textId="77777777" w:rsidR="00D2129F" w:rsidRPr="00034141" w:rsidRDefault="00034141" w:rsidP="003F2EF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34141">
        <w:rPr>
          <w:rFonts w:ascii="Times New Roman" w:hAnsi="Times New Roman" w:cs="Times New Roman"/>
          <w:sz w:val="28"/>
          <w:szCs w:val="28"/>
          <w:lang w:val="en-US"/>
        </w:rPr>
        <w:t xml:space="preserve">How can You improve your </w:t>
      </w:r>
      <w:proofErr w:type="gramStart"/>
      <w:r w:rsidRPr="00034141">
        <w:rPr>
          <w:rFonts w:ascii="Times New Roman" w:hAnsi="Times New Roman" w:cs="Times New Roman"/>
          <w:sz w:val="28"/>
          <w:szCs w:val="28"/>
          <w:lang w:val="en-US"/>
        </w:rPr>
        <w:t>English speaking</w:t>
      </w:r>
      <w:proofErr w:type="gramEnd"/>
      <w:r w:rsidRPr="00034141">
        <w:rPr>
          <w:rFonts w:ascii="Times New Roman" w:hAnsi="Times New Roman" w:cs="Times New Roman"/>
          <w:sz w:val="28"/>
          <w:szCs w:val="28"/>
          <w:lang w:val="en-US"/>
        </w:rPr>
        <w:t xml:space="preserve"> skills?</w:t>
      </w:r>
    </w:p>
    <w:p w14:paraId="2F0CFDB7" w14:textId="77777777" w:rsidR="00D2129F" w:rsidRPr="00034141" w:rsidRDefault="00034141" w:rsidP="003F2EF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34141">
        <w:rPr>
          <w:rFonts w:ascii="Times New Roman" w:hAnsi="Times New Roman" w:cs="Times New Roman"/>
          <w:sz w:val="28"/>
          <w:szCs w:val="28"/>
          <w:lang w:val="en-US"/>
        </w:rPr>
        <w:t>Discuss the problems you face while speaking English?</w:t>
      </w:r>
    </w:p>
    <w:p w14:paraId="2F0CFDB8" w14:textId="77777777" w:rsidR="00D2129F" w:rsidRPr="00034141" w:rsidRDefault="00034141" w:rsidP="003F2EF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34141">
        <w:rPr>
          <w:rFonts w:ascii="Times New Roman" w:hAnsi="Times New Roman" w:cs="Times New Roman"/>
          <w:sz w:val="28"/>
          <w:szCs w:val="28"/>
          <w:lang w:val="en-US"/>
        </w:rPr>
        <w:t xml:space="preserve">How can you improve your confidence in </w:t>
      </w:r>
      <w:proofErr w:type="gramStart"/>
      <w:r w:rsidRPr="00034141">
        <w:rPr>
          <w:rFonts w:ascii="Times New Roman" w:hAnsi="Times New Roman" w:cs="Times New Roman"/>
          <w:sz w:val="28"/>
          <w:szCs w:val="28"/>
          <w:lang w:val="en-US"/>
        </w:rPr>
        <w:t>speaking ?</w:t>
      </w:r>
      <w:proofErr w:type="gramEnd"/>
    </w:p>
    <w:p w14:paraId="2F0CFDB9" w14:textId="77777777" w:rsidR="00597606" w:rsidRPr="00034141" w:rsidRDefault="003F2EF8" w:rsidP="003F2EF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34141">
        <w:rPr>
          <w:rFonts w:ascii="Times New Roman" w:hAnsi="Times New Roman" w:cs="Times New Roman"/>
          <w:sz w:val="28"/>
          <w:szCs w:val="28"/>
          <w:lang w:val="en-US"/>
        </w:rPr>
        <w:t>Do you think Neutral accent should be chosen while speaking to different types of people?</w:t>
      </w:r>
    </w:p>
    <w:p w14:paraId="2F0CFDBA" w14:textId="77777777" w:rsidR="003F2EF8" w:rsidRPr="00034141" w:rsidRDefault="003F2EF8" w:rsidP="003F2EF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34141">
        <w:rPr>
          <w:rFonts w:ascii="Times New Roman" w:hAnsi="Times New Roman" w:cs="Times New Roman"/>
          <w:sz w:val="28"/>
          <w:szCs w:val="28"/>
          <w:lang w:val="en-US"/>
        </w:rPr>
        <w:t>What is the role of body language in making the oral presentation effective?</w:t>
      </w:r>
    </w:p>
    <w:p w14:paraId="2F0CFDBB" w14:textId="77777777" w:rsidR="00D2129F" w:rsidRPr="00034141" w:rsidRDefault="00034141" w:rsidP="003F2EF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34141">
        <w:rPr>
          <w:rFonts w:ascii="Times New Roman" w:hAnsi="Times New Roman" w:cs="Times New Roman"/>
          <w:sz w:val="28"/>
          <w:szCs w:val="28"/>
          <w:lang w:val="en-US"/>
        </w:rPr>
        <w:t>How would you describe good/effective communication?</w:t>
      </w:r>
    </w:p>
    <w:p w14:paraId="2F0CFDBC" w14:textId="77777777" w:rsidR="00D2129F" w:rsidRPr="00034141" w:rsidRDefault="00034141" w:rsidP="003F2EF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34141">
        <w:rPr>
          <w:rFonts w:ascii="Times New Roman" w:hAnsi="Times New Roman" w:cs="Times New Roman"/>
          <w:sz w:val="28"/>
          <w:szCs w:val="28"/>
          <w:lang w:val="en-US"/>
        </w:rPr>
        <w:t xml:space="preserve"> What role do facial expressions, gestures and pauses play at your workplace?</w:t>
      </w:r>
    </w:p>
    <w:p w14:paraId="2F0CFDBD" w14:textId="77777777" w:rsidR="00D2129F" w:rsidRPr="00034141" w:rsidRDefault="00034141" w:rsidP="003F2EF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34141">
        <w:rPr>
          <w:rFonts w:ascii="Times New Roman" w:hAnsi="Times New Roman" w:cs="Times New Roman"/>
          <w:sz w:val="28"/>
          <w:szCs w:val="28"/>
          <w:lang w:val="en-US"/>
        </w:rPr>
        <w:t>What are the greatest challenges to good communication?</w:t>
      </w:r>
    </w:p>
    <w:p w14:paraId="2F0CFDBE" w14:textId="77777777" w:rsidR="00D2129F" w:rsidRPr="00034141" w:rsidRDefault="00034141" w:rsidP="003F2EF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34141">
        <w:rPr>
          <w:rFonts w:ascii="Times New Roman" w:hAnsi="Times New Roman" w:cs="Times New Roman"/>
          <w:sz w:val="28"/>
          <w:szCs w:val="28"/>
          <w:lang w:val="en-US"/>
        </w:rPr>
        <w:t>How do we have to handle negative feedback about our performance?</w:t>
      </w:r>
    </w:p>
    <w:p w14:paraId="2F0CFDBF" w14:textId="77777777" w:rsidR="00D2129F" w:rsidRPr="00034141" w:rsidRDefault="00034141" w:rsidP="003F2EF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34141">
        <w:rPr>
          <w:rFonts w:ascii="Times New Roman" w:hAnsi="Times New Roman" w:cs="Times New Roman"/>
          <w:sz w:val="28"/>
          <w:szCs w:val="28"/>
          <w:lang w:val="en-US"/>
        </w:rPr>
        <w:t>Mention the four zones of physical space available for communication.</w:t>
      </w:r>
    </w:p>
    <w:p w14:paraId="2F0CFDC0" w14:textId="77777777" w:rsidR="00D2129F" w:rsidRPr="00034141" w:rsidRDefault="00034141" w:rsidP="003F2EF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34141">
        <w:rPr>
          <w:rFonts w:ascii="Times New Roman" w:hAnsi="Times New Roman" w:cs="Times New Roman"/>
          <w:sz w:val="28"/>
          <w:szCs w:val="28"/>
          <w:lang w:val="en-US"/>
        </w:rPr>
        <w:t xml:space="preserve">What do you understand by public speaking? Explain </w:t>
      </w:r>
      <w:proofErr w:type="spellStart"/>
      <w:proofErr w:type="gramStart"/>
      <w:r w:rsidRPr="00034141">
        <w:rPr>
          <w:rFonts w:ascii="Times New Roman" w:hAnsi="Times New Roman" w:cs="Times New Roman"/>
          <w:sz w:val="28"/>
          <w:szCs w:val="28"/>
          <w:lang w:val="en-US"/>
        </w:rPr>
        <w:t>it’s</w:t>
      </w:r>
      <w:proofErr w:type="spellEnd"/>
      <w:proofErr w:type="gramEnd"/>
      <w:r w:rsidRPr="00034141">
        <w:rPr>
          <w:rFonts w:ascii="Times New Roman" w:hAnsi="Times New Roman" w:cs="Times New Roman"/>
          <w:sz w:val="28"/>
          <w:szCs w:val="28"/>
          <w:lang w:val="en-US"/>
        </w:rPr>
        <w:t xml:space="preserve"> Do’s and Don’ts.</w:t>
      </w:r>
    </w:p>
    <w:p w14:paraId="2F0CFDC1" w14:textId="77777777" w:rsidR="00D2129F" w:rsidRPr="00034141" w:rsidRDefault="00034141" w:rsidP="003F2EF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34141">
        <w:rPr>
          <w:rFonts w:ascii="Times New Roman" w:hAnsi="Times New Roman" w:cs="Times New Roman"/>
          <w:sz w:val="28"/>
          <w:szCs w:val="28"/>
          <w:lang w:val="en-US"/>
        </w:rPr>
        <w:t>What is the importance of Voice modulation in speech?</w:t>
      </w:r>
    </w:p>
    <w:p w14:paraId="2F0CFDC2" w14:textId="77777777" w:rsidR="00D2129F" w:rsidRPr="00034141" w:rsidRDefault="00034141" w:rsidP="003F2EF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34141">
        <w:rPr>
          <w:rFonts w:ascii="Times New Roman" w:hAnsi="Times New Roman" w:cs="Times New Roman"/>
          <w:sz w:val="28"/>
          <w:szCs w:val="28"/>
          <w:lang w:val="en-US"/>
        </w:rPr>
        <w:t>Differentiate between tone and pitch in speech.</w:t>
      </w:r>
    </w:p>
    <w:p w14:paraId="2F0CFDC3" w14:textId="77777777" w:rsidR="00D2129F" w:rsidRPr="00034141" w:rsidRDefault="00034141" w:rsidP="003F2EF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34141">
        <w:rPr>
          <w:rFonts w:ascii="Times New Roman" w:hAnsi="Times New Roman" w:cs="Times New Roman"/>
          <w:sz w:val="28"/>
          <w:szCs w:val="28"/>
          <w:lang w:val="en-US"/>
        </w:rPr>
        <w:t>Write a short note on – Volume and rhythm.</w:t>
      </w:r>
    </w:p>
    <w:p w14:paraId="2F0CFDC4" w14:textId="77777777" w:rsidR="00D2129F" w:rsidRPr="00034141" w:rsidRDefault="00034141" w:rsidP="003F2EF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34141">
        <w:rPr>
          <w:rFonts w:ascii="Times New Roman" w:hAnsi="Times New Roman" w:cs="Times New Roman"/>
          <w:sz w:val="28"/>
          <w:szCs w:val="28"/>
          <w:lang w:val="en-US"/>
        </w:rPr>
        <w:t xml:space="preserve">What is the significance of pause in </w:t>
      </w:r>
      <w:proofErr w:type="gramStart"/>
      <w:r w:rsidRPr="00034141">
        <w:rPr>
          <w:rFonts w:ascii="Times New Roman" w:hAnsi="Times New Roman" w:cs="Times New Roman"/>
          <w:sz w:val="28"/>
          <w:szCs w:val="28"/>
          <w:lang w:val="en-US"/>
        </w:rPr>
        <w:t>speech.</w:t>
      </w:r>
      <w:proofErr w:type="gramEnd"/>
    </w:p>
    <w:p w14:paraId="2F0CFDC5" w14:textId="77777777" w:rsidR="00D2129F" w:rsidRPr="00034141" w:rsidRDefault="00034141" w:rsidP="003F2EF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34141">
        <w:rPr>
          <w:rFonts w:ascii="Times New Roman" w:hAnsi="Times New Roman" w:cs="Times New Roman"/>
          <w:sz w:val="28"/>
          <w:szCs w:val="28"/>
          <w:lang w:val="en-US"/>
        </w:rPr>
        <w:t>What are the essentials of a Presentation?</w:t>
      </w:r>
    </w:p>
    <w:p w14:paraId="2F0CFDC6" w14:textId="77777777" w:rsidR="00D2129F" w:rsidRPr="00034141" w:rsidRDefault="00034141" w:rsidP="003F2EF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34141">
        <w:rPr>
          <w:rFonts w:ascii="Times New Roman" w:hAnsi="Times New Roman" w:cs="Times New Roman"/>
          <w:sz w:val="28"/>
          <w:szCs w:val="28"/>
          <w:lang w:val="en-US"/>
        </w:rPr>
        <w:t>Mention in brief the purpose of Presentation.</w:t>
      </w:r>
    </w:p>
    <w:p w14:paraId="2F0CFDC7" w14:textId="77777777" w:rsidR="00D2129F" w:rsidRPr="00034141" w:rsidRDefault="00034141" w:rsidP="003F2EF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34141">
        <w:rPr>
          <w:rFonts w:ascii="Times New Roman" w:hAnsi="Times New Roman" w:cs="Times New Roman"/>
          <w:sz w:val="28"/>
          <w:szCs w:val="28"/>
          <w:lang w:val="en-US"/>
        </w:rPr>
        <w:t>What steps are to be taken for successful presentation?</w:t>
      </w:r>
    </w:p>
    <w:p w14:paraId="2F0CFDC8" w14:textId="77777777" w:rsidR="00D2129F" w:rsidRPr="00034141" w:rsidRDefault="00034141" w:rsidP="003F2EF8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34141">
        <w:rPr>
          <w:rFonts w:ascii="Times New Roman" w:hAnsi="Times New Roman" w:cs="Times New Roman"/>
          <w:sz w:val="28"/>
          <w:szCs w:val="28"/>
          <w:lang w:val="en-US"/>
        </w:rPr>
        <w:t>What are the tips to overcome your nervousness during presentation?</w:t>
      </w:r>
    </w:p>
    <w:p w14:paraId="2F0CFDC9" w14:textId="77777777" w:rsidR="003F2EF8" w:rsidRPr="00034141" w:rsidRDefault="003F2EF8" w:rsidP="003F2EF8">
      <w:pPr>
        <w:ind w:left="720"/>
        <w:rPr>
          <w:rFonts w:ascii="Times New Roman" w:hAnsi="Times New Roman" w:cs="Times New Roman"/>
          <w:sz w:val="28"/>
          <w:szCs w:val="28"/>
        </w:rPr>
      </w:pPr>
    </w:p>
    <w:sectPr w:rsidR="003F2EF8" w:rsidRPr="00034141" w:rsidSect="00C66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41C26"/>
    <w:multiLevelType w:val="hybridMultilevel"/>
    <w:tmpl w:val="49FEF70A"/>
    <w:lvl w:ilvl="0" w:tplc="CE94A6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A43D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5AF0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C0A0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BA0E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E07F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B0E6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1095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AAF2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582A1B"/>
    <w:multiLevelType w:val="hybridMultilevel"/>
    <w:tmpl w:val="216CB87E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C085F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D8B6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2EB4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F2F5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9A3A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8076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C207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12F8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F0C7DED"/>
    <w:multiLevelType w:val="hybridMultilevel"/>
    <w:tmpl w:val="9D986136"/>
    <w:lvl w:ilvl="0" w:tplc="F1B40E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F681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E00E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2E68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D049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DAC0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2890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A428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4A1C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854757"/>
    <w:multiLevelType w:val="hybridMultilevel"/>
    <w:tmpl w:val="101690B0"/>
    <w:lvl w:ilvl="0" w:tplc="416886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E464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3A3C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3449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2C39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7035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987C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A0E0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F8BA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1F525F5"/>
    <w:multiLevelType w:val="hybridMultilevel"/>
    <w:tmpl w:val="A704E8A6"/>
    <w:lvl w:ilvl="0" w:tplc="DA98A9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C412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760E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4CEB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AAF8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B664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48CF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C687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C2FD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D6D1D1D"/>
    <w:multiLevelType w:val="hybridMultilevel"/>
    <w:tmpl w:val="141E2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3563F"/>
    <w:multiLevelType w:val="hybridMultilevel"/>
    <w:tmpl w:val="E6D63F94"/>
    <w:lvl w:ilvl="0" w:tplc="818E8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F652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AE8F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0A01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90BD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2016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4C94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0605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88DA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2497B7B"/>
    <w:multiLevelType w:val="multilevel"/>
    <w:tmpl w:val="BF92E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BB5863"/>
    <w:multiLevelType w:val="hybridMultilevel"/>
    <w:tmpl w:val="1558123A"/>
    <w:lvl w:ilvl="0" w:tplc="AF6671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085F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D8B6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2EB4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F2F5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9A3A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8076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C207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12F8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7C07E40"/>
    <w:multiLevelType w:val="hybridMultilevel"/>
    <w:tmpl w:val="78EA182A"/>
    <w:lvl w:ilvl="0" w:tplc="62A276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46E3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34CC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32F7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2ECD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AAD6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6E72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C692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D682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DE008B4"/>
    <w:multiLevelType w:val="hybridMultilevel"/>
    <w:tmpl w:val="390E531A"/>
    <w:lvl w:ilvl="0" w:tplc="99C6CD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A00E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E804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346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584F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009F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C46F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0046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A672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77B098B"/>
    <w:multiLevelType w:val="hybridMultilevel"/>
    <w:tmpl w:val="96DE3A24"/>
    <w:lvl w:ilvl="0" w:tplc="0630D1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7C37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4A13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CB2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EC26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B680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3A38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E803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DA70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87C7501"/>
    <w:multiLevelType w:val="hybridMultilevel"/>
    <w:tmpl w:val="0142B63E"/>
    <w:lvl w:ilvl="0" w:tplc="D94A9E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04D1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10CF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7821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C488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4A63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2AF2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DA76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000A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AF85978"/>
    <w:multiLevelType w:val="hybridMultilevel"/>
    <w:tmpl w:val="2B98E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96116D"/>
    <w:multiLevelType w:val="hybridMultilevel"/>
    <w:tmpl w:val="6FA0CEA4"/>
    <w:lvl w:ilvl="0" w:tplc="F21E23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ABC0B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E6FA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34F4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8A97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8608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E2C1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9AB2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20FF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801644"/>
    <w:multiLevelType w:val="hybridMultilevel"/>
    <w:tmpl w:val="E9B2ED8C"/>
    <w:lvl w:ilvl="0" w:tplc="980A67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4ED8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9E01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0A44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7EC6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F21A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968F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F414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9267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53E4E08"/>
    <w:multiLevelType w:val="hybridMultilevel"/>
    <w:tmpl w:val="A2B0D614"/>
    <w:lvl w:ilvl="0" w:tplc="5B262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4832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0044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2C6B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4E4B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20E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62EA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383B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06C0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F9E402A"/>
    <w:multiLevelType w:val="hybridMultilevel"/>
    <w:tmpl w:val="86D29014"/>
    <w:lvl w:ilvl="0" w:tplc="E7F07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34D4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22C4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5210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E25D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B018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2449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4483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904C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8E54915"/>
    <w:multiLevelType w:val="hybridMultilevel"/>
    <w:tmpl w:val="037E6DD2"/>
    <w:lvl w:ilvl="0" w:tplc="72E077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30BF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30BE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5CBB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4CD5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AA52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FA30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A0F1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2040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91616D4"/>
    <w:multiLevelType w:val="hybridMultilevel"/>
    <w:tmpl w:val="F08A6ECE"/>
    <w:lvl w:ilvl="0" w:tplc="726891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B044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76E0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D6E6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C0AF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CC41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F42F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EC0D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46AC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BCB008A"/>
    <w:multiLevelType w:val="hybridMultilevel"/>
    <w:tmpl w:val="C6F2B3A6"/>
    <w:lvl w:ilvl="0" w:tplc="7A743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7E5A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147D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B4AC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54F9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A64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66B2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CE2B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0CE1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4"/>
  </w:num>
  <w:num w:numId="3">
    <w:abstractNumId w:val="20"/>
  </w:num>
  <w:num w:numId="4">
    <w:abstractNumId w:val="6"/>
  </w:num>
  <w:num w:numId="5">
    <w:abstractNumId w:val="1"/>
  </w:num>
  <w:num w:numId="6">
    <w:abstractNumId w:val="7"/>
  </w:num>
  <w:num w:numId="7">
    <w:abstractNumId w:val="5"/>
  </w:num>
  <w:num w:numId="8">
    <w:abstractNumId w:val="13"/>
  </w:num>
  <w:num w:numId="9">
    <w:abstractNumId w:val="14"/>
  </w:num>
  <w:num w:numId="10">
    <w:abstractNumId w:val="2"/>
  </w:num>
  <w:num w:numId="11">
    <w:abstractNumId w:val="17"/>
  </w:num>
  <w:num w:numId="12">
    <w:abstractNumId w:val="16"/>
  </w:num>
  <w:num w:numId="13">
    <w:abstractNumId w:val="9"/>
  </w:num>
  <w:num w:numId="14">
    <w:abstractNumId w:val="10"/>
  </w:num>
  <w:num w:numId="15">
    <w:abstractNumId w:val="3"/>
  </w:num>
  <w:num w:numId="16">
    <w:abstractNumId w:val="15"/>
  </w:num>
  <w:num w:numId="17">
    <w:abstractNumId w:val="0"/>
  </w:num>
  <w:num w:numId="18">
    <w:abstractNumId w:val="19"/>
  </w:num>
  <w:num w:numId="19">
    <w:abstractNumId w:val="11"/>
  </w:num>
  <w:num w:numId="20">
    <w:abstractNumId w:val="12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33FE"/>
    <w:rsid w:val="00023A74"/>
    <w:rsid w:val="00034141"/>
    <w:rsid w:val="003F2EF8"/>
    <w:rsid w:val="00597606"/>
    <w:rsid w:val="00A30F90"/>
    <w:rsid w:val="00AC0E93"/>
    <w:rsid w:val="00C10B72"/>
    <w:rsid w:val="00C66E44"/>
    <w:rsid w:val="00CE2CB1"/>
    <w:rsid w:val="00D2129F"/>
    <w:rsid w:val="00E9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CFDA0"/>
  <w15:docId w15:val="{B28CF9A8-9EAC-4256-9BDA-6AB02B750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E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3F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023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23A74"/>
  </w:style>
  <w:style w:type="character" w:customStyle="1" w:styleId="eop">
    <w:name w:val="eop"/>
    <w:basedOn w:val="DefaultParagraphFont"/>
    <w:rsid w:val="00023A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893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98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92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10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86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2333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4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185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74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90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52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2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82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7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115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09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61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473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93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67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6499">
          <w:marLeft w:val="80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3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63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9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91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78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4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49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7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55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89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15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2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419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43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289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ain Event">
  <a:themeElements>
    <a:clrScheme name="Main Event">
      <a:dk1>
        <a:sysClr val="windowText" lastClr="000000"/>
      </a:dk1>
      <a:lt1>
        <a:sysClr val="window" lastClr="FFFFFF"/>
      </a:lt1>
      <a:dk2>
        <a:srgbClr val="424242"/>
      </a:dk2>
      <a:lt2>
        <a:srgbClr val="C8C8C8"/>
      </a:lt2>
      <a:accent1>
        <a:srgbClr val="B80E0F"/>
      </a:accent1>
      <a:accent2>
        <a:srgbClr val="A6987D"/>
      </a:accent2>
      <a:accent3>
        <a:srgbClr val="7F9A71"/>
      </a:accent3>
      <a:accent4>
        <a:srgbClr val="64969F"/>
      </a:accent4>
      <a:accent5>
        <a:srgbClr val="9B75B2"/>
      </a:accent5>
      <a:accent6>
        <a:srgbClr val="80737A"/>
      </a:accent6>
      <a:hlink>
        <a:srgbClr val="F21213"/>
      </a:hlink>
      <a:folHlink>
        <a:srgbClr val="B6A394"/>
      </a:folHlink>
    </a:clrScheme>
    <a:fontScheme name="Main Event">
      <a:majorFont>
        <a:latin typeface="Impact" panose="020B080603090205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Impact" panose="020B080603090205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ain Even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blipFill>
          <a:blip xmlns:r="http://schemas.openxmlformats.org/officeDocument/2006/relationships" r:embed="rId1">
            <a:duotone>
              <a:schemeClr val="phClr">
                <a:shade val="88000"/>
                <a:lumMod val="88000"/>
              </a:schemeClr>
              <a:schemeClr val="phClr"/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0"/>
        </a:gradFill>
        <a:blipFill>
          <a:blip xmlns:r="http://schemas.openxmlformats.org/officeDocument/2006/relationships" r:embed="rId2">
            <a:duotone>
              <a:schemeClr val="phClr">
                <a:shade val="48000"/>
                <a:satMod val="110000"/>
                <a:lumMod val="40000"/>
              </a:schemeClr>
              <a:schemeClr val="phClr">
                <a:tint val="90000"/>
                <a:lumMod val="10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ain Event" id="{AC372BB4-D83D-411E-B849-B641926BA760}" vid="{F1EFBDE3-1A95-4E3D-81AD-1F53D65BEA0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</dc:creator>
  <cp:keywords/>
  <dc:description/>
  <cp:lastModifiedBy>ATUL AGNIHOTRI</cp:lastModifiedBy>
  <cp:revision>9</cp:revision>
  <dcterms:created xsi:type="dcterms:W3CDTF">2021-01-07T04:45:00Z</dcterms:created>
  <dcterms:modified xsi:type="dcterms:W3CDTF">2021-02-27T16:08:00Z</dcterms:modified>
</cp:coreProperties>
</file>