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1:  print out first 5 columns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scenario2:There are too many decimal places for mean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stddev in the describe() dataframe. Format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to just show up to two decimal places.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careful attention to the datatypes that .describe()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returns, we didn't cover how to do this exact formatting,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covered something very similar.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this link for a hint¶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scenario3: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dataframe with a column called HV Ratio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ratio of the High Price versus volume of stock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 for a day.?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scenario4: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day had the Peak High in Price?¶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scenario5: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 of the Close column?¶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scenario6: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max and min of the Volume column?¶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scenario7: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days was the Close lower than 60 dollars?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Scenario8: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percentage of the time was the High greater than 80 dollars 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 of Days High&gt;80)/(Total Days in the dataset)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Scenario9: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max High per year?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STREAMING SCENARION: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1.Count of "OPEN"  stock rate of  Walmart 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