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3948" w14:textId="77777777" w:rsidR="00EE0FA0" w:rsidRPr="00EE0FA0" w:rsidRDefault="00EE0FA0" w:rsidP="00EE0FA0">
      <w:r w:rsidRPr="00EE0FA0">
        <w:t>Описание решения: </w:t>
      </w:r>
    </w:p>
    <w:p w14:paraId="62355BB1" w14:textId="77777777" w:rsidR="00EE0FA0" w:rsidRPr="00EE0FA0" w:rsidRDefault="00EE0FA0" w:rsidP="00EE0FA0">
      <w:r w:rsidRPr="00EE0FA0">
        <w:t>Внедрен в рамках связки теории с практикой Gunicorn. Neo4j хранит связи между пользователями и контентом. Python является основным языком разработки. В requirements.txt описаны зависимости. </w:t>
      </w:r>
    </w:p>
    <w:p w14:paraId="340B7BA7" w14:textId="77777777" w:rsidR="00EE0FA0" w:rsidRPr="00EE0FA0" w:rsidRDefault="00EE0FA0" w:rsidP="00EE0FA0"/>
    <w:p w14:paraId="37939427" w14:textId="77777777" w:rsidR="00EE0FA0" w:rsidRPr="00EE0FA0" w:rsidRDefault="00EE0FA0" w:rsidP="00EE0FA0">
      <w:r w:rsidRPr="00EE0FA0">
        <w:t>docker-compose up -d</w:t>
      </w:r>
    </w:p>
    <w:p w14:paraId="33A777E2" w14:textId="77777777" w:rsidR="00EE0FA0" w:rsidRPr="00EE0FA0" w:rsidRDefault="00EE0FA0" w:rsidP="00EE0FA0">
      <w:r w:rsidRPr="00EE0FA0">
        <w:t>Логин: neo4j, пароль: password, можете своё вписать. </w:t>
      </w:r>
    </w:p>
    <w:p w14:paraId="3AAED92A" w14:textId="77777777" w:rsidR="00EE0FA0" w:rsidRPr="00EE0FA0" w:rsidRDefault="00EE0FA0" w:rsidP="00EE0FA0">
      <w:r w:rsidRPr="00EE0FA0">
        <w:t>Ссылка: http://localhost:7474/browser/ </w:t>
      </w:r>
    </w:p>
    <w:p w14:paraId="60CE05B6" w14:textId="77777777" w:rsidR="00EE0FA0" w:rsidRPr="00EE0FA0" w:rsidRDefault="00EE0FA0" w:rsidP="00EE0FA0">
      <w:r w:rsidRPr="00EE0FA0">
        <w:t>Для создания 2 пользователей и связи между ними: CREATE (u:User {name: "Alice"})-[:FOLLOWS]-&gt;(v:User {name: "Bob"}) </w:t>
      </w:r>
    </w:p>
    <w:p w14:paraId="5ABDEEB5" w14:textId="77777777" w:rsidR="00EE0FA0" w:rsidRPr="00EE0FA0" w:rsidRDefault="00EE0FA0" w:rsidP="00EE0FA0">
      <w:r w:rsidRPr="00EE0FA0">
        <w:t xml:space="preserve">Проверка пользователей, выполнять в терминале: curl </w:t>
      </w:r>
      <w:hyperlink r:id="rId4" w:history="1">
        <w:r w:rsidRPr="00EE0FA0">
          <w:rPr>
            <w:rStyle w:val="ac"/>
          </w:rPr>
          <w:t>http://localhost:5000/users</w:t>
        </w:r>
      </w:hyperlink>
      <w:r w:rsidRPr="00EE0FA0">
        <w:t> </w:t>
      </w:r>
    </w:p>
    <w:p w14:paraId="437B7C8E" w14:textId="77777777" w:rsidR="00EE0FA0" w:rsidRPr="00EE0FA0" w:rsidRDefault="00EE0FA0" w:rsidP="00EE0FA0">
      <w:r w:rsidRPr="00EE0FA0">
        <w:t>Создание поста с хэштегом: CREATE (p:Post {text: "Hello #world!"})-[:USES]-&gt;(h:Hashtag {tag: "world"})</w:t>
      </w:r>
    </w:p>
    <w:p w14:paraId="73663584" w14:textId="77777777" w:rsidR="00EE0FA0" w:rsidRPr="00EE0FA0" w:rsidRDefault="00EE0FA0" w:rsidP="00EE0FA0">
      <w:r w:rsidRPr="00EE0FA0">
        <w:t xml:space="preserve">Проверка в терминале: curl </w:t>
      </w:r>
      <w:hyperlink r:id="rId5" w:history="1">
        <w:r w:rsidRPr="00EE0FA0">
          <w:rPr>
            <w:rStyle w:val="ac"/>
          </w:rPr>
          <w:t>http://localhost:5000/hashtags/popular</w:t>
        </w:r>
      </w:hyperlink>
    </w:p>
    <w:p w14:paraId="331FF24E" w14:textId="77777777" w:rsidR="00EE0FA0" w:rsidRPr="00EE0FA0" w:rsidRDefault="00EE0FA0" w:rsidP="00EE0FA0"/>
    <w:p w14:paraId="6B9F5CCC" w14:textId="77777777" w:rsidR="00EE0FA0" w:rsidRPr="00EE0FA0" w:rsidRDefault="00EE0FA0" w:rsidP="00EE0FA0">
      <w:r w:rsidRPr="00EE0FA0">
        <w:t>Запуск:</w:t>
      </w:r>
    </w:p>
    <w:p w14:paraId="5BB7DC5E" w14:textId="0782F63E" w:rsidR="00EE0FA0" w:rsidRPr="00EE0FA0" w:rsidRDefault="00EE0FA0" w:rsidP="00EE0FA0">
      <w:r w:rsidRPr="00EE0FA0">
        <w:drawing>
          <wp:inline distT="0" distB="0" distL="0" distR="0" wp14:anchorId="0EC1726A" wp14:editId="6EF6ADFF">
            <wp:extent cx="4953000" cy="3467100"/>
            <wp:effectExtent l="0" t="0" r="0" b="0"/>
            <wp:docPr id="1459317359" name="Рисунок 10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7359" name="Рисунок 10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EF78" w14:textId="77777777" w:rsidR="00EE0FA0" w:rsidRPr="00EE0FA0" w:rsidRDefault="00EE0FA0" w:rsidP="00EE0FA0">
      <w:r w:rsidRPr="00EE0FA0">
        <w:t>Запросы:</w:t>
      </w:r>
    </w:p>
    <w:p w14:paraId="5B28A8F5" w14:textId="2AAB9930" w:rsidR="00EE0FA0" w:rsidRPr="00EE0FA0" w:rsidRDefault="00EE0FA0" w:rsidP="00EE0FA0">
      <w:r w:rsidRPr="00EE0FA0">
        <w:lastRenderedPageBreak/>
        <w:drawing>
          <wp:inline distT="0" distB="0" distL="0" distR="0" wp14:anchorId="2E4EFA11" wp14:editId="56A1BB26">
            <wp:extent cx="5295900" cy="1752600"/>
            <wp:effectExtent l="0" t="0" r="0" b="0"/>
            <wp:docPr id="582815751" name="Рисунок 9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15751" name="Рисунок 9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9B17" w14:textId="77777777" w:rsidR="00EE0FA0" w:rsidRPr="00EE0FA0" w:rsidRDefault="00EE0FA0" w:rsidP="00EE0FA0">
      <w:r w:rsidRPr="00EE0FA0">
        <w:t>Добавлены 2 метки, созданы 2 узла, заданы 2 свойства, создано 1 отношение, завершено через 39 мс.</w:t>
      </w:r>
    </w:p>
    <w:p w14:paraId="46D8A443" w14:textId="7E2361C6" w:rsidR="00EE0FA0" w:rsidRPr="00EE0FA0" w:rsidRDefault="00EE0FA0" w:rsidP="00EE0FA0">
      <w:r w:rsidRPr="00EE0FA0">
        <w:drawing>
          <wp:inline distT="0" distB="0" distL="0" distR="0" wp14:anchorId="26DC2270" wp14:editId="159592EC">
            <wp:extent cx="5143500" cy="844550"/>
            <wp:effectExtent l="0" t="0" r="0" b="0"/>
            <wp:docPr id="1512957945" name="Рисунок 8" descr="Изображение выглядит как текст, снимок экрана, Шриф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57945" name="Рисунок 8" descr="Изображение выглядит как текст, снимок экрана, Шрифт, че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6F31" w14:textId="77777777" w:rsidR="00EE0FA0" w:rsidRPr="00EE0FA0" w:rsidRDefault="00EE0FA0" w:rsidP="00EE0FA0">
      <w:r w:rsidRPr="00EE0FA0">
        <w:t>Пример проверки через само приложение:</w:t>
      </w:r>
    </w:p>
    <w:p w14:paraId="44105DE7" w14:textId="141057C7" w:rsidR="00EE0FA0" w:rsidRPr="00EE0FA0" w:rsidRDefault="00EE0FA0" w:rsidP="00EE0FA0">
      <w:r w:rsidRPr="00EE0FA0">
        <w:drawing>
          <wp:inline distT="0" distB="0" distL="0" distR="0" wp14:anchorId="6621E85E" wp14:editId="263233B7">
            <wp:extent cx="3092450" cy="1073150"/>
            <wp:effectExtent l="0" t="0" r="0" b="0"/>
            <wp:docPr id="1251914415" name="Рисунок 7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14415" name="Рисунок 7" descr="Изображение выглядит как текст, снимок экрана, Шриф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3C1D" w14:textId="77777777" w:rsidR="00EE0FA0" w:rsidRPr="00EE0FA0" w:rsidRDefault="00EE0FA0" w:rsidP="00EE0FA0">
      <w:r w:rsidRPr="00EE0FA0">
        <w:t>Проверка в терминале:</w:t>
      </w:r>
    </w:p>
    <w:p w14:paraId="6EE1FA8D" w14:textId="45D9399D" w:rsidR="00EE0FA0" w:rsidRPr="00EE0FA0" w:rsidRDefault="00EE0FA0" w:rsidP="00EE0FA0">
      <w:r w:rsidRPr="00EE0FA0">
        <w:drawing>
          <wp:inline distT="0" distB="0" distL="0" distR="0" wp14:anchorId="3DDC5B81" wp14:editId="47051751">
            <wp:extent cx="4921250" cy="723900"/>
            <wp:effectExtent l="0" t="0" r="0" b="0"/>
            <wp:docPr id="1842754155" name="Рисунок 6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4155" name="Рисунок 6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7AE9" w14:textId="77777777" w:rsidR="00E741B3" w:rsidRDefault="00E741B3"/>
    <w:sectPr w:rsidR="00E74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B3"/>
    <w:rsid w:val="00CB5026"/>
    <w:rsid w:val="00E741B3"/>
    <w:rsid w:val="00EE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68090-2D9D-41D5-9684-E23A064B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4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4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41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1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1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1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1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1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1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1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41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41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41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E0FA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E0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/hashtags/popula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localhost:5000/user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Анастасия Игоревна</dc:creator>
  <cp:keywords/>
  <dc:description/>
  <cp:lastModifiedBy>Сергеева Анастасия Игоревна</cp:lastModifiedBy>
  <cp:revision>3</cp:revision>
  <dcterms:created xsi:type="dcterms:W3CDTF">2025-04-14T16:35:00Z</dcterms:created>
  <dcterms:modified xsi:type="dcterms:W3CDTF">2025-04-14T16:35:00Z</dcterms:modified>
</cp:coreProperties>
</file>