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388DA4" w:rsidP="36D4FBB6" w:rsidRDefault="29388DA4" w14:paraId="1C764253" w14:textId="6775271A">
      <w:pPr>
        <w:rPr>
          <w:b w:val="1"/>
          <w:bCs w:val="1"/>
          <w:sz w:val="24"/>
          <w:szCs w:val="24"/>
        </w:rPr>
      </w:pPr>
      <w:r w:rsidRPr="36D4FBB6" w:rsidR="29388DA4">
        <w:rPr>
          <w:b w:val="1"/>
          <w:bCs w:val="1"/>
          <w:sz w:val="24"/>
          <w:szCs w:val="24"/>
        </w:rPr>
        <w:t>Did you know only the female Angler fish have</w:t>
      </w:r>
      <w:r w:rsidRPr="36D4FBB6" w:rsidR="7C99ED50">
        <w:rPr>
          <w:b w:val="1"/>
          <w:bCs w:val="1"/>
          <w:sz w:val="24"/>
          <w:szCs w:val="24"/>
        </w:rPr>
        <w:t xml:space="preserve"> </w:t>
      </w:r>
      <w:r w:rsidRPr="36D4FBB6" w:rsidR="5CCC099F">
        <w:rPr>
          <w:b w:val="1"/>
          <w:bCs w:val="1"/>
          <w:sz w:val="24"/>
          <w:szCs w:val="24"/>
        </w:rPr>
        <w:t xml:space="preserve">a luminescent antenna like lure for attracting </w:t>
      </w:r>
      <w:r w:rsidRPr="36D4FBB6" w:rsidR="57599124">
        <w:rPr>
          <w:b w:val="1"/>
          <w:bCs w:val="1"/>
          <w:sz w:val="24"/>
          <w:szCs w:val="24"/>
        </w:rPr>
        <w:t>food</w:t>
      </w:r>
      <w:r w:rsidRPr="36D4FBB6" w:rsidR="5CCC099F">
        <w:rPr>
          <w:b w:val="1"/>
          <w:bCs w:val="1"/>
          <w:sz w:val="24"/>
          <w:szCs w:val="24"/>
        </w:rPr>
        <w:t>?</w:t>
      </w:r>
    </w:p>
    <w:p w:rsidR="4DE9AFB8" w:rsidP="36D4FBB6" w:rsidRDefault="4DE9AFB8" w14:paraId="7C984A44" w14:textId="653935C4">
      <w:pPr>
        <w:rPr>
          <w:b w:val="1"/>
          <w:bCs w:val="1"/>
          <w:sz w:val="24"/>
          <w:szCs w:val="24"/>
        </w:rPr>
      </w:pPr>
      <w:r w:rsidRPr="36D4FBB6" w:rsidR="4DE9AFB8">
        <w:rPr>
          <w:b w:val="1"/>
          <w:bCs w:val="1"/>
          <w:sz w:val="24"/>
          <w:szCs w:val="24"/>
        </w:rPr>
        <w:t xml:space="preserve">The reason Angler fish’s antenna glow at the end is due to bacteria living inside the </w:t>
      </w:r>
      <w:r w:rsidRPr="36D4FBB6" w:rsidR="5D52F910">
        <w:rPr>
          <w:b w:val="1"/>
          <w:bCs w:val="1"/>
          <w:sz w:val="24"/>
          <w:szCs w:val="24"/>
        </w:rPr>
        <w:t>luminescent</w:t>
      </w:r>
      <w:r w:rsidRPr="36D4FBB6" w:rsidR="4DE9AFB8">
        <w:rPr>
          <w:b w:val="1"/>
          <w:bCs w:val="1"/>
          <w:sz w:val="24"/>
          <w:szCs w:val="24"/>
        </w:rPr>
        <w:t xml:space="preserve"> bulb.</w:t>
      </w:r>
    </w:p>
    <w:p w:rsidR="0C815D8E" w:rsidP="36D4FBB6" w:rsidRDefault="0C815D8E" w14:paraId="3F8D8F17" w14:textId="59D81D03">
      <w:pPr>
        <w:pStyle w:val="Normal"/>
        <w:rPr>
          <w:b w:val="1"/>
          <w:bCs w:val="1"/>
          <w:sz w:val="24"/>
          <w:szCs w:val="24"/>
        </w:rPr>
      </w:pPr>
      <w:r w:rsidRPr="36D4FBB6" w:rsidR="0C815D8E">
        <w:rPr>
          <w:b w:val="1"/>
          <w:bCs w:val="1"/>
          <w:sz w:val="24"/>
          <w:szCs w:val="24"/>
        </w:rPr>
        <w:t>Male Angler fish do not have a</w:t>
      </w:r>
      <w:r w:rsidRPr="36D4FBB6" w:rsidR="0F88CD88">
        <w:rPr>
          <w:b w:val="1"/>
          <w:bCs w:val="1"/>
          <w:sz w:val="24"/>
          <w:szCs w:val="24"/>
        </w:rPr>
        <w:t xml:space="preserve"> </w:t>
      </w:r>
      <w:r w:rsidRPr="36D4FBB6" w:rsidR="0C815D8E">
        <w:rPr>
          <w:b w:val="1"/>
          <w:bCs w:val="1"/>
          <w:sz w:val="24"/>
          <w:szCs w:val="24"/>
        </w:rPr>
        <w:t xml:space="preserve">luminescent </w:t>
      </w:r>
      <w:r w:rsidRPr="36D4FBB6" w:rsidR="2FC37033">
        <w:rPr>
          <w:b w:val="1"/>
          <w:bCs w:val="1"/>
          <w:sz w:val="24"/>
          <w:szCs w:val="24"/>
        </w:rPr>
        <w:t xml:space="preserve">antenna and therefore latch onto the females by biting </w:t>
      </w:r>
      <w:r w:rsidRPr="36D4FBB6" w:rsidR="6644FD7B">
        <w:rPr>
          <w:b w:val="1"/>
          <w:bCs w:val="1"/>
          <w:sz w:val="24"/>
          <w:szCs w:val="24"/>
        </w:rPr>
        <w:t xml:space="preserve">them </w:t>
      </w:r>
      <w:r w:rsidRPr="36D4FBB6" w:rsidR="2FC37033">
        <w:rPr>
          <w:b w:val="1"/>
          <w:bCs w:val="1"/>
          <w:sz w:val="24"/>
          <w:szCs w:val="24"/>
        </w:rPr>
        <w:t>in order to survive.</w:t>
      </w:r>
    </w:p>
    <w:p w:rsidR="00170AE4" w:rsidP="36D4FBB6" w:rsidRDefault="00170AE4" w14:paraId="4FE35F48" w14:textId="095D3123">
      <w:pPr>
        <w:pStyle w:val="Normal"/>
        <w:rPr>
          <w:b w:val="1"/>
          <w:bCs w:val="1"/>
          <w:sz w:val="24"/>
          <w:szCs w:val="24"/>
        </w:rPr>
      </w:pPr>
      <w:r w:rsidRPr="36D4FBB6" w:rsidR="00170AE4">
        <w:rPr>
          <w:b w:val="1"/>
          <w:bCs w:val="1"/>
          <w:sz w:val="24"/>
          <w:szCs w:val="24"/>
        </w:rPr>
        <w:t>Fun fact C</w:t>
      </w:r>
      <w:r w:rsidRPr="36D4FBB6" w:rsidR="561E6493">
        <w:rPr>
          <w:b w:val="1"/>
          <w:bCs w:val="1"/>
          <w:sz w:val="24"/>
          <w:szCs w:val="24"/>
        </w:rPr>
        <w:t xml:space="preserve">lownfish </w:t>
      </w:r>
      <w:r w:rsidRPr="36D4FBB6" w:rsidR="29AE3B31">
        <w:rPr>
          <w:b w:val="1"/>
          <w:bCs w:val="1"/>
          <w:sz w:val="24"/>
          <w:szCs w:val="24"/>
        </w:rPr>
        <w:t xml:space="preserve">are hermaphrodites. They </w:t>
      </w:r>
      <w:r w:rsidRPr="36D4FBB6" w:rsidR="561E6493">
        <w:rPr>
          <w:b w:val="1"/>
          <w:bCs w:val="1"/>
          <w:sz w:val="24"/>
          <w:szCs w:val="24"/>
        </w:rPr>
        <w:t>are born male and can change into a female i</w:t>
      </w:r>
      <w:r w:rsidRPr="36D4FBB6" w:rsidR="2928E863">
        <w:rPr>
          <w:b w:val="1"/>
          <w:bCs w:val="1"/>
          <w:sz w:val="24"/>
          <w:szCs w:val="24"/>
        </w:rPr>
        <w:t>f required in order to mate with fellow males.</w:t>
      </w:r>
    </w:p>
    <w:p w:rsidR="2928E863" w:rsidP="36D4FBB6" w:rsidRDefault="2928E863" w14:paraId="5F5432E2" w14:textId="6135A284">
      <w:pPr>
        <w:pStyle w:val="Normal"/>
        <w:rPr>
          <w:b w:val="1"/>
          <w:bCs w:val="1"/>
          <w:sz w:val="24"/>
          <w:szCs w:val="24"/>
        </w:rPr>
      </w:pPr>
      <w:r w:rsidRPr="46EDEA9A" w:rsidR="2928E863">
        <w:rPr>
          <w:b w:val="1"/>
          <w:bCs w:val="1"/>
          <w:sz w:val="24"/>
          <w:szCs w:val="24"/>
        </w:rPr>
        <w:t xml:space="preserve">Clownfish </w:t>
      </w:r>
      <w:r w:rsidRPr="46EDEA9A" w:rsidR="51A4A474">
        <w:rPr>
          <w:b w:val="1"/>
          <w:bCs w:val="1"/>
          <w:sz w:val="24"/>
          <w:szCs w:val="24"/>
        </w:rPr>
        <w:t xml:space="preserve">have </w:t>
      </w:r>
      <w:r w:rsidRPr="46EDEA9A" w:rsidR="6BE1961B">
        <w:rPr>
          <w:b w:val="1"/>
          <w:bCs w:val="1"/>
          <w:sz w:val="24"/>
          <w:szCs w:val="24"/>
        </w:rPr>
        <w:t>a symbiotic relationship</w:t>
      </w:r>
      <w:r w:rsidRPr="46EDEA9A" w:rsidR="37B84839">
        <w:rPr>
          <w:b w:val="1"/>
          <w:bCs w:val="1"/>
          <w:sz w:val="24"/>
          <w:szCs w:val="24"/>
        </w:rPr>
        <w:t xml:space="preserve"> with their h</w:t>
      </w:r>
      <w:r w:rsidRPr="46EDEA9A" w:rsidR="50100794">
        <w:rPr>
          <w:b w:val="1"/>
          <w:bCs w:val="1"/>
          <w:sz w:val="24"/>
          <w:szCs w:val="24"/>
        </w:rPr>
        <w:t xml:space="preserve">ouses, </w:t>
      </w:r>
      <w:r w:rsidRPr="46EDEA9A" w:rsidR="37B84839">
        <w:rPr>
          <w:b w:val="1"/>
          <w:bCs w:val="1"/>
          <w:sz w:val="24"/>
          <w:szCs w:val="24"/>
        </w:rPr>
        <w:t>sea anemones</w:t>
      </w:r>
      <w:r w:rsidRPr="46EDEA9A" w:rsidR="35C9D728">
        <w:rPr>
          <w:b w:val="1"/>
          <w:bCs w:val="1"/>
          <w:sz w:val="24"/>
          <w:szCs w:val="24"/>
        </w:rPr>
        <w:t>. The</w:t>
      </w:r>
      <w:r w:rsidRPr="46EDEA9A" w:rsidR="7E97DAB2">
        <w:rPr>
          <w:b w:val="1"/>
          <w:bCs w:val="1"/>
          <w:sz w:val="24"/>
          <w:szCs w:val="24"/>
        </w:rPr>
        <w:t xml:space="preserve"> anemone</w:t>
      </w:r>
      <w:r w:rsidRPr="46EDEA9A" w:rsidR="7E97DAB2">
        <w:rPr>
          <w:b w:val="1"/>
          <w:bCs w:val="1"/>
          <w:sz w:val="24"/>
          <w:szCs w:val="24"/>
        </w:rPr>
        <w:t xml:space="preserve"> </w:t>
      </w:r>
      <w:r w:rsidRPr="46EDEA9A" w:rsidR="7BB448AA">
        <w:rPr>
          <w:b w:val="1"/>
          <w:bCs w:val="1"/>
          <w:sz w:val="24"/>
          <w:szCs w:val="24"/>
        </w:rPr>
        <w:t>protects</w:t>
      </w:r>
      <w:r w:rsidRPr="46EDEA9A" w:rsidR="35C9D728">
        <w:rPr>
          <w:b w:val="1"/>
          <w:bCs w:val="1"/>
          <w:sz w:val="24"/>
          <w:szCs w:val="24"/>
        </w:rPr>
        <w:t xml:space="preserve"> Clownfish</w:t>
      </w:r>
      <w:r w:rsidRPr="46EDEA9A" w:rsidR="12C0106D">
        <w:rPr>
          <w:b w:val="1"/>
          <w:bCs w:val="1"/>
          <w:sz w:val="24"/>
          <w:szCs w:val="24"/>
        </w:rPr>
        <w:t xml:space="preserve"> from predators </w:t>
      </w:r>
      <w:r w:rsidRPr="46EDEA9A" w:rsidR="2B1A5E48">
        <w:rPr>
          <w:b w:val="1"/>
          <w:bCs w:val="1"/>
          <w:sz w:val="24"/>
          <w:szCs w:val="24"/>
        </w:rPr>
        <w:t>because</w:t>
      </w:r>
      <w:r w:rsidRPr="46EDEA9A" w:rsidR="12C0106D">
        <w:rPr>
          <w:b w:val="1"/>
          <w:bCs w:val="1"/>
          <w:sz w:val="24"/>
          <w:szCs w:val="24"/>
        </w:rPr>
        <w:t xml:space="preserve"> </w:t>
      </w:r>
      <w:r w:rsidRPr="46EDEA9A" w:rsidR="3C973F4A">
        <w:rPr>
          <w:b w:val="1"/>
          <w:bCs w:val="1"/>
          <w:sz w:val="24"/>
          <w:szCs w:val="24"/>
        </w:rPr>
        <w:t>of</w:t>
      </w:r>
      <w:r w:rsidRPr="46EDEA9A" w:rsidR="12C0106D">
        <w:rPr>
          <w:b w:val="1"/>
          <w:bCs w:val="1"/>
          <w:sz w:val="24"/>
          <w:szCs w:val="24"/>
        </w:rPr>
        <w:t xml:space="preserve"> their </w:t>
      </w:r>
      <w:r w:rsidRPr="46EDEA9A" w:rsidR="2DC3AB9D">
        <w:rPr>
          <w:b w:val="1"/>
          <w:bCs w:val="1"/>
          <w:sz w:val="24"/>
          <w:szCs w:val="24"/>
        </w:rPr>
        <w:t>poisonous</w:t>
      </w:r>
      <w:r w:rsidRPr="46EDEA9A" w:rsidR="12C0106D">
        <w:rPr>
          <w:b w:val="1"/>
          <w:bCs w:val="1"/>
          <w:sz w:val="24"/>
          <w:szCs w:val="24"/>
        </w:rPr>
        <w:t xml:space="preserve"> tentacles</w:t>
      </w:r>
      <w:r w:rsidRPr="46EDEA9A" w:rsidR="23FCE130">
        <w:rPr>
          <w:b w:val="1"/>
          <w:bCs w:val="1"/>
          <w:sz w:val="24"/>
          <w:szCs w:val="24"/>
        </w:rPr>
        <w:t xml:space="preserve"> but don’t harm the Clownfish because they have a mucous layer protecting them. In return</w:t>
      </w:r>
      <w:r w:rsidRPr="46EDEA9A" w:rsidR="597F3BCB">
        <w:rPr>
          <w:b w:val="1"/>
          <w:bCs w:val="1"/>
          <w:sz w:val="24"/>
          <w:szCs w:val="24"/>
        </w:rPr>
        <w:t xml:space="preserve"> Clownfish eat parasites that feed </w:t>
      </w:r>
      <w:r w:rsidRPr="46EDEA9A" w:rsidR="68BAF1E4">
        <w:rPr>
          <w:b w:val="1"/>
          <w:bCs w:val="1"/>
          <w:sz w:val="24"/>
          <w:szCs w:val="24"/>
        </w:rPr>
        <w:t>off</w:t>
      </w:r>
      <w:r w:rsidRPr="46EDEA9A" w:rsidR="597F3BCB">
        <w:rPr>
          <w:b w:val="1"/>
          <w:bCs w:val="1"/>
          <w:sz w:val="24"/>
          <w:szCs w:val="24"/>
        </w:rPr>
        <w:t xml:space="preserve"> anemone. </w:t>
      </w:r>
    </w:p>
    <w:p w:rsidR="0806ABAE" w:rsidP="46EDEA9A" w:rsidRDefault="0806ABAE" w14:paraId="2A0265EE" w14:textId="2507A749">
      <w:pPr>
        <w:pStyle w:val="Normal"/>
        <w:rPr>
          <w:b w:val="1"/>
          <w:bCs w:val="1"/>
          <w:sz w:val="24"/>
          <w:szCs w:val="24"/>
        </w:rPr>
      </w:pPr>
      <w:r w:rsidRPr="46EDEA9A" w:rsidR="0806ABAE">
        <w:rPr>
          <w:b w:val="1"/>
          <w:bCs w:val="1"/>
          <w:sz w:val="24"/>
          <w:szCs w:val="24"/>
        </w:rPr>
        <w:t>Puffer fish have enough toxins to kill around thirty humans</w:t>
      </w:r>
      <w:r w:rsidRPr="46EDEA9A" w:rsidR="1BDCBF4C">
        <w:rPr>
          <w:b w:val="1"/>
          <w:bCs w:val="1"/>
          <w:sz w:val="24"/>
          <w:szCs w:val="24"/>
        </w:rPr>
        <w:t>.</w:t>
      </w:r>
    </w:p>
    <w:p w:rsidR="1BDCBF4C" w:rsidP="46EDEA9A" w:rsidRDefault="1BDCBF4C" w14:paraId="1D22BB3D" w14:textId="32D62DC6">
      <w:pPr>
        <w:pStyle w:val="Normal"/>
        <w:rPr>
          <w:b w:val="1"/>
          <w:bCs w:val="1"/>
          <w:sz w:val="24"/>
          <w:szCs w:val="24"/>
        </w:rPr>
      </w:pPr>
      <w:r w:rsidRPr="46EDEA9A" w:rsidR="1BDCBF4C">
        <w:rPr>
          <w:b w:val="1"/>
          <w:bCs w:val="1"/>
          <w:sz w:val="24"/>
          <w:szCs w:val="24"/>
        </w:rPr>
        <w:t>Puffer fish bloat themselves into a ball like shape to intimidate predators</w:t>
      </w:r>
      <w:r w:rsidRPr="46EDEA9A" w:rsidR="14673B5E">
        <w:rPr>
          <w:b w:val="1"/>
          <w:bCs w:val="1"/>
          <w:sz w:val="24"/>
          <w:szCs w:val="24"/>
        </w:rPr>
        <w:t>.</w:t>
      </w:r>
    </w:p>
    <w:p w:rsidR="14673B5E" w:rsidP="46EDEA9A" w:rsidRDefault="14673B5E" w14:paraId="36FF0AA4" w14:textId="75958877">
      <w:pPr>
        <w:pStyle w:val="Normal"/>
        <w:rPr>
          <w:b w:val="1"/>
          <w:bCs w:val="1"/>
          <w:sz w:val="24"/>
          <w:szCs w:val="24"/>
        </w:rPr>
      </w:pPr>
      <w:r w:rsidRPr="46EDEA9A" w:rsidR="14673B5E">
        <w:rPr>
          <w:b w:val="1"/>
          <w:bCs w:val="1"/>
          <w:sz w:val="24"/>
          <w:szCs w:val="24"/>
        </w:rPr>
        <w:t xml:space="preserve">Puffer fish do not have scales but instead have sharp spines </w:t>
      </w:r>
      <w:r w:rsidRPr="46EDEA9A" w:rsidR="3FE78949">
        <w:rPr>
          <w:b w:val="1"/>
          <w:bCs w:val="1"/>
          <w:sz w:val="24"/>
          <w:szCs w:val="24"/>
        </w:rPr>
        <w:t>that are almost hidden within the skin until the puffer fish bloats itself.</w:t>
      </w:r>
    </w:p>
    <w:p w:rsidR="03B6274B" w:rsidP="46EDEA9A" w:rsidRDefault="03B6274B" w14:paraId="78526721" w14:textId="5D812DF8">
      <w:pPr>
        <w:pStyle w:val="Normal"/>
        <w:rPr>
          <w:b w:val="1"/>
          <w:bCs w:val="1"/>
          <w:sz w:val="24"/>
          <w:szCs w:val="24"/>
        </w:rPr>
      </w:pPr>
      <w:r w:rsidRPr="46EDEA9A" w:rsidR="03B6274B">
        <w:rPr>
          <w:b w:val="1"/>
          <w:bCs w:val="1"/>
          <w:sz w:val="24"/>
          <w:szCs w:val="24"/>
        </w:rPr>
        <w:t>Flounders can change the color of their skin within seconds to blend into the environment.</w:t>
      </w:r>
    </w:p>
    <w:p w:rsidR="6B15C9FB" w:rsidP="46EDEA9A" w:rsidRDefault="6B15C9FB" w14:paraId="2DF848CC" w14:textId="7AB21F6F">
      <w:pPr>
        <w:pStyle w:val="Normal"/>
        <w:rPr>
          <w:b w:val="1"/>
          <w:bCs w:val="1"/>
          <w:sz w:val="24"/>
          <w:szCs w:val="24"/>
        </w:rPr>
      </w:pPr>
      <w:r w:rsidRPr="46EDEA9A" w:rsidR="6B15C9FB">
        <w:rPr>
          <w:b w:val="1"/>
          <w:bCs w:val="1"/>
          <w:sz w:val="24"/>
          <w:szCs w:val="24"/>
        </w:rPr>
        <w:t>Flounders are nocturnal and lie in wait motionless on the sea floor waiting to ambush prey.</w:t>
      </w:r>
    </w:p>
    <w:p w:rsidR="009B213C" w:rsidP="46EDEA9A" w:rsidRDefault="009B213C" w14:paraId="4FAC5204" w14:textId="07501FFF">
      <w:pPr>
        <w:pStyle w:val="Normal"/>
        <w:rPr>
          <w:b w:val="1"/>
          <w:bCs w:val="1"/>
          <w:sz w:val="24"/>
          <w:szCs w:val="24"/>
        </w:rPr>
      </w:pPr>
      <w:r w:rsidRPr="46EDEA9A" w:rsidR="009B213C">
        <w:rPr>
          <w:b w:val="1"/>
          <w:bCs w:val="1"/>
          <w:sz w:val="24"/>
          <w:szCs w:val="24"/>
        </w:rPr>
        <w:t>Flounders are flat and oval like with two eyes on one side of the fish’s face</w:t>
      </w:r>
      <w:r w:rsidRPr="46EDEA9A" w:rsidR="361E18F6">
        <w:rPr>
          <w:b w:val="1"/>
          <w:bCs w:val="1"/>
          <w:sz w:val="24"/>
          <w:szCs w:val="24"/>
        </w:rPr>
        <w:t>.</w:t>
      </w:r>
    </w:p>
    <w:p w:rsidR="32093521" w:rsidP="46EDEA9A" w:rsidRDefault="32093521" w14:paraId="1CB5F133" w14:textId="7C80E102">
      <w:pPr>
        <w:pStyle w:val="Normal"/>
        <w:rPr>
          <w:b w:val="1"/>
          <w:bCs w:val="1"/>
          <w:sz w:val="24"/>
          <w:szCs w:val="24"/>
        </w:rPr>
      </w:pPr>
      <w:r w:rsidRPr="46EDEA9A" w:rsidR="32093521">
        <w:rPr>
          <w:b w:val="1"/>
          <w:bCs w:val="1"/>
          <w:sz w:val="24"/>
          <w:szCs w:val="24"/>
        </w:rPr>
        <w:t xml:space="preserve">Blue </w:t>
      </w:r>
      <w:r w:rsidRPr="46EDEA9A" w:rsidR="7873B9A9">
        <w:rPr>
          <w:b w:val="1"/>
          <w:bCs w:val="1"/>
          <w:sz w:val="24"/>
          <w:szCs w:val="24"/>
        </w:rPr>
        <w:t>T</w:t>
      </w:r>
      <w:r w:rsidRPr="46EDEA9A" w:rsidR="32093521">
        <w:rPr>
          <w:b w:val="1"/>
          <w:bCs w:val="1"/>
          <w:sz w:val="24"/>
          <w:szCs w:val="24"/>
        </w:rPr>
        <w:t>ang fish are important to the coral reefs because they eat the algae off of the coral surface.</w:t>
      </w:r>
    </w:p>
    <w:p w:rsidR="7FE498A0" w:rsidP="46EDEA9A" w:rsidRDefault="7FE498A0" w14:paraId="2F64D31F" w14:textId="58F2AF5B">
      <w:pPr>
        <w:pStyle w:val="Normal"/>
        <w:rPr>
          <w:b w:val="1"/>
          <w:bCs w:val="1"/>
          <w:sz w:val="24"/>
          <w:szCs w:val="24"/>
        </w:rPr>
      </w:pPr>
      <w:r w:rsidRPr="46EDEA9A" w:rsidR="7FE498A0">
        <w:rPr>
          <w:b w:val="1"/>
          <w:bCs w:val="1"/>
          <w:sz w:val="24"/>
          <w:szCs w:val="24"/>
        </w:rPr>
        <w:t>Blue Tang</w:t>
      </w:r>
      <w:r w:rsidRPr="46EDEA9A" w:rsidR="3C9FB9AE">
        <w:rPr>
          <w:b w:val="1"/>
          <w:bCs w:val="1"/>
          <w:sz w:val="24"/>
          <w:szCs w:val="24"/>
        </w:rPr>
        <w:t xml:space="preserve"> fish have incredibly sharp fins</w:t>
      </w:r>
      <w:r w:rsidRPr="46EDEA9A" w:rsidR="1426D82E">
        <w:rPr>
          <w:b w:val="1"/>
          <w:bCs w:val="1"/>
          <w:sz w:val="24"/>
          <w:szCs w:val="24"/>
        </w:rPr>
        <w:t xml:space="preserve"> that are harmful if grabbed or touched.</w:t>
      </w:r>
    </w:p>
    <w:p w:rsidR="1426D82E" w:rsidP="46EDEA9A" w:rsidRDefault="1426D82E" w14:paraId="4AEE5CD0" w14:textId="68971DEB">
      <w:pPr>
        <w:pStyle w:val="Normal"/>
        <w:rPr>
          <w:b w:val="1"/>
          <w:bCs w:val="1"/>
          <w:sz w:val="24"/>
          <w:szCs w:val="24"/>
        </w:rPr>
      </w:pPr>
      <w:r w:rsidRPr="46EDEA9A" w:rsidR="1426D82E">
        <w:rPr>
          <w:b w:val="1"/>
          <w:bCs w:val="1"/>
          <w:sz w:val="24"/>
          <w:szCs w:val="24"/>
        </w:rPr>
        <w:t>Blue Tang males battle for dominance using their sharp spines as swords.</w:t>
      </w:r>
    </w:p>
    <w:p w:rsidR="78F36B20" w:rsidP="46EDEA9A" w:rsidRDefault="78F36B20" w14:paraId="2795930C" w14:textId="466A7821">
      <w:pPr>
        <w:pStyle w:val="Normal"/>
        <w:rPr>
          <w:b w:val="1"/>
          <w:bCs w:val="1"/>
          <w:sz w:val="24"/>
          <w:szCs w:val="24"/>
        </w:rPr>
      </w:pPr>
      <w:r w:rsidRPr="46EDEA9A" w:rsidR="78F36B20">
        <w:rPr>
          <w:b w:val="1"/>
          <w:bCs w:val="1"/>
          <w:sz w:val="24"/>
          <w:szCs w:val="24"/>
        </w:rPr>
        <w:t>When threatened Blue Tang fish will play dead by lying on the ocean floor.</w:t>
      </w:r>
    </w:p>
    <w:p w:rsidR="6E90A909" w:rsidP="46EDEA9A" w:rsidRDefault="6E90A909" w14:paraId="5621D4ED" w14:textId="2E30A588">
      <w:pPr>
        <w:pStyle w:val="Normal"/>
        <w:rPr>
          <w:b w:val="1"/>
          <w:bCs w:val="1"/>
          <w:sz w:val="24"/>
          <w:szCs w:val="24"/>
        </w:rPr>
      </w:pPr>
      <w:r w:rsidRPr="46EDEA9A" w:rsidR="6E90A909">
        <w:rPr>
          <w:b w:val="1"/>
          <w:bCs w:val="1"/>
          <w:sz w:val="24"/>
          <w:szCs w:val="24"/>
        </w:rPr>
        <w:t>Starfish are brainless and bloodless</w:t>
      </w:r>
      <w:r w:rsidRPr="46EDEA9A" w:rsidR="040899F9">
        <w:rPr>
          <w:b w:val="1"/>
          <w:bCs w:val="1"/>
          <w:sz w:val="24"/>
          <w:szCs w:val="24"/>
        </w:rPr>
        <w:t xml:space="preserve"> as well as can live up to </w:t>
      </w:r>
      <w:r w:rsidRPr="46EDEA9A" w:rsidR="040899F9">
        <w:rPr>
          <w:b w:val="1"/>
          <w:bCs w:val="1"/>
          <w:sz w:val="24"/>
          <w:szCs w:val="24"/>
        </w:rPr>
        <w:t>thirty-five</w:t>
      </w:r>
      <w:r w:rsidRPr="46EDEA9A" w:rsidR="040899F9">
        <w:rPr>
          <w:b w:val="1"/>
          <w:bCs w:val="1"/>
          <w:sz w:val="24"/>
          <w:szCs w:val="24"/>
        </w:rPr>
        <w:t xml:space="preserve"> years.</w:t>
      </w:r>
    </w:p>
    <w:p w:rsidR="79165694" w:rsidP="46EDEA9A" w:rsidRDefault="79165694" w14:paraId="5458F7D9" w14:textId="591CB2E4">
      <w:pPr>
        <w:pStyle w:val="Normal"/>
        <w:rPr>
          <w:b w:val="1"/>
          <w:bCs w:val="1"/>
          <w:sz w:val="24"/>
          <w:szCs w:val="24"/>
        </w:rPr>
      </w:pPr>
      <w:r w:rsidRPr="46EDEA9A" w:rsidR="79165694">
        <w:rPr>
          <w:b w:val="1"/>
          <w:bCs w:val="1"/>
          <w:sz w:val="24"/>
          <w:szCs w:val="24"/>
        </w:rPr>
        <w:t xml:space="preserve">A starfish’s stomach protrudes from </w:t>
      </w:r>
      <w:r w:rsidRPr="46EDEA9A" w:rsidR="6A7EB8AD">
        <w:rPr>
          <w:b w:val="1"/>
          <w:bCs w:val="1"/>
          <w:sz w:val="24"/>
          <w:szCs w:val="24"/>
        </w:rPr>
        <w:t>its</w:t>
      </w:r>
      <w:r w:rsidRPr="46EDEA9A" w:rsidR="79165694">
        <w:rPr>
          <w:b w:val="1"/>
          <w:bCs w:val="1"/>
          <w:sz w:val="24"/>
          <w:szCs w:val="24"/>
        </w:rPr>
        <w:t xml:space="preserve"> body </w:t>
      </w:r>
      <w:r w:rsidRPr="46EDEA9A" w:rsidR="1875D85E">
        <w:rPr>
          <w:b w:val="1"/>
          <w:bCs w:val="1"/>
          <w:sz w:val="24"/>
          <w:szCs w:val="24"/>
        </w:rPr>
        <w:t>to eat and absorb its food before returning inside the starfish.</w:t>
      </w:r>
    </w:p>
    <w:p w:rsidR="1875D85E" w:rsidP="46EDEA9A" w:rsidRDefault="1875D85E" w14:paraId="1F353565" w14:textId="1F279103">
      <w:pPr>
        <w:pStyle w:val="Normal"/>
        <w:rPr>
          <w:b w:val="1"/>
          <w:bCs w:val="1"/>
          <w:sz w:val="24"/>
          <w:szCs w:val="24"/>
        </w:rPr>
      </w:pPr>
      <w:r w:rsidRPr="46EDEA9A" w:rsidR="1875D85E">
        <w:rPr>
          <w:b w:val="1"/>
          <w:bCs w:val="1"/>
          <w:sz w:val="24"/>
          <w:szCs w:val="24"/>
        </w:rPr>
        <w:t>Starfish can regenerate or regrow limbs but can take up to a year to do so.</w:t>
      </w:r>
    </w:p>
    <w:p w:rsidR="4E4F4D8C" w:rsidP="46EDEA9A" w:rsidRDefault="4E4F4D8C" w14:paraId="5B8B12A9" w14:textId="2C08AF88">
      <w:pPr>
        <w:pStyle w:val="Normal"/>
        <w:rPr>
          <w:b w:val="1"/>
          <w:bCs w:val="1"/>
          <w:sz w:val="24"/>
          <w:szCs w:val="24"/>
        </w:rPr>
      </w:pPr>
      <w:r w:rsidRPr="46EDEA9A" w:rsidR="4E4F4D8C">
        <w:rPr>
          <w:b w:val="1"/>
          <w:bCs w:val="1"/>
          <w:sz w:val="24"/>
          <w:szCs w:val="24"/>
        </w:rPr>
        <w:t>Jellyfish are brainless, bloodless and boneless but have long t</w:t>
      </w:r>
      <w:r w:rsidRPr="46EDEA9A" w:rsidR="2E580D56">
        <w:rPr>
          <w:b w:val="1"/>
          <w:bCs w:val="1"/>
          <w:sz w:val="24"/>
          <w:szCs w:val="24"/>
        </w:rPr>
        <w:t xml:space="preserve">entacles </w:t>
      </w:r>
      <w:r w:rsidRPr="46EDEA9A" w:rsidR="2D9B5245">
        <w:rPr>
          <w:b w:val="1"/>
          <w:bCs w:val="1"/>
          <w:sz w:val="24"/>
          <w:szCs w:val="24"/>
        </w:rPr>
        <w:t xml:space="preserve">that sting and </w:t>
      </w:r>
      <w:proofErr w:type="spellStart"/>
      <w:r w:rsidRPr="46EDEA9A" w:rsidR="2D9B5245">
        <w:rPr>
          <w:b w:val="1"/>
          <w:bCs w:val="1"/>
          <w:sz w:val="24"/>
          <w:szCs w:val="24"/>
        </w:rPr>
        <w:t>paralize</w:t>
      </w:r>
      <w:proofErr w:type="spellEnd"/>
      <w:r w:rsidRPr="46EDEA9A" w:rsidR="2D9B5245">
        <w:rPr>
          <w:b w:val="1"/>
          <w:bCs w:val="1"/>
          <w:sz w:val="24"/>
          <w:szCs w:val="24"/>
        </w:rPr>
        <w:t xml:space="preserve"> </w:t>
      </w:r>
      <w:r w:rsidRPr="46EDEA9A" w:rsidR="2D9B5245">
        <w:rPr>
          <w:b w:val="1"/>
          <w:bCs w:val="1"/>
          <w:sz w:val="24"/>
          <w:szCs w:val="24"/>
        </w:rPr>
        <w:t>its</w:t>
      </w:r>
      <w:r w:rsidRPr="46EDEA9A" w:rsidR="2D9B5245">
        <w:rPr>
          <w:b w:val="1"/>
          <w:bCs w:val="1"/>
          <w:sz w:val="24"/>
          <w:szCs w:val="24"/>
        </w:rPr>
        <w:t xml:space="preserve"> victims.</w:t>
      </w:r>
    </w:p>
    <w:p w:rsidR="2D9B5245" w:rsidP="46EDEA9A" w:rsidRDefault="2D9B5245" w14:paraId="3F744222" w14:textId="43B04E62">
      <w:pPr>
        <w:pStyle w:val="Normal"/>
        <w:rPr>
          <w:b w:val="1"/>
          <w:bCs w:val="1"/>
          <w:sz w:val="24"/>
          <w:szCs w:val="24"/>
        </w:rPr>
      </w:pPr>
      <w:r w:rsidRPr="46EDEA9A" w:rsidR="2D9B5245">
        <w:rPr>
          <w:b w:val="1"/>
          <w:bCs w:val="1"/>
          <w:sz w:val="24"/>
          <w:szCs w:val="24"/>
        </w:rPr>
        <w:t>Jellyfish eat and dispose of waste through one hole, the mouth</w:t>
      </w:r>
      <w:r w:rsidRPr="46EDEA9A" w:rsidR="454B1DE2">
        <w:rPr>
          <w:b w:val="1"/>
          <w:bCs w:val="1"/>
          <w:sz w:val="24"/>
          <w:szCs w:val="24"/>
        </w:rPr>
        <w:t>.</w:t>
      </w:r>
    </w:p>
    <w:p w:rsidR="69206B79" w:rsidP="46EDEA9A" w:rsidRDefault="69206B79" w14:paraId="21314904" w14:textId="12461859">
      <w:pPr>
        <w:pStyle w:val="Normal"/>
        <w:rPr>
          <w:b w:val="1"/>
          <w:bCs w:val="1"/>
          <w:sz w:val="24"/>
          <w:szCs w:val="24"/>
        </w:rPr>
      </w:pPr>
      <w:r w:rsidRPr="46EDEA9A" w:rsidR="69206B79">
        <w:rPr>
          <w:b w:val="1"/>
          <w:bCs w:val="1"/>
          <w:sz w:val="24"/>
          <w:szCs w:val="24"/>
        </w:rPr>
        <w:t xml:space="preserve">Blobfish do not have teeth so they scour the ocean floor to suck in any prey. </w:t>
      </w:r>
    </w:p>
    <w:p w:rsidR="7456827E" w:rsidP="46EDEA9A" w:rsidRDefault="7456827E" w14:paraId="19EAB05D" w14:textId="7CC72120">
      <w:pPr>
        <w:pStyle w:val="Normal"/>
        <w:rPr>
          <w:b w:val="1"/>
          <w:bCs w:val="1"/>
          <w:sz w:val="24"/>
          <w:szCs w:val="24"/>
        </w:rPr>
      </w:pPr>
      <w:r w:rsidRPr="46EDEA9A" w:rsidR="7456827E">
        <w:rPr>
          <w:b w:val="1"/>
          <w:bCs w:val="1"/>
          <w:sz w:val="24"/>
          <w:szCs w:val="24"/>
        </w:rPr>
        <w:t>Blobfish a</w:t>
      </w:r>
      <w:r w:rsidRPr="46EDEA9A" w:rsidR="73DD1A5D">
        <w:rPr>
          <w:b w:val="1"/>
          <w:bCs w:val="1"/>
          <w:sz w:val="24"/>
          <w:szCs w:val="24"/>
        </w:rPr>
        <w:t>r</w:t>
      </w:r>
      <w:r w:rsidRPr="46EDEA9A" w:rsidR="7456827E">
        <w:rPr>
          <w:b w:val="1"/>
          <w:bCs w:val="1"/>
          <w:sz w:val="24"/>
          <w:szCs w:val="24"/>
        </w:rPr>
        <w:t>e lacking in bone structure yet look like ordinary fish at the bottom of the ocean but when out of the water they sag into a sad looking puddle.</w:t>
      </w:r>
    </w:p>
    <w:p w:rsidR="1B2E7740" w:rsidP="46EDEA9A" w:rsidRDefault="1B2E7740" w14:paraId="629D1089" w14:textId="5E4BCB5B">
      <w:pPr>
        <w:pStyle w:val="Normal"/>
        <w:rPr>
          <w:b w:val="1"/>
          <w:bCs w:val="1"/>
          <w:sz w:val="24"/>
          <w:szCs w:val="24"/>
        </w:rPr>
      </w:pPr>
      <w:r w:rsidRPr="46EDEA9A" w:rsidR="1B2E7740">
        <w:rPr>
          <w:b w:val="1"/>
          <w:bCs w:val="1"/>
          <w:sz w:val="24"/>
          <w:szCs w:val="24"/>
        </w:rPr>
        <w:t xml:space="preserve">Sea turtles </w:t>
      </w:r>
      <w:r w:rsidRPr="46EDEA9A" w:rsidR="5B6FAE93">
        <w:rPr>
          <w:b w:val="1"/>
          <w:bCs w:val="1"/>
          <w:sz w:val="24"/>
          <w:szCs w:val="24"/>
        </w:rPr>
        <w:t>can’t retract back into their shell-like land turtles can.</w:t>
      </w:r>
    </w:p>
    <w:p w:rsidR="385345BB" w:rsidP="46EDEA9A" w:rsidRDefault="385345BB" w14:paraId="71F8FE8D" w14:textId="53872807">
      <w:pPr>
        <w:pStyle w:val="Normal"/>
        <w:rPr>
          <w:b w:val="1"/>
          <w:bCs w:val="1"/>
          <w:sz w:val="24"/>
          <w:szCs w:val="24"/>
        </w:rPr>
      </w:pPr>
      <w:r w:rsidRPr="46EDEA9A" w:rsidR="385345BB">
        <w:rPr>
          <w:b w:val="1"/>
          <w:bCs w:val="1"/>
          <w:sz w:val="24"/>
          <w:szCs w:val="24"/>
        </w:rPr>
        <w:t xml:space="preserve">Baby Sea Turtles </w:t>
      </w:r>
      <w:r w:rsidRPr="46EDEA9A" w:rsidR="125C9CD5">
        <w:rPr>
          <w:b w:val="1"/>
          <w:bCs w:val="1"/>
          <w:sz w:val="24"/>
          <w:szCs w:val="24"/>
        </w:rPr>
        <w:t>gender depends on the climate temperature of the nests. The warmer the location means females and the colder means males.</w:t>
      </w:r>
    </w:p>
    <w:p w:rsidR="125C9CD5" w:rsidP="46EDEA9A" w:rsidRDefault="125C9CD5" w14:paraId="60A73804" w14:textId="6190E040">
      <w:pPr>
        <w:pStyle w:val="Normal"/>
        <w:rPr>
          <w:b w:val="1"/>
          <w:bCs w:val="1"/>
          <w:sz w:val="24"/>
          <w:szCs w:val="24"/>
        </w:rPr>
      </w:pPr>
      <w:r w:rsidRPr="46EDEA9A" w:rsidR="125C9CD5">
        <w:rPr>
          <w:b w:val="1"/>
          <w:bCs w:val="1"/>
          <w:sz w:val="24"/>
          <w:szCs w:val="24"/>
        </w:rPr>
        <w:t xml:space="preserve">Sea turtles can live up to 100 years old and </w:t>
      </w:r>
      <w:r w:rsidRPr="46EDEA9A" w:rsidR="125C9CD5">
        <w:rPr>
          <w:b w:val="1"/>
          <w:bCs w:val="1"/>
          <w:sz w:val="24"/>
          <w:szCs w:val="24"/>
        </w:rPr>
        <w:t>can hold</w:t>
      </w:r>
      <w:r w:rsidRPr="46EDEA9A" w:rsidR="125C9CD5">
        <w:rPr>
          <w:b w:val="1"/>
          <w:bCs w:val="1"/>
          <w:sz w:val="24"/>
          <w:szCs w:val="24"/>
        </w:rPr>
        <w:t xml:space="preserve"> their breath for up to 5 hours.</w:t>
      </w:r>
    </w:p>
    <w:p w:rsidR="3885CB70" w:rsidP="46EDEA9A" w:rsidRDefault="3885CB70" w14:paraId="14036C32" w14:textId="77795EEE">
      <w:pPr>
        <w:pStyle w:val="Normal"/>
        <w:rPr>
          <w:b w:val="1"/>
          <w:bCs w:val="1"/>
          <w:sz w:val="24"/>
          <w:szCs w:val="24"/>
        </w:rPr>
      </w:pPr>
      <w:r w:rsidRPr="46EDEA9A" w:rsidR="3885CB70">
        <w:rPr>
          <w:b w:val="1"/>
          <w:bCs w:val="1"/>
          <w:sz w:val="24"/>
          <w:szCs w:val="24"/>
        </w:rPr>
        <w:t>Octopus has three hearts an</w:t>
      </w:r>
      <w:r w:rsidRPr="46EDEA9A" w:rsidR="3E8D4905">
        <w:rPr>
          <w:b w:val="1"/>
          <w:bCs w:val="1"/>
          <w:sz w:val="24"/>
          <w:szCs w:val="24"/>
        </w:rPr>
        <w:t>d can change their color to blend into the bacjground.</w:t>
      </w:r>
    </w:p>
    <w:p w:rsidR="3E8D4905" w:rsidP="46EDEA9A" w:rsidRDefault="3E8D4905" w14:paraId="2B8F8F97" w14:textId="6AEF73E9">
      <w:pPr>
        <w:pStyle w:val="Normal"/>
        <w:rPr>
          <w:b w:val="1"/>
          <w:bCs w:val="1"/>
          <w:sz w:val="24"/>
          <w:szCs w:val="24"/>
        </w:rPr>
      </w:pPr>
      <w:r w:rsidRPr="46EDEA9A" w:rsidR="3E8D4905">
        <w:rPr>
          <w:b w:val="1"/>
          <w:bCs w:val="1"/>
          <w:sz w:val="24"/>
          <w:szCs w:val="24"/>
        </w:rPr>
        <w:t>Octopus tend to shoot out a black ink like substance when threatened in order to ninja away.</w:t>
      </w:r>
    </w:p>
    <w:p w:rsidR="46EDEA9A" w:rsidP="46EDEA9A" w:rsidRDefault="46EDEA9A" w14:paraId="670AFB03" w14:textId="0ABA7E64">
      <w:pPr>
        <w:pStyle w:val="Normal"/>
        <w:rPr>
          <w:b w:val="1"/>
          <w:bCs w:val="1"/>
          <w:sz w:val="24"/>
          <w:szCs w:val="24"/>
        </w:rPr>
      </w:pPr>
    </w:p>
    <w:p w:rsidR="46EDEA9A" w:rsidP="46EDEA9A" w:rsidRDefault="46EDEA9A" w14:paraId="5974CFC3" w14:textId="5B5FD2D8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F50F84"/>
  <w15:docId w15:val="{67360150-b234-4637-bbe5-4b4b51a48a3e}"/>
  <w:rsids>
    <w:rsidRoot w:val="4FF50F84"/>
    <w:rsid w:val="00170AE4"/>
    <w:rsid w:val="002172F6"/>
    <w:rsid w:val="009B213C"/>
    <w:rsid w:val="00BA5C3D"/>
    <w:rsid w:val="019D60F6"/>
    <w:rsid w:val="01F9E23D"/>
    <w:rsid w:val="029A4463"/>
    <w:rsid w:val="0399797E"/>
    <w:rsid w:val="03AC4A07"/>
    <w:rsid w:val="03B6274B"/>
    <w:rsid w:val="0405B7AA"/>
    <w:rsid w:val="040899F9"/>
    <w:rsid w:val="04F3AB30"/>
    <w:rsid w:val="060F6169"/>
    <w:rsid w:val="06945D94"/>
    <w:rsid w:val="07724AEC"/>
    <w:rsid w:val="0806ABAE"/>
    <w:rsid w:val="082A76B5"/>
    <w:rsid w:val="0ADCC814"/>
    <w:rsid w:val="0BFD7F6D"/>
    <w:rsid w:val="0C815D8E"/>
    <w:rsid w:val="0CA4D81A"/>
    <w:rsid w:val="0DD7F739"/>
    <w:rsid w:val="0DDF7C0F"/>
    <w:rsid w:val="0E29B187"/>
    <w:rsid w:val="0EE894A9"/>
    <w:rsid w:val="0F88CD88"/>
    <w:rsid w:val="0FABF6A3"/>
    <w:rsid w:val="125C9CD5"/>
    <w:rsid w:val="126FD199"/>
    <w:rsid w:val="12C0106D"/>
    <w:rsid w:val="13C5D0A9"/>
    <w:rsid w:val="1426D82E"/>
    <w:rsid w:val="14673B5E"/>
    <w:rsid w:val="148D5F68"/>
    <w:rsid w:val="180EE453"/>
    <w:rsid w:val="1875D85E"/>
    <w:rsid w:val="187A6F81"/>
    <w:rsid w:val="18D28C92"/>
    <w:rsid w:val="193BDC80"/>
    <w:rsid w:val="1AB548E5"/>
    <w:rsid w:val="1B11C1ED"/>
    <w:rsid w:val="1B2E7740"/>
    <w:rsid w:val="1B95B907"/>
    <w:rsid w:val="1B9E3F51"/>
    <w:rsid w:val="1BDCBF4C"/>
    <w:rsid w:val="1C405CD5"/>
    <w:rsid w:val="1D419A21"/>
    <w:rsid w:val="1D969F6E"/>
    <w:rsid w:val="1E171B9A"/>
    <w:rsid w:val="1F3861BE"/>
    <w:rsid w:val="2006B115"/>
    <w:rsid w:val="20DAB2F0"/>
    <w:rsid w:val="218C5014"/>
    <w:rsid w:val="22E515CC"/>
    <w:rsid w:val="2316E7D5"/>
    <w:rsid w:val="235B8DD1"/>
    <w:rsid w:val="23FCE130"/>
    <w:rsid w:val="256D99D7"/>
    <w:rsid w:val="26BFFE03"/>
    <w:rsid w:val="27911375"/>
    <w:rsid w:val="27E88A56"/>
    <w:rsid w:val="27FF3453"/>
    <w:rsid w:val="2928E863"/>
    <w:rsid w:val="29388DA4"/>
    <w:rsid w:val="297D1F90"/>
    <w:rsid w:val="29AE3B31"/>
    <w:rsid w:val="2B1A5E48"/>
    <w:rsid w:val="2BC9D956"/>
    <w:rsid w:val="2BF8D633"/>
    <w:rsid w:val="2D099810"/>
    <w:rsid w:val="2D520668"/>
    <w:rsid w:val="2D6BCC75"/>
    <w:rsid w:val="2D9B5245"/>
    <w:rsid w:val="2DC3AB9D"/>
    <w:rsid w:val="2DEE2804"/>
    <w:rsid w:val="2E580D56"/>
    <w:rsid w:val="2FC37033"/>
    <w:rsid w:val="313D4666"/>
    <w:rsid w:val="32093521"/>
    <w:rsid w:val="324C270D"/>
    <w:rsid w:val="3352DD94"/>
    <w:rsid w:val="338AF440"/>
    <w:rsid w:val="33F44EC6"/>
    <w:rsid w:val="35C9D728"/>
    <w:rsid w:val="35E69AAD"/>
    <w:rsid w:val="361E18F6"/>
    <w:rsid w:val="36D4FBB6"/>
    <w:rsid w:val="37B84839"/>
    <w:rsid w:val="384B4120"/>
    <w:rsid w:val="385345BB"/>
    <w:rsid w:val="3885CB70"/>
    <w:rsid w:val="3896B3C4"/>
    <w:rsid w:val="3972196F"/>
    <w:rsid w:val="39953B98"/>
    <w:rsid w:val="39FAA08D"/>
    <w:rsid w:val="3A0D4DF2"/>
    <w:rsid w:val="3A653AE9"/>
    <w:rsid w:val="3B13A8CF"/>
    <w:rsid w:val="3B5456E4"/>
    <w:rsid w:val="3C076940"/>
    <w:rsid w:val="3C8A7649"/>
    <w:rsid w:val="3C973F4A"/>
    <w:rsid w:val="3C9FB9AE"/>
    <w:rsid w:val="3E705A1E"/>
    <w:rsid w:val="3E8D4905"/>
    <w:rsid w:val="3FD77962"/>
    <w:rsid w:val="3FE78949"/>
    <w:rsid w:val="3FFC2AC5"/>
    <w:rsid w:val="4076B6C6"/>
    <w:rsid w:val="40B64D17"/>
    <w:rsid w:val="421E6919"/>
    <w:rsid w:val="42859C3D"/>
    <w:rsid w:val="42B48A06"/>
    <w:rsid w:val="4333422A"/>
    <w:rsid w:val="4392335A"/>
    <w:rsid w:val="43ACC2F8"/>
    <w:rsid w:val="43E5E9BD"/>
    <w:rsid w:val="43FE61D6"/>
    <w:rsid w:val="44645B43"/>
    <w:rsid w:val="44989607"/>
    <w:rsid w:val="454B1DE2"/>
    <w:rsid w:val="46BAFFA2"/>
    <w:rsid w:val="46EDEA9A"/>
    <w:rsid w:val="47A28826"/>
    <w:rsid w:val="47A463BE"/>
    <w:rsid w:val="47AB40FC"/>
    <w:rsid w:val="4856E5D2"/>
    <w:rsid w:val="4905B64F"/>
    <w:rsid w:val="49372EFC"/>
    <w:rsid w:val="4A5DB1E8"/>
    <w:rsid w:val="4BB3534E"/>
    <w:rsid w:val="4BDDB63C"/>
    <w:rsid w:val="4DC5354B"/>
    <w:rsid w:val="4DD5A3D7"/>
    <w:rsid w:val="4DE9AFB8"/>
    <w:rsid w:val="4E3A4C71"/>
    <w:rsid w:val="4E4F4D8C"/>
    <w:rsid w:val="4ED1E1DE"/>
    <w:rsid w:val="4F2E6259"/>
    <w:rsid w:val="4FF50F84"/>
    <w:rsid w:val="50100794"/>
    <w:rsid w:val="5017CD79"/>
    <w:rsid w:val="50E58882"/>
    <w:rsid w:val="50F29A14"/>
    <w:rsid w:val="51620170"/>
    <w:rsid w:val="5185AA6E"/>
    <w:rsid w:val="51A4A474"/>
    <w:rsid w:val="52275A88"/>
    <w:rsid w:val="52A403BF"/>
    <w:rsid w:val="52B36825"/>
    <w:rsid w:val="52CD118C"/>
    <w:rsid w:val="52D6454D"/>
    <w:rsid w:val="531ADA1B"/>
    <w:rsid w:val="53C3D755"/>
    <w:rsid w:val="53E015C6"/>
    <w:rsid w:val="55B1F056"/>
    <w:rsid w:val="561E6493"/>
    <w:rsid w:val="5626D468"/>
    <w:rsid w:val="5699AE08"/>
    <w:rsid w:val="5709E667"/>
    <w:rsid w:val="57599124"/>
    <w:rsid w:val="5780CC2F"/>
    <w:rsid w:val="57A20D11"/>
    <w:rsid w:val="57C428C9"/>
    <w:rsid w:val="57F3FF00"/>
    <w:rsid w:val="58173A7B"/>
    <w:rsid w:val="5845462A"/>
    <w:rsid w:val="585FEAF8"/>
    <w:rsid w:val="58ABC3E1"/>
    <w:rsid w:val="59170050"/>
    <w:rsid w:val="595C7B2D"/>
    <w:rsid w:val="597F3BCB"/>
    <w:rsid w:val="5B6FAE93"/>
    <w:rsid w:val="5C07C9CF"/>
    <w:rsid w:val="5C72D733"/>
    <w:rsid w:val="5CCC099F"/>
    <w:rsid w:val="5CD605B5"/>
    <w:rsid w:val="5D52F910"/>
    <w:rsid w:val="5D961C6D"/>
    <w:rsid w:val="5E8045D0"/>
    <w:rsid w:val="5EA174A4"/>
    <w:rsid w:val="5FD6ED5D"/>
    <w:rsid w:val="604902A0"/>
    <w:rsid w:val="60D5B842"/>
    <w:rsid w:val="60F38CF0"/>
    <w:rsid w:val="61005CFC"/>
    <w:rsid w:val="61E7948D"/>
    <w:rsid w:val="62069DC6"/>
    <w:rsid w:val="62D71BAA"/>
    <w:rsid w:val="63123A4B"/>
    <w:rsid w:val="63164C05"/>
    <w:rsid w:val="6372B23B"/>
    <w:rsid w:val="662F023E"/>
    <w:rsid w:val="6644FD7B"/>
    <w:rsid w:val="66BB3EFC"/>
    <w:rsid w:val="67214F4C"/>
    <w:rsid w:val="68BAF1E4"/>
    <w:rsid w:val="68E4D3CB"/>
    <w:rsid w:val="69206B79"/>
    <w:rsid w:val="694E8BDE"/>
    <w:rsid w:val="6983792E"/>
    <w:rsid w:val="6A11A1BA"/>
    <w:rsid w:val="6A7EB8AD"/>
    <w:rsid w:val="6AA8FC49"/>
    <w:rsid w:val="6B15C9FB"/>
    <w:rsid w:val="6B7E0AA5"/>
    <w:rsid w:val="6B7E170C"/>
    <w:rsid w:val="6BE14513"/>
    <w:rsid w:val="6BE1961B"/>
    <w:rsid w:val="6D48D919"/>
    <w:rsid w:val="6E88378C"/>
    <w:rsid w:val="6E90A909"/>
    <w:rsid w:val="6EC9284F"/>
    <w:rsid w:val="6ED9931E"/>
    <w:rsid w:val="6F6D43B5"/>
    <w:rsid w:val="7102E80F"/>
    <w:rsid w:val="71C27BBD"/>
    <w:rsid w:val="72B679A0"/>
    <w:rsid w:val="72B8FF76"/>
    <w:rsid w:val="73DD1A5D"/>
    <w:rsid w:val="740A4C37"/>
    <w:rsid w:val="7456827E"/>
    <w:rsid w:val="74FE6BDD"/>
    <w:rsid w:val="77320691"/>
    <w:rsid w:val="7873B9A9"/>
    <w:rsid w:val="78F36B20"/>
    <w:rsid w:val="79165694"/>
    <w:rsid w:val="791A788A"/>
    <w:rsid w:val="79DB9007"/>
    <w:rsid w:val="7A18E550"/>
    <w:rsid w:val="7A5F18A8"/>
    <w:rsid w:val="7BB448AA"/>
    <w:rsid w:val="7C99ED50"/>
    <w:rsid w:val="7CB5CF99"/>
    <w:rsid w:val="7D613C8B"/>
    <w:rsid w:val="7D865E68"/>
    <w:rsid w:val="7E14CB05"/>
    <w:rsid w:val="7E187260"/>
    <w:rsid w:val="7E97DAB2"/>
    <w:rsid w:val="7F2CD222"/>
    <w:rsid w:val="7FE498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c35675b2e2f4c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2020-02-07T07:24:49.3062522Z</dcterms:created>
  <dcterms:modified xsi:type="dcterms:W3CDTF">2020-02-07T09:45:58.9273413Z</dcterms:modified>
  <dc:creator>Walls, Rebekah</dc:creator>
  <lastModifiedBy>Walls, Rebekah</lastModifiedBy>
</coreProperties>
</file>