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0BB" w:rsidRPr="00DB6488" w:rsidRDefault="002B50BB" w:rsidP="002B50BB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6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BAB  V</w:t>
      </w:r>
    </w:p>
    <w:p w:rsidR="002B50BB" w:rsidRDefault="002B50BB" w:rsidP="002B50BB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B64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IMPLEMENTASI SISTEM</w:t>
      </w:r>
    </w:p>
    <w:p w:rsidR="002B50BB" w:rsidRPr="00DB6488" w:rsidRDefault="002B50BB" w:rsidP="002B50BB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B50BB" w:rsidRDefault="002B50BB" w:rsidP="002B50B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 bab ini akan diimplementasikan hasil dari perancangan yang telah dibuat pada bab sebelumnya. Bab implementasi ini meliputi lingkungan implementasi, basis data, implementasi proses dan implementasi antarmuka (</w:t>
      </w:r>
      <w:r w:rsidRPr="001C714B">
        <w:rPr>
          <w:rFonts w:ascii="Times New Roman" w:hAnsi="Times New Roman" w:cs="Times New Roman"/>
          <w:i/>
          <w:sz w:val="24"/>
        </w:rPr>
        <w:t>inteface</w:t>
      </w:r>
      <w:r>
        <w:rPr>
          <w:rFonts w:ascii="Times New Roman" w:hAnsi="Times New Roman" w:cs="Times New Roman"/>
          <w:sz w:val="24"/>
        </w:rPr>
        <w:t>).</w:t>
      </w:r>
    </w:p>
    <w:p w:rsidR="002B50BB" w:rsidRDefault="002B50BB" w:rsidP="002B50BB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57037D">
        <w:rPr>
          <w:rFonts w:ascii="Times New Roman" w:hAnsi="Times New Roman" w:cs="Times New Roman"/>
          <w:b/>
          <w:sz w:val="24"/>
        </w:rPr>
        <w:t>Lingkungan Implementasi</w:t>
      </w:r>
    </w:p>
    <w:p w:rsidR="002B50BB" w:rsidRDefault="002B50BB" w:rsidP="002B50BB">
      <w:pPr>
        <w:pStyle w:val="ListParagraph"/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Lingkungan implementasi meliputi lingkungan perangkat keras (</w:t>
      </w:r>
      <w:r w:rsidRPr="0057037D">
        <w:rPr>
          <w:rFonts w:ascii="Times New Roman" w:hAnsi="Times New Roman" w:cs="Times New Roman"/>
          <w:i/>
          <w:sz w:val="24"/>
        </w:rPr>
        <w:t>hardware</w:t>
      </w:r>
      <w:r>
        <w:rPr>
          <w:rFonts w:ascii="Times New Roman" w:hAnsi="Times New Roman" w:cs="Times New Roman"/>
          <w:sz w:val="24"/>
        </w:rPr>
        <w:t>) dan lingkungan perangkat lunak (</w:t>
      </w:r>
      <w:r w:rsidRPr="0057037D">
        <w:rPr>
          <w:rFonts w:ascii="Times New Roman" w:hAnsi="Times New Roman" w:cs="Times New Roman"/>
          <w:i/>
          <w:sz w:val="24"/>
        </w:rPr>
        <w:t>software</w:t>
      </w:r>
      <w:r>
        <w:rPr>
          <w:rFonts w:ascii="Times New Roman" w:hAnsi="Times New Roman" w:cs="Times New Roman"/>
          <w:sz w:val="24"/>
        </w:rPr>
        <w:t>).</w:t>
      </w:r>
    </w:p>
    <w:p w:rsidR="002B50BB" w:rsidRDefault="002B50BB" w:rsidP="002B50BB">
      <w:pPr>
        <w:pStyle w:val="ListParagraph"/>
        <w:numPr>
          <w:ilvl w:val="0"/>
          <w:numId w:val="5"/>
        </w:num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 w:rsidRPr="0057037D">
        <w:rPr>
          <w:rFonts w:ascii="Times New Roman" w:hAnsi="Times New Roman" w:cs="Times New Roman"/>
          <w:b/>
          <w:sz w:val="24"/>
        </w:rPr>
        <w:t>Lingkungan Perangkat Keras (</w:t>
      </w:r>
      <w:r w:rsidRPr="0057037D">
        <w:rPr>
          <w:rFonts w:ascii="Times New Roman" w:hAnsi="Times New Roman" w:cs="Times New Roman"/>
          <w:b/>
          <w:i/>
          <w:sz w:val="24"/>
        </w:rPr>
        <w:t>Hardware</w:t>
      </w:r>
      <w:r w:rsidRPr="0057037D">
        <w:rPr>
          <w:rFonts w:ascii="Times New Roman" w:hAnsi="Times New Roman" w:cs="Times New Roman"/>
          <w:b/>
          <w:sz w:val="24"/>
        </w:rPr>
        <w:t>)</w:t>
      </w:r>
    </w:p>
    <w:p w:rsidR="002B50BB" w:rsidRDefault="002B50BB" w:rsidP="002B50BB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11211">
        <w:rPr>
          <w:rFonts w:ascii="Times New Roman" w:hAnsi="Times New Roman" w:cs="Times New Roman"/>
          <w:b/>
          <w:sz w:val="24"/>
        </w:rPr>
        <w:t>Tabel 5.1</w:t>
      </w:r>
      <w:r>
        <w:rPr>
          <w:rFonts w:ascii="Times New Roman" w:hAnsi="Times New Roman" w:cs="Times New Roman"/>
          <w:sz w:val="24"/>
        </w:rPr>
        <w:t xml:space="preserve"> Lingkungan Perangkat Keras </w:t>
      </w:r>
      <w:r w:rsidRPr="0016729E">
        <w:rPr>
          <w:rFonts w:ascii="Times New Roman" w:hAnsi="Times New Roman" w:cs="Times New Roman"/>
          <w:i/>
          <w:color w:val="000000"/>
          <w:sz w:val="24"/>
          <w:szCs w:val="24"/>
        </w:rPr>
        <w:t>(hardware)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4"/>
        <w:gridCol w:w="3740"/>
      </w:tblGrid>
      <w:tr w:rsidR="002B50BB" w:rsidTr="00001E47">
        <w:tc>
          <w:tcPr>
            <w:tcW w:w="4243" w:type="dxa"/>
          </w:tcPr>
          <w:p w:rsidR="002B50BB" w:rsidRPr="00BC169B" w:rsidRDefault="002B50BB" w:rsidP="00001E4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C169B">
              <w:rPr>
                <w:rFonts w:ascii="Times New Roman" w:hAnsi="Times New Roman" w:cs="Times New Roman"/>
                <w:b/>
                <w:sz w:val="24"/>
              </w:rPr>
              <w:t>Perangkat Keras (Hardware)</w:t>
            </w:r>
          </w:p>
        </w:tc>
        <w:tc>
          <w:tcPr>
            <w:tcW w:w="4244" w:type="dxa"/>
          </w:tcPr>
          <w:p w:rsidR="002B50BB" w:rsidRPr="00BC169B" w:rsidRDefault="002B50BB" w:rsidP="00001E47">
            <w:pPr>
              <w:pStyle w:val="ListParagraph"/>
              <w:tabs>
                <w:tab w:val="left" w:pos="2462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C169B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2B50BB" w:rsidTr="00001E47">
        <w:tc>
          <w:tcPr>
            <w:tcW w:w="4243" w:type="dxa"/>
          </w:tcPr>
          <w:p w:rsidR="002B50BB" w:rsidRPr="0057037D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57037D">
              <w:rPr>
                <w:rFonts w:ascii="Times New Roman" w:hAnsi="Times New Roman" w:cs="Times New Roman"/>
                <w:i/>
                <w:sz w:val="24"/>
              </w:rPr>
              <w:t>Processor</w:t>
            </w:r>
          </w:p>
        </w:tc>
        <w:tc>
          <w:tcPr>
            <w:tcW w:w="4244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Minimum : 1 GHz </w:t>
            </w:r>
            <w:r w:rsidRPr="0057037D">
              <w:rPr>
                <w:rFonts w:ascii="Times New Roman" w:hAnsi="Times New Roman" w:cs="Times New Roman"/>
                <w:i/>
                <w:sz w:val="24"/>
              </w:rPr>
              <w:t>Pentium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7037D">
              <w:rPr>
                <w:rFonts w:ascii="Times New Roman" w:hAnsi="Times New Roman" w:cs="Times New Roman"/>
                <w:i/>
                <w:sz w:val="24"/>
              </w:rPr>
              <w:t>Processor</w:t>
            </w:r>
          </w:p>
          <w:p w:rsidR="002B50B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Recommended : 2 GHz </w:t>
            </w:r>
            <w:r w:rsidRPr="0057037D">
              <w:rPr>
                <w:rFonts w:ascii="Times New Roman" w:hAnsi="Times New Roman" w:cs="Times New Roman"/>
                <w:i/>
                <w:sz w:val="24"/>
              </w:rPr>
              <w:t>Pentium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7037D">
              <w:rPr>
                <w:rFonts w:ascii="Times New Roman" w:hAnsi="Times New Roman" w:cs="Times New Roman"/>
                <w:i/>
                <w:sz w:val="24"/>
              </w:rPr>
              <w:t>Processor</w:t>
            </w:r>
          </w:p>
        </w:tc>
      </w:tr>
      <w:tr w:rsidR="002B50BB" w:rsidTr="00001E47">
        <w:tc>
          <w:tcPr>
            <w:tcW w:w="4243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RAM</w:t>
            </w:r>
          </w:p>
        </w:tc>
        <w:tc>
          <w:tcPr>
            <w:tcW w:w="4244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: 1 GB</w:t>
            </w:r>
          </w:p>
          <w:p w:rsidR="002B50B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Recommended : 2 GB</w:t>
            </w:r>
          </w:p>
        </w:tc>
      </w:tr>
      <w:tr w:rsidR="002B50BB" w:rsidTr="00001E47">
        <w:tc>
          <w:tcPr>
            <w:tcW w:w="4243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Hardisk</w:t>
            </w:r>
          </w:p>
        </w:tc>
        <w:tc>
          <w:tcPr>
            <w:tcW w:w="4244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Minimum : 320 GB</w:t>
            </w:r>
          </w:p>
          <w:p w:rsidR="002B50B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57037D">
              <w:rPr>
                <w:rFonts w:ascii="Times New Roman" w:hAnsi="Times New Roman" w:cs="Times New Roman"/>
                <w:i/>
                <w:sz w:val="24"/>
              </w:rPr>
              <w:t>Recommended</w:t>
            </w:r>
            <w:r>
              <w:rPr>
                <w:rFonts w:ascii="Times New Roman" w:hAnsi="Times New Roman" w:cs="Times New Roman"/>
                <w:sz w:val="24"/>
              </w:rPr>
              <w:t xml:space="preserve"> : 500 GB</w:t>
            </w:r>
          </w:p>
        </w:tc>
      </w:tr>
      <w:tr w:rsidR="002B50BB" w:rsidTr="00001E47">
        <w:tc>
          <w:tcPr>
            <w:tcW w:w="4243" w:type="dxa"/>
          </w:tcPr>
          <w:p w:rsidR="002B50BB" w:rsidRPr="00BC169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BC169B">
              <w:rPr>
                <w:rFonts w:ascii="Times New Roman" w:hAnsi="Times New Roman" w:cs="Times New Roman"/>
                <w:sz w:val="24"/>
              </w:rPr>
              <w:lastRenderedPageBreak/>
              <w:t>Display</w:t>
            </w:r>
          </w:p>
        </w:tc>
        <w:tc>
          <w:tcPr>
            <w:tcW w:w="4244" w:type="dxa"/>
          </w:tcPr>
          <w:p w:rsidR="002B50BB" w:rsidRDefault="002B50BB" w:rsidP="00001E47">
            <w:pPr>
              <w:spacing w:line="48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Minimum : 1024 x 768 256 Color</w:t>
            </w:r>
          </w:p>
          <w:p w:rsidR="002B50B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Recommended </w:t>
            </w:r>
            <w:r>
              <w:rPr>
                <w:rFonts w:ascii="Times New Roman" w:hAnsi="Times New Roman"/>
                <w:sz w:val="24"/>
                <w:szCs w:val="24"/>
              </w:rPr>
              <w:t>: 1366 x 768 High Color</w:t>
            </w:r>
          </w:p>
        </w:tc>
      </w:tr>
      <w:tr w:rsidR="002B50BB" w:rsidTr="00001E47">
        <w:tc>
          <w:tcPr>
            <w:tcW w:w="4243" w:type="dxa"/>
          </w:tcPr>
          <w:p w:rsidR="002B50BB" w:rsidRPr="00BC169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Monitor</w:t>
            </w:r>
          </w:p>
        </w:tc>
        <w:tc>
          <w:tcPr>
            <w:tcW w:w="4244" w:type="dxa"/>
          </w:tcPr>
          <w:p w:rsidR="002B50BB" w:rsidRPr="00035AF1" w:rsidRDefault="002B50BB" w:rsidP="00001E47">
            <w:pPr>
              <w:spacing w:line="48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35AF1">
              <w:rPr>
                <w:rFonts w:ascii="Times New Roman" w:hAnsi="Times New Roman"/>
                <w:i/>
                <w:iCs/>
                <w:sz w:val="24"/>
                <w:szCs w:val="24"/>
              </w:rPr>
              <w:t>Standard</w:t>
            </w:r>
          </w:p>
        </w:tc>
      </w:tr>
      <w:tr w:rsidR="002B50BB" w:rsidTr="00001E47">
        <w:tc>
          <w:tcPr>
            <w:tcW w:w="4243" w:type="dxa"/>
          </w:tcPr>
          <w:p w:rsidR="002B50BB" w:rsidRPr="00BC169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BC169B">
              <w:rPr>
                <w:rFonts w:ascii="Times New Roman" w:hAnsi="Times New Roman" w:cs="Times New Roman"/>
                <w:sz w:val="24"/>
              </w:rPr>
              <w:t>Mouse</w:t>
            </w:r>
          </w:p>
        </w:tc>
        <w:tc>
          <w:tcPr>
            <w:tcW w:w="4244" w:type="dxa"/>
          </w:tcPr>
          <w:p w:rsidR="002B50BB" w:rsidRPr="00BC169B" w:rsidRDefault="002B50BB" w:rsidP="00001E47">
            <w:pPr>
              <w:spacing w:line="48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C169B">
              <w:rPr>
                <w:rFonts w:ascii="Times New Roman" w:hAnsi="Times New Roman"/>
                <w:i/>
                <w:sz w:val="24"/>
                <w:szCs w:val="24"/>
              </w:rPr>
              <w:t>Standard</w:t>
            </w:r>
          </w:p>
        </w:tc>
      </w:tr>
      <w:tr w:rsidR="002B50BB" w:rsidTr="00001E47">
        <w:tc>
          <w:tcPr>
            <w:tcW w:w="4243" w:type="dxa"/>
          </w:tcPr>
          <w:p w:rsidR="002B50BB" w:rsidRPr="00BC169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BC169B">
              <w:rPr>
                <w:rFonts w:ascii="Times New Roman" w:hAnsi="Times New Roman" w:cs="Times New Roman"/>
                <w:sz w:val="24"/>
              </w:rPr>
              <w:t>Keyboard</w:t>
            </w:r>
          </w:p>
        </w:tc>
        <w:tc>
          <w:tcPr>
            <w:tcW w:w="4244" w:type="dxa"/>
          </w:tcPr>
          <w:p w:rsidR="002B50BB" w:rsidRPr="00BC169B" w:rsidRDefault="002B50BB" w:rsidP="00001E47">
            <w:pPr>
              <w:spacing w:line="480" w:lineRule="auto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BC169B">
              <w:rPr>
                <w:rFonts w:ascii="Times New Roman" w:hAnsi="Times New Roman"/>
                <w:i/>
                <w:sz w:val="24"/>
                <w:szCs w:val="24"/>
              </w:rPr>
              <w:t>Standard</w:t>
            </w:r>
          </w:p>
        </w:tc>
      </w:tr>
    </w:tbl>
    <w:p w:rsidR="002B50BB" w:rsidRPr="0057037D" w:rsidRDefault="002B50BB" w:rsidP="002B50B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2B50BB" w:rsidRDefault="002B50BB" w:rsidP="002B50BB">
      <w:pPr>
        <w:pStyle w:val="ListParagraph"/>
        <w:numPr>
          <w:ilvl w:val="0"/>
          <w:numId w:val="5"/>
        </w:num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Lingkungan Perangkat Lunak (</w:t>
      </w:r>
      <w:r w:rsidRPr="0057037D">
        <w:rPr>
          <w:rFonts w:ascii="Times New Roman" w:hAnsi="Times New Roman" w:cs="Times New Roman"/>
          <w:b/>
          <w:i/>
          <w:sz w:val="24"/>
        </w:rPr>
        <w:t>Software</w:t>
      </w:r>
      <w:r>
        <w:rPr>
          <w:rFonts w:ascii="Times New Roman" w:hAnsi="Times New Roman" w:cs="Times New Roman"/>
          <w:b/>
          <w:sz w:val="24"/>
        </w:rPr>
        <w:t>)</w:t>
      </w:r>
    </w:p>
    <w:p w:rsidR="002B50BB" w:rsidRDefault="002B50BB" w:rsidP="002B50BB">
      <w:pPr>
        <w:pStyle w:val="ListParagraph"/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11211">
        <w:rPr>
          <w:rFonts w:ascii="Times New Roman" w:hAnsi="Times New Roman" w:cs="Times New Roman"/>
          <w:b/>
          <w:sz w:val="24"/>
        </w:rPr>
        <w:t>Tabel 5.2</w:t>
      </w:r>
      <w:r>
        <w:rPr>
          <w:rFonts w:ascii="Times New Roman" w:hAnsi="Times New Roman" w:cs="Times New Roman"/>
          <w:sz w:val="24"/>
        </w:rPr>
        <w:t xml:space="preserve"> Lingkungan Perangkat Lunak </w:t>
      </w:r>
      <w:r w:rsidRPr="0016729E">
        <w:rPr>
          <w:rFonts w:ascii="Times New Roman" w:hAnsi="Times New Roman" w:cs="Times New Roman"/>
          <w:i/>
          <w:color w:val="000000"/>
          <w:sz w:val="24"/>
          <w:szCs w:val="24"/>
        </w:rPr>
        <w:t>(software)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03"/>
        <w:gridCol w:w="3731"/>
      </w:tblGrid>
      <w:tr w:rsidR="002B50BB" w:rsidTr="00001E47">
        <w:tc>
          <w:tcPr>
            <w:tcW w:w="4243" w:type="dxa"/>
          </w:tcPr>
          <w:p w:rsidR="002B50BB" w:rsidRPr="00BC169B" w:rsidRDefault="002B50BB" w:rsidP="00001E4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C169B">
              <w:rPr>
                <w:rFonts w:ascii="Times New Roman" w:hAnsi="Times New Roman" w:cs="Times New Roman"/>
                <w:b/>
                <w:sz w:val="24"/>
              </w:rPr>
              <w:t>Perangkat Lunak</w:t>
            </w:r>
          </w:p>
        </w:tc>
        <w:tc>
          <w:tcPr>
            <w:tcW w:w="4244" w:type="dxa"/>
          </w:tcPr>
          <w:p w:rsidR="002B50BB" w:rsidRPr="00BC169B" w:rsidRDefault="002B50BB" w:rsidP="00001E4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C169B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2B50BB" w:rsidTr="00001E47">
        <w:tc>
          <w:tcPr>
            <w:tcW w:w="4243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 w:rsidRPr="00BC169B">
              <w:rPr>
                <w:rFonts w:ascii="Times New Roman" w:hAnsi="Times New Roman" w:cs="Times New Roman"/>
                <w:i/>
                <w:sz w:val="24"/>
              </w:rPr>
              <w:t>Windows</w:t>
            </w:r>
            <w:r>
              <w:rPr>
                <w:rFonts w:ascii="Times New Roman" w:hAnsi="Times New Roman" w:cs="Times New Roman"/>
                <w:sz w:val="24"/>
              </w:rPr>
              <w:t xml:space="preserve"> 10</w:t>
            </w:r>
          </w:p>
        </w:tc>
        <w:tc>
          <w:tcPr>
            <w:tcW w:w="4244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Sebagai sistem operasi</w:t>
            </w:r>
          </w:p>
        </w:tc>
      </w:tr>
      <w:tr w:rsidR="002B50BB" w:rsidTr="00001E47">
        <w:tc>
          <w:tcPr>
            <w:tcW w:w="4243" w:type="dxa"/>
          </w:tcPr>
          <w:p w:rsidR="002B50BB" w:rsidRPr="00BC169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Mozila Firefox</w:t>
            </w:r>
          </w:p>
        </w:tc>
        <w:tc>
          <w:tcPr>
            <w:tcW w:w="4244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Sebagai web browser untuk membuka aplikasi parkir.</w:t>
            </w:r>
          </w:p>
        </w:tc>
      </w:tr>
    </w:tbl>
    <w:p w:rsidR="002B50BB" w:rsidRPr="00BC169B" w:rsidRDefault="002B50BB" w:rsidP="002B50B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2B50BB" w:rsidRDefault="002B50BB" w:rsidP="002B50BB">
      <w:pPr>
        <w:pStyle w:val="ListParagraph"/>
        <w:numPr>
          <w:ilvl w:val="0"/>
          <w:numId w:val="3"/>
        </w:num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 w:rsidRPr="0057037D">
        <w:rPr>
          <w:rFonts w:ascii="Times New Roman" w:hAnsi="Times New Roman" w:cs="Times New Roman"/>
          <w:b/>
          <w:sz w:val="24"/>
        </w:rPr>
        <w:t>Hasil Implementasi</w:t>
      </w:r>
    </w:p>
    <w:p w:rsidR="002B50BB" w:rsidRDefault="002B50BB" w:rsidP="002B50BB">
      <w:pPr>
        <w:pStyle w:val="ListParagraph"/>
        <w:numPr>
          <w:ilvl w:val="0"/>
          <w:numId w:val="6"/>
        </w:num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Implementasi Basis Data</w:t>
      </w:r>
    </w:p>
    <w:p w:rsidR="002B50BB" w:rsidRPr="00F26612" w:rsidRDefault="002B50BB" w:rsidP="002B50BB">
      <w:pPr>
        <w:pStyle w:val="ListParagraph"/>
        <w:spacing w:line="48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Basis data yang digunakan untuk mengimplementasikan Aplikasi Parkir ini adalah SQLServer. Berikut adalah hasil implementasi tabel yang terdapat dalam aplikasi :</w:t>
      </w:r>
    </w:p>
    <w:p w:rsidR="002B50BB" w:rsidRDefault="002B50BB" w:rsidP="002B50BB">
      <w:pPr>
        <w:pStyle w:val="ListParagraph"/>
        <w:spacing w:line="480" w:lineRule="auto"/>
        <w:ind w:firstLine="720"/>
        <w:jc w:val="center"/>
        <w:rPr>
          <w:rFonts w:ascii="Times New Roman" w:hAnsi="Times New Roman" w:cs="Times New Roman"/>
          <w:sz w:val="24"/>
        </w:rPr>
      </w:pPr>
      <w:r w:rsidRPr="00CD4122">
        <w:rPr>
          <w:rFonts w:ascii="Times New Roman" w:hAnsi="Times New Roman" w:cs="Times New Roman"/>
          <w:b/>
          <w:sz w:val="24"/>
        </w:rPr>
        <w:t>Tabel 5.3</w:t>
      </w:r>
      <w:r>
        <w:rPr>
          <w:rFonts w:ascii="Times New Roman" w:hAnsi="Times New Roman" w:cs="Times New Roman"/>
          <w:sz w:val="24"/>
        </w:rPr>
        <w:t xml:space="preserve"> Implementasi Basis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2140"/>
        <w:gridCol w:w="2551"/>
        <w:gridCol w:w="2192"/>
      </w:tblGrid>
      <w:tr w:rsidR="002B50BB" w:rsidTr="00001E47">
        <w:tc>
          <w:tcPr>
            <w:tcW w:w="558" w:type="dxa"/>
          </w:tcPr>
          <w:p w:rsidR="002B50BB" w:rsidRPr="00ED4C3E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ED4C3E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2160" w:type="dxa"/>
          </w:tcPr>
          <w:p w:rsidR="002B50BB" w:rsidRPr="00ED4C3E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ED4C3E">
              <w:rPr>
                <w:rFonts w:ascii="Times New Roman" w:hAnsi="Times New Roman" w:cs="Times New Roman"/>
                <w:b/>
                <w:sz w:val="24"/>
              </w:rPr>
              <w:t>Nama Tabel</w:t>
            </w:r>
          </w:p>
        </w:tc>
        <w:tc>
          <w:tcPr>
            <w:tcW w:w="2700" w:type="dxa"/>
          </w:tcPr>
          <w:p w:rsidR="002B50BB" w:rsidRPr="00ED4C3E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ED4C3E">
              <w:rPr>
                <w:rFonts w:ascii="Times New Roman" w:hAnsi="Times New Roman" w:cs="Times New Roman"/>
                <w:b/>
                <w:sz w:val="24"/>
              </w:rPr>
              <w:t>Hasil Implementasi</w:t>
            </w:r>
          </w:p>
        </w:tc>
        <w:tc>
          <w:tcPr>
            <w:tcW w:w="2349" w:type="dxa"/>
          </w:tcPr>
          <w:p w:rsidR="002B50BB" w:rsidRPr="00ED4C3E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ED4C3E">
              <w:rPr>
                <w:rFonts w:ascii="Times New Roman" w:hAnsi="Times New Roman" w:cs="Times New Roman"/>
                <w:b/>
                <w:sz w:val="24"/>
              </w:rPr>
              <w:t xml:space="preserve">Keterangan 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Tb_user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pengguna Sistem E-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Learning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2.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Tb_Category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Kategori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jenis soal. Exercise atau quiz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Tb_Question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Soal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Soal-soal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Tb_Answers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Jawaban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Jawaban Soal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Tb_jenissoal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Jenis Soal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jenis jawaban dari soal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Tb_Level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Level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Level Soal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Tb_role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hak akses pengguna aplikasi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Tb_matery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Materi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Materi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160" w:type="dxa"/>
          </w:tcPr>
          <w:p w:rsidR="002B50BB" w:rsidRPr="00CD4122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Tb_Knowledge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Knowledge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Knowledge Mahasiswa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160" w:type="dxa"/>
          </w:tcPr>
          <w:p w:rsidR="002B50BB" w:rsidRPr="00CD4122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Tb_QA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QuestionAnswer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Soal dan Jawaban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11.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Tb_Skill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Skill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Skill mahasiswa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Tb_Mayors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Mayor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Jurusan Mahasiswa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Tb_Model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Model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Mahasiswa yang menjadi Goodlearner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Tb_HistoriQuiz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HistoriQuiz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data quiz yang pernah dikerjakan oleh mahasiswa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Tb_ResultQuiz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ResultQuiz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Mengelola Hasil quiz </w:t>
            </w:r>
          </w:p>
        </w:tc>
      </w:tr>
      <w:tr w:rsidR="002B50BB" w:rsidTr="00001E47">
        <w:tc>
          <w:tcPr>
            <w:tcW w:w="558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16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Tb_ResultExercise</w:t>
            </w:r>
          </w:p>
        </w:tc>
        <w:tc>
          <w:tcPr>
            <w:tcW w:w="2700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ResultExercise</w:t>
            </w:r>
          </w:p>
        </w:tc>
        <w:tc>
          <w:tcPr>
            <w:tcW w:w="2349" w:type="dxa"/>
          </w:tcPr>
          <w:p w:rsidR="002B50BB" w:rsidRDefault="002B50BB" w:rsidP="00001E47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Mengelola Hasil Exercise</w:t>
            </w:r>
          </w:p>
        </w:tc>
      </w:tr>
    </w:tbl>
    <w:p w:rsidR="00FA3BFC" w:rsidRPr="002B50BB" w:rsidRDefault="00FA3BFC" w:rsidP="002B50BB">
      <w:bookmarkStart w:id="0" w:name="_GoBack"/>
      <w:bookmarkEnd w:id="0"/>
    </w:p>
    <w:sectPr w:rsidR="00FA3BFC" w:rsidRPr="002B50BB" w:rsidSect="00A34145">
      <w:headerReference w:type="default" r:id="rId7"/>
      <w:footerReference w:type="default" r:id="rId8"/>
      <w:footerReference w:type="first" r:id="rId9"/>
      <w:pgSz w:w="11907" w:h="16839" w:code="9"/>
      <w:pgMar w:top="2268" w:right="1701" w:bottom="1701" w:left="2268" w:header="720" w:footer="720" w:gutter="0"/>
      <w:pgNumType w:start="11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232" w:rsidRDefault="00752232" w:rsidP="0061455D">
      <w:pPr>
        <w:spacing w:after="0" w:line="240" w:lineRule="auto"/>
      </w:pPr>
      <w:r>
        <w:separator/>
      </w:r>
    </w:p>
  </w:endnote>
  <w:endnote w:type="continuationSeparator" w:id="0">
    <w:p w:rsidR="00752232" w:rsidRDefault="00752232" w:rsidP="00614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DBB" w:rsidRPr="0061455D" w:rsidRDefault="00134DBB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134DBB" w:rsidRDefault="00134D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7128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1670AF" w:rsidRPr="001670AF" w:rsidRDefault="001670AF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1670AF">
          <w:rPr>
            <w:rFonts w:ascii="Times New Roman" w:hAnsi="Times New Roman" w:cs="Times New Roman"/>
            <w:sz w:val="24"/>
          </w:rPr>
          <w:fldChar w:fldCharType="begin"/>
        </w:r>
        <w:r w:rsidRPr="001670A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670AF">
          <w:rPr>
            <w:rFonts w:ascii="Times New Roman" w:hAnsi="Times New Roman" w:cs="Times New Roman"/>
            <w:sz w:val="24"/>
          </w:rPr>
          <w:fldChar w:fldCharType="separate"/>
        </w:r>
        <w:r w:rsidR="00A34145">
          <w:rPr>
            <w:rFonts w:ascii="Times New Roman" w:hAnsi="Times New Roman" w:cs="Times New Roman"/>
            <w:noProof/>
            <w:sz w:val="24"/>
          </w:rPr>
          <w:t>112</w:t>
        </w:r>
        <w:r w:rsidRPr="001670AF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134DBB" w:rsidRDefault="00134D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232" w:rsidRDefault="00752232" w:rsidP="0061455D">
      <w:pPr>
        <w:spacing w:after="0" w:line="240" w:lineRule="auto"/>
      </w:pPr>
      <w:r>
        <w:separator/>
      </w:r>
    </w:p>
  </w:footnote>
  <w:footnote w:type="continuationSeparator" w:id="0">
    <w:p w:rsidR="00752232" w:rsidRDefault="00752232" w:rsidP="00614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871098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1670AF" w:rsidRPr="001670AF" w:rsidRDefault="001670AF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1670AF">
          <w:rPr>
            <w:rFonts w:ascii="Times New Roman" w:hAnsi="Times New Roman" w:cs="Times New Roman"/>
            <w:sz w:val="24"/>
          </w:rPr>
          <w:fldChar w:fldCharType="begin"/>
        </w:r>
        <w:r w:rsidRPr="001670A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1670AF">
          <w:rPr>
            <w:rFonts w:ascii="Times New Roman" w:hAnsi="Times New Roman" w:cs="Times New Roman"/>
            <w:sz w:val="24"/>
          </w:rPr>
          <w:fldChar w:fldCharType="separate"/>
        </w:r>
        <w:r w:rsidR="00A34145">
          <w:rPr>
            <w:rFonts w:ascii="Times New Roman" w:hAnsi="Times New Roman" w:cs="Times New Roman"/>
            <w:noProof/>
            <w:sz w:val="24"/>
          </w:rPr>
          <w:t>151</w:t>
        </w:r>
        <w:r w:rsidRPr="001670AF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134DBB" w:rsidRDefault="00134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84EA6"/>
    <w:multiLevelType w:val="hybridMultilevel"/>
    <w:tmpl w:val="033C4FA4"/>
    <w:lvl w:ilvl="0" w:tplc="E0E6598E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2333"/>
    <w:multiLevelType w:val="hybridMultilevel"/>
    <w:tmpl w:val="1C7AE392"/>
    <w:lvl w:ilvl="0" w:tplc="E0E6598E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70318F"/>
    <w:multiLevelType w:val="hybridMultilevel"/>
    <w:tmpl w:val="FB3CED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78056C"/>
    <w:multiLevelType w:val="hybridMultilevel"/>
    <w:tmpl w:val="FB8478E0"/>
    <w:lvl w:ilvl="0" w:tplc="8AE84D22">
      <w:start w:val="1"/>
      <w:numFmt w:val="decimal"/>
      <w:lvlText w:val="5.3.%1"/>
      <w:lvlJc w:val="left"/>
      <w:pPr>
        <w:ind w:left="2160" w:hanging="360"/>
      </w:pPr>
      <w:rPr>
        <w:rFonts w:hint="default"/>
      </w:rPr>
    </w:lvl>
    <w:lvl w:ilvl="1" w:tplc="8C86573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8AE84D22">
      <w:start w:val="1"/>
      <w:numFmt w:val="decimal"/>
      <w:lvlText w:val="5.3.%3"/>
      <w:lvlJc w:val="left"/>
      <w:pPr>
        <w:ind w:left="2160" w:hanging="180"/>
      </w:pPr>
      <w:rPr>
        <w:rFonts w:hint="default"/>
      </w:rPr>
    </w:lvl>
    <w:lvl w:ilvl="3" w:tplc="8B56D2C6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61D24"/>
    <w:multiLevelType w:val="hybridMultilevel"/>
    <w:tmpl w:val="73DC61E8"/>
    <w:lvl w:ilvl="0" w:tplc="0E145B2E">
      <w:start w:val="1"/>
      <w:numFmt w:val="decimal"/>
      <w:lvlText w:val="5.3.1.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E145B2E">
      <w:start w:val="1"/>
      <w:numFmt w:val="decimal"/>
      <w:lvlText w:val="5.3.1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40E45"/>
    <w:multiLevelType w:val="hybridMultilevel"/>
    <w:tmpl w:val="1EB2DF1C"/>
    <w:lvl w:ilvl="0" w:tplc="0D6C4DD0">
      <w:start w:val="1"/>
      <w:numFmt w:val="decimal"/>
      <w:lvlText w:val="5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542C0A"/>
    <w:multiLevelType w:val="hybridMultilevel"/>
    <w:tmpl w:val="C96CB85E"/>
    <w:lvl w:ilvl="0" w:tplc="43C8B6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B2A35A4"/>
    <w:multiLevelType w:val="hybridMultilevel"/>
    <w:tmpl w:val="3E6ADC64"/>
    <w:lvl w:ilvl="0" w:tplc="0D6C4DD0">
      <w:start w:val="1"/>
      <w:numFmt w:val="decimal"/>
      <w:lvlText w:val="5.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84047"/>
    <w:multiLevelType w:val="hybridMultilevel"/>
    <w:tmpl w:val="6478A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B31257"/>
    <w:multiLevelType w:val="hybridMultilevel"/>
    <w:tmpl w:val="8E2E097A"/>
    <w:lvl w:ilvl="0" w:tplc="2B06E82E">
      <w:start w:val="1"/>
      <w:numFmt w:val="decimal"/>
      <w:lvlText w:val="5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21AD3"/>
    <w:multiLevelType w:val="hybridMultilevel"/>
    <w:tmpl w:val="5DA05E72"/>
    <w:lvl w:ilvl="0" w:tplc="A4A84510">
      <w:start w:val="1"/>
      <w:numFmt w:val="decimal"/>
      <w:lvlText w:val="5.3.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A4A84510">
      <w:start w:val="1"/>
      <w:numFmt w:val="decimal"/>
      <w:lvlText w:val="5.3.2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BEE"/>
    <w:rsid w:val="00096F53"/>
    <w:rsid w:val="000A5771"/>
    <w:rsid w:val="000B7581"/>
    <w:rsid w:val="000C2906"/>
    <w:rsid w:val="000C5558"/>
    <w:rsid w:val="00134DBB"/>
    <w:rsid w:val="00135F67"/>
    <w:rsid w:val="001670AF"/>
    <w:rsid w:val="0016729E"/>
    <w:rsid w:val="00176717"/>
    <w:rsid w:val="001A5727"/>
    <w:rsid w:val="001C714B"/>
    <w:rsid w:val="0027395B"/>
    <w:rsid w:val="00281BEE"/>
    <w:rsid w:val="00286350"/>
    <w:rsid w:val="002926E6"/>
    <w:rsid w:val="002955F9"/>
    <w:rsid w:val="002978C6"/>
    <w:rsid w:val="002B50BB"/>
    <w:rsid w:val="003024B2"/>
    <w:rsid w:val="00310004"/>
    <w:rsid w:val="00310949"/>
    <w:rsid w:val="0032358E"/>
    <w:rsid w:val="00341454"/>
    <w:rsid w:val="0038205D"/>
    <w:rsid w:val="00390653"/>
    <w:rsid w:val="00396D61"/>
    <w:rsid w:val="003F73E2"/>
    <w:rsid w:val="004200E0"/>
    <w:rsid w:val="00435530"/>
    <w:rsid w:val="0043593C"/>
    <w:rsid w:val="00441642"/>
    <w:rsid w:val="00482A03"/>
    <w:rsid w:val="00491656"/>
    <w:rsid w:val="004950E1"/>
    <w:rsid w:val="004F29EA"/>
    <w:rsid w:val="00506F7F"/>
    <w:rsid w:val="00516D05"/>
    <w:rsid w:val="005223B4"/>
    <w:rsid w:val="00527FE5"/>
    <w:rsid w:val="00532849"/>
    <w:rsid w:val="0057037D"/>
    <w:rsid w:val="00594BA2"/>
    <w:rsid w:val="00596048"/>
    <w:rsid w:val="005B602C"/>
    <w:rsid w:val="005F1DDC"/>
    <w:rsid w:val="005F2636"/>
    <w:rsid w:val="005F38DD"/>
    <w:rsid w:val="00607E33"/>
    <w:rsid w:val="0061455D"/>
    <w:rsid w:val="006C45C5"/>
    <w:rsid w:val="006C624C"/>
    <w:rsid w:val="006E46BD"/>
    <w:rsid w:val="006E486F"/>
    <w:rsid w:val="006F4FF3"/>
    <w:rsid w:val="00702CDB"/>
    <w:rsid w:val="00720D5D"/>
    <w:rsid w:val="00746323"/>
    <w:rsid w:val="007478E0"/>
    <w:rsid w:val="00752232"/>
    <w:rsid w:val="007567E6"/>
    <w:rsid w:val="007825FA"/>
    <w:rsid w:val="007877E8"/>
    <w:rsid w:val="00797E41"/>
    <w:rsid w:val="007D5A8E"/>
    <w:rsid w:val="007F1D82"/>
    <w:rsid w:val="00857E19"/>
    <w:rsid w:val="00940C78"/>
    <w:rsid w:val="009772FA"/>
    <w:rsid w:val="009B26E0"/>
    <w:rsid w:val="00A020BB"/>
    <w:rsid w:val="00A11211"/>
    <w:rsid w:val="00A162C2"/>
    <w:rsid w:val="00A34145"/>
    <w:rsid w:val="00A4417C"/>
    <w:rsid w:val="00AA0C51"/>
    <w:rsid w:val="00AA34C8"/>
    <w:rsid w:val="00AF0EF5"/>
    <w:rsid w:val="00AF1ADD"/>
    <w:rsid w:val="00B264E2"/>
    <w:rsid w:val="00B47453"/>
    <w:rsid w:val="00B65570"/>
    <w:rsid w:val="00B70071"/>
    <w:rsid w:val="00B8099C"/>
    <w:rsid w:val="00B93CE4"/>
    <w:rsid w:val="00B9759A"/>
    <w:rsid w:val="00BA60C6"/>
    <w:rsid w:val="00BA6389"/>
    <w:rsid w:val="00BC169B"/>
    <w:rsid w:val="00BE11BA"/>
    <w:rsid w:val="00BE6050"/>
    <w:rsid w:val="00BF4F54"/>
    <w:rsid w:val="00C01DA8"/>
    <w:rsid w:val="00C15662"/>
    <w:rsid w:val="00C16127"/>
    <w:rsid w:val="00C705BB"/>
    <w:rsid w:val="00C951CD"/>
    <w:rsid w:val="00CC7066"/>
    <w:rsid w:val="00CD4122"/>
    <w:rsid w:val="00CD5A10"/>
    <w:rsid w:val="00D051DB"/>
    <w:rsid w:val="00D5137E"/>
    <w:rsid w:val="00DA5CD2"/>
    <w:rsid w:val="00E55C2A"/>
    <w:rsid w:val="00E57A82"/>
    <w:rsid w:val="00E66404"/>
    <w:rsid w:val="00E816B9"/>
    <w:rsid w:val="00EA212D"/>
    <w:rsid w:val="00EA4EC2"/>
    <w:rsid w:val="00EA5657"/>
    <w:rsid w:val="00ED4C3E"/>
    <w:rsid w:val="00F231E0"/>
    <w:rsid w:val="00F26612"/>
    <w:rsid w:val="00F32B9E"/>
    <w:rsid w:val="00F71A02"/>
    <w:rsid w:val="00FA3BFC"/>
    <w:rsid w:val="00FB6DA2"/>
    <w:rsid w:val="00FC008E"/>
    <w:rsid w:val="00FE70DE"/>
    <w:rsid w:val="00F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5BD0D1-FA56-4117-AFDB-CAEF394A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C714B"/>
    <w:pPr>
      <w:ind w:left="720"/>
      <w:contextualSpacing/>
    </w:pPr>
  </w:style>
  <w:style w:type="table" w:styleId="TableGrid">
    <w:name w:val="Table Grid"/>
    <w:basedOn w:val="TableNormal"/>
    <w:uiPriority w:val="59"/>
    <w:rsid w:val="00570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3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9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4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5D"/>
  </w:style>
  <w:style w:type="paragraph" w:styleId="Footer">
    <w:name w:val="footer"/>
    <w:basedOn w:val="Normal"/>
    <w:link w:val="FooterChar"/>
    <w:uiPriority w:val="99"/>
    <w:unhideWhenUsed/>
    <w:rsid w:val="00614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5D"/>
  </w:style>
  <w:style w:type="character" w:customStyle="1" w:styleId="ListParagraphChar">
    <w:name w:val="List Paragraph Char"/>
    <w:link w:val="ListParagraph"/>
    <w:uiPriority w:val="34"/>
    <w:locked/>
    <w:rsid w:val="002B5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Dyah Nuraeni</cp:lastModifiedBy>
  <cp:revision>55</cp:revision>
  <dcterms:created xsi:type="dcterms:W3CDTF">2017-08-21T10:19:00Z</dcterms:created>
  <dcterms:modified xsi:type="dcterms:W3CDTF">2018-03-23T13:40:00Z</dcterms:modified>
</cp:coreProperties>
</file>