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47B9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70B666AA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ASSESSMENT TOOL 3</w:t>
      </w:r>
    </w:p>
    <w:p w14:paraId="208D6C2A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7B4A04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  <w:t>DESIGN AND ANALYSIS OF ALGORITHMS</w:t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0D37596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  <w:t>CSA06</w:t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B52D854" w14:textId="77777777" w:rsidR="004C7EEA" w:rsidRPr="004C7EEA" w:rsidRDefault="00591967" w:rsidP="004C7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CA5CCA">
          <v:rect id="_x0000_i1025" style="width:468pt;height:1.2pt" o:hralign="center" o:hrstd="t" o:hr="t" fillcolor="#a0a0a0" stroked="f"/>
        </w:pict>
      </w:r>
    </w:p>
    <w:p w14:paraId="1441EA61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9593D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2A71565F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B52D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 xml:space="preserve">CO 4 : </w:t>
      </w:r>
      <w:r w:rsidRPr="004C7EEA">
        <w:rPr>
          <w:rFonts w:ascii="Times New Roman" w:hAnsi="Times New Roman" w:cs="Times New Roman"/>
          <w:sz w:val="24"/>
          <w:szCs w:val="24"/>
        </w:rPr>
        <w:t>Solve optimization problems using dynamic programming and greedy strategies.</w:t>
      </w:r>
    </w:p>
    <w:p w14:paraId="227654F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Levels of Rubrics</w:t>
      </w:r>
    </w:p>
    <w:p w14:paraId="30A5F3BA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(BL-4, BL-5)</w:t>
      </w:r>
    </w:p>
    <w:p w14:paraId="6983ED4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5338EC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Assessment Tool Weightage: 10%</w:t>
      </w:r>
    </w:p>
    <w:p w14:paraId="25F9EA3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F9A61F1" w14:textId="77777777" w:rsidR="004C7EEA" w:rsidRPr="004C7EEA" w:rsidRDefault="00591967" w:rsidP="004C7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568F45">
          <v:rect id="_x0000_i1026" style="width:468pt;height:1.2pt" o:hralign="center" o:hrstd="t" o:hr="t" fillcolor="#a0a0a0" stroked="f"/>
        </w:pict>
      </w:r>
    </w:p>
    <w:p w14:paraId="60AC5C5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F5ECD12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QUESTIONS: 10</w:t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ab/>
        <w:t>Total Marks: 50</w:t>
      </w:r>
    </w:p>
    <w:p w14:paraId="02EDFB1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15FB804" w14:textId="2F7DE5D0" w:rsidR="004C7EEA" w:rsidRPr="004C7EEA" w:rsidRDefault="004C7EEA" w:rsidP="004C7E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102349CC" w14:textId="77777777" w:rsidR="004C7EEA" w:rsidRPr="004C7EEA" w:rsidRDefault="004C7EEA" w:rsidP="004C7EEA">
      <w:pPr>
        <w:jc w:val="center"/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Comparative Analysis</w:t>
      </w:r>
    </w:p>
    <w:p w14:paraId="1695C3F3" w14:textId="77777777" w:rsidR="004C7EEA" w:rsidRPr="004C7EEA" w:rsidRDefault="00591967" w:rsidP="004C7E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C31466">
          <v:rect id="_x0000_i1027" style="width:468pt;height:1.2pt" o:hralign="center" o:hrstd="t" o:hr="t" fillcolor="#a0a0a0" stroked="f"/>
        </w:pict>
      </w:r>
    </w:p>
    <w:p w14:paraId="0A8B0803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F208D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4950834F" w14:textId="77777777" w:rsidR="004C7EEA" w:rsidRPr="004C7EEA" w:rsidRDefault="004C7EEA" w:rsidP="004C7EE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0CA4F7B" w14:textId="2DE992ED" w:rsidR="004C7EEA" w:rsidRPr="004C7EEA" w:rsidRDefault="004C7EEA" w:rsidP="004C7EE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C7EEA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>
        <w:rPr>
          <w:rFonts w:ascii="Times New Roman" w:hAnsi="Times New Roman" w:cs="Times New Roman"/>
          <w:i/>
          <w:iCs/>
          <w:sz w:val="24"/>
          <w:szCs w:val="24"/>
        </w:rPr>
        <w:t>Sadhana V(192565042)</w:t>
      </w:r>
      <w:r w:rsidRPr="004C7EEA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C57FD18" w14:textId="77777777" w:rsidR="004C7EEA" w:rsidRPr="004C7EEA" w:rsidRDefault="004C7EEA" w:rsidP="004C7EE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69572A3" w14:textId="77777777" w:rsidR="004C7EEA" w:rsidRPr="004C7EEA" w:rsidRDefault="004C7EEA" w:rsidP="004C7EE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C7EEA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E5BA6CB" w14:textId="77777777" w:rsidR="004C7EEA" w:rsidRPr="004C7EEA" w:rsidRDefault="004C7EEA" w:rsidP="004C7EE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D1A697A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1EB03647" w14:textId="77777777" w:rsidR="004C7EEA" w:rsidRPr="004C7EEA" w:rsidRDefault="004C7EEA" w:rsidP="004C7E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lastRenderedPageBreak/>
        <w:t>Annexure A</w:t>
      </w:r>
    </w:p>
    <w:p w14:paraId="691F06F3" w14:textId="77777777" w:rsidR="004C7EEA" w:rsidRPr="004C7EEA" w:rsidRDefault="004C7EEA" w:rsidP="004C7E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A8B37" w14:textId="77777777" w:rsidR="004C7EEA" w:rsidRPr="004C7EEA" w:rsidRDefault="004C7EEA" w:rsidP="004C7EEA">
      <w:pPr>
        <w:jc w:val="center"/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Comparative Analysis</w:t>
      </w:r>
    </w:p>
    <w:p w14:paraId="5004E18C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Huffman Coding vs Container Loading – Greedy Comparison</w:t>
      </w:r>
    </w:p>
    <w:p w14:paraId="664D8C74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1. PROBLEM</w:t>
      </w:r>
    </w:p>
    <w:p w14:paraId="48121AC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Greedy algorithms make the best local choice at each step to obtain an optimal or near-optimal solution.</w:t>
      </w:r>
    </w:p>
    <w:p w14:paraId="7999251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This problem compares two greedy algorithms:</w:t>
      </w:r>
    </w:p>
    <w:p w14:paraId="032FFDE8" w14:textId="77777777" w:rsidR="004C7EEA" w:rsidRPr="004C7EEA" w:rsidRDefault="004C7EEA" w:rsidP="004C7E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Huffman Coding</w:t>
      </w:r>
      <w:r w:rsidRPr="004C7EEA">
        <w:rPr>
          <w:rFonts w:ascii="Times New Roman" w:hAnsi="Times New Roman" w:cs="Times New Roman"/>
          <w:sz w:val="24"/>
          <w:szCs w:val="24"/>
        </w:rPr>
        <w:t xml:space="preserve"> – selects the two symbols with the smallest frequencies and combines them. </w:t>
      </w:r>
    </w:p>
    <w:p w14:paraId="632C6327" w14:textId="77777777" w:rsidR="004C7EEA" w:rsidRPr="004C7EEA" w:rsidRDefault="004C7EEA" w:rsidP="004C7E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Container Loading</w:t>
      </w:r>
      <w:r w:rsidRPr="004C7EEA">
        <w:rPr>
          <w:rFonts w:ascii="Times New Roman" w:hAnsi="Times New Roman" w:cs="Times New Roman"/>
          <w:sz w:val="24"/>
          <w:szCs w:val="24"/>
        </w:rPr>
        <w:t xml:space="preserve"> – selects the items with the highest priority according to the loading criterion while respecting the container capacity. </w:t>
      </w:r>
    </w:p>
    <w:p w14:paraId="38E4C003" w14:textId="77777777" w:rsid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The objective is to compare their selection criteria, optimality, complexity, and applications.</w:t>
      </w:r>
    </w:p>
    <w:p w14:paraId="7DA0CCF9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2. SOLUTION</w:t>
      </w:r>
    </w:p>
    <w:p w14:paraId="1CE465C5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A. Huffman Coding</w:t>
      </w:r>
    </w:p>
    <w:p w14:paraId="0120ED0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Assume the following frequencies: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64"/>
      </w:tblGrid>
      <w:tr w:rsidR="004C7EEA" w:rsidRPr="004C7EEA" w14:paraId="01A7F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2747E" w14:textId="77777777" w:rsidR="004C7EEA" w:rsidRPr="004C7EEA" w:rsidRDefault="004C7EEA" w:rsidP="004C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5ABFA24" w14:textId="77777777" w:rsidR="004C7EEA" w:rsidRPr="004C7EEA" w:rsidRDefault="004C7EEA" w:rsidP="004C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4C7EEA" w:rsidRPr="004C7EEA" w14:paraId="15C3D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41A7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3E72B8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C7EEA" w:rsidRPr="004C7EEA" w14:paraId="33E10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BDD7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E4A028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C7EEA" w:rsidRPr="004C7EEA" w14:paraId="0D0E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1F01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1761C6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C7EEA" w:rsidRPr="004C7EEA" w14:paraId="3533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7819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19DFE58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C7EEA" w:rsidRPr="004C7EEA" w14:paraId="21915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FDFA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4C91758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C7EEA" w:rsidRPr="004C7EEA" w14:paraId="34AE1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25A4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EEAE709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</w:tbl>
    <w:p w14:paraId="14E8BF51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Greedy Selection</w:t>
      </w:r>
    </w:p>
    <w:p w14:paraId="4000330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Select the two smallest frequencies repeatedly:</w:t>
      </w:r>
    </w:p>
    <w:p w14:paraId="62B1B07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5 + 9 = 14</w:t>
      </w:r>
    </w:p>
    <w:p w14:paraId="55CC804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12 + 13 = 25</w:t>
      </w:r>
    </w:p>
    <w:p w14:paraId="2163027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14 + 16 = 30</w:t>
      </w:r>
    </w:p>
    <w:p w14:paraId="6E621F5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25 + 30 = 55</w:t>
      </w:r>
    </w:p>
    <w:p w14:paraId="4559287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45 + 55 = 100</w:t>
      </w:r>
    </w:p>
    <w:p w14:paraId="087251B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>The Huffman tree produces prefix codes such as:</w:t>
      </w:r>
    </w:p>
    <w:p w14:paraId="24B6D12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F → 0</w:t>
      </w:r>
    </w:p>
    <w:p w14:paraId="1483551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C → 100</w:t>
      </w:r>
    </w:p>
    <w:p w14:paraId="0D63E72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D → 101</w:t>
      </w:r>
    </w:p>
    <w:p w14:paraId="4CA701C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A → 1100</w:t>
      </w:r>
    </w:p>
    <w:p w14:paraId="3DFB335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B → 1101</w:t>
      </w:r>
    </w:p>
    <w:p w14:paraId="68EE3FF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E → 111</w:t>
      </w:r>
    </w:p>
    <w:p w14:paraId="1719B88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The frequently occurring symbol </w:t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4C7EEA">
        <w:rPr>
          <w:rFonts w:ascii="Times New Roman" w:hAnsi="Times New Roman" w:cs="Times New Roman"/>
          <w:sz w:val="24"/>
          <w:szCs w:val="24"/>
        </w:rPr>
        <w:t xml:space="preserve"> receives a shorter code, while less frequent symbols receive longer codes.</w:t>
      </w:r>
    </w:p>
    <w:p w14:paraId="50C826C5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Huffman Complexity</w:t>
      </w:r>
    </w:p>
    <w:p w14:paraId="298441B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Using a min-priority queue:</w:t>
      </w:r>
    </w:p>
    <w:p w14:paraId="51D9BD68" w14:textId="77777777" w:rsidR="004C7EEA" w:rsidRPr="004C7EEA" w:rsidRDefault="004C7EEA" w:rsidP="004C7EE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  <w:r w:rsidRPr="004C7EEA">
        <w:rPr>
          <w:rFonts w:ascii="Times New Roman" w:hAnsi="Times New Roman" w:cs="Times New Roman"/>
          <w:sz w:val="24"/>
          <w:szCs w:val="24"/>
        </w:rPr>
        <w:t xml:space="preserve"> O(n log n) </w:t>
      </w:r>
    </w:p>
    <w:p w14:paraId="294413E7" w14:textId="77777777" w:rsidR="004C7EEA" w:rsidRPr="004C7EEA" w:rsidRDefault="004C7EEA" w:rsidP="004C7EE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Space Complexity:</w:t>
      </w:r>
      <w:r w:rsidRPr="004C7EEA">
        <w:rPr>
          <w:rFonts w:ascii="Times New Roman" w:hAnsi="Times New Roman" w:cs="Times New Roman"/>
          <w:sz w:val="24"/>
          <w:szCs w:val="24"/>
        </w:rPr>
        <w:t xml:space="preserve"> O(n) </w:t>
      </w:r>
    </w:p>
    <w:p w14:paraId="33BC459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Huffman Coding is </w:t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>optimal</w:t>
      </w:r>
      <w:r w:rsidRPr="004C7EEA">
        <w:rPr>
          <w:rFonts w:ascii="Times New Roman" w:hAnsi="Times New Roman" w:cs="Times New Roman"/>
          <w:sz w:val="24"/>
          <w:szCs w:val="24"/>
        </w:rPr>
        <w:t xml:space="preserve"> for constructing a prefix-free binary code with minimum weighted path length.</w:t>
      </w:r>
    </w:p>
    <w:p w14:paraId="58C6359A" w14:textId="77777777" w:rsidR="004C7EEA" w:rsidRPr="004C7EEA" w:rsidRDefault="00591967" w:rsidP="004C7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08E75D">
          <v:rect id="_x0000_i1028" style="width:0;height:1.5pt" o:hralign="center" o:hrstd="t" o:hr="t" fillcolor="#a0a0a0" stroked="f"/>
        </w:pict>
      </w:r>
    </w:p>
    <w:p w14:paraId="470331EE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3. Container Loading</w:t>
      </w:r>
    </w:p>
    <w:p w14:paraId="609F614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Assume a container has a capacity of </w:t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>50 units</w:t>
      </w:r>
      <w:r w:rsidRPr="004C7EE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94"/>
        <w:gridCol w:w="653"/>
      </w:tblGrid>
      <w:tr w:rsidR="004C7EEA" w:rsidRPr="004C7EEA" w14:paraId="280ED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30D19" w14:textId="77777777" w:rsidR="004C7EEA" w:rsidRPr="004C7EEA" w:rsidRDefault="004C7EEA" w:rsidP="004C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BFA560B" w14:textId="77777777" w:rsidR="004C7EEA" w:rsidRPr="004C7EEA" w:rsidRDefault="004C7EEA" w:rsidP="004C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DC3B54C" w14:textId="77777777" w:rsidR="004C7EEA" w:rsidRPr="004C7EEA" w:rsidRDefault="004C7EEA" w:rsidP="004C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4C7EEA" w:rsidRPr="004C7EEA" w14:paraId="7AE61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705C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B569AB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A37C57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4C7EEA" w:rsidRPr="004C7EEA" w14:paraId="44807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E089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98C8CE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5C42EE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4C7EEA" w:rsidRPr="004C7EEA" w14:paraId="1BE0B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F71E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C0E67B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56D972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4C7EEA" w:rsidRPr="004C7EEA" w14:paraId="5CF32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0BD3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D8A541F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CA2B7C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</w:tbl>
    <w:p w14:paraId="7767E12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For a greedy value-based strategy, items are considered according to their </w:t>
      </w:r>
      <w:r w:rsidRPr="004C7EEA">
        <w:rPr>
          <w:rFonts w:ascii="Times New Roman" w:hAnsi="Times New Roman" w:cs="Times New Roman"/>
          <w:b/>
          <w:bCs/>
          <w:sz w:val="24"/>
          <w:szCs w:val="24"/>
        </w:rPr>
        <w:t>value/weight ratio</w:t>
      </w:r>
      <w:r w:rsidRPr="004C7EE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94"/>
        <w:gridCol w:w="638"/>
        <w:gridCol w:w="1454"/>
      </w:tblGrid>
      <w:tr w:rsidR="004C7EEA" w:rsidRPr="004C7EEA" w14:paraId="4DA0E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62C0D" w14:textId="77777777" w:rsidR="004C7EEA" w:rsidRPr="004C7EEA" w:rsidRDefault="004C7EEA" w:rsidP="004C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44CB43" w14:textId="77777777" w:rsidR="004C7EEA" w:rsidRPr="004C7EEA" w:rsidRDefault="004C7EEA" w:rsidP="004C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E368953" w14:textId="77777777" w:rsidR="004C7EEA" w:rsidRPr="004C7EEA" w:rsidRDefault="004C7EEA" w:rsidP="004C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D3F3A01" w14:textId="77777777" w:rsidR="004C7EEA" w:rsidRPr="004C7EEA" w:rsidRDefault="004C7EEA" w:rsidP="004C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Value/Weight</w:t>
            </w:r>
          </w:p>
        </w:tc>
      </w:tr>
      <w:tr w:rsidR="004C7EEA" w:rsidRPr="004C7EEA" w14:paraId="2612B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256B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2DB34D6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86F412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A4E39F7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  <w:tr w:rsidR="004C7EEA" w:rsidRPr="004C7EEA" w14:paraId="2ACB5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1831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A0CF30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3957E6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FEE0F3C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4C7EEA" w:rsidRPr="004C7EEA" w14:paraId="174B3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1055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75E6FDD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CF622BD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99F8202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4C7EEA" w:rsidRPr="004C7EEA" w14:paraId="51522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D5EF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CFC0FF0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CFC230F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FD9CB1F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5.33</w:t>
            </w:r>
          </w:p>
        </w:tc>
      </w:tr>
    </w:tbl>
    <w:p w14:paraId="56DB2E85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lastRenderedPageBreak/>
        <w:t>Greedy Selection</w:t>
      </w:r>
    </w:p>
    <w:p w14:paraId="31947F0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Order:</w:t>
      </w:r>
    </w:p>
    <w:p w14:paraId="28DB14A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A → D → B → C</w:t>
      </w:r>
    </w:p>
    <w:p w14:paraId="77B418F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Capacity = 50</w:t>
      </w:r>
    </w:p>
    <w:p w14:paraId="532EB4D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A = 10</w:t>
      </w:r>
    </w:p>
    <w:p w14:paraId="41DB7DC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D = 15</w:t>
      </w:r>
    </w:p>
    <w:p w14:paraId="1C7542E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B = 20</w:t>
      </w:r>
    </w:p>
    <w:p w14:paraId="5994DC0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----------------</w:t>
      </w:r>
    </w:p>
    <w:p w14:paraId="3EC8F9C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Total = 45</w:t>
      </w:r>
    </w:p>
    <w:p w14:paraId="3F22A12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Total value:</w:t>
      </w:r>
    </w:p>
    <w:p w14:paraId="2E8D43E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60 + 80 + 100 = 240</w:t>
      </w:r>
    </w:p>
    <w:p w14:paraId="7C732D5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Therefore:</w:t>
      </w:r>
    </w:p>
    <w:p w14:paraId="699E56F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Selected Items = A, D, B</w:t>
      </w:r>
    </w:p>
    <w:p w14:paraId="7A7A1F3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Total Weight   = 45</w:t>
      </w:r>
    </w:p>
    <w:p w14:paraId="3A0C354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Total Value    = 240</w:t>
      </w:r>
    </w:p>
    <w:p w14:paraId="0164DCE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For fractional container loading, the greedy value/weight strategy is optimal. For 0/1 container loading, however, a simple greedy strategy is not guaranteed to produce the globally optimal solution.</w:t>
      </w:r>
    </w:p>
    <w:p w14:paraId="6794B68B" w14:textId="4531112A" w:rsid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 PROGRAM</w:t>
      </w:r>
    </w:p>
    <w:p w14:paraId="403B61A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11E257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3C8F883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69688A5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6A9094A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struct Node</w:t>
      </w:r>
    </w:p>
    <w:p w14:paraId="47A2E0F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4E9C727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char data;</w:t>
      </w:r>
    </w:p>
    <w:p w14:paraId="62DF1A5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freq;</w:t>
      </w:r>
    </w:p>
    <w:p w14:paraId="240150E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struct Node *left;</w:t>
      </w:r>
    </w:p>
    <w:p w14:paraId="618A29C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struct Node *right;</w:t>
      </w:r>
    </w:p>
    <w:p w14:paraId="0C70978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};</w:t>
      </w:r>
    </w:p>
    <w:p w14:paraId="5672A5C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74FC8C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>struct Node* createNode(char data, int freq)</w:t>
      </w:r>
    </w:p>
    <w:p w14:paraId="1AD60DD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20DE275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struct Node *newNode =</w:t>
      </w:r>
    </w:p>
    <w:p w14:paraId="0597B82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(struct Node*)malloc(sizeof(struct Node));</w:t>
      </w:r>
    </w:p>
    <w:p w14:paraId="287F921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1138C5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newNode-&gt;data = data;</w:t>
      </w:r>
    </w:p>
    <w:p w14:paraId="25FBAA3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newNode-&gt;freq = freq;</w:t>
      </w:r>
    </w:p>
    <w:p w14:paraId="42BECEA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newNode-&gt;left = NULL;</w:t>
      </w:r>
    </w:p>
    <w:p w14:paraId="2D0BF85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newNode-&gt;right = NULL;</w:t>
      </w:r>
    </w:p>
    <w:p w14:paraId="3F425F7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054635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14:paraId="7073F30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</w:t>
      </w:r>
    </w:p>
    <w:p w14:paraId="2B3EEEB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2859C67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void swap(struct Node **a, struct Node **b)</w:t>
      </w:r>
    </w:p>
    <w:p w14:paraId="171F9C1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32B42EE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struct Node *temp = *a;</w:t>
      </w:r>
    </w:p>
    <w:p w14:paraId="4577C96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*a = *b;</w:t>
      </w:r>
    </w:p>
    <w:p w14:paraId="1F774A5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*b = temp;</w:t>
      </w:r>
    </w:p>
    <w:p w14:paraId="3E6AD89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</w:t>
      </w:r>
    </w:p>
    <w:p w14:paraId="240430E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FD43CF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void sortNodes(struct Node *nodes[], int n)</w:t>
      </w:r>
    </w:p>
    <w:p w14:paraId="1C34D5E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31FE116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7AED544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DC7482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 = 0; i &lt; n - 1; i++)</w:t>
      </w:r>
    </w:p>
    <w:p w14:paraId="61275BD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DFAAA4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for (j = i + 1; j &lt; n; j++)</w:t>
      </w:r>
    </w:p>
    <w:p w14:paraId="5462827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232E21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if (nodes[i]-&gt;freq &gt; nodes[j]-&gt;freq)</w:t>
      </w:r>
    </w:p>
    <w:p w14:paraId="5517AF2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swap(&amp;nodes[i], &amp;nodes[j]);</w:t>
      </w:r>
    </w:p>
    <w:p w14:paraId="08A6F9C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8C9313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72EB3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</w:t>
      </w:r>
    </w:p>
    <w:p w14:paraId="38B6991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501ACCD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struct Node* buildHuffman(char data[], int freq[], int n)</w:t>
      </w:r>
    </w:p>
    <w:p w14:paraId="2F31E9C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28E2CA5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struct Node *nodes[20];</w:t>
      </w:r>
    </w:p>
    <w:p w14:paraId="1F7A45C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30D39DA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154495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598E6C7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nodes[i] = createNode(data[i], freq[i]);</w:t>
      </w:r>
    </w:p>
    <w:p w14:paraId="47E4E81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33A90E7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while (n &gt; 1)</w:t>
      </w:r>
    </w:p>
    <w:p w14:paraId="779D40C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CADFB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sortNodes(nodes, n);</w:t>
      </w:r>
    </w:p>
    <w:p w14:paraId="0FF47B9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3135439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struct Node *left = nodes[0];</w:t>
      </w:r>
    </w:p>
    <w:p w14:paraId="636ED07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struct Node *right = nodes[1];</w:t>
      </w:r>
    </w:p>
    <w:p w14:paraId="2D416D6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20EFD6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struct Node *parent =</w:t>
      </w:r>
    </w:p>
    <w:p w14:paraId="541B60D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createNode('$', left-&gt;freq + right-&gt;freq);</w:t>
      </w:r>
    </w:p>
    <w:p w14:paraId="395EA91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F8AA04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parent-&gt;left = left;</w:t>
      </w:r>
    </w:p>
    <w:p w14:paraId="0434202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parent-&gt;right = right;</w:t>
      </w:r>
    </w:p>
    <w:p w14:paraId="5EC2805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66C1587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nodes[0] = parent;</w:t>
      </w:r>
    </w:p>
    <w:p w14:paraId="226C0AE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25EA02F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for (i = 1; i &lt; n - 1; i++)</w:t>
      </w:r>
    </w:p>
    <w:p w14:paraId="1D7FFA5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nodes[i] = nodes[i + 1];</w:t>
      </w:r>
    </w:p>
    <w:p w14:paraId="51B4DD0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229089E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 xml:space="preserve">        n--;</w:t>
      </w:r>
    </w:p>
    <w:p w14:paraId="1E06F80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6C6B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5DE32D7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return nodes[0];</w:t>
      </w:r>
    </w:p>
    <w:p w14:paraId="6F53B17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</w:t>
      </w:r>
    </w:p>
    <w:p w14:paraId="78CB81B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323C038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void printCodes(struct Node *root, int code[], int top)</w:t>
      </w:r>
    </w:p>
    <w:p w14:paraId="4361095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7CB1507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3969901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21CABE7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if (root-&gt;left)</w:t>
      </w:r>
    </w:p>
    <w:p w14:paraId="79F9C6D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E4D868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code[top] = 0;</w:t>
      </w:r>
    </w:p>
    <w:p w14:paraId="7F300A2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printCodes(root-&gt;left, code, top + 1);</w:t>
      </w:r>
    </w:p>
    <w:p w14:paraId="7102F4F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7C0CA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6FF598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if (root-&gt;right)</w:t>
      </w:r>
    </w:p>
    <w:p w14:paraId="4D1AACF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369810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code[top] = 1;</w:t>
      </w:r>
    </w:p>
    <w:p w14:paraId="5187BD7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printCodes(root-&gt;right, code, top + 1);</w:t>
      </w:r>
    </w:p>
    <w:p w14:paraId="5F7C427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0FA17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1BB1DC8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if (!root-&gt;left &amp;&amp; !root-&gt;right)</w:t>
      </w:r>
    </w:p>
    <w:p w14:paraId="1164C98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295291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printf("%c : ", root-&gt;data);</w:t>
      </w:r>
    </w:p>
    <w:p w14:paraId="0F57709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2888158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for (i = 0; i &lt; top; i++)</w:t>
      </w:r>
    </w:p>
    <w:p w14:paraId="07AE6B0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printf("%d", code[i]);</w:t>
      </w:r>
    </w:p>
    <w:p w14:paraId="494CD1F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231FFC8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1D285E7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0BC489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</w:t>
      </w:r>
    </w:p>
    <w:p w14:paraId="423937B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281A910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int main()</w:t>
      </w:r>
    </w:p>
    <w:p w14:paraId="1E3A08C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336F178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char data[] = {'A', 'B', 'C', 'D', 'E', 'F'};</w:t>
      </w:r>
    </w:p>
    <w:p w14:paraId="47E6651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freq[] = {5, 9, 12, 13, 16, 45};</w:t>
      </w:r>
    </w:p>
    <w:p w14:paraId="6CC1156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65EAF1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n = 6;</w:t>
      </w:r>
    </w:p>
    <w:p w14:paraId="396EDDE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code[20];</w:t>
      </w:r>
    </w:p>
    <w:p w14:paraId="6D434EF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A38489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struct Node *root;</w:t>
      </w:r>
    </w:p>
    <w:p w14:paraId="6C45CF5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D308B4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root = buildHuffman(data, freq, n);</w:t>
      </w:r>
    </w:p>
    <w:p w14:paraId="5A5B3B9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90AF1A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printf("HUFFMAN CODING\n");</w:t>
      </w:r>
    </w:p>
    <w:p w14:paraId="33E5FBB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printf("----------------\n");</w:t>
      </w:r>
    </w:p>
    <w:p w14:paraId="18F6B08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ADE764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printf("Symbol  Frequency\n");</w:t>
      </w:r>
    </w:p>
    <w:p w14:paraId="536CF9E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16BB166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(int i = 0; i &lt; n; i++)</w:t>
      </w:r>
    </w:p>
    <w:p w14:paraId="2256B22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printf("  %c       %d\n", data[i], freq[i]);</w:t>
      </w:r>
    </w:p>
    <w:p w14:paraId="72FD420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8DA174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printf("\nHuffman Codes:\n");</w:t>
      </w:r>
    </w:p>
    <w:p w14:paraId="61BBBC7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A39C13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printCodes(root, code, 0);</w:t>
      </w:r>
    </w:p>
    <w:p w14:paraId="14B6970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3BCDA49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9FF75B" w14:textId="5B2F1628" w:rsid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</w:t>
      </w:r>
    </w:p>
    <w:p w14:paraId="03DD794E" w14:textId="1B09EF71" w:rsid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Container program</w:t>
      </w:r>
    </w:p>
    <w:p w14:paraId="388E4B7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>#include &lt;stdio.h&gt;</w:t>
      </w:r>
    </w:p>
    <w:p w14:paraId="45F1F8E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6EE7C77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struct Item</w:t>
      </w:r>
    </w:p>
    <w:p w14:paraId="4CDBBD2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24F45F8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weight;</w:t>
      </w:r>
    </w:p>
    <w:p w14:paraId="4E00A5A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value;</w:t>
      </w:r>
    </w:p>
    <w:p w14:paraId="09DF4CE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float ratio;</w:t>
      </w:r>
    </w:p>
    <w:p w14:paraId="56955EC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};</w:t>
      </w:r>
    </w:p>
    <w:p w14:paraId="3B62E37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5BBD5C3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int main()</w:t>
      </w:r>
    </w:p>
    <w:p w14:paraId="0A8894B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34BDC9F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struct Item items[] =</w:t>
      </w:r>
    </w:p>
    <w:p w14:paraId="6FF98C8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391E12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{10, 60, 0},</w:t>
      </w:r>
    </w:p>
    <w:p w14:paraId="1E78612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{20, 100, 0},</w:t>
      </w:r>
    </w:p>
    <w:p w14:paraId="0B34CF6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{30, 120, 0},</w:t>
      </w:r>
    </w:p>
    <w:p w14:paraId="04060E1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{15, 80, 0}</w:t>
      </w:r>
    </w:p>
    <w:p w14:paraId="775685F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4D5EC5E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7DBE38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n = 4;</w:t>
      </w:r>
    </w:p>
    <w:p w14:paraId="59B5528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capacity = 50;</w:t>
      </w:r>
    </w:p>
    <w:p w14:paraId="1C2B77E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AA4C77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2E85108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totalWeight = 0;</w:t>
      </w:r>
    </w:p>
    <w:p w14:paraId="41D8AF6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totalValue = 0;</w:t>
      </w:r>
    </w:p>
    <w:p w14:paraId="30CE463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4682AC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struct Item temp;</w:t>
      </w:r>
    </w:p>
    <w:p w14:paraId="5B3E181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82F17A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/* Calculate value/weight ratio */</w:t>
      </w:r>
    </w:p>
    <w:p w14:paraId="41AC223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03A94DD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111C950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items[i].ratio =</w:t>
      </w:r>
    </w:p>
    <w:p w14:paraId="108E693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(float)items[i].value / items[i].weight;</w:t>
      </w:r>
    </w:p>
    <w:p w14:paraId="4268236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21E80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1FCF195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/* Sort according to value/weight ratio */</w:t>
      </w:r>
    </w:p>
    <w:p w14:paraId="670B7B9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 = 0; i &lt; n - 1; i++)</w:t>
      </w:r>
    </w:p>
    <w:p w14:paraId="3E92168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577AA8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for (j = i + 1; j &lt; n; j++)</w:t>
      </w:r>
    </w:p>
    <w:p w14:paraId="5AD6340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6966D0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if (items[i].ratio &lt; items[j].ratio)</w:t>
      </w:r>
    </w:p>
    <w:p w14:paraId="33E1446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40A6A0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temp = items[i];</w:t>
      </w:r>
    </w:p>
    <w:p w14:paraId="7E9362D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items[i] = items[j];</w:t>
      </w:r>
    </w:p>
    <w:p w14:paraId="7744B8E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items[j] = temp;</w:t>
      </w:r>
    </w:p>
    <w:p w14:paraId="2277A46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2EA0B4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C0A90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20FE0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1DBF45B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printf("CONTAINER LOADING\n");</w:t>
      </w:r>
    </w:p>
    <w:p w14:paraId="4DE337A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printf("------------------\n");</w:t>
      </w:r>
    </w:p>
    <w:p w14:paraId="20DAF34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AB312E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printf("Capacity = %d\n\n", capacity);</w:t>
      </w:r>
    </w:p>
    <w:p w14:paraId="12E8FF4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F96656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printf("Items selected:\n");</w:t>
      </w:r>
    </w:p>
    <w:p w14:paraId="17BD81C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5C297DB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3EC808E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B0A6DB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if (totalWeight + items[i].weight &lt;= capacity)</w:t>
      </w:r>
    </w:p>
    <w:p w14:paraId="7A1F0F1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492E5D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</w:t>
      </w:r>
      <w:r w:rsidRPr="004C7EEA">
        <w:rPr>
          <w:rFonts w:ascii="Times New Roman" w:hAnsi="Times New Roman" w:cs="Times New Roman"/>
          <w:sz w:val="24"/>
          <w:szCs w:val="24"/>
        </w:rPr>
        <w:t>totalWeight += items[i].weight;</w:t>
      </w:r>
    </w:p>
    <w:p w14:paraId="6288F02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totalValue += items[i].value;</w:t>
      </w:r>
    </w:p>
    <w:p w14:paraId="3A72E49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64B81A1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printf("Item %d: Weight = %d, Value = %d, Ratio = %.2f\n",</w:t>
      </w:r>
    </w:p>
    <w:p w14:paraId="05CDEF2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   i + 1,</w:t>
      </w:r>
    </w:p>
    <w:p w14:paraId="485B616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   items[i].weight,</w:t>
      </w:r>
    </w:p>
    <w:p w14:paraId="74B3E6B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   items[i].value,</w:t>
      </w:r>
    </w:p>
    <w:p w14:paraId="34A796F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   items[i].ratio);</w:t>
      </w:r>
    </w:p>
    <w:p w14:paraId="1C580F8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594B1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A1C9E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66CA9C9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printf("\nTotal Weight = %d\n", totalWeight);</w:t>
      </w:r>
    </w:p>
    <w:p w14:paraId="05E5732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printf("Total Value = %d\n", totalValue);</w:t>
      </w:r>
    </w:p>
    <w:p w14:paraId="4E80023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1FE1469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0525E20" w14:textId="205E6740" w:rsid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</w:t>
      </w:r>
    </w:p>
    <w:p w14:paraId="39BA4BF6" w14:textId="363A6CE7" w:rsid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07EED38" w14:textId="736784D8" w:rsid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6046AE" wp14:editId="398476ED">
            <wp:extent cx="1828958" cy="3429297"/>
            <wp:effectExtent l="0" t="0" r="0" b="0"/>
            <wp:docPr id="13674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4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8269" w14:textId="67AF5073" w:rsid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AE4D41" wp14:editId="78D68BA7">
            <wp:extent cx="4854361" cy="2903472"/>
            <wp:effectExtent l="0" t="0" r="3810" b="0"/>
            <wp:docPr id="115151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8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B579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Coin Change Problem – Greedy vs Dynamic Programming</w:t>
      </w:r>
    </w:p>
    <w:p w14:paraId="5D48DB11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4F08FB9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To write C programs for solving the Coin Change Problem using Greedy and Dynamic Programming approaches for coin denominations {1, 3, 4} and amount 6, and compare their results.</w:t>
      </w:r>
    </w:p>
    <w:p w14:paraId="26A960BF" w14:textId="77777777" w:rsidR="004C7EEA" w:rsidRPr="004C7EEA" w:rsidRDefault="00591967" w:rsidP="004C7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72A2CC">
          <v:rect id="_x0000_i1029" style="width:0;height:1.5pt" o:hralign="center" o:hrstd="t" o:hr="t" fillcolor="#a0a0a0" stroked="f"/>
        </w:pict>
      </w:r>
    </w:p>
    <w:p w14:paraId="4AF14764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2. GREEDY APPROACH</w:t>
      </w:r>
    </w:p>
    <w:p w14:paraId="254CB68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Principle</w:t>
      </w:r>
    </w:p>
    <w:p w14:paraId="0B02FB7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The Greedy method always selects the largest possible coin first.</w:t>
      </w:r>
    </w:p>
    <w:p w14:paraId="0C74B97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For amount 6:</w:t>
      </w:r>
    </w:p>
    <w:p w14:paraId="74FC433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Coins = 1, 3, 4</w:t>
      </w:r>
    </w:p>
    <w:p w14:paraId="0CABF3F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3BBB3A2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6 → 4</w:t>
      </w:r>
    </w:p>
    <w:p w14:paraId="18B2A17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Remaining = 2</w:t>
      </w:r>
    </w:p>
    <w:p w14:paraId="17E92E0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67973CD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2 → 1</w:t>
      </w:r>
    </w:p>
    <w:p w14:paraId="3006322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Remaining = 1</w:t>
      </w:r>
    </w:p>
    <w:p w14:paraId="78BF4D3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5E0266F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1 → 1</w:t>
      </w:r>
    </w:p>
    <w:p w14:paraId="1D35C55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Remaining = 0</w:t>
      </w:r>
    </w:p>
    <w:p w14:paraId="32DF59E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Therefore:</w:t>
      </w:r>
    </w:p>
    <w:p w14:paraId="3D8852C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>Coins selected = 4 + 1 + 1</w:t>
      </w:r>
    </w:p>
    <w:p w14:paraId="31DC52B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Number of coins = 3</w:t>
      </w:r>
    </w:p>
    <w:p w14:paraId="6C5D253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But the optimal solution is:</w:t>
      </w:r>
    </w:p>
    <w:p w14:paraId="4C68C14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3 + 3 = 6</w:t>
      </w:r>
    </w:p>
    <w:p w14:paraId="69CBEA5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Number of coins = 2</w:t>
      </w:r>
    </w:p>
    <w:p w14:paraId="4EEA80E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Hence, Greedy fails to produce the optimal solution for this denomination set.</w:t>
      </w:r>
    </w:p>
    <w:p w14:paraId="1560ABBD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 PROGRAM – GREEDY</w:t>
      </w:r>
    </w:p>
    <w:p w14:paraId="38A9288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C83DB9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98B296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int main()</w:t>
      </w:r>
    </w:p>
    <w:p w14:paraId="6AC1666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188290F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coins[] = {1, 3, 4};</w:t>
      </w:r>
    </w:p>
    <w:p w14:paraId="63FFAD1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n = 3;</w:t>
      </w:r>
    </w:p>
    <w:p w14:paraId="629F498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amount = 6;</w:t>
      </w:r>
    </w:p>
    <w:p w14:paraId="13D3BC0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3CE0E3B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1A8C731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192724A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printf("COIN CHANGE USING GREEDY\n");</w:t>
      </w:r>
    </w:p>
    <w:p w14:paraId="0DB4D29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printf("-------------------------\n");</w:t>
      </w:r>
    </w:p>
    <w:p w14:paraId="6D00854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80525F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printf("Amount = %d\n", amount);</w:t>
      </w:r>
    </w:p>
    <w:p w14:paraId="088E71A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printf("Coins = 1 3 4\n\n");</w:t>
      </w:r>
    </w:p>
    <w:p w14:paraId="5BAA4C2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2F399C5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/* Start from largest coin */</w:t>
      </w:r>
    </w:p>
    <w:p w14:paraId="502F735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 = n - 1; i &gt;= 0; i--)</w:t>
      </w:r>
    </w:p>
    <w:p w14:paraId="4768EA9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EFC3A6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while (amount &gt;= coins[i])</w:t>
      </w:r>
    </w:p>
    <w:p w14:paraId="4D589CC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B83CD6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printf("Selected coin: %d\n", coins[i]);</w:t>
      </w:r>
    </w:p>
    <w:p w14:paraId="6A6B77A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37D9307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 xml:space="preserve">            amount = amount - coins[i];</w:t>
      </w:r>
    </w:p>
    <w:p w14:paraId="2224D19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79898CE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F0891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C6F55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5BFE6B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printf("\nNumber of coins = %d\n", count);</w:t>
      </w:r>
    </w:p>
    <w:p w14:paraId="6E031D4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887E18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E2ACC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</w:t>
      </w:r>
    </w:p>
    <w:p w14:paraId="160A96B3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4D20D3B" w14:textId="3934108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6ADAC5" wp14:editId="2757753C">
            <wp:extent cx="2347163" cy="2667231"/>
            <wp:effectExtent l="0" t="0" r="0" b="0"/>
            <wp:docPr id="157185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53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967">
        <w:rPr>
          <w:rFonts w:ascii="Times New Roman" w:hAnsi="Times New Roman" w:cs="Times New Roman"/>
          <w:b/>
          <w:bCs/>
          <w:sz w:val="24"/>
          <w:szCs w:val="24"/>
        </w:rPr>
        <w:pict w14:anchorId="56DC5F20">
          <v:rect id="_x0000_i1030" style="width:0;height:1.5pt" o:hralign="center" o:hrstd="t" o:hr="t" fillcolor="#a0a0a0" stroked="f"/>
        </w:pict>
      </w:r>
    </w:p>
    <w:p w14:paraId="09525393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3. DYNAMIC PROGRAMMING APPROACH</w:t>
      </w:r>
    </w:p>
    <w:p w14:paraId="365CD84A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Principle</w:t>
      </w:r>
    </w:p>
    <w:p w14:paraId="22E256F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Dynamic Programming calculates the minimum number of coins required for every amount from 0 to 6.</w:t>
      </w:r>
    </w:p>
    <w:p w14:paraId="602F118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Recurrence:</w:t>
      </w:r>
    </w:p>
    <w:p w14:paraId="08C0530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The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656"/>
      </w:tblGrid>
      <w:tr w:rsidR="004C7EEA" w:rsidRPr="004C7EEA" w14:paraId="0DF0D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E8F28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C06DA48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Minimum Coins</w:t>
            </w:r>
          </w:p>
        </w:tc>
      </w:tr>
      <w:tr w:rsidR="004C7EEA" w:rsidRPr="004C7EEA" w14:paraId="281AF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ADB4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0C4CF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C7EEA" w:rsidRPr="004C7EEA" w14:paraId="423C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E235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CDD27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C7EEA" w:rsidRPr="004C7EEA" w14:paraId="2BDED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4C4F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C73F94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C7EEA" w:rsidRPr="004C7EEA" w14:paraId="4763C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F825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E095737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C7EEA" w:rsidRPr="004C7EEA" w14:paraId="19DD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F219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2B86BE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C7EEA" w:rsidRPr="004C7EEA" w14:paraId="68120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AC98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07248C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C7EEA" w:rsidRPr="004C7EEA" w14:paraId="2E95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CDDF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3698EA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605A2F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For amount 6:</w:t>
      </w:r>
    </w:p>
    <w:p w14:paraId="4148CCE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3 + 3 = 6</w:t>
      </w:r>
    </w:p>
    <w:p w14:paraId="20E942C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Therefore, the minimum number of coins is 2.</w:t>
      </w:r>
    </w:p>
    <w:p w14:paraId="2FB2F6F3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C PROGRAM – DYNAMIC PROGRAMMING</w:t>
      </w:r>
    </w:p>
    <w:p w14:paraId="7FB8A66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9D4033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58B904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#define INF 9999</w:t>
      </w:r>
    </w:p>
    <w:p w14:paraId="562A919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3A21191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int main()</w:t>
      </w:r>
    </w:p>
    <w:p w14:paraId="22CD48A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{</w:t>
      </w:r>
    </w:p>
    <w:p w14:paraId="3868DD5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coins[] = {1, 3, 4};</w:t>
      </w:r>
    </w:p>
    <w:p w14:paraId="2A007F6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n = 3;</w:t>
      </w:r>
    </w:p>
    <w:p w14:paraId="7023F3E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amount = 6;</w:t>
      </w:r>
    </w:p>
    <w:p w14:paraId="2E51815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7DBFA4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dp[100];</w:t>
      </w:r>
    </w:p>
    <w:p w14:paraId="1D1DC34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19D823F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13E8EA5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/* Initialize DP array */</w:t>
      </w:r>
    </w:p>
    <w:p w14:paraId="6973C2A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dp[0] = 0;</w:t>
      </w:r>
    </w:p>
    <w:p w14:paraId="18FE9A5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A72EA9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 = 1; i &lt;= amount; i++)</w:t>
      </w:r>
    </w:p>
    <w:p w14:paraId="259F9D6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dp[i] = INF;</w:t>
      </w:r>
    </w:p>
    <w:p w14:paraId="7765F80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1DE99B5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/* Calculate minimum coins */</w:t>
      </w:r>
    </w:p>
    <w:p w14:paraId="25F9D87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 = 1; i &lt;= amount; i++)</w:t>
      </w:r>
    </w:p>
    <w:p w14:paraId="7CF2F27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0F4DF01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for (j = 0; j &lt; n; j++)</w:t>
      </w:r>
    </w:p>
    <w:p w14:paraId="3C00893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B9D855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if (coins[j] &lt;= i)</w:t>
      </w:r>
    </w:p>
    <w:p w14:paraId="6510F31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64B3BE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if (dp[i - coins[j]] + 1 &lt; dp[i])</w:t>
      </w:r>
    </w:p>
    <w:p w14:paraId="1F47139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4C78AE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    dp[i] = dp[i - coins[j]] + 1;</w:t>
      </w:r>
    </w:p>
    <w:p w14:paraId="7628B43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2962B8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60F83AD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3B43D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A6473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2E0757C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printf("COIN CHANGE USING DYNAMIC PROGRAMMING\n");</w:t>
      </w:r>
    </w:p>
    <w:p w14:paraId="6ABF7A1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printf("---------------------------------------\n");</w:t>
      </w:r>
    </w:p>
    <w:p w14:paraId="4EBB5D1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4EEC63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printf("Amount = %d\n", amount);</w:t>
      </w:r>
    </w:p>
    <w:p w14:paraId="5737392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printf("Coins = 1 3 4\n\n");</w:t>
      </w:r>
    </w:p>
    <w:p w14:paraId="7C98225F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36B7FD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printf("Minimum coins for each amount:\n");</w:t>
      </w:r>
    </w:p>
    <w:p w14:paraId="7E1503B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73D94B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for (i = 0; i &lt;= amount; i++)</w:t>
      </w:r>
    </w:p>
    <w:p w14:paraId="607F4B0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E6F4DB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    printf("Amount %d = %d coins\n", i, dp[i]);</w:t>
      </w:r>
    </w:p>
    <w:p w14:paraId="5F0592CA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DD2E64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749987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printf("\nMinimum number of coins = %d\n", dp[amount]);</w:t>
      </w:r>
    </w:p>
    <w:p w14:paraId="2D6A8A2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6B430F9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B95B97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}</w:t>
      </w:r>
    </w:p>
    <w:p w14:paraId="0FFB5399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2B07031D" w14:textId="0AC03F46" w:rsidR="004C7EEA" w:rsidRPr="004C7EEA" w:rsidRDefault="00147231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2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481F39" wp14:editId="45E2896D">
            <wp:extent cx="3254022" cy="3185436"/>
            <wp:effectExtent l="0" t="0" r="3810" b="0"/>
            <wp:docPr id="126056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65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967">
        <w:rPr>
          <w:rFonts w:ascii="Times New Roman" w:hAnsi="Times New Roman" w:cs="Times New Roman"/>
          <w:b/>
          <w:bCs/>
          <w:sz w:val="24"/>
          <w:szCs w:val="24"/>
        </w:rPr>
        <w:pict w14:anchorId="5F3A217E">
          <v:rect id="_x0000_i1031" style="width:0;height:1.5pt" o:hralign="center" o:hrstd="t" o:hr="t" fillcolor="#a0a0a0" stroked="f"/>
        </w:pict>
      </w:r>
    </w:p>
    <w:p w14:paraId="470F4ACC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4.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494"/>
        <w:gridCol w:w="1742"/>
      </w:tblGrid>
      <w:tr w:rsidR="004C7EEA" w:rsidRPr="004C7EEA" w14:paraId="7F3C5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55717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7DAE52C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Selected Coins</w:t>
            </w:r>
          </w:p>
        </w:tc>
        <w:tc>
          <w:tcPr>
            <w:tcW w:w="0" w:type="auto"/>
            <w:vAlign w:val="center"/>
            <w:hideMark/>
          </w:tcPr>
          <w:p w14:paraId="63969E53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Number of Coins</w:t>
            </w:r>
          </w:p>
        </w:tc>
      </w:tr>
      <w:tr w:rsidR="004C7EEA" w:rsidRPr="004C7EEA" w14:paraId="1E5E1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758E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07FFA7D3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4 + 1 + 1</w:t>
            </w:r>
          </w:p>
        </w:tc>
        <w:tc>
          <w:tcPr>
            <w:tcW w:w="0" w:type="auto"/>
            <w:vAlign w:val="center"/>
            <w:hideMark/>
          </w:tcPr>
          <w:p w14:paraId="75D5F7F4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C7EEA" w:rsidRPr="004C7EEA" w14:paraId="7447C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3721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5E6C9B11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3 + 3</w:t>
            </w:r>
          </w:p>
        </w:tc>
        <w:tc>
          <w:tcPr>
            <w:tcW w:w="0" w:type="auto"/>
            <w:vAlign w:val="center"/>
            <w:hideMark/>
          </w:tcPr>
          <w:p w14:paraId="0785D038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0B69E4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Why does Greedy fail?</w:t>
      </w:r>
    </w:p>
    <w:p w14:paraId="78E315F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Greedy chooses the largest coin first:</w:t>
      </w:r>
    </w:p>
    <w:p w14:paraId="3ACF389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6 → 4 + 1 + 1</w:t>
      </w:r>
    </w:p>
    <w:p w14:paraId="3ABBE322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This looks like a good choice locally, but it leaves an amount of 2, which requires two additional coins.</w:t>
      </w:r>
    </w:p>
    <w:p w14:paraId="5505721B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The better global choice is:</w:t>
      </w:r>
    </w:p>
    <w:p w14:paraId="4CF75F1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6 → 3 + 3</w:t>
      </w:r>
    </w:p>
    <w:p w14:paraId="49078A5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Thus, the local optimum (choosing 4) does not lead to the global optimum (using two 3s).</w:t>
      </w:r>
    </w:p>
    <w:p w14:paraId="4152D9B0" w14:textId="77777777" w:rsidR="004C7EEA" w:rsidRPr="004C7EEA" w:rsidRDefault="00591967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5423DAEE">
          <v:rect id="_x0000_i1032" style="width:0;height:1.5pt" o:hralign="center" o:hrstd="t" o:hr="t" fillcolor="#a0a0a0" stroked="f"/>
        </w:pict>
      </w:r>
    </w:p>
    <w:p w14:paraId="2276039D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5.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960"/>
        <w:gridCol w:w="1842"/>
      </w:tblGrid>
      <w:tr w:rsidR="004C7EEA" w:rsidRPr="004C7EEA" w14:paraId="4B6B1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56D3D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EC7069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4A14F46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Space Complexity</w:t>
            </w:r>
          </w:p>
        </w:tc>
      </w:tr>
      <w:tr w:rsidR="004C7EEA" w:rsidRPr="004C7EEA" w14:paraId="44DF3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D62C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13AB52AB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O(n) approximately</w:t>
            </w:r>
          </w:p>
        </w:tc>
        <w:tc>
          <w:tcPr>
            <w:tcW w:w="0" w:type="auto"/>
            <w:vAlign w:val="center"/>
            <w:hideMark/>
          </w:tcPr>
          <w:p w14:paraId="2E8F2730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4C7EEA" w:rsidRPr="004C7EEA" w14:paraId="3BB6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B102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455B718B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O(amount × n)</w:t>
            </w:r>
          </w:p>
        </w:tc>
        <w:tc>
          <w:tcPr>
            <w:tcW w:w="0" w:type="auto"/>
            <w:vAlign w:val="center"/>
            <w:hideMark/>
          </w:tcPr>
          <w:p w14:paraId="601FB6D6" w14:textId="77777777" w:rsidR="004C7EEA" w:rsidRPr="004C7EEA" w:rsidRDefault="004C7EEA" w:rsidP="004C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EEA">
              <w:rPr>
                <w:rFonts w:ascii="Times New Roman" w:hAnsi="Times New Roman" w:cs="Times New Roman"/>
                <w:sz w:val="24"/>
                <w:szCs w:val="24"/>
              </w:rPr>
              <w:t>O(amount)</w:t>
            </w:r>
          </w:p>
        </w:tc>
      </w:tr>
    </w:tbl>
    <w:p w14:paraId="56B64FF5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Greedy is faster and uses less memory, but it is not always correct.</w:t>
      </w:r>
    </w:p>
    <w:p w14:paraId="2B26481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Dynamic Programming requires more computation and memory but guarantees the minimum number of coins for the general coin-change problem.</w:t>
      </w:r>
    </w:p>
    <w:p w14:paraId="76A95FC4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EE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ACBDD3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Thus, the Coin Change Problem was successfully solved using both Greedy and Dynamic Programming.</w:t>
      </w:r>
    </w:p>
    <w:p w14:paraId="59F32A86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For coins {1, 3, 4} and amount 6:</w:t>
      </w:r>
    </w:p>
    <w:p w14:paraId="60B34DD0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Greedy → 4 + 1 + 1 → 3 coins</w:t>
      </w:r>
    </w:p>
    <w:p w14:paraId="59BD1D6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DP     → 3 + 3     → 2 coins</w:t>
      </w:r>
    </w:p>
    <w:p w14:paraId="471E918C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  <w:r w:rsidRPr="004C7EEA">
        <w:rPr>
          <w:rFonts w:ascii="Times New Roman" w:hAnsi="Times New Roman" w:cs="Times New Roman"/>
          <w:sz w:val="24"/>
          <w:szCs w:val="24"/>
        </w:rPr>
        <w:t>Therefore, Greedy fails for this case, while Dynamic Programming gives the optimal solution. Greedy is suitable when the coin system has the greedy-choice property, whereas Dynamic Programming should be preferred when the denominations are arbitrary and guaranteed optimality is required.</w:t>
      </w:r>
    </w:p>
    <w:p w14:paraId="17E3231A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92A53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394D3BD9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62FDB518" w14:textId="77777777" w:rsidR="004C7EEA" w:rsidRPr="004C7EEA" w:rsidRDefault="004C7EEA" w:rsidP="004C7EE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A193B93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0F58C8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CDDD73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B57B17" w14:textId="77777777" w:rsidR="004C7EEA" w:rsidRPr="004C7EEA" w:rsidRDefault="004C7EEA" w:rsidP="004C7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FF3E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57DAB61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012491BE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72F7CFE8" w14:textId="77777777" w:rsidR="004C7EEA" w:rsidRPr="004C7EEA" w:rsidRDefault="004C7EEA" w:rsidP="004C7EEA">
      <w:pPr>
        <w:rPr>
          <w:rFonts w:ascii="Times New Roman" w:hAnsi="Times New Roman" w:cs="Times New Roman"/>
          <w:sz w:val="24"/>
          <w:szCs w:val="24"/>
        </w:rPr>
      </w:pPr>
    </w:p>
    <w:p w14:paraId="4A189E3E" w14:textId="7D0E0A5B" w:rsidR="00781DE7" w:rsidRPr="004C7EEA" w:rsidRDefault="00781DE7" w:rsidP="004C7EEA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781DE7" w:rsidRPr="004C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C96"/>
    <w:multiLevelType w:val="multilevel"/>
    <w:tmpl w:val="0B8E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B1EFA"/>
    <w:multiLevelType w:val="multilevel"/>
    <w:tmpl w:val="0A4E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53233"/>
    <w:multiLevelType w:val="multilevel"/>
    <w:tmpl w:val="FE1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120755">
    <w:abstractNumId w:val="2"/>
  </w:num>
  <w:num w:numId="2" w16cid:durableId="1998415585">
    <w:abstractNumId w:val="0"/>
  </w:num>
  <w:num w:numId="3" w16cid:durableId="43452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EA"/>
    <w:rsid w:val="00026C2E"/>
    <w:rsid w:val="00055154"/>
    <w:rsid w:val="00147231"/>
    <w:rsid w:val="003806FE"/>
    <w:rsid w:val="004C7EEA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8A01D"/>
  <w15:chartTrackingRefBased/>
  <w15:docId w15:val="{B7BDF846-13D5-4379-BB1D-47FC6BEB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2</cp:revision>
  <dcterms:created xsi:type="dcterms:W3CDTF">2026-08-28T06:25:00Z</dcterms:created>
  <dcterms:modified xsi:type="dcterms:W3CDTF">2026-08-28T06:25:00Z</dcterms:modified>
</cp:coreProperties>
</file>