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X="108" w:tblpY="615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08"/>
        <w:gridCol w:w="4140"/>
      </w:tblGrid>
      <w:tr w:rsidR="00D41937" w:rsidTr="008E7D8E">
        <w:tc>
          <w:tcPr>
            <w:tcW w:w="6408" w:type="dxa"/>
          </w:tcPr>
          <w:p w:rsidR="00D41937" w:rsidRPr="00D41937" w:rsidRDefault="00A41ED7" w:rsidP="00AD75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Ankit K Barai</w:t>
            </w:r>
          </w:p>
          <w:p w:rsidR="00D41937" w:rsidRPr="00D41937" w:rsidRDefault="00A41ED7" w:rsidP="00AD7576">
            <w:r>
              <w:t>3</w:t>
            </w:r>
            <w:r>
              <w:rPr>
                <w:vertAlign w:val="superscript"/>
              </w:rPr>
              <w:t>rd</w:t>
            </w:r>
            <w:r w:rsidR="00D41937" w:rsidRPr="00D41937">
              <w:t xml:space="preserve"> year B.Tech, Computer Science &amp; Engineering</w:t>
            </w:r>
            <w:r w:rsidR="00D41937">
              <w:t xml:space="preserve">                              </w:t>
            </w:r>
          </w:p>
          <w:p w:rsidR="00D41937" w:rsidRDefault="00A41ED7" w:rsidP="00AD7576">
            <w:pPr>
              <w:rPr>
                <w:b/>
              </w:rPr>
            </w:pPr>
            <w:r>
              <w:t>Indian Institute of Information Technology, Nagpur</w:t>
            </w:r>
            <w:r w:rsidR="004C2C0C">
              <w:t>, India</w:t>
            </w:r>
          </w:p>
        </w:tc>
        <w:tc>
          <w:tcPr>
            <w:tcW w:w="4140" w:type="dxa"/>
          </w:tcPr>
          <w:p w:rsidR="00D41937" w:rsidRDefault="00A41ED7" w:rsidP="008E7D8E">
            <w:pPr>
              <w:jc w:val="both"/>
            </w:pPr>
            <w:r>
              <w:t>Phone : +91 – 9511837412/9975643141</w:t>
            </w:r>
          </w:p>
          <w:p w:rsidR="00D41937" w:rsidRDefault="00D41937" w:rsidP="008E7D8E">
            <w:pPr>
              <w:jc w:val="both"/>
            </w:pPr>
            <w:r>
              <w:t xml:space="preserve">Email : </w:t>
            </w:r>
            <w:hyperlink r:id="rId6" w:history="1">
              <w:r w:rsidR="005A60EF" w:rsidRPr="001D308D">
                <w:rPr>
                  <w:rStyle w:val="Hyperlink"/>
                </w:rPr>
                <w:t>ankitbarai507@gmail.com</w:t>
              </w:r>
            </w:hyperlink>
          </w:p>
          <w:p w:rsidR="005A60EF" w:rsidRDefault="005A60EF" w:rsidP="008E7D8E">
            <w:pPr>
              <w:jc w:val="both"/>
            </w:pPr>
            <w:r>
              <w:t xml:space="preserve">Github: </w:t>
            </w:r>
            <w:hyperlink r:id="rId7" w:history="1">
              <w:r w:rsidRPr="005A60E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https://github.com/ankitbarai507</w:t>
              </w:r>
            </w:hyperlink>
          </w:p>
          <w:p w:rsidR="00D41937" w:rsidRPr="00D41937" w:rsidRDefault="00D41937" w:rsidP="008E7D8E">
            <w:r>
              <w:t xml:space="preserve">Address : </w:t>
            </w:r>
            <w:r w:rsidR="00A41ED7">
              <w:t>P.no.12, Gajanan colony</w:t>
            </w:r>
            <w:r w:rsidRPr="001557D1">
              <w:t>,</w:t>
            </w:r>
            <w:r w:rsidR="00A41ED7">
              <w:t xml:space="preserve"> Sangam road, Wanadongri, Nagpur</w:t>
            </w:r>
            <w:r w:rsidR="008E7D8E">
              <w:t>, MH -</w:t>
            </w:r>
            <w:r w:rsidR="00A41ED7">
              <w:t>441110</w:t>
            </w:r>
            <w:r>
              <w:t xml:space="preserve"> </w:t>
            </w:r>
          </w:p>
        </w:tc>
      </w:tr>
    </w:tbl>
    <w:p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</w:p>
    <w:tbl>
      <w:tblPr>
        <w:tblStyle w:val="TableGrid"/>
        <w:tblW w:w="104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8503"/>
      </w:tblGrid>
      <w:tr w:rsidR="00527ECA" w:rsidTr="001E6D3D">
        <w:tc>
          <w:tcPr>
            <w:tcW w:w="10440" w:type="dxa"/>
            <w:gridSpan w:val="2"/>
            <w:shd w:val="clear" w:color="auto" w:fill="EEECE1" w:themeFill="background2"/>
          </w:tcPr>
          <w:p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527ECA" w:rsidRPr="00527ECA" w:rsidRDefault="007E67B4" w:rsidP="00D41937">
            <w:r>
              <w:t>2017-21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527ECA" w:rsidRDefault="00527ECA" w:rsidP="00D41937">
            <w:r>
              <w:t xml:space="preserve">Indian Institute of </w:t>
            </w:r>
            <w:r w:rsidR="00A41ED7">
              <w:t>Information Technology, Nagpur</w:t>
            </w:r>
            <w:r>
              <w:t xml:space="preserve"> </w:t>
            </w:r>
            <w:r w:rsidR="004C2C0C">
              <w:t>,India</w:t>
            </w:r>
            <w:r>
              <w:t xml:space="preserve">         </w:t>
            </w:r>
            <w:r w:rsidR="00A41ED7">
              <w:t xml:space="preserve">             </w:t>
            </w:r>
            <w:r>
              <w:t xml:space="preserve">                  </w:t>
            </w:r>
            <w:r w:rsidR="001E6D3D">
              <w:t xml:space="preserve"> </w:t>
            </w:r>
            <w:r w:rsidR="00A41ED7">
              <w:t>9.98</w:t>
            </w:r>
            <w:r>
              <w:t>/10</w:t>
            </w:r>
            <w:r w:rsidR="00A41ED7">
              <w:t xml:space="preserve"> GPA</w:t>
            </w:r>
          </w:p>
          <w:p w:rsidR="00527ECA" w:rsidRPr="00527ECA" w:rsidRDefault="00527ECA" w:rsidP="00D41937">
            <w:r>
              <w:t>Bachelor of Technology, Computer Science &amp; Engineering</w:t>
            </w:r>
          </w:p>
        </w:tc>
      </w:tr>
      <w:tr w:rsid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527ECA" w:rsidRDefault="00527ECA" w:rsidP="00D41937">
            <w:pPr>
              <w:rPr>
                <w:b/>
              </w:rPr>
            </w:pP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527ECA" w:rsidRDefault="00527ECA" w:rsidP="00D41937">
            <w:pPr>
              <w:rPr>
                <w:b/>
              </w:rPr>
            </w:pPr>
          </w:p>
        </w:tc>
      </w:tr>
      <w:tr w:rsidR="00527ECA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527ECA" w:rsidRPr="00527ECA" w:rsidRDefault="007E67B4" w:rsidP="00D41937">
            <w:r>
              <w:t>2017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527ECA" w:rsidRDefault="00527ECA" w:rsidP="00D41937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 w:rsidRPr="00527ECA">
              <w:t xml:space="preserve"> </w:t>
            </w:r>
            <w:r>
              <w:t xml:space="preserve">(Senior Secondary Examination)                                                                         </w:t>
            </w:r>
            <w:r w:rsidR="001E6D3D">
              <w:t xml:space="preserve">          </w:t>
            </w:r>
            <w:r w:rsidR="00A41ED7">
              <w:t xml:space="preserve">      94</w:t>
            </w:r>
            <w:r>
              <w:t>%</w:t>
            </w:r>
          </w:p>
          <w:p w:rsidR="00527ECA" w:rsidRPr="00527ECA" w:rsidRDefault="00527ECA" w:rsidP="00D41937">
            <w:r>
              <w:t>Central Board of Secondary Education</w:t>
            </w:r>
          </w:p>
        </w:tc>
      </w:tr>
      <w:tr w:rsidR="00527ECA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527ECA" w:rsidRPr="00527ECA" w:rsidRDefault="00527ECA" w:rsidP="00D41937"/>
        </w:tc>
        <w:tc>
          <w:tcPr>
            <w:tcW w:w="8503" w:type="dxa"/>
            <w:tcBorders>
              <w:left w:val="single" w:sz="12" w:space="0" w:color="auto"/>
            </w:tcBorders>
          </w:tcPr>
          <w:p w:rsidR="00527ECA" w:rsidRPr="00527ECA" w:rsidRDefault="00527ECA" w:rsidP="00D41937"/>
        </w:tc>
      </w:tr>
      <w:tr w:rsidR="00527ECA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527ECA" w:rsidRPr="00527ECA" w:rsidRDefault="007E67B4" w:rsidP="00D41937">
            <w:r>
              <w:t>2015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Examination)                                                                                 </w:t>
            </w:r>
            <w:r w:rsidR="004B363D">
              <w:t xml:space="preserve">     </w:t>
            </w:r>
            <w:r w:rsidR="001E6D3D">
              <w:t xml:space="preserve">        </w:t>
            </w:r>
            <w:r w:rsidR="00A41ED7">
              <w:t>10/10 GPA</w:t>
            </w:r>
          </w:p>
          <w:p w:rsidR="004B363D" w:rsidRPr="00527ECA" w:rsidRDefault="004B363D" w:rsidP="00D41937">
            <w:r>
              <w:t>Central Board of Secondary Education</w:t>
            </w:r>
          </w:p>
        </w:tc>
      </w:tr>
      <w:tr w:rsidR="004B363D" w:rsidRPr="00527ECA" w:rsidTr="001E6D3D">
        <w:tc>
          <w:tcPr>
            <w:tcW w:w="1937" w:type="dxa"/>
          </w:tcPr>
          <w:p w:rsidR="004B363D" w:rsidRDefault="004B363D" w:rsidP="00D41937"/>
        </w:tc>
        <w:tc>
          <w:tcPr>
            <w:tcW w:w="8503" w:type="dxa"/>
          </w:tcPr>
          <w:p w:rsidR="004B363D" w:rsidRDefault="004B363D" w:rsidP="00D41937"/>
        </w:tc>
      </w:tr>
      <w:tr w:rsidR="004B363D" w:rsidRPr="00527ECA" w:rsidTr="001E6D3D">
        <w:tc>
          <w:tcPr>
            <w:tcW w:w="10440" w:type="dxa"/>
            <w:gridSpan w:val="2"/>
            <w:shd w:val="clear" w:color="auto" w:fill="EEECE1" w:themeFill="background2"/>
          </w:tcPr>
          <w:p w:rsidR="004B363D" w:rsidRPr="004B363D" w:rsidRDefault="004B363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&amp; Trainings </w:t>
            </w:r>
          </w:p>
        </w:tc>
      </w:tr>
      <w:tr w:rsidR="004B363D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4B363D" w:rsidRDefault="007E67B4" w:rsidP="00D41937">
            <w:r>
              <w:t>May-Jul’19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4B363D" w:rsidRDefault="007E67B4" w:rsidP="004B363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E67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DREAM Lab, </w:t>
            </w:r>
            <w:r w:rsidRPr="007E67B4">
              <w:rPr>
                <w:rFonts w:ascii="Arial" w:hAnsi="Arial" w:cs="Arial"/>
                <w:b/>
                <w:color w:val="000000"/>
                <w:sz w:val="20"/>
                <w:szCs w:val="20"/>
              </w:rPr>
              <w:t>IISc Bangalore ,India </w:t>
            </w:r>
          </w:p>
          <w:p w:rsidR="000006EA" w:rsidRDefault="000006EA" w:rsidP="004B363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6E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SRFP Fellow</w:t>
            </w:r>
            <w:r w:rsidRPr="000006EA">
              <w:rPr>
                <w:rFonts w:ascii="Arial" w:hAnsi="Arial" w:cs="Arial"/>
                <w:b/>
                <w:color w:val="000000"/>
                <w:sz w:val="20"/>
                <w:szCs w:val="20"/>
              </w:rPr>
              <w:t>, Indian Academy of Sciences</w:t>
            </w:r>
          </w:p>
          <w:p w:rsidR="000006EA" w:rsidRPr="000006EA" w:rsidRDefault="000006EA" w:rsidP="001E6D3D">
            <w:pPr>
              <w:ind w:right="190"/>
            </w:pPr>
            <w:r w:rsidRPr="000006EA">
              <w:rPr>
                <w:rFonts w:ascii="Arial" w:hAnsi="Arial" w:cs="Arial"/>
                <w:color w:val="000000"/>
                <w:sz w:val="20"/>
                <w:szCs w:val="20"/>
              </w:rPr>
              <w:t xml:space="preserve">Advised by : </w:t>
            </w:r>
            <w:hyperlink r:id="rId8" w:history="1">
              <w:r w:rsidRPr="000006EA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Dr. Yogesh Simmhan</w:t>
              </w:r>
            </w:hyperlink>
          </w:p>
          <w:p w:rsidR="001D5488" w:rsidRDefault="000006EA" w:rsidP="000006EA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Development of Visual analytics for Drone captured videos</w:t>
            </w:r>
          </w:p>
        </w:tc>
      </w:tr>
      <w:tr w:rsidR="004B363D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4B363D" w:rsidRDefault="004B363D" w:rsidP="00D41937"/>
        </w:tc>
        <w:tc>
          <w:tcPr>
            <w:tcW w:w="8503" w:type="dxa"/>
            <w:tcBorders>
              <w:left w:val="single" w:sz="12" w:space="0" w:color="auto"/>
            </w:tcBorders>
          </w:tcPr>
          <w:p w:rsidR="004B363D" w:rsidRDefault="004B363D" w:rsidP="00D41937"/>
        </w:tc>
      </w:tr>
      <w:tr w:rsidR="004B363D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4B363D" w:rsidRDefault="007E67B4" w:rsidP="00D41937">
            <w:r>
              <w:t>Dec’18-Jan’19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4B363D" w:rsidRDefault="001D5488" w:rsidP="00D41937">
            <w:pPr>
              <w:rPr>
                <w:b/>
              </w:rPr>
            </w:pPr>
            <w:r>
              <w:rPr>
                <w:b/>
              </w:rPr>
              <w:t xml:space="preserve">Research intern, </w:t>
            </w:r>
            <w:r w:rsidR="007E67B4">
              <w:rPr>
                <w:b/>
              </w:rPr>
              <w:t>IIT Kharagpur, India</w:t>
            </w:r>
          </w:p>
          <w:p w:rsidR="000006EA" w:rsidRDefault="000006EA" w:rsidP="00D41937">
            <w:pPr>
              <w:rPr>
                <w:b/>
              </w:rPr>
            </w:pPr>
            <w:r>
              <w:rPr>
                <w:b/>
              </w:rPr>
              <w:t>IoT and Fog Computing</w:t>
            </w:r>
          </w:p>
          <w:p w:rsidR="000006EA" w:rsidRPr="000006EA" w:rsidRDefault="000006EA" w:rsidP="000006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Advised by: </w:t>
            </w:r>
            <w:hyperlink r:id="rId9" w:history="1">
              <w:r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Dr. Sudip Misra</w:t>
              </w:r>
            </w:hyperlink>
          </w:p>
          <w:p w:rsidR="001D5488" w:rsidRDefault="001D548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>Underwent a 4 weeks training</w:t>
            </w:r>
            <w:r w:rsidR="000006EA">
              <w:t xml:space="preserve"> </w:t>
            </w:r>
            <w:r>
              <w:t xml:space="preserve"> on research methodology, tools &amp; techniques</w:t>
            </w:r>
          </w:p>
          <w:p w:rsidR="001D5488" w:rsidRDefault="001D5488" w:rsidP="00866BBA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 xml:space="preserve">Worked on a </w:t>
            </w:r>
            <w:r w:rsidR="000006EA">
              <w:t xml:space="preserve">research </w:t>
            </w:r>
            <w:r>
              <w:t xml:space="preserve">project </w:t>
            </w:r>
            <w:r w:rsidR="00866BBA">
              <w:t xml:space="preserve">on </w:t>
            </w:r>
            <w:r w:rsidR="000006EA">
              <w:rPr>
                <w:b/>
              </w:rPr>
              <w:t>fog computing</w:t>
            </w:r>
            <w:r>
              <w:rPr>
                <w:b/>
              </w:rPr>
              <w:t xml:space="preserve"> </w:t>
            </w:r>
            <w:r w:rsidR="00866BBA">
              <w:t>with</w:t>
            </w:r>
            <w:r w:rsidR="000006EA">
              <w:t xml:space="preserve"> an evolutionary game theoretic approach</w:t>
            </w:r>
          </w:p>
        </w:tc>
      </w:tr>
      <w:tr w:rsidR="004B363D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4B363D" w:rsidRDefault="004B363D" w:rsidP="00D41937"/>
        </w:tc>
        <w:tc>
          <w:tcPr>
            <w:tcW w:w="8503" w:type="dxa"/>
            <w:tcBorders>
              <w:left w:val="single" w:sz="12" w:space="0" w:color="auto"/>
            </w:tcBorders>
          </w:tcPr>
          <w:p w:rsidR="004B363D" w:rsidRDefault="004B363D" w:rsidP="00D41937"/>
        </w:tc>
      </w:tr>
      <w:tr w:rsidR="004B363D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4B363D" w:rsidRDefault="000006EA" w:rsidP="00D41937">
            <w:r>
              <w:t>Jun-Jul’18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4B363D" w:rsidRPr="000006EA" w:rsidRDefault="000006EA" w:rsidP="00D4193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6E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KICIT</w:t>
            </w:r>
            <w:r w:rsidRPr="000006EA">
              <w:rPr>
                <w:rFonts w:ascii="Arial" w:hAnsi="Arial" w:cs="Arial"/>
                <w:b/>
                <w:color w:val="000000"/>
                <w:sz w:val="20"/>
                <w:szCs w:val="20"/>
              </w:rPr>
              <w:t>, Nagpur, India</w:t>
            </w:r>
          </w:p>
          <w:p w:rsidR="000006EA" w:rsidRPr="000006EA" w:rsidRDefault="000006EA" w:rsidP="000006EA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0006EA">
              <w:rPr>
                <w:rFonts w:ascii="Arial" w:hAnsi="Arial" w:cs="Arial"/>
                <w:b/>
                <w:color w:val="000000"/>
                <w:sz w:val="20"/>
                <w:szCs w:val="20"/>
              </w:rPr>
              <w:t>IoT programming and Cloud Interface</w:t>
            </w:r>
          </w:p>
          <w:p w:rsidR="000006EA" w:rsidRDefault="000006EA" w:rsidP="000006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Advised by: 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Mr. Yashwant Kanetkar</w:t>
              </w:r>
            </w:hyperlink>
          </w:p>
        </w:tc>
      </w:tr>
      <w:tr w:rsidR="004C2C0C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4C2C0C" w:rsidRDefault="004C2C0C" w:rsidP="00D41937"/>
        </w:tc>
        <w:tc>
          <w:tcPr>
            <w:tcW w:w="8503" w:type="dxa"/>
            <w:tcBorders>
              <w:left w:val="single" w:sz="12" w:space="0" w:color="auto"/>
            </w:tcBorders>
          </w:tcPr>
          <w:p w:rsidR="004C2C0C" w:rsidRPr="000006EA" w:rsidRDefault="004C2C0C" w:rsidP="00D4193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488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1D5488" w:rsidRDefault="000006EA" w:rsidP="00D41937">
            <w:r>
              <w:t>Oct’17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1D5488" w:rsidRDefault="001D5488" w:rsidP="00D41937">
            <w:r>
              <w:t>Att</w:t>
            </w:r>
            <w:r w:rsidR="000006EA">
              <w:t>ended a 2 days workshop on Cisco certified Network security</w:t>
            </w:r>
          </w:p>
        </w:tc>
      </w:tr>
      <w:tr w:rsidR="001D5488" w:rsidRPr="00527ECA" w:rsidTr="001E6D3D">
        <w:tc>
          <w:tcPr>
            <w:tcW w:w="1937" w:type="dxa"/>
          </w:tcPr>
          <w:p w:rsidR="001D5488" w:rsidRDefault="001D5488" w:rsidP="00D41937"/>
        </w:tc>
        <w:tc>
          <w:tcPr>
            <w:tcW w:w="8503" w:type="dxa"/>
          </w:tcPr>
          <w:p w:rsidR="001D5488" w:rsidRDefault="001D5488" w:rsidP="00D41937"/>
        </w:tc>
      </w:tr>
      <w:tr w:rsidR="001D5488" w:rsidRPr="00527ECA" w:rsidTr="001E6D3D">
        <w:tc>
          <w:tcPr>
            <w:tcW w:w="10440" w:type="dxa"/>
            <w:gridSpan w:val="2"/>
            <w:shd w:val="clear" w:color="auto" w:fill="EEECE1" w:themeFill="background2"/>
          </w:tcPr>
          <w:p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Academic Projects</w:t>
            </w:r>
          </w:p>
        </w:tc>
      </w:tr>
      <w:tr w:rsidR="001D5488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1D5488" w:rsidRDefault="00F1657B" w:rsidP="00D41937">
            <w:r>
              <w:t>May-Jul’19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F1657B" w:rsidRDefault="00F1657B" w:rsidP="00F1657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Automated Visual Analytics and Decision making for Drones</w:t>
            </w:r>
          </w:p>
          <w:p w:rsidR="001D5488" w:rsidRDefault="00F1657B" w:rsidP="00F1657B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 Developing a car counting neural network using Mobilenet object detection model and OpenCV tracker algorithm.</w:t>
            </w:r>
          </w:p>
          <w:p w:rsidR="001D5488" w:rsidRDefault="00F1657B" w:rsidP="00F1657B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 Training a Neural network and preparation of dataset for Indian license plate recognition.</w:t>
            </w:r>
          </w:p>
        </w:tc>
      </w:tr>
      <w:tr w:rsidR="00F1657B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F1657B" w:rsidRDefault="00F1657B" w:rsidP="00D41937"/>
        </w:tc>
        <w:tc>
          <w:tcPr>
            <w:tcW w:w="8503" w:type="dxa"/>
            <w:tcBorders>
              <w:left w:val="single" w:sz="12" w:space="0" w:color="auto"/>
            </w:tcBorders>
          </w:tcPr>
          <w:p w:rsidR="00F1657B" w:rsidRDefault="00F1657B" w:rsidP="00F165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1657B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F1657B" w:rsidRDefault="00F1657B" w:rsidP="00D41937">
            <w:r>
              <w:t>Feb-Apr’19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F1657B" w:rsidRDefault="00F1657B" w:rsidP="00F165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NSE stock prediction: Deep learning way</w:t>
            </w:r>
          </w:p>
          <w:p w:rsidR="00F1657B" w:rsidRPr="00F1657B" w:rsidRDefault="00F1657B" w:rsidP="00F1657B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261" w:hanging="261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Stock prediction for Indian companies using Deep Learning algorithms LSTM,RNN and GRU.</w:t>
            </w:r>
          </w:p>
          <w:p w:rsidR="00F1657B" w:rsidRDefault="00F1657B" w:rsidP="00F1657B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261" w:hanging="261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The research paper is submitted to a conference.</w:t>
            </w:r>
          </w:p>
        </w:tc>
      </w:tr>
      <w:tr w:rsidR="00F1657B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F1657B" w:rsidRDefault="00F1657B" w:rsidP="00D41937"/>
        </w:tc>
        <w:tc>
          <w:tcPr>
            <w:tcW w:w="8503" w:type="dxa"/>
            <w:tcBorders>
              <w:left w:val="single" w:sz="12" w:space="0" w:color="auto"/>
            </w:tcBorders>
          </w:tcPr>
          <w:p w:rsidR="00F1657B" w:rsidRDefault="00F1657B" w:rsidP="00F165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1657B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F1657B" w:rsidRDefault="00F1657B" w:rsidP="00D41937">
            <w:r>
              <w:t>Dec’18-Jan’19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F1657B" w:rsidRDefault="00F1657B" w:rsidP="00F165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Fog Computing with Evolutionary Game theoretic approach</w:t>
            </w:r>
          </w:p>
          <w:p w:rsidR="00F1657B" w:rsidRPr="00F1657B" w:rsidRDefault="00F1657B" w:rsidP="00F1657B">
            <w:pPr>
              <w:pStyle w:val="NormalWeb"/>
              <w:numPr>
                <w:ilvl w:val="0"/>
                <w:numId w:val="8"/>
              </w:numPr>
              <w:tabs>
                <w:tab w:val="left" w:pos="171"/>
              </w:tabs>
              <w:spacing w:before="0" w:beforeAutospacing="0" w:after="0" w:afterAutospacing="0"/>
              <w:ind w:left="0" w:hanging="9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Developing an algorithm for efficient deploying of application on fog nodes using game theory.</w:t>
            </w:r>
          </w:p>
        </w:tc>
      </w:tr>
      <w:tr w:rsidR="002953F4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2953F4" w:rsidRDefault="002953F4" w:rsidP="00D41937"/>
        </w:tc>
        <w:tc>
          <w:tcPr>
            <w:tcW w:w="8503" w:type="dxa"/>
            <w:tcBorders>
              <w:left w:val="single" w:sz="12" w:space="0" w:color="auto"/>
            </w:tcBorders>
          </w:tcPr>
          <w:p w:rsidR="002953F4" w:rsidRDefault="002953F4" w:rsidP="00F165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53F4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2953F4" w:rsidRDefault="002953F4" w:rsidP="00D41937">
            <w:r>
              <w:t>Aug-Nov’18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2953F4" w:rsidRDefault="00740B63" w:rsidP="00F165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 System</w:t>
            </w:r>
          </w:p>
          <w:p w:rsidR="00740B63" w:rsidRPr="00740B63" w:rsidRDefault="00740B63" w:rsidP="00740B6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261" w:hanging="261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 complete result system is developed to generate and print marksheets using JSP and MySql database.</w:t>
            </w:r>
          </w:p>
          <w:p w:rsidR="00740B63" w:rsidRDefault="00740B63" w:rsidP="00740B6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261" w:hanging="261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The system is currently deployed with Exam section, IIIT Nagpur.</w:t>
            </w:r>
          </w:p>
        </w:tc>
      </w:tr>
      <w:tr w:rsidR="001D5488" w:rsidRPr="00527ECA" w:rsidTr="001E6D3D">
        <w:tc>
          <w:tcPr>
            <w:tcW w:w="10440" w:type="dxa"/>
            <w:gridSpan w:val="2"/>
          </w:tcPr>
          <w:p w:rsidR="001D5488" w:rsidRDefault="001D5488" w:rsidP="00D41937"/>
        </w:tc>
      </w:tr>
      <w:tr w:rsidR="001D5488" w:rsidRPr="00527ECA" w:rsidTr="001E6D3D">
        <w:tc>
          <w:tcPr>
            <w:tcW w:w="10440" w:type="dxa"/>
            <w:gridSpan w:val="2"/>
            <w:shd w:val="clear" w:color="auto" w:fill="EEECE1" w:themeFill="background2"/>
          </w:tcPr>
          <w:p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1D5488" w:rsidRDefault="001D5488" w:rsidP="00D41937">
            <w:r>
              <w:t>Languages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1D5488" w:rsidRDefault="00B24327" w:rsidP="0004054C">
            <w:pPr>
              <w:pStyle w:val="ListParagraph"/>
              <w:ind w:left="34" w:right="146"/>
              <w:jc w:val="both"/>
            </w:pPr>
            <w:r>
              <w:t xml:space="preserve">Python, </w:t>
            </w:r>
            <w:r w:rsidR="001D5488">
              <w:t>C, C++, Java</w:t>
            </w:r>
            <w:r>
              <w:t>, R, shell script</w:t>
            </w:r>
          </w:p>
        </w:tc>
      </w:tr>
      <w:tr w:rsidR="001D5488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1D5488" w:rsidRDefault="0004054C" w:rsidP="00D41937">
            <w:r>
              <w:t>Web Technologies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1D5488" w:rsidRDefault="0004054C" w:rsidP="0004054C">
            <w:pPr>
              <w:pStyle w:val="ListParagraph"/>
              <w:ind w:left="34" w:right="146"/>
              <w:jc w:val="both"/>
            </w:pPr>
            <w:r>
              <w:t>PHP, MySQL, HTML, CSS, JavaScript</w:t>
            </w:r>
          </w:p>
        </w:tc>
      </w:tr>
      <w:tr w:rsidR="00B24327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B24327" w:rsidRPr="005750CD" w:rsidRDefault="005750CD" w:rsidP="00D41937">
            <w:r w:rsidRPr="005750CD">
              <w:t>Frameworks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B24327" w:rsidRDefault="005750CD" w:rsidP="005750CD">
            <w:pPr>
              <w:pStyle w:val="ListParagraph"/>
              <w:ind w:left="34" w:right="146"/>
              <w:jc w:val="both"/>
            </w:pPr>
            <w:r>
              <w:t xml:space="preserve">Anaconda, </w:t>
            </w:r>
            <w:r>
              <w:t>Netbeans,</w:t>
            </w:r>
            <w:r>
              <w:t xml:space="preserve"> Arduino, Raspberry pi, Latex, ROS</w:t>
            </w:r>
          </w:p>
        </w:tc>
      </w:tr>
      <w:tr w:rsidR="004203A2" w:rsidRPr="00527ECA" w:rsidTr="001E6D3D">
        <w:tc>
          <w:tcPr>
            <w:tcW w:w="10440" w:type="dxa"/>
            <w:gridSpan w:val="2"/>
          </w:tcPr>
          <w:p w:rsidR="004203A2" w:rsidRDefault="004203A2" w:rsidP="0004054C">
            <w:pPr>
              <w:pStyle w:val="ListParagraph"/>
              <w:ind w:left="34" w:right="146"/>
              <w:jc w:val="both"/>
            </w:pPr>
          </w:p>
        </w:tc>
      </w:tr>
      <w:tr w:rsidR="003C3D42" w:rsidRPr="00527ECA" w:rsidTr="001E6D3D">
        <w:tc>
          <w:tcPr>
            <w:tcW w:w="10440" w:type="dxa"/>
            <w:gridSpan w:val="2"/>
            <w:shd w:val="clear" w:color="auto" w:fill="ECEBFF"/>
          </w:tcPr>
          <w:p w:rsidR="003C3D42" w:rsidRDefault="004203A2" w:rsidP="0004054C">
            <w:pPr>
              <w:pStyle w:val="ListParagraph"/>
              <w:ind w:left="34" w:right="146"/>
              <w:jc w:val="both"/>
            </w:pPr>
            <w:r>
              <w:rPr>
                <w:b/>
                <w:sz w:val="24"/>
                <w:szCs w:val="24"/>
              </w:rPr>
              <w:t>Honours</w:t>
            </w:r>
            <w:r w:rsidR="003C3D42">
              <w:rPr>
                <w:b/>
                <w:sz w:val="24"/>
                <w:szCs w:val="24"/>
              </w:rPr>
              <w:t xml:space="preserve"> and Awards</w:t>
            </w:r>
          </w:p>
        </w:tc>
      </w:tr>
      <w:tr w:rsidR="004203A2" w:rsidRPr="00527ECA" w:rsidTr="001E6D3D">
        <w:tc>
          <w:tcPr>
            <w:tcW w:w="10440" w:type="dxa"/>
            <w:gridSpan w:val="2"/>
            <w:shd w:val="clear" w:color="auto" w:fill="FFFFFF" w:themeFill="background1"/>
          </w:tcPr>
          <w:p w:rsidR="004203A2" w:rsidRPr="004203A2" w:rsidRDefault="001E6D3D" w:rsidP="0004054C">
            <w:pPr>
              <w:pStyle w:val="ListParagraph"/>
              <w:ind w:left="34" w:right="146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Received letter of Appreciation from Hon’ble Prime Minister of India and Hon’ble Minister for Human Resources, Govt. of India</w:t>
            </w:r>
          </w:p>
        </w:tc>
      </w:tr>
      <w:tr w:rsidR="004203A2" w:rsidRPr="00527ECA" w:rsidTr="001E6D3D">
        <w:tc>
          <w:tcPr>
            <w:tcW w:w="193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4203A2" w:rsidRPr="004203A2" w:rsidRDefault="004203A2" w:rsidP="0004054C">
            <w:pPr>
              <w:pStyle w:val="ListParagraph"/>
              <w:ind w:left="34" w:right="146"/>
              <w:jc w:val="both"/>
            </w:pPr>
            <w:r w:rsidRPr="004203A2">
              <w:t>2019</w:t>
            </w:r>
          </w:p>
        </w:tc>
        <w:tc>
          <w:tcPr>
            <w:tcW w:w="850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4203A2" w:rsidRPr="004203A2" w:rsidRDefault="004203A2" w:rsidP="0004054C">
            <w:pPr>
              <w:pStyle w:val="ListParagraph"/>
              <w:ind w:left="34" w:right="146"/>
              <w:jc w:val="both"/>
              <w:rPr>
                <w:b/>
                <w:sz w:val="20"/>
                <w:szCs w:val="20"/>
              </w:rPr>
            </w:pPr>
            <w:r w:rsidRPr="004203A2">
              <w:rPr>
                <w:rFonts w:ascii="Arial" w:hAnsi="Arial" w:cs="Arial"/>
                <w:color w:val="000000"/>
                <w:sz w:val="20"/>
                <w:szCs w:val="20"/>
              </w:rPr>
              <w:t>Recipient of Summer Research Fellowship by Indian Academy Of Sciences</w:t>
            </w:r>
          </w:p>
        </w:tc>
      </w:tr>
      <w:tr w:rsidR="004203A2" w:rsidRPr="00527ECA" w:rsidTr="001E6D3D">
        <w:tc>
          <w:tcPr>
            <w:tcW w:w="193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4203A2" w:rsidRPr="004203A2" w:rsidRDefault="004203A2" w:rsidP="0004054C">
            <w:pPr>
              <w:pStyle w:val="ListParagraph"/>
              <w:ind w:left="34" w:right="146"/>
              <w:jc w:val="both"/>
            </w:pPr>
            <w:r>
              <w:t>2018</w:t>
            </w:r>
          </w:p>
        </w:tc>
        <w:tc>
          <w:tcPr>
            <w:tcW w:w="850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4203A2" w:rsidRPr="004203A2" w:rsidRDefault="004203A2" w:rsidP="0004054C">
            <w:pPr>
              <w:pStyle w:val="ListParagraph"/>
              <w:ind w:left="34" w:right="146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Recipient of Prime Minister Scholarship Scheme.</w:t>
            </w:r>
          </w:p>
        </w:tc>
      </w:tr>
      <w:tr w:rsidR="004203A2" w:rsidRPr="00527ECA" w:rsidTr="001E6D3D">
        <w:tc>
          <w:tcPr>
            <w:tcW w:w="10440" w:type="dxa"/>
            <w:gridSpan w:val="2"/>
            <w:shd w:val="clear" w:color="auto" w:fill="FFFFFF" w:themeFill="background1"/>
          </w:tcPr>
          <w:p w:rsidR="004203A2" w:rsidRDefault="004203A2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4054C" w:rsidRPr="00527ECA" w:rsidTr="001E6D3D">
        <w:tc>
          <w:tcPr>
            <w:tcW w:w="10440" w:type="dxa"/>
            <w:gridSpan w:val="2"/>
            <w:shd w:val="clear" w:color="auto" w:fill="EEECE1" w:themeFill="background2"/>
          </w:tcPr>
          <w:p w:rsidR="0004054C" w:rsidRPr="0004054C" w:rsidRDefault="0004054C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</w:tr>
      <w:tr w:rsidR="0004054C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04054C" w:rsidRDefault="003C3D42" w:rsidP="00D41937">
            <w:r>
              <w:t>2018-19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04054C" w:rsidRDefault="003C3D42" w:rsidP="0004054C">
            <w:pPr>
              <w:pStyle w:val="ListParagraph"/>
              <w:ind w:left="34" w:right="146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Event Coordinator for “Graphometry”  in Technical Fest of college - Tantrafiesta</w:t>
            </w:r>
          </w:p>
        </w:tc>
      </w:tr>
      <w:tr w:rsidR="0004054C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04054C" w:rsidRDefault="0004054C" w:rsidP="003C3D42">
            <w:r>
              <w:t>201</w:t>
            </w:r>
            <w:r w:rsidR="003C3D42">
              <w:t>7-present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04054C" w:rsidRDefault="003C3D42" w:rsidP="0004054C">
            <w:pPr>
              <w:pStyle w:val="ListParagraph"/>
              <w:ind w:left="34" w:right="146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Contributing to open source software on Github.</w:t>
            </w:r>
          </w:p>
        </w:tc>
      </w:tr>
      <w:tr w:rsidR="0004054C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04054C" w:rsidRDefault="005750CD" w:rsidP="00D41937">
            <w:r>
              <w:t>2017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5750CD" w:rsidRDefault="005750CD" w:rsidP="005750C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Cleared Examination for National Defence Academy by UPSC,India Three times.</w:t>
            </w:r>
          </w:p>
          <w:p w:rsidR="005750CD" w:rsidRDefault="005750CD" w:rsidP="005750C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Secured Position in top 0.1% of CBSE XII in Physics and Mathematics.</w:t>
            </w:r>
          </w:p>
          <w:p w:rsidR="005750CD" w:rsidRDefault="005750CD" w:rsidP="005750C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Secured position in top 1.66% In IIT JEE Advanced 2017.</w:t>
            </w:r>
          </w:p>
          <w:p w:rsidR="005750CD" w:rsidRDefault="005750CD" w:rsidP="005750C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Secured position in top 2.20% In JEE Mains 2017.</w:t>
            </w:r>
          </w:p>
          <w:p w:rsidR="0004054C" w:rsidRPr="005750CD" w:rsidRDefault="005750CD" w:rsidP="005750C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50CD">
              <w:rPr>
                <w:rFonts w:ascii="Arial" w:hAnsi="Arial" w:cs="Arial"/>
                <w:color w:val="000000"/>
                <w:sz w:val="20"/>
                <w:szCs w:val="20"/>
              </w:rPr>
              <w:t>Cleared NEST for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750CD">
              <w:rPr>
                <w:rFonts w:ascii="Arial" w:hAnsi="Arial" w:cs="Arial"/>
                <w:color w:val="000000"/>
                <w:sz w:val="20"/>
                <w:szCs w:val="20"/>
              </w:rPr>
              <w:t>NISER, Bhubaneshwar.</w:t>
            </w:r>
          </w:p>
        </w:tc>
      </w:tr>
      <w:tr w:rsidR="0004054C" w:rsidRPr="00527ECA" w:rsidTr="001E6D3D">
        <w:tc>
          <w:tcPr>
            <w:tcW w:w="1937" w:type="dxa"/>
            <w:tcBorders>
              <w:right w:val="single" w:sz="12" w:space="0" w:color="auto"/>
            </w:tcBorders>
          </w:tcPr>
          <w:p w:rsidR="0004054C" w:rsidRDefault="005750CD" w:rsidP="0004054C">
            <w:r>
              <w:t>2015</w:t>
            </w:r>
          </w:p>
        </w:tc>
        <w:tc>
          <w:tcPr>
            <w:tcW w:w="8503" w:type="dxa"/>
            <w:tcBorders>
              <w:left w:val="single" w:sz="12" w:space="0" w:color="auto"/>
            </w:tcBorders>
          </w:tcPr>
          <w:p w:rsidR="0004054C" w:rsidRDefault="005750CD" w:rsidP="0004054C">
            <w:pPr>
              <w:pStyle w:val="ListParagraph"/>
              <w:ind w:left="34" w:right="146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City Topper in Essay writing competition conducted by The Times of India.</w:t>
            </w:r>
          </w:p>
        </w:tc>
      </w:tr>
      <w:tr w:rsidR="0004054C" w:rsidRPr="00527ECA" w:rsidTr="001E6D3D">
        <w:tc>
          <w:tcPr>
            <w:tcW w:w="10440" w:type="dxa"/>
            <w:gridSpan w:val="2"/>
          </w:tcPr>
          <w:p w:rsidR="0004054C" w:rsidRDefault="0004054C" w:rsidP="0004054C">
            <w:pPr>
              <w:pStyle w:val="ListParagraph"/>
              <w:ind w:left="34" w:right="146"/>
              <w:jc w:val="both"/>
            </w:pPr>
            <w:r>
              <w:t xml:space="preserve">   </w:t>
            </w:r>
            <w:r w:rsidR="00B90667">
              <w:t xml:space="preserve">                               </w:t>
            </w:r>
            <w:r>
              <w:t xml:space="preserve">Hobbies include </w:t>
            </w:r>
            <w:r w:rsidR="001E6D3D">
              <w:t xml:space="preserve">playing cricket, </w:t>
            </w:r>
            <w:r w:rsidRPr="00C12D06">
              <w:t>reading sci-</w:t>
            </w:r>
            <w:r w:rsidR="005750CD">
              <w:t>fi novels and</w:t>
            </w:r>
            <w:bookmarkStart w:id="0" w:name="_GoBack"/>
            <w:bookmarkEnd w:id="0"/>
            <w:r w:rsidR="005750CD">
              <w:t xml:space="preserve"> trekking.</w:t>
            </w:r>
          </w:p>
        </w:tc>
      </w:tr>
    </w:tbl>
    <w:p w:rsidR="00AD7576" w:rsidRPr="00527ECA" w:rsidRDefault="00AD7576" w:rsidP="00D41937">
      <w:pPr>
        <w:spacing w:after="0"/>
      </w:pPr>
    </w:p>
    <w:sectPr w:rsidR="00AD7576" w:rsidRPr="00527ECA" w:rsidSect="004203A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4DB"/>
    <w:multiLevelType w:val="multilevel"/>
    <w:tmpl w:val="3EE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C0ED7"/>
    <w:multiLevelType w:val="hybridMultilevel"/>
    <w:tmpl w:val="19485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5">
    <w:nsid w:val="46057302"/>
    <w:multiLevelType w:val="hybridMultilevel"/>
    <w:tmpl w:val="DE74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646B5"/>
    <w:multiLevelType w:val="multilevel"/>
    <w:tmpl w:val="8026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40656"/>
    <w:multiLevelType w:val="hybridMultilevel"/>
    <w:tmpl w:val="852A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37CDF"/>
    <w:multiLevelType w:val="hybridMultilevel"/>
    <w:tmpl w:val="567EAD48"/>
    <w:lvl w:ilvl="0" w:tplc="40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37"/>
    <w:rsid w:val="000003B7"/>
    <w:rsid w:val="000006EA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90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6D3D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3F4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15C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3D42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03A2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2C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0F41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0CD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0EF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B63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67B4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6BBA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E7D8E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3EDD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1ED7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327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6960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0A04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657B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06E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06E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2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s.iisc.ac.in/faculty/simmha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nkitbarai50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kitbarai50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Yashavant_Kanetk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e.iitkgp.ac.in/~smis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ACER</cp:lastModifiedBy>
  <cp:revision>19</cp:revision>
  <dcterms:created xsi:type="dcterms:W3CDTF">2019-08-09T05:02:00Z</dcterms:created>
  <dcterms:modified xsi:type="dcterms:W3CDTF">2019-08-10T04:56:00Z</dcterms:modified>
</cp:coreProperties>
</file>