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12250957" w:rsidR="00BB7040" w:rsidRPr="00BB7040" w:rsidRDefault="00C4617E" w:rsidP="00BB7040">
            <w:pPr>
              <w:jc w:val="center"/>
              <w:rPr>
                <w:rFonts w:ascii="Bahnschrift SemiLight SemiConde" w:hAnsi="Bahnschrift SemiLight SemiConde"/>
                <w:sz w:val="72"/>
                <w:szCs w:val="72"/>
              </w:rPr>
            </w:pPr>
            <w:r w:rsidRPr="00C4617E">
              <w:rPr>
                <w:rFonts w:ascii="Bahnschrift SemiLight SemiConde" w:hAnsi="Bahnschrift SemiLight SemiConde"/>
                <w:sz w:val="72"/>
                <w:szCs w:val="72"/>
                <w:highlight w:val="green"/>
              </w:rPr>
              <w:t>HTTP,FTP,EMAIL</w:t>
            </w:r>
            <w:r w:rsidR="005C0BA5">
              <w:rPr>
                <w:rFonts w:ascii="Bahnschrift SemiLight SemiConde" w:hAnsi="Bahnschrift SemiLight SemiConde"/>
                <w:sz w:val="72"/>
                <w:szCs w:val="72"/>
                <w:highlight w:val="green"/>
              </w:rPr>
              <w:t xml:space="preserve"> Server</w:t>
            </w:r>
            <w:r w:rsidR="001E046A" w:rsidRPr="00C4617E">
              <w:rPr>
                <w:rFonts w:ascii="Bahnschrift SemiLight SemiConde" w:hAnsi="Bahnschrift SemiLight SemiConde"/>
                <w:sz w:val="72"/>
                <w:szCs w:val="72"/>
                <w:highlight w:val="green"/>
              </w:rPr>
              <w:t xml:space="preserve"> 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7E7F94BE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>SE 3</w:t>
      </w:r>
      <w:r w:rsidR="001E046A">
        <w:rPr>
          <w:rFonts w:ascii="Cambria" w:eastAsia="Cambria" w:hAnsi="Cambria" w:cs="Cambria"/>
          <w:bCs/>
          <w:sz w:val="36"/>
          <w:szCs w:val="36"/>
        </w:rPr>
        <w:t>20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49F9982E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E20528">
        <w:rPr>
          <w:rFonts w:ascii="Cambria" w:eastAsia="Cambria" w:hAnsi="Cambria" w:cs="Cambria"/>
          <w:bCs/>
          <w:sz w:val="36"/>
          <w:szCs w:val="36"/>
        </w:rPr>
        <w:t>Computer Networks Lab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38627AF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Sadnan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237671" w:rsidRPr="00237671">
        <w:rPr>
          <w:rFonts w:ascii="Cambria" w:eastAsia="Cambria" w:hAnsi="Cambria" w:cs="Cambria"/>
          <w:sz w:val="28"/>
          <w:szCs w:val="28"/>
        </w:rPr>
        <w:t>Md. Akhtaruzzamman Adnan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237671" w:rsidRPr="00237671">
        <w:rPr>
          <w:rFonts w:ascii="Cambria" w:eastAsia="Cambria" w:hAnsi="Cambria" w:cs="Cambria"/>
          <w:spacing w:val="-3"/>
          <w:sz w:val="28"/>
          <w:szCs w:val="28"/>
        </w:rPr>
        <w:t>Assistant Professor</w:t>
      </w:r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3B6F30ED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Pr="00237671">
        <w:rPr>
          <w:rFonts w:ascii="Cambria" w:eastAsia="Cambria" w:hAnsi="Cambria" w:cs="Cambria"/>
          <w:spacing w:val="-28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  <w:vertAlign w:val="subscript"/>
        </w:rPr>
        <w:t>(2)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1636152E" w14:textId="23BD603C" w:rsidR="008C7B58" w:rsidRDefault="008C7B58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0AED8237" w14:textId="40048734" w:rsidR="005B4E54" w:rsidRDefault="003455A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lang w:val="en"/>
        </w:rPr>
      </w:pPr>
      <w:bookmarkStart w:id="1" w:name="_Hlk127382299"/>
      <w:r>
        <w:rPr>
          <w:rFonts w:ascii="Cambria" w:eastAsia="Cambria" w:hAnsi="Cambria" w:cs="Cambria"/>
          <w:sz w:val="32"/>
          <w:szCs w:val="32"/>
        </w:rPr>
        <w:lastRenderedPageBreak/>
        <w:t xml:space="preserve">How to implement </w:t>
      </w:r>
      <w:r w:rsidR="00C4617E">
        <w:rPr>
          <w:rStyle w:val="ilfuvd"/>
          <w:rFonts w:ascii="Cambria" w:hAnsi="Cambria"/>
          <w:b/>
          <w:bCs/>
          <w:sz w:val="32"/>
          <w:szCs w:val="32"/>
          <w:lang w:val="en"/>
        </w:rPr>
        <w:t>HTTP</w:t>
      </w:r>
      <w:r w:rsidR="005C0BA5">
        <w:rPr>
          <w:rStyle w:val="ilfuvd"/>
          <w:rFonts w:ascii="Cambria" w:hAnsi="Cambria"/>
          <w:b/>
          <w:bCs/>
          <w:sz w:val="32"/>
          <w:szCs w:val="32"/>
          <w:lang w:val="en"/>
        </w:rPr>
        <w:t xml:space="preserve"> Server</w:t>
      </w:r>
      <w:r w:rsidR="00C4617E">
        <w:rPr>
          <w:rStyle w:val="ilfuvd"/>
          <w:rFonts w:ascii="Cambria" w:hAnsi="Cambria"/>
          <w:b/>
          <w:bCs/>
          <w:sz w:val="32"/>
          <w:szCs w:val="32"/>
          <w:lang w:val="en"/>
        </w:rPr>
        <w:t>:</w:t>
      </w:r>
    </w:p>
    <w:p w14:paraId="71E63B67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lang w:val="en"/>
        </w:rPr>
      </w:pPr>
    </w:p>
    <w:p w14:paraId="596C793D" w14:textId="657D5A18" w:rsidR="00E70C72" w:rsidRP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u w:val="single"/>
          <w:lang w:val="en"/>
        </w:rPr>
      </w:pPr>
      <w:r w:rsidRPr="00E70C72">
        <w:rPr>
          <w:rStyle w:val="ilfuvd"/>
          <w:rFonts w:ascii="Cambria" w:hAnsi="Cambria"/>
          <w:b/>
          <w:bCs/>
          <w:sz w:val="32"/>
          <w:szCs w:val="32"/>
          <w:u w:val="single"/>
          <w:lang w:val="en"/>
        </w:rPr>
        <w:t>At first implement rip2, necessary codes:</w:t>
      </w:r>
    </w:p>
    <w:p w14:paraId="27AE859A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</w:p>
    <w:p w14:paraId="50E7294C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firstLine="720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536AB42E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6D483D6F" w14:textId="4F282D9D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  <w:r w:rsidRPr="00E70C72">
        <w:rPr>
          <w:rStyle w:val="ilfuvd"/>
          <w:rFonts w:ascii="Cambria" w:hAnsi="Cambria"/>
          <w:sz w:val="32"/>
          <w:szCs w:val="32"/>
          <w:u w:val="single"/>
          <w:lang w:val="en"/>
        </w:rPr>
        <w:t>router0:</w:t>
      </w:r>
    </w:p>
    <w:p w14:paraId="0769B906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route rip</w:t>
      </w:r>
    </w:p>
    <w:p w14:paraId="7DEBCBA8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version 2</w:t>
      </w:r>
    </w:p>
    <w:p w14:paraId="59F0D9E0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network 192.168.1.0</w:t>
      </w:r>
    </w:p>
    <w:p w14:paraId="07E34B4F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network 10.0.0.0</w:t>
      </w:r>
    </w:p>
    <w:p w14:paraId="35CCBC83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ex</w:t>
      </w:r>
    </w:p>
    <w:p w14:paraId="0A68CAE1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do show ip route</w:t>
      </w:r>
    </w:p>
    <w:p w14:paraId="713BD2AE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</w:p>
    <w:p w14:paraId="1F0E5F37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</w:p>
    <w:p w14:paraId="71136E0E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5F7F3E87" w14:textId="299284BC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sz w:val="32"/>
          <w:szCs w:val="32"/>
          <w:lang w:val="en"/>
        </w:rPr>
        <w:t>Then,</w:t>
      </w:r>
    </w:p>
    <w:p w14:paraId="0F7C2363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744A71A9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3B9ABB65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295F30A8" w14:textId="77777777" w:rsid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</w:p>
    <w:p w14:paraId="05677A28" w14:textId="3A13EC5B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u w:val="single"/>
          <w:lang w:val="en"/>
        </w:rPr>
      </w:pPr>
      <w:r w:rsidRPr="00E70C72">
        <w:rPr>
          <w:rStyle w:val="ilfuvd"/>
          <w:rFonts w:ascii="Cambria" w:hAnsi="Cambria"/>
          <w:sz w:val="32"/>
          <w:szCs w:val="32"/>
          <w:u w:val="single"/>
          <w:lang w:val="en"/>
        </w:rPr>
        <w:t>router1:</w:t>
      </w:r>
    </w:p>
    <w:p w14:paraId="6DC5F458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route rip</w:t>
      </w:r>
    </w:p>
    <w:p w14:paraId="5E3BCD6D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version 2</w:t>
      </w:r>
    </w:p>
    <w:p w14:paraId="3744B95F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network 10.0.0.0</w:t>
      </w:r>
    </w:p>
    <w:p w14:paraId="62884521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network 192.168.2.0</w:t>
      </w:r>
    </w:p>
    <w:p w14:paraId="20D0F81A" w14:textId="77777777" w:rsidR="00E70C72" w:rsidRPr="00E70C72" w:rsidRDefault="00E70C72" w:rsidP="00E70C7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i/>
          <w:iCs/>
          <w:sz w:val="32"/>
          <w:szCs w:val="32"/>
          <w:lang w:val="en"/>
        </w:rPr>
      </w:pPr>
      <w:r w:rsidRPr="00E70C72">
        <w:rPr>
          <w:rStyle w:val="ilfuvd"/>
          <w:rFonts w:ascii="Cambria" w:hAnsi="Cambria"/>
          <w:i/>
          <w:iCs/>
          <w:sz w:val="32"/>
          <w:szCs w:val="32"/>
          <w:lang w:val="en"/>
        </w:rPr>
        <w:t>do show ip route</w:t>
      </w:r>
    </w:p>
    <w:p w14:paraId="061A6115" w14:textId="3D0B2850" w:rsidR="003455A1" w:rsidRDefault="003455A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lang w:val="en"/>
        </w:rPr>
      </w:pPr>
    </w:p>
    <w:p w14:paraId="114DDAC5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  <w:bookmarkStart w:id="2" w:name="_Hlk125742613"/>
    </w:p>
    <w:p w14:paraId="76267D0F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22ECF30A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36E94B8E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552AD052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2DF2877D" w14:textId="77777777" w:rsidR="00E70C72" w:rsidRDefault="00E70C72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26AE1EFE" w14:textId="65EA62F2" w:rsidR="005B4E54" w:rsidRDefault="003455A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 w:rsidRPr="0005000F"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  <w:lastRenderedPageBreak/>
        <w:t>Step-1:</w:t>
      </w:r>
      <w:r w:rsidR="00D969DC" w:rsidRPr="00667DA7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bookmarkEnd w:id="2"/>
      <w:r w:rsidR="00695D56">
        <w:rPr>
          <w:rStyle w:val="ilfuvd"/>
          <w:rFonts w:ascii="Cambria" w:hAnsi="Cambria"/>
          <w:sz w:val="32"/>
          <w:szCs w:val="32"/>
          <w:lang w:val="en"/>
        </w:rPr>
        <w:t>After configuring the rip2, give ip configuration on http 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695D56">
        <w:rPr>
          <w:rStyle w:val="ilfuvd"/>
          <w:rFonts w:ascii="Cambria" w:hAnsi="Cambria"/>
          <w:sz w:val="32"/>
          <w:szCs w:val="32"/>
          <w:lang w:val="en"/>
        </w:rPr>
        <w:t>(server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695D56">
        <w:rPr>
          <w:rStyle w:val="ilfuvd"/>
          <w:rFonts w:ascii="Cambria" w:hAnsi="Cambria"/>
          <w:sz w:val="32"/>
          <w:szCs w:val="32"/>
          <w:lang w:val="en"/>
        </w:rPr>
        <w:t>1).</w:t>
      </w:r>
    </w:p>
    <w:p w14:paraId="17AE3884" w14:textId="77777777" w:rsidR="00D969DC" w:rsidRDefault="00D969DC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60332F25" w14:textId="5C0188DC" w:rsidR="00D969DC" w:rsidRDefault="00695D56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EC38A3" wp14:editId="16EA810C">
            <wp:extent cx="5943600" cy="529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DB58" w14:textId="16E8C013" w:rsidR="00D969DC" w:rsidRDefault="00D969DC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13619B43" w14:textId="77777777" w:rsidR="00667DA7" w:rsidRDefault="00667DA7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38242B47" w14:textId="77777777" w:rsidR="00311BAD" w:rsidRDefault="00311BAD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7A1D4B2D" w14:textId="6BE2D559" w:rsidR="00D969DC" w:rsidRDefault="00D969DC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 w:rsidRPr="0005000F"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  <w:t>Step-2:</w:t>
      </w:r>
      <w:r w:rsidR="00695D56">
        <w:rPr>
          <w:rStyle w:val="ilfuvd"/>
          <w:rFonts w:ascii="Cambria" w:hAnsi="Cambria"/>
          <w:sz w:val="32"/>
          <w:szCs w:val="32"/>
          <w:lang w:val="en"/>
        </w:rPr>
        <w:t xml:space="preserve"> Go to DNS server on 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695D56">
        <w:rPr>
          <w:rStyle w:val="ilfuvd"/>
          <w:rFonts w:ascii="Cambria" w:hAnsi="Cambria"/>
          <w:sz w:val="32"/>
          <w:szCs w:val="32"/>
          <w:lang w:val="en"/>
        </w:rPr>
        <w:t xml:space="preserve">0, give a website name and ip address. Im using </w:t>
      </w:r>
      <w:hyperlink r:id="rId9" w:history="1">
        <w:r w:rsidR="00695D56" w:rsidRPr="00B93064">
          <w:rPr>
            <w:rStyle w:val="Hyperlink"/>
            <w:rFonts w:ascii="Cambria" w:hAnsi="Cambria"/>
            <w:sz w:val="32"/>
            <w:szCs w:val="32"/>
            <w:lang w:val="en"/>
          </w:rPr>
          <w:t>www.uap-bd.edu</w:t>
        </w:r>
      </w:hyperlink>
      <w:r w:rsidR="00695D56">
        <w:rPr>
          <w:rStyle w:val="ilfuvd"/>
          <w:rFonts w:ascii="Cambria" w:hAnsi="Cambria"/>
          <w:sz w:val="32"/>
          <w:szCs w:val="32"/>
          <w:lang w:val="en"/>
        </w:rPr>
        <w:t xml:space="preserve"> and 192.168.2.3</w:t>
      </w:r>
    </w:p>
    <w:p w14:paraId="06431859" w14:textId="77777777" w:rsidR="00A833A6" w:rsidRDefault="00A833A6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1EF3585E" w14:textId="7D25CB8A" w:rsidR="00A833A6" w:rsidRDefault="00695D56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>
        <w:rPr>
          <w:noProof/>
        </w:rPr>
        <w:lastRenderedPageBreak/>
        <w:drawing>
          <wp:inline distT="0" distB="0" distL="0" distR="0" wp14:anchorId="2DFE562F" wp14:editId="192FDD93">
            <wp:extent cx="5943600" cy="5383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3C8D" w14:textId="37C56926" w:rsidR="00667DA7" w:rsidRDefault="00667DA7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2B5F9945" w14:textId="0D87A3F7" w:rsidR="00501454" w:rsidRDefault="00501454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27AA018A" w14:textId="77777777" w:rsidR="00501454" w:rsidRDefault="00501454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3D2724C5" w14:textId="37216DA0" w:rsidR="00667DA7" w:rsidRDefault="00667DA7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 w:rsidRPr="0005000F"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  <w:t>Step-3:</w:t>
      </w:r>
      <w:r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C47AAA">
        <w:rPr>
          <w:rStyle w:val="ilfuvd"/>
          <w:rFonts w:ascii="Cambria" w:hAnsi="Cambria"/>
          <w:sz w:val="32"/>
          <w:szCs w:val="32"/>
          <w:lang w:val="en"/>
        </w:rPr>
        <w:t>Edit the index file as per your wish.</w:t>
      </w:r>
    </w:p>
    <w:p w14:paraId="5F4527D5" w14:textId="156C011A" w:rsidR="00667DA7" w:rsidRDefault="00667DA7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</w:p>
    <w:p w14:paraId="042F011A" w14:textId="6D782C98" w:rsidR="00667DA7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sz w:val="32"/>
          <w:szCs w:val="32"/>
          <w:lang w:val="en"/>
        </w:rPr>
      </w:pPr>
      <w:r>
        <w:rPr>
          <w:noProof/>
        </w:rPr>
        <w:lastRenderedPageBreak/>
        <w:drawing>
          <wp:inline distT="0" distB="0" distL="0" distR="0" wp14:anchorId="3653C273" wp14:editId="18B4F9F0">
            <wp:extent cx="5943600" cy="532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F78" w14:textId="77777777" w:rsidR="00D92694" w:rsidRDefault="00D92694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53F7A499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677FC97F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</w:pPr>
    </w:p>
    <w:p w14:paraId="132EEBB6" w14:textId="5E7271AC" w:rsidR="00667DA7" w:rsidRPr="00311BAD" w:rsidRDefault="00667DA7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hAnsi="Cambria"/>
          <w:sz w:val="32"/>
          <w:szCs w:val="32"/>
          <w:lang w:val="en"/>
        </w:rPr>
      </w:pPr>
      <w:r w:rsidRPr="0005000F">
        <w:rPr>
          <w:rStyle w:val="ilfuvd"/>
          <w:rFonts w:ascii="Cambria" w:hAnsi="Cambria"/>
          <w:b/>
          <w:bCs/>
          <w:sz w:val="32"/>
          <w:szCs w:val="32"/>
          <w:highlight w:val="yellow"/>
          <w:u w:val="single"/>
          <w:lang w:val="en"/>
        </w:rPr>
        <w:t>Step-4:</w:t>
      </w:r>
      <w:r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C47AAA">
        <w:rPr>
          <w:rStyle w:val="ilfuvd"/>
          <w:rFonts w:ascii="Cambria" w:hAnsi="Cambria"/>
          <w:sz w:val="32"/>
          <w:szCs w:val="32"/>
          <w:lang w:val="en"/>
        </w:rPr>
        <w:t>Go to PC0, desktop and web browser then type the web address, it should be displayed. Also it can be accessed by the ip address.</w:t>
      </w:r>
      <w:r w:rsidR="00C47AAA">
        <w:rPr>
          <w:rStyle w:val="ilfuvd"/>
          <w:rFonts w:ascii="Cambria" w:hAnsi="Cambria"/>
          <w:sz w:val="32"/>
          <w:szCs w:val="32"/>
          <w:lang w:val="en"/>
        </w:rPr>
        <w:tab/>
      </w:r>
    </w:p>
    <w:p w14:paraId="7E018D75" w14:textId="5624AA5B" w:rsidR="00311BAD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7A8457D" wp14:editId="10E90A47">
            <wp:extent cx="5943600" cy="5339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4CF2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2BC6AA40" w14:textId="2A1A70EA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36A9766" wp14:editId="4CCD6E49">
            <wp:extent cx="5943600" cy="5408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2F88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1F6F6B05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33793184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3D1B57A1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07B844CB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38296D23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1E75C697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51E750AE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076746DC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0AB6B148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49F1A829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  <w:u w:val="single"/>
        </w:rPr>
      </w:pPr>
    </w:p>
    <w:p w14:paraId="4B7A0800" w14:textId="716BFD4C" w:rsidR="00C47AAA" w:rsidRDefault="00C47AAA" w:rsidP="00C47AAA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lang w:val="en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How to implement </w:t>
      </w:r>
      <w:r>
        <w:rPr>
          <w:rStyle w:val="ilfuvd"/>
          <w:rFonts w:ascii="Cambria" w:hAnsi="Cambria"/>
          <w:b/>
          <w:bCs/>
          <w:sz w:val="32"/>
          <w:szCs w:val="32"/>
          <w:lang w:val="en"/>
        </w:rPr>
        <w:t>FTP</w:t>
      </w:r>
      <w:r w:rsidR="005C0BA5">
        <w:rPr>
          <w:rStyle w:val="ilfuvd"/>
          <w:rFonts w:ascii="Cambria" w:hAnsi="Cambria"/>
          <w:b/>
          <w:bCs/>
          <w:sz w:val="32"/>
          <w:szCs w:val="32"/>
          <w:lang w:val="en"/>
        </w:rPr>
        <w:t xml:space="preserve"> Server</w:t>
      </w:r>
      <w:r>
        <w:rPr>
          <w:rStyle w:val="ilfuvd"/>
          <w:rFonts w:ascii="Cambria" w:hAnsi="Cambria"/>
          <w:b/>
          <w:bCs/>
          <w:sz w:val="32"/>
          <w:szCs w:val="32"/>
          <w:lang w:val="en"/>
        </w:rPr>
        <w:t>:</w:t>
      </w:r>
    </w:p>
    <w:p w14:paraId="51DAA1B2" w14:textId="77777777" w:rsidR="00C47AAA" w:rsidRDefault="00C47AAA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41BA1F3" w14:textId="4ABEA4B0" w:rsidR="00396D9B" w:rsidRDefault="00396D9B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 w:rsidR="00C47AAA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1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 w:rsidRPr="00396D9B"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Style w:val="ilfuvd"/>
          <w:rFonts w:ascii="Cambria" w:hAnsi="Cambria"/>
          <w:sz w:val="32"/>
          <w:szCs w:val="32"/>
          <w:lang w:val="en"/>
        </w:rPr>
        <w:t xml:space="preserve">Give ip configuration on 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ftp </w:t>
      </w:r>
      <w:r w:rsidR="00D96EBB">
        <w:rPr>
          <w:rStyle w:val="ilfuvd"/>
          <w:rFonts w:ascii="Cambria" w:hAnsi="Cambria"/>
          <w:sz w:val="32"/>
          <w:szCs w:val="32"/>
          <w:lang w:val="en"/>
        </w:rPr>
        <w:t>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D96EBB">
        <w:rPr>
          <w:rStyle w:val="ilfuvd"/>
          <w:rFonts w:ascii="Cambria" w:hAnsi="Cambria"/>
          <w:sz w:val="32"/>
          <w:szCs w:val="32"/>
          <w:lang w:val="en"/>
        </w:rPr>
        <w:t>(server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D96EBB">
        <w:rPr>
          <w:rStyle w:val="ilfuvd"/>
          <w:rFonts w:ascii="Cambria" w:hAnsi="Cambria"/>
          <w:sz w:val="32"/>
          <w:szCs w:val="32"/>
          <w:lang w:val="en"/>
        </w:rPr>
        <w:t>2).</w:t>
      </w:r>
    </w:p>
    <w:p w14:paraId="7D00575B" w14:textId="112442FD" w:rsidR="009B7FBF" w:rsidRDefault="009B7FBF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772E038" w14:textId="156C6B8A" w:rsidR="009B7FBF" w:rsidRDefault="00D96EBB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7B664387" wp14:editId="2CAA8EEC">
            <wp:extent cx="5943600" cy="53486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AFD" w14:textId="77777777" w:rsidR="002F7571" w:rsidRDefault="002F757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17410A58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AA6D5B0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AC03CC3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A92BCA9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3E0FB4F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7EC1A3CC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769714D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DDD4FFF" w14:textId="65B5B83A" w:rsidR="00396D9B" w:rsidRDefault="00396D9B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2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Fonts w:ascii="Cambria" w:eastAsia="Cambria" w:hAnsi="Cambria" w:cs="Cambria"/>
          <w:sz w:val="32"/>
          <w:szCs w:val="32"/>
        </w:rPr>
        <w:t>Go to FTP server, choose FTP, add username, password with permissions.</w:t>
      </w:r>
    </w:p>
    <w:p w14:paraId="25F8C293" w14:textId="4BA729DD" w:rsidR="00803785" w:rsidRDefault="0080378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3F55349" w14:textId="26A60A6D" w:rsidR="00803785" w:rsidRDefault="00D96EBB" w:rsidP="00803785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4AEAADD8" wp14:editId="286B4C23">
            <wp:extent cx="5943600" cy="5344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45D" w14:textId="26C3B307" w:rsidR="00FD68D1" w:rsidRDefault="00FD68D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033FA5D4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66E34A4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6AD6E727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1F5E5B4D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D4CB1C8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25A3FDF5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7C8FFC8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4799D30D" w14:textId="77777777" w:rsidR="005C0BA5" w:rsidRDefault="005C0BA5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73C022C3" w14:textId="350979FE" w:rsidR="007735AF" w:rsidRDefault="00FD68D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3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Fonts w:ascii="Cambria" w:eastAsia="Cambria" w:hAnsi="Cambria" w:cs="Cambria"/>
          <w:sz w:val="32"/>
          <w:szCs w:val="32"/>
        </w:rPr>
        <w:t>Go to DNS server, then add FTP website.</w:t>
      </w:r>
    </w:p>
    <w:p w14:paraId="1DB11653" w14:textId="2DB23350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286750A4" w14:textId="71715844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9353A35" w14:textId="5474D8C0" w:rsidR="002710D0" w:rsidRDefault="00D96EBB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21AC1006" wp14:editId="71D0D7DA">
            <wp:extent cx="5943600" cy="5335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639F" w14:textId="2DC07A92" w:rsidR="004C3681" w:rsidRDefault="004C3681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07F17189" w14:textId="1E8D6F7C" w:rsidR="00A833A6" w:rsidRDefault="00A833A6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2FA9B99" w14:textId="53301539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6AB00F9" w14:textId="1951456C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5DE1088A" w14:textId="1D117AD7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42A24260" w14:textId="65D94686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5B7360DD" w14:textId="7457E47C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AE55FF5" w14:textId="7C9F1E08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F5005A0" w14:textId="77777777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6A5443B" w14:textId="77777777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28B10B6" w14:textId="77777777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2BB22587" w14:textId="77777777" w:rsidR="002710D0" w:rsidRDefault="002710D0" w:rsidP="0023767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3F410A4" w14:textId="51452FD5" w:rsidR="002710D0" w:rsidRDefault="00FD68D1" w:rsidP="00D96EBB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4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Fonts w:ascii="Cambria" w:eastAsia="Cambria" w:hAnsi="Cambria" w:cs="Cambria"/>
          <w:sz w:val="32"/>
          <w:szCs w:val="32"/>
        </w:rPr>
        <w:t>Go to PC0, command prompt and log in.</w:t>
      </w:r>
    </w:p>
    <w:p w14:paraId="165ECE34" w14:textId="77777777" w:rsidR="00D96EBB" w:rsidRDefault="00D96EBB" w:rsidP="00D96EBB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40024693" w14:textId="74AAC961" w:rsidR="00D96EBB" w:rsidRPr="00D96EBB" w:rsidRDefault="00D96EBB" w:rsidP="00D96EBB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56FC915D" wp14:editId="603681BA">
            <wp:extent cx="5943600" cy="2577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52FB" w14:textId="257D52B5" w:rsidR="00113EAC" w:rsidRDefault="00113EAC" w:rsidP="002710D0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i/>
          <w:iCs/>
          <w:sz w:val="32"/>
          <w:szCs w:val="32"/>
        </w:rPr>
      </w:pPr>
    </w:p>
    <w:p w14:paraId="53DAB668" w14:textId="036804F0" w:rsidR="00113EAC" w:rsidRPr="002710D0" w:rsidRDefault="00113EAC" w:rsidP="002710D0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i/>
          <w:iCs/>
          <w:sz w:val="32"/>
          <w:szCs w:val="32"/>
        </w:rPr>
      </w:pPr>
    </w:p>
    <w:p w14:paraId="259EEB4A" w14:textId="7A7CEFF3" w:rsidR="0021166A" w:rsidRDefault="0021166A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F4E0211" w14:textId="410DC983" w:rsidR="00113EAC" w:rsidRPr="00D96EBB" w:rsidRDefault="00113EAC" w:rsidP="00113EA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5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Fonts w:ascii="Cambria" w:eastAsia="Cambria" w:hAnsi="Cambria" w:cs="Cambria"/>
          <w:sz w:val="32"/>
          <w:szCs w:val="32"/>
        </w:rPr>
        <w:t>Go to text editor of PC0 and make a text file.</w:t>
      </w:r>
    </w:p>
    <w:p w14:paraId="34EEA1CA" w14:textId="41C188F7" w:rsidR="00113EAC" w:rsidRDefault="00113EAC" w:rsidP="00113EA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i/>
          <w:iCs/>
          <w:sz w:val="32"/>
          <w:szCs w:val="32"/>
        </w:rPr>
      </w:pPr>
    </w:p>
    <w:p w14:paraId="5E04FCBA" w14:textId="50DA2781" w:rsidR="00113EAC" w:rsidRDefault="00113EAC" w:rsidP="00113EA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6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D96EBB">
        <w:rPr>
          <w:rFonts w:ascii="Cambria" w:eastAsia="Cambria" w:hAnsi="Cambria" w:cs="Cambria"/>
          <w:sz w:val="32"/>
          <w:szCs w:val="32"/>
        </w:rPr>
        <w:t>Put the hello.txt file and saw all files by dir command.</w:t>
      </w:r>
    </w:p>
    <w:p w14:paraId="38B0499E" w14:textId="72AF903A" w:rsidR="00113EAC" w:rsidRDefault="00113EAC" w:rsidP="00113EA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i/>
          <w:iCs/>
          <w:sz w:val="32"/>
          <w:szCs w:val="32"/>
        </w:rPr>
      </w:pPr>
    </w:p>
    <w:p w14:paraId="3FF1B2B5" w14:textId="29E77C3A" w:rsidR="002F7571" w:rsidRDefault="00D96EBB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0958407" wp14:editId="55E81776">
            <wp:extent cx="5943600" cy="5317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16A2" w14:textId="77777777" w:rsidR="00D96EBB" w:rsidRDefault="00D96EBB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6227ABD" w14:textId="3FC4FF67" w:rsidR="00222782" w:rsidRDefault="00222782" w:rsidP="00222782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bookmarkStart w:id="3" w:name="_Hlk131540815"/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 w:rsidR="00D96EBB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7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635309">
        <w:rPr>
          <w:rFonts w:ascii="Cambria" w:eastAsia="Cambria" w:hAnsi="Cambria" w:cs="Cambria"/>
          <w:sz w:val="32"/>
          <w:szCs w:val="32"/>
        </w:rPr>
        <w:t>Go to a viewer PC (PC1), then command prompt and download the hello.txt file from the FTP server by using get hello.txt.</w:t>
      </w:r>
    </w:p>
    <w:p w14:paraId="5BA28652" w14:textId="54E061D6" w:rsidR="002F7571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F1642A8" wp14:editId="1AE5DC20">
            <wp:extent cx="5943600" cy="5331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F6521EF" w14:textId="77777777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2FA0A48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27CB7B8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8ED95DB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2A746AA1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4E9BBEBC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7513689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6197C28D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6ABA1098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D4E2148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4E3E5FC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6C5D3C3A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2681A55C" w14:textId="34108D09" w:rsidR="00635309" w:rsidRDefault="00635309" w:rsidP="0063530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Style w:val="ilfuvd"/>
          <w:rFonts w:ascii="Cambria" w:hAnsi="Cambria"/>
          <w:b/>
          <w:bCs/>
          <w:sz w:val="32"/>
          <w:szCs w:val="32"/>
          <w:lang w:val="en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How to implement </w:t>
      </w:r>
      <w:r>
        <w:rPr>
          <w:rStyle w:val="ilfuvd"/>
          <w:rFonts w:ascii="Cambria" w:hAnsi="Cambria"/>
          <w:b/>
          <w:bCs/>
          <w:sz w:val="32"/>
          <w:szCs w:val="32"/>
          <w:lang w:val="en"/>
        </w:rPr>
        <w:t>EMAIL</w:t>
      </w:r>
      <w:r w:rsidR="005C0BA5">
        <w:rPr>
          <w:rStyle w:val="ilfuvd"/>
          <w:rFonts w:ascii="Cambria" w:hAnsi="Cambria"/>
          <w:b/>
          <w:bCs/>
          <w:sz w:val="32"/>
          <w:szCs w:val="32"/>
          <w:lang w:val="en"/>
        </w:rPr>
        <w:t xml:space="preserve"> Server</w:t>
      </w:r>
      <w:r>
        <w:rPr>
          <w:rStyle w:val="ilfuvd"/>
          <w:rFonts w:ascii="Cambria" w:hAnsi="Cambria"/>
          <w:b/>
          <w:bCs/>
          <w:sz w:val="32"/>
          <w:szCs w:val="32"/>
          <w:lang w:val="en"/>
        </w:rPr>
        <w:t>:</w:t>
      </w:r>
    </w:p>
    <w:p w14:paraId="7D57A5D4" w14:textId="77777777" w:rsidR="00635309" w:rsidRDefault="00635309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485244D6" w14:textId="6B544314" w:rsidR="00C21091" w:rsidRPr="005C0BA5" w:rsidRDefault="00C21091" w:rsidP="00C21091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hAnsi="Cambria"/>
          <w:sz w:val="32"/>
          <w:szCs w:val="32"/>
          <w:lang w:val="en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1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635309">
        <w:rPr>
          <w:rStyle w:val="ilfuvd"/>
          <w:rFonts w:ascii="Cambria" w:hAnsi="Cambria"/>
          <w:sz w:val="32"/>
          <w:szCs w:val="32"/>
          <w:lang w:val="en"/>
        </w:rPr>
        <w:t xml:space="preserve">Give ip configuration on 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>email</w:t>
      </w:r>
      <w:r w:rsidR="00635309">
        <w:rPr>
          <w:rStyle w:val="ilfuvd"/>
          <w:rFonts w:ascii="Cambria" w:hAnsi="Cambria"/>
          <w:sz w:val="32"/>
          <w:szCs w:val="32"/>
          <w:lang w:val="en"/>
        </w:rPr>
        <w:t xml:space="preserve"> 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635309">
        <w:rPr>
          <w:rStyle w:val="ilfuvd"/>
          <w:rFonts w:ascii="Cambria" w:hAnsi="Cambria"/>
          <w:sz w:val="32"/>
          <w:szCs w:val="32"/>
          <w:lang w:val="en"/>
        </w:rPr>
        <w:t>(server</w:t>
      </w:r>
      <w:r w:rsidR="005C0BA5">
        <w:rPr>
          <w:rStyle w:val="ilfuvd"/>
          <w:rFonts w:ascii="Cambria" w:hAnsi="Cambria"/>
          <w:sz w:val="32"/>
          <w:szCs w:val="32"/>
          <w:lang w:val="en"/>
        </w:rPr>
        <w:t xml:space="preserve"> </w:t>
      </w:r>
      <w:r w:rsidR="00635309">
        <w:rPr>
          <w:rStyle w:val="ilfuvd"/>
          <w:rFonts w:ascii="Cambria" w:hAnsi="Cambria"/>
          <w:sz w:val="32"/>
          <w:szCs w:val="32"/>
          <w:lang w:val="en"/>
        </w:rPr>
        <w:t>3).</w:t>
      </w:r>
    </w:p>
    <w:p w14:paraId="37AB26EB" w14:textId="12943EBF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87E45D0" w14:textId="37BE65BD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51E345" wp14:editId="43631DFA">
            <wp:extent cx="5943600" cy="53276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09C" w14:textId="732E214C" w:rsidR="00C21091" w:rsidRDefault="00C21091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BC05C64" w14:textId="77777777" w:rsidR="00C21091" w:rsidRDefault="00C21091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4BCF79E" w14:textId="77777777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E2858CE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53A3751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72F88930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6951CB99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5BF89B7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AF4CD52" w14:textId="3B039478" w:rsidR="002C2129" w:rsidRDefault="002C212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 w:rsidR="00635309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2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635309">
        <w:rPr>
          <w:rFonts w:ascii="Cambria" w:eastAsia="Cambria" w:hAnsi="Cambria" w:cs="Cambria"/>
          <w:sz w:val="32"/>
          <w:szCs w:val="32"/>
        </w:rPr>
        <w:t>Go to email on server</w:t>
      </w:r>
      <w:r w:rsidR="005C0BA5">
        <w:rPr>
          <w:rFonts w:ascii="Cambria" w:eastAsia="Cambria" w:hAnsi="Cambria" w:cs="Cambria"/>
          <w:sz w:val="32"/>
          <w:szCs w:val="32"/>
        </w:rPr>
        <w:t xml:space="preserve"> </w:t>
      </w:r>
      <w:r w:rsidR="00635309">
        <w:rPr>
          <w:rFonts w:ascii="Cambria" w:eastAsia="Cambria" w:hAnsi="Cambria" w:cs="Cambria"/>
          <w:sz w:val="32"/>
          <w:szCs w:val="32"/>
        </w:rPr>
        <w:t>3, add domain name and admin-viewer with password.</w:t>
      </w:r>
      <w:r w:rsidR="005C0BA5">
        <w:rPr>
          <w:rFonts w:ascii="Cambria" w:eastAsia="Cambria" w:hAnsi="Cambria" w:cs="Cambria"/>
          <w:sz w:val="32"/>
          <w:szCs w:val="32"/>
        </w:rPr>
        <w:t xml:space="preserve"> I’m using sadnan.com as domain name.</w:t>
      </w:r>
    </w:p>
    <w:p w14:paraId="1CFD36CD" w14:textId="77777777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A051242" w14:textId="1E67312F" w:rsidR="00635309" w:rsidRDefault="00635309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77D68AB9" wp14:editId="53241A38">
            <wp:extent cx="5943600" cy="5378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7B5" w14:textId="3A3B2742" w:rsidR="000C672D" w:rsidRDefault="000C672D" w:rsidP="002C212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57831814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89FEF31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7C6A865D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43C7307B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32614311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0EB8A101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55655651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</w:pPr>
    </w:p>
    <w:p w14:paraId="29CDF1B1" w14:textId="5C0560F4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 w:rsidR="00635309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3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 w:rsidR="00635309">
        <w:rPr>
          <w:rFonts w:ascii="Cambria" w:eastAsia="Cambria" w:hAnsi="Cambria" w:cs="Cambria"/>
          <w:sz w:val="32"/>
          <w:szCs w:val="32"/>
        </w:rPr>
        <w:t xml:space="preserve"> Go to admin PC0 and configure the mail.</w:t>
      </w:r>
    </w:p>
    <w:p w14:paraId="3293312D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1DCE440B" w14:textId="77777777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D3C7AE8" w14:textId="5822AE32" w:rsidR="00635309" w:rsidRDefault="00635309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4581A827" wp14:editId="119BDEAD">
            <wp:extent cx="5943600" cy="5266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BB0" w14:textId="0AB56DF3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D47C30A" w14:textId="588B8818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20387ACB" w14:textId="31CB7F9C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66EB508C" w14:textId="7BF0D6A8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0214F032" w14:textId="784F4CE2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15456614" w14:textId="77777777" w:rsidR="003270CE" w:rsidRDefault="003270CE" w:rsidP="003270C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5FD38EDE" w14:textId="6167F858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716199A" w14:textId="77777777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3A7D108" w14:textId="77777777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9712942" w14:textId="610E47C5" w:rsidR="00635309" w:rsidRDefault="00635309" w:rsidP="0063530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4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Go to viewer PC1 and configure the mail.</w:t>
      </w:r>
    </w:p>
    <w:p w14:paraId="33CEF797" w14:textId="77777777" w:rsidR="002710D0" w:rsidRDefault="002710D0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7EC256AB" w14:textId="15C4C2D3" w:rsidR="002710D0" w:rsidRDefault="005C0BA5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72C60F" wp14:editId="2C1ED082">
            <wp:extent cx="5943600" cy="535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DF1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B361FAF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24F87AEB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C3B0BCD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57E597A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77568386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2C591FAA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244D68B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D86CAA3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374454C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81EAA83" w14:textId="6C59A254" w:rsidR="00635309" w:rsidRDefault="00635309" w:rsidP="00635309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lastRenderedPageBreak/>
        <w:t>Step-</w:t>
      </w:r>
      <w:r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5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Compose a mail.</w:t>
      </w:r>
    </w:p>
    <w:p w14:paraId="76DBC4ED" w14:textId="77777777" w:rsidR="00635309" w:rsidRDefault="00635309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92FA27C" w14:textId="4750902A" w:rsidR="000C672D" w:rsidRDefault="005C0BA5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B77F82" wp14:editId="198FAEAB">
            <wp:extent cx="5943600" cy="539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F9F2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07FAE65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C5C8552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5CDC10A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6A5E557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D09D73A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D725323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2496807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35AE6EC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BE94AFB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7E96DD33" w14:textId="203A90C3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6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Send the mail. It should succeed.</w:t>
      </w:r>
    </w:p>
    <w:p w14:paraId="60314C06" w14:textId="77777777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1E50A475" w14:textId="705B4CB4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799A7BBD" wp14:editId="339F2BAB">
            <wp:extent cx="5943600" cy="5250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E0D" w14:textId="77777777" w:rsidR="001E4CB4" w:rsidRDefault="001E4CB4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A81844F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8DF427A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B1D3D77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815A63A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179C66C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DE4A3C3" w14:textId="77777777" w:rsidR="000C672D" w:rsidRDefault="000C672D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8C8E165" w14:textId="77777777" w:rsidR="003270CE" w:rsidRDefault="003270CE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2189F16" w14:textId="77777777" w:rsidR="003270CE" w:rsidRDefault="003270CE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3216B89" w14:textId="77777777" w:rsidR="003270CE" w:rsidRDefault="003270CE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412243DF" w14:textId="0DB16AA8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Step-</w:t>
      </w:r>
      <w:r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7</w:t>
      </w:r>
      <w:r w:rsidRPr="0005000F">
        <w:rPr>
          <w:rFonts w:ascii="Cambria" w:eastAsia="Cambria" w:hAnsi="Cambria" w:cs="Cambria"/>
          <w:b/>
          <w:bCs/>
          <w:sz w:val="32"/>
          <w:szCs w:val="32"/>
          <w:highlight w:val="yellow"/>
          <w:u w:val="single"/>
        </w:rPr>
        <w:t>:</w:t>
      </w:r>
      <w:r>
        <w:rPr>
          <w:rFonts w:ascii="Cambria" w:eastAsia="Cambria" w:hAnsi="Cambria" w:cs="Cambria"/>
          <w:sz w:val="32"/>
          <w:szCs w:val="32"/>
        </w:rPr>
        <w:t xml:space="preserve"> Go to admin PC0 and receive the mail.</w:t>
      </w:r>
    </w:p>
    <w:p w14:paraId="6B34C9ED" w14:textId="77777777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4AB9E5A2" w14:textId="7097BE85" w:rsidR="001E4CB4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0874EFA7" wp14:editId="6C707EF4">
            <wp:extent cx="5943600" cy="5348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65F3" w14:textId="77777777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C0392DD" w14:textId="77777777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07807555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C8BC062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DC0CA52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8354992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53BDCC07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117A6BF6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45C86D5B" w14:textId="77777777" w:rsidR="00E20B5C" w:rsidRDefault="00E20B5C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7786B6BF" w14:textId="208C69ED" w:rsidR="001E4CB4" w:rsidRDefault="001E4CB4" w:rsidP="001E4CB4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Check if all the servers</w:t>
      </w:r>
      <w:r w:rsidR="00B40923">
        <w:rPr>
          <w:rFonts w:ascii="Cambria" w:eastAsia="Cambria" w:hAnsi="Cambria" w:cs="Cambria"/>
          <w:sz w:val="32"/>
          <w:szCs w:val="32"/>
        </w:rPr>
        <w:t xml:space="preserve"> (DNS, HTTP, FTP, EMAIL)</w:t>
      </w:r>
      <w:r>
        <w:rPr>
          <w:rFonts w:ascii="Cambria" w:eastAsia="Cambria" w:hAnsi="Cambria" w:cs="Cambria"/>
          <w:sz w:val="32"/>
          <w:szCs w:val="32"/>
        </w:rPr>
        <w:t xml:space="preserve"> are working properly,</w:t>
      </w:r>
    </w:p>
    <w:p w14:paraId="542C4364" w14:textId="79BD656A" w:rsidR="001E4CB4" w:rsidRDefault="001E4CB4" w:rsidP="00E20B5C">
      <w:pPr>
        <w:widowControl w:val="0"/>
        <w:tabs>
          <w:tab w:val="left" w:pos="195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0A01414" w14:textId="77777777" w:rsidR="00E20B5C" w:rsidRDefault="00E20B5C" w:rsidP="00E20B5C">
      <w:pPr>
        <w:widowControl w:val="0"/>
        <w:tabs>
          <w:tab w:val="left" w:pos="1955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74C8743D" w14:textId="77777777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noProof/>
        </w:rPr>
      </w:pPr>
    </w:p>
    <w:p w14:paraId="7AC76ACC" w14:textId="77777777" w:rsidR="00E20B5C" w:rsidRDefault="00B4092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062B68" wp14:editId="71951536">
            <wp:extent cx="6029325" cy="34099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7A5E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3622A533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2C8D1797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4E6AD82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78749FB0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B273559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208A513E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2E1E59B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7D585FF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FE35C0E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1C3F26B5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0C423AEA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E041D7A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B8636AA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63FDE399" w14:textId="77777777" w:rsidR="00E20B5C" w:rsidRDefault="00E20B5C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</w:p>
    <w:p w14:paraId="5AF27182" w14:textId="46EBED5D" w:rsidR="0021166A" w:rsidRPr="0021166A" w:rsidRDefault="0021166A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sz w:val="32"/>
          <w:szCs w:val="32"/>
          <w:u w:val="single"/>
        </w:rPr>
      </w:pPr>
      <w:r w:rsidRPr="0021166A">
        <w:rPr>
          <w:rFonts w:ascii="Cambria" w:eastAsia="Cambria" w:hAnsi="Cambria" w:cs="Cambria"/>
          <w:b/>
          <w:bCs/>
          <w:sz w:val="32"/>
          <w:szCs w:val="32"/>
          <w:u w:val="single"/>
        </w:rPr>
        <w:lastRenderedPageBreak/>
        <w:t>Overall screenshot of the whole architecture-</w:t>
      </w:r>
    </w:p>
    <w:p w14:paraId="5456F605" w14:textId="539FA0D3" w:rsidR="0005290E" w:rsidRDefault="0005290E" w:rsidP="0005290E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bookmarkEnd w:id="1"/>
    <w:p w14:paraId="219148DF" w14:textId="3DA15A3B" w:rsidR="00B4092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720F5063" wp14:editId="6FEADB05">
            <wp:extent cx="5943600" cy="70294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586D" w14:textId="77777777" w:rsidR="00B40923" w:rsidRDefault="00B4092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2643A62" w14:textId="77777777" w:rsidR="00B40923" w:rsidRDefault="00B4092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1D4316F3" w14:textId="77777777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3205A39B" w14:textId="22CFA22B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Detailed view-</w:t>
      </w:r>
    </w:p>
    <w:p w14:paraId="46B87668" w14:textId="439D90BA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0EC5FAA7" wp14:editId="1B7EA9E8">
            <wp:extent cx="5667375" cy="33242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49A0" w14:textId="39B0925F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236E8" wp14:editId="20AD8995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334000" cy="36957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542EF0" w14:textId="50572198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textWrapping" w:clear="all"/>
      </w:r>
    </w:p>
    <w:p w14:paraId="60918790" w14:textId="77777777" w:rsidR="00E40B13" w:rsidRDefault="00E40B13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p w14:paraId="2CCADC93" w14:textId="5F29C5AE" w:rsidR="007735AF" w:rsidRPr="00D4627F" w:rsidRDefault="0005290E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---------------------------THANK YOU FOR READING--------------------------</w:t>
      </w:r>
    </w:p>
    <w:sectPr w:rsidR="007735AF" w:rsidRPr="00D4627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F7B8" w14:textId="77777777" w:rsidR="009B3BD2" w:rsidRDefault="009B3BD2" w:rsidP="00C56F1D">
      <w:pPr>
        <w:spacing w:after="0" w:line="240" w:lineRule="auto"/>
      </w:pPr>
      <w:r>
        <w:separator/>
      </w:r>
    </w:p>
  </w:endnote>
  <w:endnote w:type="continuationSeparator" w:id="0">
    <w:p w14:paraId="78FB8817" w14:textId="77777777" w:rsidR="009B3BD2" w:rsidRDefault="009B3BD2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2F73" w14:textId="77777777" w:rsidR="009B3BD2" w:rsidRDefault="009B3BD2" w:rsidP="00C56F1D">
      <w:pPr>
        <w:spacing w:after="0" w:line="240" w:lineRule="auto"/>
      </w:pPr>
      <w:r>
        <w:separator/>
      </w:r>
    </w:p>
  </w:footnote>
  <w:footnote w:type="continuationSeparator" w:id="0">
    <w:p w14:paraId="2B0704F2" w14:textId="77777777" w:rsidR="009B3BD2" w:rsidRDefault="009B3BD2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1E4CB4"/>
    <w:rsid w:val="00200054"/>
    <w:rsid w:val="0020111B"/>
    <w:rsid w:val="0021166A"/>
    <w:rsid w:val="00222782"/>
    <w:rsid w:val="00237671"/>
    <w:rsid w:val="002467BD"/>
    <w:rsid w:val="00252E13"/>
    <w:rsid w:val="002710D0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4E1E"/>
    <w:rsid w:val="00525137"/>
    <w:rsid w:val="00544B34"/>
    <w:rsid w:val="00553232"/>
    <w:rsid w:val="005810F5"/>
    <w:rsid w:val="005A0294"/>
    <w:rsid w:val="005B4E54"/>
    <w:rsid w:val="005C0BA5"/>
    <w:rsid w:val="005C40F5"/>
    <w:rsid w:val="005E4073"/>
    <w:rsid w:val="00613EF6"/>
    <w:rsid w:val="00635309"/>
    <w:rsid w:val="0064112F"/>
    <w:rsid w:val="00667DA7"/>
    <w:rsid w:val="006911D7"/>
    <w:rsid w:val="00695D56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830BD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3BD2"/>
    <w:rsid w:val="009B4CB3"/>
    <w:rsid w:val="009B7FBF"/>
    <w:rsid w:val="009F14ED"/>
    <w:rsid w:val="00A21FEF"/>
    <w:rsid w:val="00A530E9"/>
    <w:rsid w:val="00A55FDA"/>
    <w:rsid w:val="00A833A6"/>
    <w:rsid w:val="00AA6BC1"/>
    <w:rsid w:val="00AD729F"/>
    <w:rsid w:val="00AE37D8"/>
    <w:rsid w:val="00AE5542"/>
    <w:rsid w:val="00B40923"/>
    <w:rsid w:val="00B821B3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4617E"/>
    <w:rsid w:val="00C47AAA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96EBB"/>
    <w:rsid w:val="00DC51CE"/>
    <w:rsid w:val="00E01D63"/>
    <w:rsid w:val="00E1220E"/>
    <w:rsid w:val="00E20528"/>
    <w:rsid w:val="00E20B5C"/>
    <w:rsid w:val="00E40B13"/>
    <w:rsid w:val="00E643BA"/>
    <w:rsid w:val="00E705DF"/>
    <w:rsid w:val="00E70C72"/>
    <w:rsid w:val="00EC1737"/>
    <w:rsid w:val="00EC4EA5"/>
    <w:rsid w:val="00EF5730"/>
    <w:rsid w:val="00F032FB"/>
    <w:rsid w:val="00F03C77"/>
    <w:rsid w:val="00F046D2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uap-bd.edu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12</cp:revision>
  <dcterms:created xsi:type="dcterms:W3CDTF">2023-04-04T17:31:00Z</dcterms:created>
  <dcterms:modified xsi:type="dcterms:W3CDTF">2023-04-05T20:15:00Z</dcterms:modified>
</cp:coreProperties>
</file>