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E4CEA" w14:textId="77777777" w:rsidR="008E273E" w:rsidRDefault="008E273E">
      <w:pPr>
        <w:spacing w:after="80"/>
      </w:pPr>
    </w:p>
    <w:p w14:paraId="42999CA7" w14:textId="77777777" w:rsidR="008E273E" w:rsidRDefault="008E273E">
      <w:pPr>
        <w:spacing w:after="80"/>
      </w:pPr>
    </w:p>
    <w:p w14:paraId="1A1B7F06" w14:textId="77777777" w:rsidR="008E273E" w:rsidRDefault="00000000">
      <w:pPr>
        <w:spacing w:before="480" w:after="120"/>
        <w:jc w:val="center"/>
      </w:pPr>
      <w:proofErr w:type="spellStart"/>
      <w:r>
        <w:rPr>
          <w:b/>
          <w:bCs/>
          <w:color w:val="1E4D8C"/>
          <w:sz w:val="72"/>
          <w:szCs w:val="72"/>
        </w:rPr>
        <w:t>HireTrack</w:t>
      </w:r>
      <w:proofErr w:type="spellEnd"/>
    </w:p>
    <w:p w14:paraId="2BE4C02E" w14:textId="77777777" w:rsidR="008E273E" w:rsidRDefault="00000000">
      <w:pPr>
        <w:spacing w:after="80"/>
        <w:jc w:val="center"/>
      </w:pPr>
      <w:r>
        <w:rPr>
          <w:i/>
          <w:iCs/>
          <w:color w:val="555553"/>
          <w:sz w:val="28"/>
          <w:szCs w:val="28"/>
        </w:rPr>
        <w:t>Applicant Tracking &amp; Recruitment Automation Platform</w:t>
      </w:r>
    </w:p>
    <w:p w14:paraId="01AD64A1" w14:textId="77777777" w:rsidR="008E273E" w:rsidRDefault="00000000">
      <w:pPr>
        <w:spacing w:before="80" w:after="480"/>
        <w:jc w:val="center"/>
      </w:pPr>
      <w:r>
        <w:rPr>
          <w:color w:val="AAAAAA"/>
        </w:rPr>
        <w:t xml:space="preserve">Product Requirements </w:t>
      </w:r>
      <w:proofErr w:type="gramStart"/>
      <w:r>
        <w:rPr>
          <w:color w:val="AAAAAA"/>
        </w:rPr>
        <w:t>Document  —</w:t>
      </w:r>
      <w:proofErr w:type="gramEnd"/>
      <w:r>
        <w:rPr>
          <w:color w:val="AAAAAA"/>
        </w:rPr>
        <w:t xml:space="preserve">  v1.0</w:t>
      </w:r>
    </w:p>
    <w:p w14:paraId="73FA25A3" w14:textId="77777777" w:rsidR="008E273E" w:rsidRDefault="008E273E">
      <w:pPr>
        <w:pBdr>
          <w:bottom w:val="single" w:sz="4" w:space="1" w:color="E0DED8"/>
        </w:pBdr>
        <w:spacing w:before="120" w:after="120"/>
      </w:pPr>
    </w:p>
    <w:p w14:paraId="5E82E46A" w14:textId="77777777" w:rsidR="008E273E" w:rsidRDefault="008E27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E273E" w14:paraId="08FA385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818D33" w14:textId="77777777" w:rsidR="008E27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Product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2BD70" w14:textId="77777777" w:rsidR="008E273E" w:rsidRDefault="00000000">
            <w:proofErr w:type="spellStart"/>
            <w:r>
              <w:rPr>
                <w:color w:val="1A1A18"/>
                <w:sz w:val="20"/>
                <w:szCs w:val="20"/>
              </w:rPr>
              <w:t>HireTrack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 — Full-Stack ATS Web Application</w:t>
            </w:r>
          </w:p>
        </w:tc>
      </w:tr>
    </w:tbl>
    <w:p w14:paraId="02506CD4" w14:textId="77777777" w:rsidR="008E273E" w:rsidRDefault="008E27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E273E" w14:paraId="6498017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BA0DC" w14:textId="77777777" w:rsidR="008E27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Stack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6F954" w14:textId="77777777" w:rsidR="008E273E" w:rsidRDefault="00000000">
            <w:r>
              <w:rPr>
                <w:color w:val="1A1A18"/>
                <w:sz w:val="20"/>
                <w:szCs w:val="20"/>
              </w:rPr>
              <w:t xml:space="preserve">Next.js 14, TypeScript, PostgreSQL, Drizzle ORM, Redis, </w:t>
            </w:r>
            <w:proofErr w:type="spellStart"/>
            <w:r>
              <w:rPr>
                <w:color w:val="1A1A18"/>
                <w:sz w:val="20"/>
                <w:szCs w:val="20"/>
              </w:rPr>
              <w:t>BullMQ</w:t>
            </w:r>
            <w:proofErr w:type="spellEnd"/>
            <w:r>
              <w:rPr>
                <w:color w:val="1A1A18"/>
                <w:sz w:val="20"/>
                <w:szCs w:val="20"/>
              </w:rPr>
              <w:t>, Zod, Tailwind CSS</w:t>
            </w:r>
          </w:p>
        </w:tc>
      </w:tr>
    </w:tbl>
    <w:p w14:paraId="367C953C" w14:textId="77777777" w:rsidR="008E273E" w:rsidRDefault="008E27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E273E" w14:paraId="7419A65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5ED52" w14:textId="77777777" w:rsidR="008E27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Audience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E4A6B" w14:textId="77777777" w:rsidR="008E273E" w:rsidRDefault="00000000">
            <w:r>
              <w:rPr>
                <w:color w:val="1A1A18"/>
                <w:sz w:val="20"/>
                <w:szCs w:val="20"/>
              </w:rPr>
              <w:t>Small to mid-size companies hiring in-house without enterprise ATS budgets</w:t>
            </w:r>
          </w:p>
        </w:tc>
      </w:tr>
    </w:tbl>
    <w:p w14:paraId="1710202B" w14:textId="77777777" w:rsidR="008E273E" w:rsidRDefault="008E27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7920"/>
      </w:tblGrid>
      <w:tr w:rsidR="008E273E" w14:paraId="3B14D2B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ED820" w14:textId="77777777" w:rsidR="008E273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7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640E8" w14:textId="77777777" w:rsidR="008E273E" w:rsidRDefault="00000000">
            <w:r>
              <w:rPr>
                <w:color w:val="1A1A18"/>
                <w:sz w:val="20"/>
                <w:szCs w:val="20"/>
              </w:rPr>
              <w:t>Engineering Team — April 2026</w:t>
            </w:r>
          </w:p>
        </w:tc>
      </w:tr>
    </w:tbl>
    <w:p w14:paraId="28E53098" w14:textId="77777777" w:rsidR="008E273E" w:rsidRDefault="008E273E">
      <w:pPr>
        <w:spacing w:after="80"/>
      </w:pPr>
    </w:p>
    <w:p w14:paraId="7B85F6D4" w14:textId="77777777" w:rsidR="008E273E" w:rsidRDefault="008E273E">
      <w:pPr>
        <w:spacing w:after="80"/>
      </w:pPr>
    </w:p>
    <w:p w14:paraId="5D5B2B62" w14:textId="77777777" w:rsidR="008E273E" w:rsidRDefault="00000000">
      <w:r>
        <w:br w:type="page"/>
      </w:r>
    </w:p>
    <w:p w14:paraId="0D9C3EEC" w14:textId="77777777" w:rsidR="008E273E" w:rsidRDefault="00000000">
      <w:pPr>
        <w:pStyle w:val="Heading1"/>
      </w:pPr>
      <w:r>
        <w:lastRenderedPageBreak/>
        <w:t xml:space="preserve">1. What Is </w:t>
      </w:r>
      <w:proofErr w:type="spellStart"/>
      <w:r>
        <w:t>HireTrack</w:t>
      </w:r>
      <w:proofErr w:type="spellEnd"/>
      <w:r>
        <w:t>?</w:t>
      </w:r>
    </w:p>
    <w:p w14:paraId="3E26A1ED" w14:textId="77777777" w:rsidR="008E273E" w:rsidRDefault="00000000">
      <w:pPr>
        <w:spacing w:before="40" w:after="80"/>
      </w:pPr>
      <w:proofErr w:type="spellStart"/>
      <w:r>
        <w:rPr>
          <w:color w:val="555553"/>
        </w:rPr>
        <w:t>HireTrack</w:t>
      </w:r>
      <w:proofErr w:type="spellEnd"/>
      <w:r>
        <w:rPr>
          <w:color w:val="555553"/>
        </w:rPr>
        <w:t xml:space="preserve"> is a web-based Applicant Tracking System (ATS). Companies use it to post job openings, receive applications from candidates, and manage every step of the hiring process — from the first application to a final offer — all inside one tool.</w:t>
      </w:r>
    </w:p>
    <w:p w14:paraId="6B1ED1CB" w14:textId="77777777" w:rsidR="008E273E" w:rsidRDefault="008E273E">
      <w:pPr>
        <w:spacing w:after="80"/>
      </w:pPr>
    </w:p>
    <w:p w14:paraId="18634AA4" w14:textId="77777777" w:rsidR="008E273E" w:rsidRDefault="00000000">
      <w:pPr>
        <w:spacing w:before="40" w:after="80"/>
      </w:pPr>
      <w:r>
        <w:rPr>
          <w:color w:val="555553"/>
        </w:rPr>
        <w:t>Think of it as a mix between LinkedIn Jobs (public job board), Trello (kanban pipeline per job), and Mailchimp (automated emails). Instead of managing hiring through email threads and spreadsheets, recruiters get a structured visual pipeline. Candidates get a real application portal. Everything is tracked, logged, and automated.</w:t>
      </w:r>
    </w:p>
    <w:p w14:paraId="34332CA7" w14:textId="77777777" w:rsidR="008E273E" w:rsidRDefault="008E273E">
      <w:pPr>
        <w:spacing w:after="80"/>
      </w:pPr>
    </w:p>
    <w:p w14:paraId="2A44C98D" w14:textId="77777777" w:rsidR="008E273E" w:rsidRDefault="00000000">
      <w:pPr>
        <w:pStyle w:val="Heading2"/>
      </w:pPr>
      <w:r>
        <w:t>1.1 The Problem It Solves</w:t>
      </w:r>
    </w:p>
    <w:p w14:paraId="2BF4F99F" w14:textId="77777777" w:rsidR="008E273E" w:rsidRDefault="00000000">
      <w:pPr>
        <w:spacing w:before="40" w:after="80"/>
      </w:pPr>
      <w:r>
        <w:rPr>
          <w:color w:val="555553"/>
        </w:rPr>
        <w:t>Most small companies today manage hiring with Gmail threads and Google Sheets. This means:</w:t>
      </w:r>
    </w:p>
    <w:p w14:paraId="7019029B" w14:textId="77777777" w:rsidR="008E27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3"/>
        </w:rPr>
        <w:t>Applications get lost in inboxes</w:t>
      </w:r>
    </w:p>
    <w:p w14:paraId="0A85D6D8" w14:textId="77777777" w:rsidR="008E27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3"/>
        </w:rPr>
        <w:t>Recruiters forget to follow up with candidates</w:t>
      </w:r>
    </w:p>
    <w:p w14:paraId="4B8FCA8D" w14:textId="77777777" w:rsidR="008E27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3"/>
        </w:rPr>
        <w:t>There is no shared view — each recruiter has their own mental model of where a candidate is</w:t>
      </w:r>
    </w:p>
    <w:p w14:paraId="665A51E5" w14:textId="77777777" w:rsidR="008E27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3"/>
        </w:rPr>
        <w:t>Scheduling interviews requires 10 back-and-forth emails</w:t>
      </w:r>
    </w:p>
    <w:p w14:paraId="3204B3C1" w14:textId="77777777" w:rsidR="008E27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3"/>
        </w:rPr>
        <w:t>There is zero analytics — no idea how long hiring takes or where candidates drop off</w:t>
      </w:r>
    </w:p>
    <w:p w14:paraId="7970CCB9" w14:textId="77777777" w:rsidR="008E273E" w:rsidRDefault="008E273E">
      <w:pPr>
        <w:spacing w:after="80"/>
      </w:pPr>
    </w:p>
    <w:p w14:paraId="776ADEB3" w14:textId="77777777" w:rsidR="008E273E" w:rsidRDefault="00000000">
      <w:pPr>
        <w:spacing w:before="40" w:after="80"/>
      </w:pPr>
      <w:proofErr w:type="spellStart"/>
      <w:r>
        <w:rPr>
          <w:color w:val="555553"/>
        </w:rPr>
        <w:t>HireTrack</w:t>
      </w:r>
      <w:proofErr w:type="spellEnd"/>
      <w:r>
        <w:rPr>
          <w:color w:val="555553"/>
        </w:rPr>
        <w:t xml:space="preserve"> fixes all of this in one application.</w:t>
      </w:r>
    </w:p>
    <w:p w14:paraId="59EE5EDB" w14:textId="77777777" w:rsidR="008E273E" w:rsidRDefault="008E273E">
      <w:pPr>
        <w:spacing w:after="80"/>
      </w:pPr>
    </w:p>
    <w:p w14:paraId="28B9CBB4" w14:textId="77777777" w:rsidR="008E273E" w:rsidRDefault="00000000">
      <w:pPr>
        <w:pStyle w:val="Heading2"/>
      </w:pPr>
      <w:r>
        <w:t>1.2 Who Uses It</w:t>
      </w:r>
    </w:p>
    <w:p w14:paraId="7AC8918D" w14:textId="77777777" w:rsidR="008E273E" w:rsidRDefault="008E27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360"/>
      </w:tblGrid>
      <w:tr w:rsidR="008E273E" w14:paraId="306B25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4D444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3342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Who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3CE0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Can Do</w:t>
            </w:r>
          </w:p>
        </w:tc>
      </w:tr>
      <w:tr w:rsidR="008E273E" w14:paraId="454A72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0990" w14:textId="77777777" w:rsidR="008E273E" w:rsidRDefault="00000000">
            <w:r>
              <w:rPr>
                <w:color w:val="1A1A18"/>
                <w:sz w:val="20"/>
                <w:szCs w:val="20"/>
              </w:rPr>
              <w:t>Admin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2A630" w14:textId="77777777" w:rsidR="008E273E" w:rsidRDefault="00000000">
            <w:r>
              <w:rPr>
                <w:color w:val="1A1A18"/>
                <w:sz w:val="20"/>
                <w:szCs w:val="20"/>
              </w:rPr>
              <w:t>Platform owner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6737" w14:textId="77777777" w:rsidR="008E273E" w:rsidRDefault="00000000">
            <w:r>
              <w:rPr>
                <w:color w:val="1A1A18"/>
                <w:sz w:val="20"/>
                <w:szCs w:val="20"/>
              </w:rPr>
              <w:t>View all data, manage users, override anything, access analytics</w:t>
            </w:r>
          </w:p>
        </w:tc>
      </w:tr>
      <w:tr w:rsidR="008E273E" w14:paraId="74735C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0048" w14:textId="77777777" w:rsidR="008E273E" w:rsidRDefault="00000000">
            <w:r>
              <w:rPr>
                <w:color w:val="1A1A18"/>
                <w:sz w:val="20"/>
                <w:szCs w:val="20"/>
              </w:rPr>
              <w:t>Recruiter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B7B4" w14:textId="77777777" w:rsidR="008E273E" w:rsidRDefault="00000000">
            <w:r>
              <w:rPr>
                <w:color w:val="1A1A18"/>
                <w:sz w:val="20"/>
                <w:szCs w:val="20"/>
              </w:rPr>
              <w:t>HR / hiring manager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3D4C" w14:textId="77777777" w:rsidR="008E273E" w:rsidRDefault="00000000">
            <w:r>
              <w:rPr>
                <w:color w:val="1A1A18"/>
                <w:sz w:val="20"/>
                <w:szCs w:val="20"/>
              </w:rPr>
              <w:t>Create jobs, manage pipeline, view applicants, schedule interviews</w:t>
            </w:r>
          </w:p>
        </w:tc>
      </w:tr>
      <w:tr w:rsidR="008E273E" w14:paraId="60180E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0CE9" w14:textId="77777777" w:rsidR="008E273E" w:rsidRDefault="00000000">
            <w:r>
              <w:rPr>
                <w:color w:val="1A1A18"/>
                <w:sz w:val="20"/>
                <w:szCs w:val="20"/>
              </w:rPr>
              <w:t>Candidate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E0D00" w14:textId="77777777" w:rsidR="008E273E" w:rsidRDefault="00000000">
            <w:r>
              <w:rPr>
                <w:color w:val="1A1A18"/>
                <w:sz w:val="20"/>
                <w:szCs w:val="20"/>
              </w:rPr>
              <w:t>Job seeker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A858" w14:textId="77777777" w:rsidR="008E273E" w:rsidRDefault="00000000">
            <w:r>
              <w:rPr>
                <w:color w:val="1A1A18"/>
                <w:sz w:val="20"/>
                <w:szCs w:val="20"/>
              </w:rPr>
              <w:t>Browse jobs, apply, track application status, upload resume</w:t>
            </w:r>
          </w:p>
        </w:tc>
      </w:tr>
    </w:tbl>
    <w:p w14:paraId="15FD090C" w14:textId="77777777" w:rsidR="008E273E" w:rsidRDefault="008E273E">
      <w:pPr>
        <w:spacing w:after="80"/>
      </w:pPr>
    </w:p>
    <w:p w14:paraId="2750CFC7" w14:textId="77777777" w:rsidR="008E273E" w:rsidRDefault="008E273E">
      <w:pPr>
        <w:spacing w:after="80"/>
      </w:pPr>
    </w:p>
    <w:p w14:paraId="623FC488" w14:textId="77777777" w:rsidR="008E273E" w:rsidRDefault="00000000">
      <w:r>
        <w:br w:type="page"/>
      </w:r>
    </w:p>
    <w:p w14:paraId="43637AEF" w14:textId="77777777" w:rsidR="008E273E" w:rsidRDefault="00000000">
      <w:pPr>
        <w:pStyle w:val="Heading1"/>
      </w:pPr>
      <w:r>
        <w:lastRenderedPageBreak/>
        <w:t>2. Core Concepts &amp; Terminology</w:t>
      </w:r>
    </w:p>
    <w:p w14:paraId="5A700162" w14:textId="77777777" w:rsidR="008E273E" w:rsidRDefault="00000000">
      <w:pPr>
        <w:spacing w:before="40" w:after="80"/>
      </w:pPr>
      <w:r>
        <w:rPr>
          <w:color w:val="555553"/>
        </w:rPr>
        <w:t xml:space="preserve">Before listing features, here are the key domain concepts in </w:t>
      </w:r>
      <w:proofErr w:type="spellStart"/>
      <w:r>
        <w:rPr>
          <w:color w:val="555553"/>
        </w:rPr>
        <w:t>HireTrack</w:t>
      </w:r>
      <w:proofErr w:type="spellEnd"/>
      <w:r>
        <w:rPr>
          <w:color w:val="555553"/>
        </w:rPr>
        <w:t>:</w:t>
      </w:r>
    </w:p>
    <w:p w14:paraId="15F1EF49" w14:textId="77777777" w:rsidR="008E273E" w:rsidRDefault="008E273E">
      <w:pPr>
        <w:spacing w:after="80"/>
      </w:pPr>
    </w:p>
    <w:p w14:paraId="7D757F75" w14:textId="77777777" w:rsidR="008E273E" w:rsidRDefault="00000000">
      <w:pPr>
        <w:spacing w:before="200" w:after="60"/>
      </w:pPr>
      <w:r>
        <w:rPr>
          <w:b/>
          <w:bCs/>
          <w:color w:val="2E7D5E"/>
        </w:rPr>
        <w:t>Company</w:t>
      </w:r>
    </w:p>
    <w:p w14:paraId="1FA7B7B2" w14:textId="77777777" w:rsidR="008E273E" w:rsidRDefault="00000000">
      <w:pPr>
        <w:spacing w:before="40" w:after="80"/>
      </w:pPr>
      <w:r>
        <w:rPr>
          <w:color w:val="555553"/>
        </w:rPr>
        <w:t>A Company is the hiring organization. A recruiter creates a company profile first, then creates Job listings under that company. One recruiter can only manage one company. An admin can manage all companies.</w:t>
      </w:r>
    </w:p>
    <w:p w14:paraId="003EFBD0" w14:textId="77777777" w:rsidR="008E273E" w:rsidRDefault="00000000">
      <w:pPr>
        <w:spacing w:before="200" w:after="60"/>
      </w:pPr>
      <w:r>
        <w:rPr>
          <w:b/>
          <w:bCs/>
          <w:color w:val="2E7D5E"/>
        </w:rPr>
        <w:t>Job Listing</w:t>
      </w:r>
    </w:p>
    <w:p w14:paraId="0B4F0D5E" w14:textId="77777777" w:rsidR="008E273E" w:rsidRDefault="00000000">
      <w:pPr>
        <w:spacing w:before="40" w:after="80"/>
      </w:pPr>
      <w:r>
        <w:rPr>
          <w:color w:val="555553"/>
        </w:rPr>
        <w:t>A Job is an open position posted by a company. It has a title, description, requirements, location, type (remote/hybrid/onsite), and a status: DRAFT, OPEN, or CLOSED. Only OPEN jobs appear on the public board.</w:t>
      </w:r>
    </w:p>
    <w:p w14:paraId="72C08878" w14:textId="77777777" w:rsidR="008E273E" w:rsidRDefault="00000000">
      <w:pPr>
        <w:spacing w:before="200" w:after="60"/>
      </w:pPr>
      <w:r>
        <w:rPr>
          <w:b/>
          <w:bCs/>
          <w:color w:val="2E7D5E"/>
        </w:rPr>
        <w:t>Application</w:t>
      </w:r>
    </w:p>
    <w:p w14:paraId="5F404A16" w14:textId="77777777" w:rsidR="008E273E" w:rsidRDefault="00000000">
      <w:pPr>
        <w:spacing w:before="40" w:after="80"/>
      </w:pPr>
      <w:r>
        <w:rPr>
          <w:color w:val="555553"/>
        </w:rPr>
        <w:t xml:space="preserve">When a candidate applies to a job, an </w:t>
      </w:r>
      <w:proofErr w:type="gramStart"/>
      <w:r>
        <w:rPr>
          <w:color w:val="555553"/>
        </w:rPr>
        <w:t>Application</w:t>
      </w:r>
      <w:proofErr w:type="gramEnd"/>
      <w:r>
        <w:rPr>
          <w:color w:val="555553"/>
        </w:rPr>
        <w:t xml:space="preserve"> is created. It links the candidate to the job. Every application moves through a pipeline of stages. The current stage of an application tells the recruiter exactly where that candidate stands in the hiring process.</w:t>
      </w:r>
    </w:p>
    <w:p w14:paraId="40670B47" w14:textId="77777777" w:rsidR="008E273E" w:rsidRDefault="00000000">
      <w:pPr>
        <w:spacing w:before="200" w:after="60"/>
      </w:pPr>
      <w:r>
        <w:rPr>
          <w:b/>
          <w:bCs/>
          <w:color w:val="2E7D5E"/>
        </w:rPr>
        <w:t>Pipeline Stages</w:t>
      </w:r>
    </w:p>
    <w:p w14:paraId="4C28821A" w14:textId="77777777" w:rsidR="008E273E" w:rsidRDefault="00000000">
      <w:pPr>
        <w:spacing w:before="40" w:after="80"/>
      </w:pPr>
      <w:r>
        <w:rPr>
          <w:color w:val="555553"/>
        </w:rPr>
        <w:t>The pipeline is the ordered sequence of stages every application passes through:</w:t>
      </w:r>
    </w:p>
    <w:p w14:paraId="4913FB15" w14:textId="77777777" w:rsidR="008E273E" w:rsidRDefault="008E27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8E273E" w14:paraId="10A4A6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43417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1991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means</w:t>
            </w:r>
          </w:p>
        </w:tc>
      </w:tr>
      <w:tr w:rsidR="008E273E" w14:paraId="4230B4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6327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Applied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9F57" w14:textId="77777777" w:rsidR="008E273E" w:rsidRDefault="00000000">
            <w:r>
              <w:rPr>
                <w:color w:val="1A1A18"/>
                <w:sz w:val="20"/>
                <w:szCs w:val="20"/>
              </w:rPr>
              <w:t>Candidate submitted application — not yet reviewed</w:t>
            </w:r>
          </w:p>
        </w:tc>
      </w:tr>
      <w:tr w:rsidR="008E273E" w14:paraId="71A6FA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5D9F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Screening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8E5B" w14:textId="77777777" w:rsidR="008E273E" w:rsidRDefault="00000000">
            <w:r>
              <w:rPr>
                <w:color w:val="1A1A18"/>
                <w:sz w:val="20"/>
                <w:szCs w:val="20"/>
              </w:rPr>
              <w:t>Recruiter has reviewed resume and is considering moving forward</w:t>
            </w:r>
          </w:p>
        </w:tc>
      </w:tr>
      <w:tr w:rsidR="008E273E" w14:paraId="443688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97D21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Interview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22D08" w14:textId="77777777" w:rsidR="008E273E" w:rsidRDefault="00000000">
            <w:r>
              <w:rPr>
                <w:color w:val="1A1A18"/>
                <w:sz w:val="20"/>
                <w:szCs w:val="20"/>
              </w:rPr>
              <w:t>One or more interviews have been scheduled</w:t>
            </w:r>
          </w:p>
        </w:tc>
      </w:tr>
      <w:tr w:rsidR="008E273E" w14:paraId="418811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86D8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Offer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F0E64" w14:textId="77777777" w:rsidR="008E273E" w:rsidRDefault="00000000">
            <w:r>
              <w:rPr>
                <w:color w:val="1A1A18"/>
                <w:sz w:val="20"/>
                <w:szCs w:val="20"/>
              </w:rPr>
              <w:t>A job offer has been extended to the candidate</w:t>
            </w:r>
          </w:p>
        </w:tc>
      </w:tr>
      <w:tr w:rsidR="008E273E" w14:paraId="5DA2D5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DBF26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Hired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E367" w14:textId="77777777" w:rsidR="008E273E" w:rsidRDefault="00000000">
            <w:r>
              <w:rPr>
                <w:color w:val="1A1A18"/>
                <w:sz w:val="20"/>
                <w:szCs w:val="20"/>
              </w:rPr>
              <w:t>Candidate accepted the offer — position filled</w:t>
            </w:r>
          </w:p>
        </w:tc>
      </w:tr>
      <w:tr w:rsidR="008E273E" w14:paraId="708755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B1D3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Rejected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CE69" w14:textId="77777777" w:rsidR="008E273E" w:rsidRDefault="00000000">
            <w:r>
              <w:rPr>
                <w:color w:val="1A1A18"/>
                <w:sz w:val="20"/>
                <w:szCs w:val="20"/>
              </w:rPr>
              <w:t>Candidate was not selected at any stage</w:t>
            </w:r>
          </w:p>
        </w:tc>
      </w:tr>
    </w:tbl>
    <w:p w14:paraId="12D6DBCC" w14:textId="77777777" w:rsidR="008E273E" w:rsidRDefault="008E273E">
      <w:pPr>
        <w:spacing w:after="80"/>
      </w:pPr>
    </w:p>
    <w:p w14:paraId="57BACF30" w14:textId="77777777" w:rsidR="008E273E" w:rsidRDefault="00000000">
      <w:pPr>
        <w:spacing w:before="200" w:after="60"/>
      </w:pPr>
      <w:r>
        <w:rPr>
          <w:b/>
          <w:bCs/>
          <w:color w:val="2E7D5E"/>
        </w:rPr>
        <w:t>Audit Log</w:t>
      </w:r>
    </w:p>
    <w:p w14:paraId="34AB597A" w14:textId="77777777" w:rsidR="008E273E" w:rsidRDefault="00000000">
      <w:pPr>
        <w:spacing w:before="40" w:after="80"/>
      </w:pPr>
      <w:r>
        <w:rPr>
          <w:color w:val="555553"/>
        </w:rPr>
        <w:t>Every time an application moves from one stage to another, an audit log row is written. This creates a permanent, immutable history: who moved it, from where, to where, and when. This is the backbone of analytics.</w:t>
      </w:r>
    </w:p>
    <w:p w14:paraId="2C946C85" w14:textId="77777777" w:rsidR="008E273E" w:rsidRDefault="00000000">
      <w:pPr>
        <w:spacing w:before="200" w:after="60"/>
      </w:pPr>
      <w:r>
        <w:rPr>
          <w:b/>
          <w:bCs/>
          <w:color w:val="2E7D5E"/>
        </w:rPr>
        <w:t xml:space="preserve">Background Jobs &amp; </w:t>
      </w:r>
      <w:proofErr w:type="spellStart"/>
      <w:r>
        <w:rPr>
          <w:b/>
          <w:bCs/>
          <w:color w:val="2E7D5E"/>
        </w:rPr>
        <w:t>Crons</w:t>
      </w:r>
      <w:proofErr w:type="spellEnd"/>
    </w:p>
    <w:p w14:paraId="551403EE" w14:textId="77777777" w:rsidR="008E273E" w:rsidRDefault="00000000">
      <w:pPr>
        <w:spacing w:before="40" w:after="80"/>
      </w:pPr>
      <w:r>
        <w:rPr>
          <w:color w:val="555553"/>
        </w:rPr>
        <w:t xml:space="preserve">Certain actions in </w:t>
      </w:r>
      <w:proofErr w:type="spellStart"/>
      <w:r>
        <w:rPr>
          <w:color w:val="555553"/>
        </w:rPr>
        <w:t>HireTrack</w:t>
      </w:r>
      <w:proofErr w:type="spellEnd"/>
      <w:r>
        <w:rPr>
          <w:color w:val="555553"/>
        </w:rPr>
        <w:t xml:space="preserve"> do not happen inside an HTTP request because they are too slow or need to happen on a schedule. Examples: parsing a resume PDF, sending emails, weekly digest reports. These run in a background queue (</w:t>
      </w:r>
      <w:proofErr w:type="spellStart"/>
      <w:r>
        <w:rPr>
          <w:color w:val="555553"/>
        </w:rPr>
        <w:t>BullMQ</w:t>
      </w:r>
      <w:proofErr w:type="spellEnd"/>
      <w:r>
        <w:rPr>
          <w:color w:val="555553"/>
        </w:rPr>
        <w:t xml:space="preserve"> + Redis) or on a </w:t>
      </w:r>
      <w:proofErr w:type="spellStart"/>
      <w:r>
        <w:rPr>
          <w:color w:val="555553"/>
        </w:rPr>
        <w:t>cron</w:t>
      </w:r>
      <w:proofErr w:type="spellEnd"/>
      <w:r>
        <w:rPr>
          <w:color w:val="555553"/>
        </w:rPr>
        <w:t xml:space="preserve"> schedule.</w:t>
      </w:r>
    </w:p>
    <w:p w14:paraId="7BE7A496" w14:textId="77777777" w:rsidR="008E273E" w:rsidRDefault="008E273E">
      <w:pPr>
        <w:spacing w:after="80"/>
      </w:pPr>
    </w:p>
    <w:p w14:paraId="00A21A9D" w14:textId="77777777" w:rsidR="008E273E" w:rsidRDefault="00000000">
      <w:r>
        <w:br w:type="page"/>
      </w:r>
    </w:p>
    <w:p w14:paraId="65E39FEC" w14:textId="77777777" w:rsidR="008E273E" w:rsidRDefault="00000000">
      <w:pPr>
        <w:pStyle w:val="Heading1"/>
      </w:pPr>
      <w:r>
        <w:lastRenderedPageBreak/>
        <w:t>3. Complete Feature List</w:t>
      </w:r>
    </w:p>
    <w:p w14:paraId="687B04FD" w14:textId="77777777" w:rsidR="008E273E" w:rsidRDefault="008E273E">
      <w:pPr>
        <w:spacing w:after="80"/>
      </w:pPr>
    </w:p>
    <w:p w14:paraId="527B4490" w14:textId="77777777" w:rsidR="008E273E" w:rsidRDefault="00000000">
      <w:pPr>
        <w:pStyle w:val="Heading2"/>
      </w:pPr>
      <w:r>
        <w:t>3.1 Authentication &amp; Authorization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160"/>
        <w:gridCol w:w="2400"/>
      </w:tblGrid>
      <w:tr w:rsidR="008E273E" w14:paraId="4FCAEE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1C4E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4CDEE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E506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E273E" w14:paraId="2C6053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E42C2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OAuth Login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D469" w14:textId="77777777" w:rsidR="008E273E" w:rsidRDefault="00000000">
            <w:r>
              <w:rPr>
                <w:color w:val="555553"/>
                <w:sz w:val="20"/>
                <w:szCs w:val="20"/>
              </w:rPr>
              <w:t xml:space="preserve">Sign in with Google or GitHub using </w:t>
            </w:r>
            <w:proofErr w:type="spellStart"/>
            <w:r>
              <w:rPr>
                <w:color w:val="555553"/>
                <w:sz w:val="20"/>
                <w:szCs w:val="20"/>
              </w:rPr>
              <w:t>NextAuth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 v5. No passwords to manage.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88201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19CBF1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22BA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Role Assignment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DCA3" w14:textId="77777777" w:rsidR="008E273E" w:rsidRDefault="00000000">
            <w:r>
              <w:rPr>
                <w:color w:val="555553"/>
                <w:sz w:val="20"/>
                <w:szCs w:val="20"/>
              </w:rPr>
              <w:t>Users are assigned a role on first login: ADMIN, RECRUITER, or CANDIDATE.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335B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52C38C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2A06E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Protected Routes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6BAF" w14:textId="77777777" w:rsidR="008E273E" w:rsidRDefault="00000000">
            <w:r>
              <w:rPr>
                <w:color w:val="555553"/>
                <w:sz w:val="20"/>
                <w:szCs w:val="20"/>
              </w:rPr>
              <w:t>Middleware checks session on every page. Unauthenticated users redirected to /login.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FC9C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4D3DC4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5653B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JWT Refresh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6340" w14:textId="77777777" w:rsidR="008E273E" w:rsidRDefault="00000000">
            <w:r>
              <w:rPr>
                <w:color w:val="555553"/>
                <w:sz w:val="20"/>
                <w:szCs w:val="20"/>
              </w:rPr>
              <w:t>Access tokens rotate on each session refresh. Old tokens invalidated.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1476C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7AB243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4E99A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Role-based UI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2A3A5" w14:textId="77777777" w:rsidR="008E273E" w:rsidRDefault="00000000">
            <w:r>
              <w:rPr>
                <w:color w:val="555553"/>
                <w:sz w:val="20"/>
                <w:szCs w:val="20"/>
              </w:rPr>
              <w:t>Dashboard, nav, and page content differ based on user role.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CBD98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3EE6FA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9F27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Magic Link Login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4DE5" w14:textId="77777777" w:rsidR="008E273E" w:rsidRDefault="00000000">
            <w:r>
              <w:rPr>
                <w:color w:val="555553"/>
                <w:sz w:val="20"/>
                <w:szCs w:val="20"/>
              </w:rPr>
              <w:t>Email link login as alternative to OAuth for candidates without social accounts.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B22E9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383444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58ACC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Impersonation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A7CB7" w14:textId="77777777" w:rsidR="008E273E" w:rsidRDefault="00000000">
            <w:r>
              <w:rPr>
                <w:color w:val="555553"/>
                <w:sz w:val="20"/>
                <w:szCs w:val="20"/>
              </w:rPr>
              <w:t>Admin can temporarily impersonate any user for debugging. Logged in audit trail.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F52B1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</w:tbl>
    <w:p w14:paraId="4840CAB6" w14:textId="77777777" w:rsidR="008E273E" w:rsidRDefault="008E273E">
      <w:pPr>
        <w:spacing w:after="80"/>
      </w:pPr>
    </w:p>
    <w:p w14:paraId="78AD7836" w14:textId="77777777" w:rsidR="008E273E" w:rsidRDefault="00000000">
      <w:pPr>
        <w:spacing w:before="200" w:after="60"/>
      </w:pPr>
      <w:r>
        <w:rPr>
          <w:b/>
          <w:bCs/>
          <w:color w:val="2E7D5E"/>
        </w:rPr>
        <w:t>How to Build: OAuth Login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273E" w14:paraId="1F47C5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4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E9B67D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// 1. Install: </w:t>
            </w:r>
            <w:proofErr w:type="spell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npm</w:t>
            </w:r>
            <w:proofErr w:type="spell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install </w:t>
            </w:r>
            <w:proofErr w:type="spell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next-auth@beta</w:t>
            </w:r>
            <w:proofErr w:type="spellEnd"/>
          </w:p>
          <w:p w14:paraId="6E0AB173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// 2. Create app/</w:t>
            </w:r>
            <w:proofErr w:type="spell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api</w:t>
            </w:r>
            <w:proofErr w:type="spell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/auth</w:t>
            </w:r>
            <w:proofErr w:type="gram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/[</w:t>
            </w:r>
            <w:proofErr w:type="gram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...</w:t>
            </w:r>
            <w:proofErr w:type="spell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nextauth</w:t>
            </w:r>
            <w:proofErr w:type="spell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]/</w:t>
            </w:r>
            <w:proofErr w:type="spell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route.ts</w:t>
            </w:r>
            <w:proofErr w:type="spellEnd"/>
          </w:p>
          <w:p w14:paraId="2B467307" w14:textId="77777777" w:rsidR="008E273E" w:rsidRPr="009D7B17" w:rsidRDefault="008E273E">
            <w:pPr>
              <w:spacing w:before="10" w:after="10"/>
              <w:rPr>
                <w:color w:val="F2F2F2" w:themeColor="background1" w:themeShade="F2"/>
              </w:rPr>
            </w:pPr>
          </w:p>
          <w:p w14:paraId="48B79CE6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const handler = </w:t>
            </w:r>
            <w:proofErr w:type="spellStart"/>
            <w:proofErr w:type="gram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NextAuth</w:t>
            </w:r>
            <w:proofErr w:type="spell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(</w:t>
            </w:r>
            <w:proofErr w:type="gram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{</w:t>
            </w:r>
          </w:p>
          <w:p w14:paraId="470AF6BA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 providers: [</w:t>
            </w:r>
            <w:proofErr w:type="spellStart"/>
            <w:proofErr w:type="gram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GoogleProvider</w:t>
            </w:r>
            <w:proofErr w:type="spell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(</w:t>
            </w:r>
            <w:proofErr w:type="gram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{...}), </w:t>
            </w:r>
            <w:proofErr w:type="spellStart"/>
            <w:proofErr w:type="gram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GithubProvider</w:t>
            </w:r>
            <w:proofErr w:type="spell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(</w:t>
            </w:r>
            <w:proofErr w:type="gram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{...})],</w:t>
            </w:r>
          </w:p>
          <w:p w14:paraId="0AA808E0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 callbacks: {</w:t>
            </w:r>
          </w:p>
          <w:p w14:paraId="6B6941E7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   async </w:t>
            </w:r>
            <w:proofErr w:type="spellStart"/>
            <w:proofErr w:type="gram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signIn</w:t>
            </w:r>
            <w:proofErr w:type="spell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({ user</w:t>
            </w:r>
            <w:proofErr w:type="gram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, </w:t>
            </w:r>
            <w:proofErr w:type="gram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account }</w:t>
            </w:r>
            <w:proofErr w:type="gram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) {</w:t>
            </w:r>
          </w:p>
          <w:p w14:paraId="40123487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     // Check if user exists in DB</w:t>
            </w:r>
          </w:p>
          <w:p w14:paraId="1575F164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     const existing = await </w:t>
            </w:r>
            <w:proofErr w:type="spellStart"/>
            <w:proofErr w:type="gram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db.query</w:t>
            </w:r>
            <w:proofErr w:type="gram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.</w:t>
            </w:r>
            <w:proofErr w:type="gram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users.findFirst</w:t>
            </w:r>
            <w:proofErr w:type="spellEnd"/>
            <w:proofErr w:type="gram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({</w:t>
            </w:r>
          </w:p>
          <w:p w14:paraId="68BA54B4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       where: </w:t>
            </w:r>
            <w:proofErr w:type="gram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eq(</w:t>
            </w:r>
            <w:proofErr w:type="spell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users.email</w:t>
            </w:r>
            <w:proofErr w:type="spellEnd"/>
            <w:proofErr w:type="gram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, </w:t>
            </w:r>
            <w:proofErr w:type="spellStart"/>
            <w:proofErr w:type="gram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user.email</w:t>
            </w:r>
            <w:proofErr w:type="spellEnd"/>
            <w:proofErr w:type="gram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)</w:t>
            </w:r>
          </w:p>
          <w:p w14:paraId="4F507341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     })</w:t>
            </w:r>
          </w:p>
          <w:p w14:paraId="5C6253BC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     // If not, create with default role = CANDIDATE</w:t>
            </w:r>
          </w:p>
          <w:p w14:paraId="43334C4E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     if </w:t>
            </w:r>
            <w:proofErr w:type="gram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(!existing</w:t>
            </w:r>
            <w:proofErr w:type="gram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) {</w:t>
            </w:r>
          </w:p>
          <w:p w14:paraId="22033397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       await </w:t>
            </w:r>
            <w:proofErr w:type="spellStart"/>
            <w:proofErr w:type="gram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db.insert</w:t>
            </w:r>
            <w:proofErr w:type="spellEnd"/>
            <w:proofErr w:type="gram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(users</w:t>
            </w:r>
            <w:proofErr w:type="gram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).values</w:t>
            </w:r>
            <w:proofErr w:type="gram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({</w:t>
            </w:r>
          </w:p>
          <w:p w14:paraId="6FDEE6DE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         email: </w:t>
            </w:r>
            <w:proofErr w:type="spellStart"/>
            <w:proofErr w:type="gram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user.email</w:t>
            </w:r>
            <w:proofErr w:type="spellEnd"/>
            <w:proofErr w:type="gram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, name: user.name,</w:t>
            </w:r>
          </w:p>
          <w:p w14:paraId="554BC9A2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         role: 'CANDIDATE', </w:t>
            </w:r>
            <w:proofErr w:type="spell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avatar_url</w:t>
            </w:r>
            <w:proofErr w:type="spell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: </w:t>
            </w:r>
            <w:proofErr w:type="spellStart"/>
            <w:proofErr w:type="gram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user.image</w:t>
            </w:r>
            <w:proofErr w:type="spellEnd"/>
            <w:proofErr w:type="gramEnd"/>
          </w:p>
          <w:p w14:paraId="578336C6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       })</w:t>
            </w:r>
          </w:p>
          <w:p w14:paraId="5FD92B7C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     }</w:t>
            </w:r>
          </w:p>
          <w:p w14:paraId="296620EB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     return true</w:t>
            </w:r>
          </w:p>
          <w:p w14:paraId="4E09AE4A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   },</w:t>
            </w:r>
          </w:p>
          <w:p w14:paraId="64701B55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   async </w:t>
            </w:r>
            <w:proofErr w:type="gram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session({ session</w:t>
            </w:r>
            <w:proofErr w:type="gram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, </w:t>
            </w:r>
            <w:proofErr w:type="gram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token }</w:t>
            </w:r>
            <w:proofErr w:type="gram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) {</w:t>
            </w:r>
          </w:p>
          <w:p w14:paraId="3BD56C89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     // Attach role from DB to session</w:t>
            </w:r>
          </w:p>
          <w:p w14:paraId="05B1A9C0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     </w:t>
            </w:r>
            <w:proofErr w:type="spell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session.</w:t>
            </w:r>
            <w:proofErr w:type="gram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user.role</w:t>
            </w:r>
            <w:proofErr w:type="spellEnd"/>
            <w:proofErr w:type="gram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= await </w:t>
            </w:r>
            <w:proofErr w:type="spell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getRoleFromDB</w:t>
            </w:r>
            <w:proofErr w:type="spell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(</w:t>
            </w:r>
            <w:proofErr w:type="spellStart"/>
            <w:proofErr w:type="gramStart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token.email</w:t>
            </w:r>
            <w:proofErr w:type="spellEnd"/>
            <w:proofErr w:type="gramEnd"/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>)</w:t>
            </w:r>
          </w:p>
          <w:p w14:paraId="0BC9E665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     return session</w:t>
            </w:r>
          </w:p>
          <w:p w14:paraId="5B987AA5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   }</w:t>
            </w:r>
          </w:p>
          <w:p w14:paraId="03A5F080" w14:textId="77777777" w:rsidR="008E273E" w:rsidRPr="009D7B17" w:rsidRDefault="00000000">
            <w:pPr>
              <w:spacing w:before="10" w:after="10"/>
              <w:rPr>
                <w:color w:val="F2F2F2" w:themeColor="background1" w:themeShade="F2"/>
              </w:rPr>
            </w:pPr>
            <w:r w:rsidRPr="009D7B17">
              <w:rPr>
                <w:rFonts w:ascii="Courier New" w:eastAsia="Courier New" w:hAnsi="Courier New" w:cs="Courier New"/>
                <w:color w:val="F2F2F2" w:themeColor="background1" w:themeShade="F2"/>
                <w:sz w:val="18"/>
                <w:szCs w:val="18"/>
              </w:rPr>
              <w:t xml:space="preserve">  }</w:t>
            </w:r>
          </w:p>
          <w:p w14:paraId="100808D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lastRenderedPageBreak/>
              <w:t>})</w:t>
            </w:r>
          </w:p>
        </w:tc>
      </w:tr>
    </w:tbl>
    <w:p w14:paraId="1F67C581" w14:textId="77777777" w:rsidR="008E273E" w:rsidRDefault="008E273E">
      <w:pPr>
        <w:spacing w:after="80"/>
      </w:pPr>
    </w:p>
    <w:p w14:paraId="6B10ACBE" w14:textId="77777777" w:rsidR="008E273E" w:rsidRDefault="00000000">
      <w:pPr>
        <w:spacing w:before="200" w:after="60"/>
      </w:pPr>
      <w:r>
        <w:rPr>
          <w:b/>
          <w:bCs/>
          <w:color w:val="2E7D5E"/>
        </w:rPr>
        <w:t>How to Build: Route Protection Middleware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273E" w14:paraId="71523A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4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BFEEC7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middleware.ts</w:t>
            </w:r>
            <w:proofErr w:type="spellEnd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 xml:space="preserve"> — runs on EVERY request</w:t>
            </w:r>
          </w:p>
          <w:p w14:paraId="53384EF0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export function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middleware(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request: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NextRequest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) {</w:t>
            </w:r>
          </w:p>
          <w:p w14:paraId="323936C3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token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getToken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({ req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request }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</w:t>
            </w:r>
          </w:p>
          <w:p w14:paraId="57F6AE0E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path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request.nextUrl.pathname</w:t>
            </w:r>
            <w:proofErr w:type="spellEnd"/>
            <w:proofErr w:type="gramEnd"/>
          </w:p>
          <w:p w14:paraId="2D803969" w14:textId="77777777" w:rsidR="008E273E" w:rsidRDefault="008E273E">
            <w:pPr>
              <w:spacing w:before="10" w:after="10"/>
            </w:pPr>
          </w:p>
          <w:p w14:paraId="2B274152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Public paths anyone can access</w:t>
            </w:r>
          </w:p>
          <w:p w14:paraId="1C01A7E7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path.startsWith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('/jobs') || path === '/login') return</w:t>
            </w:r>
          </w:p>
          <w:p w14:paraId="06931CD7" w14:textId="77777777" w:rsidR="008E273E" w:rsidRDefault="008E273E">
            <w:pPr>
              <w:spacing w:before="10" w:after="10"/>
            </w:pPr>
          </w:p>
          <w:p w14:paraId="54C6285D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Protected: must be logged in</w:t>
            </w:r>
          </w:p>
          <w:p w14:paraId="510763D5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(!token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 return redirect('/login')</w:t>
            </w:r>
          </w:p>
          <w:p w14:paraId="238DB95F" w14:textId="77777777" w:rsidR="008E273E" w:rsidRDefault="008E273E">
            <w:pPr>
              <w:spacing w:before="10" w:after="10"/>
            </w:pPr>
          </w:p>
          <w:p w14:paraId="0F0D46EF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Role check: only RECRUITER can access /dashboard/jobs/new</w:t>
            </w:r>
          </w:p>
          <w:p w14:paraId="0B66F500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path.startsWith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('/dashboard/jobs/new')) {</w:t>
            </w:r>
          </w:p>
          <w:p w14:paraId="07D1C0FE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token.role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!=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= 'RECRUITER'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token.role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!=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= 'ADMIN')</w:t>
            </w:r>
          </w:p>
          <w:p w14:paraId="14E5886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return redirect('/unauthorized')</w:t>
            </w:r>
          </w:p>
          <w:p w14:paraId="44AE6667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}</w:t>
            </w:r>
          </w:p>
          <w:p w14:paraId="719B63D8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}</w:t>
            </w:r>
          </w:p>
        </w:tc>
      </w:tr>
    </w:tbl>
    <w:p w14:paraId="7AAB4779" w14:textId="77777777" w:rsidR="008E273E" w:rsidRDefault="008E273E">
      <w:pPr>
        <w:spacing w:after="80"/>
      </w:pPr>
    </w:p>
    <w:p w14:paraId="17E1E1C6" w14:textId="77777777" w:rsidR="008E273E" w:rsidRDefault="00000000">
      <w:r>
        <w:br w:type="page"/>
      </w:r>
    </w:p>
    <w:p w14:paraId="4F9F234C" w14:textId="77777777" w:rsidR="008E273E" w:rsidRDefault="00000000">
      <w:pPr>
        <w:pStyle w:val="Heading2"/>
      </w:pPr>
      <w:r>
        <w:lastRenderedPageBreak/>
        <w:t>3.2 Job Management (Recruiter)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160"/>
        <w:gridCol w:w="2400"/>
      </w:tblGrid>
      <w:tr w:rsidR="008E273E" w14:paraId="0875BD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078F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B079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DC4A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E273E" w14:paraId="7A9DF7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ACAE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Create Job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E5C9D" w14:textId="77777777" w:rsidR="008E273E" w:rsidRDefault="00000000">
            <w:r>
              <w:rPr>
                <w:color w:val="555553"/>
                <w:sz w:val="20"/>
                <w:szCs w:val="20"/>
              </w:rPr>
              <w:t>Recruiter fills a form: title, description, requirements, salary range, job type, location. Saved as DRAFT first.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3BEDD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1B4F14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6F33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Publish Job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A635" w14:textId="77777777" w:rsidR="008E273E" w:rsidRDefault="00000000">
            <w:r>
              <w:rPr>
                <w:color w:val="555553"/>
                <w:sz w:val="20"/>
                <w:szCs w:val="20"/>
              </w:rPr>
              <w:t>DRAFT jobs are invisible. Recruiter clicks Publish to set status = OPEN and make it visible on the board.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1F4F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4B05D1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4DB8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Edit Job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59C5" w14:textId="77777777" w:rsidR="008E273E" w:rsidRDefault="00000000">
            <w:r>
              <w:rPr>
                <w:color w:val="555553"/>
                <w:sz w:val="20"/>
                <w:szCs w:val="20"/>
              </w:rPr>
              <w:t>Recruiter can update a job at any time. Changes auto-reflect on the public listing.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2B0CF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749CCD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1FC7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Close Job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F7E6" w14:textId="77777777" w:rsidR="008E273E" w:rsidRDefault="00000000">
            <w:r>
              <w:rPr>
                <w:color w:val="555553"/>
                <w:sz w:val="20"/>
                <w:szCs w:val="20"/>
              </w:rPr>
              <w:t>Sets status = CLOSED. Job disappears from public board. Applications stop being accepted.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0DE4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76D63E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F1EFD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Job Dashboard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A5B5" w14:textId="77777777" w:rsidR="008E273E" w:rsidRDefault="00000000">
            <w:r>
              <w:rPr>
                <w:color w:val="555553"/>
                <w:sz w:val="20"/>
                <w:szCs w:val="20"/>
              </w:rPr>
              <w:t>Recruiter sees all their company's jobs: title, # applicants, # per stage, date posted.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C368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77BFE76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9A167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Soft Delete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1B6AD" w14:textId="77777777" w:rsidR="008E273E" w:rsidRDefault="00000000">
            <w:r>
              <w:rPr>
                <w:color w:val="555553"/>
                <w:sz w:val="20"/>
                <w:szCs w:val="20"/>
              </w:rPr>
              <w:t xml:space="preserve">Deleted jobs set </w:t>
            </w:r>
            <w:proofErr w:type="spellStart"/>
            <w:r>
              <w:rPr>
                <w:color w:val="555553"/>
                <w:sz w:val="20"/>
                <w:szCs w:val="20"/>
              </w:rPr>
              <w:t>deleted_at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 timestamp. Not hard deleted. Recoverable by admin.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BE8C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73A2E4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80B7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Duplicate Job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CBBD4" w14:textId="77777777" w:rsidR="008E273E" w:rsidRDefault="00000000">
            <w:r>
              <w:rPr>
                <w:color w:val="555553"/>
                <w:sz w:val="20"/>
                <w:szCs w:val="20"/>
              </w:rPr>
              <w:t>Clone an existing job as a new DRAFT — useful for recurring roles.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9B91" w14:textId="77777777" w:rsidR="008E273E" w:rsidRDefault="00000000">
            <w:r>
              <w:rPr>
                <w:color w:val="444441"/>
                <w:sz w:val="20"/>
                <w:szCs w:val="20"/>
              </w:rPr>
              <w:t>Nice to Have</w:t>
            </w:r>
          </w:p>
        </w:tc>
      </w:tr>
    </w:tbl>
    <w:p w14:paraId="4B274ED0" w14:textId="77777777" w:rsidR="008E273E" w:rsidRDefault="008E273E">
      <w:pPr>
        <w:spacing w:after="80"/>
      </w:pPr>
    </w:p>
    <w:p w14:paraId="3E076DFC" w14:textId="77777777" w:rsidR="008E273E" w:rsidRDefault="00000000">
      <w:pPr>
        <w:spacing w:before="200" w:after="60"/>
      </w:pPr>
      <w:r>
        <w:rPr>
          <w:b/>
          <w:bCs/>
          <w:color w:val="2E7D5E"/>
        </w:rPr>
        <w:t>How to Build: Job CRUD with Zod 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273E" w14:paraId="678451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4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E13300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lib/validations/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job.schema.ts</w:t>
            </w:r>
            <w:proofErr w:type="spellEnd"/>
          </w:p>
          <w:p w14:paraId="0125F0A2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createJobSchema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z.object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({</w:t>
            </w:r>
          </w:p>
          <w:p w14:paraId="278D2EE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title: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z.string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).min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(3).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100),</w:t>
            </w:r>
          </w:p>
          <w:p w14:paraId="6E4D024C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description: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z.string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).min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(50),</w:t>
            </w:r>
          </w:p>
          <w:p w14:paraId="1B5E13A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location: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z.string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(),</w:t>
            </w:r>
          </w:p>
          <w:p w14:paraId="032507CD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type: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z.enum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(['REMOTE','HYBRID','ONSITE']),</w:t>
            </w:r>
          </w:p>
          <w:p w14:paraId="3EA8E8F0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salary_min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z.number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).positive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).optional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(),</w:t>
            </w:r>
          </w:p>
          <w:p w14:paraId="70FD1222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salary_max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z.number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).positive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).optional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(),</w:t>
            </w:r>
          </w:p>
          <w:p w14:paraId="37AD961E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})</w:t>
            </w:r>
          </w:p>
          <w:p w14:paraId="1964C8CE" w14:textId="77777777" w:rsidR="008E273E" w:rsidRDefault="008E273E">
            <w:pPr>
              <w:spacing w:before="10" w:after="10"/>
            </w:pPr>
          </w:p>
          <w:p w14:paraId="4A783A63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app/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/jobs/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route.ts</w:t>
            </w:r>
            <w:proofErr w:type="spellEnd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 xml:space="preserve"> — POST handler</w:t>
            </w:r>
          </w:p>
          <w:p w14:paraId="0164C09C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export async function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POST(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req: Request) {</w:t>
            </w:r>
          </w:p>
          <w:p w14:paraId="113DCF95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session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getServerSession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()  /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/ Auth check</w:t>
            </w:r>
          </w:p>
          <w:p w14:paraId="0B512F5F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(!session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session.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user.role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!=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= 'RECRUITER') {</w:t>
            </w:r>
          </w:p>
          <w:p w14:paraId="4492FCE1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Response.json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({ error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: 'Unauthorized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{ status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401 }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</w:t>
            </w:r>
          </w:p>
          <w:p w14:paraId="55FC301F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}</w:t>
            </w:r>
          </w:p>
          <w:p w14:paraId="46CEF877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body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req.json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()</w:t>
            </w:r>
          </w:p>
          <w:p w14:paraId="0D1ED9F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parsed =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createJobSchema.safeParse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body)  /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/ Validate</w:t>
            </w:r>
          </w:p>
          <w:p w14:paraId="739C2E9E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parsed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.success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 {</w:t>
            </w:r>
          </w:p>
          <w:p w14:paraId="49B5607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Response.json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({ errors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parsed.error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flatten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() }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{ status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400 }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</w:t>
            </w:r>
          </w:p>
          <w:p w14:paraId="4E422220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}</w:t>
            </w:r>
          </w:p>
          <w:p w14:paraId="5A23F340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job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db.insert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(jobs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).values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({</w:t>
            </w:r>
          </w:p>
          <w:p w14:paraId="3037BEFC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...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parsed.data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company_id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session.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user.companyId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,</w:t>
            </w:r>
          </w:p>
          <w:p w14:paraId="65A69021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status: 'DRAFT',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new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Date(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</w:t>
            </w:r>
          </w:p>
          <w:p w14:paraId="41F41FE0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}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).returning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()</w:t>
            </w:r>
          </w:p>
          <w:p w14:paraId="4D779EB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Response.json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job[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0],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{ status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201 }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</w:t>
            </w:r>
          </w:p>
          <w:p w14:paraId="0110406D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}</w:t>
            </w:r>
          </w:p>
        </w:tc>
      </w:tr>
    </w:tbl>
    <w:p w14:paraId="5A3EC0B4" w14:textId="77777777" w:rsidR="008E273E" w:rsidRDefault="008E273E">
      <w:pPr>
        <w:spacing w:after="80"/>
      </w:pPr>
    </w:p>
    <w:p w14:paraId="347390AF" w14:textId="77777777" w:rsidR="008E273E" w:rsidRDefault="00000000">
      <w:r>
        <w:lastRenderedPageBreak/>
        <w:br w:type="page"/>
      </w:r>
    </w:p>
    <w:p w14:paraId="50825480" w14:textId="77777777" w:rsidR="008E273E" w:rsidRDefault="00000000">
      <w:pPr>
        <w:pStyle w:val="Heading2"/>
      </w:pPr>
      <w:r>
        <w:lastRenderedPageBreak/>
        <w:t>3.3 Public Job Board (Candidate)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160"/>
        <w:gridCol w:w="2400"/>
      </w:tblGrid>
      <w:tr w:rsidR="008E273E" w14:paraId="3BFFB3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0A4EB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8CDC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A453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E273E" w14:paraId="099018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D3C1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Browse Jobs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7EDC" w14:textId="77777777" w:rsidR="008E273E" w:rsidRDefault="00000000">
            <w:r>
              <w:rPr>
                <w:color w:val="555553"/>
                <w:sz w:val="20"/>
                <w:szCs w:val="20"/>
              </w:rPr>
              <w:t>Paginated list of all OPEN jobs. Shows title, company, location, type, posted date.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9F68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684A10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DCD3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Filter by Type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17F16" w14:textId="77777777" w:rsidR="008E273E" w:rsidRDefault="00000000">
            <w:r>
              <w:rPr>
                <w:color w:val="555553"/>
                <w:sz w:val="20"/>
                <w:szCs w:val="20"/>
              </w:rPr>
              <w:t>Candidate filters by: job type (remote/hybrid/onsite), location, keyword search.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579AF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26C8EC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8DB1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Job Detail Page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BDDA" w14:textId="77777777" w:rsidR="008E273E" w:rsidRDefault="00000000">
            <w:r>
              <w:rPr>
                <w:color w:val="555553"/>
                <w:sz w:val="20"/>
                <w:szCs w:val="20"/>
              </w:rPr>
              <w:t>Full description, requirements, company info, apply button.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34C75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363922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6266D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Full-Text Search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CC5FE" w14:textId="77777777" w:rsidR="008E273E" w:rsidRDefault="00000000">
            <w:r>
              <w:rPr>
                <w:color w:val="555553"/>
                <w:sz w:val="20"/>
                <w:szCs w:val="20"/>
              </w:rPr>
              <w:t xml:space="preserve">Search by job title, description keywords, or required skills using PostgreSQL </w:t>
            </w:r>
            <w:proofErr w:type="spellStart"/>
            <w:r>
              <w:rPr>
                <w:color w:val="555553"/>
                <w:sz w:val="20"/>
                <w:szCs w:val="20"/>
              </w:rPr>
              <w:t>pg_trgm</w:t>
            </w:r>
            <w:proofErr w:type="spellEnd"/>
            <w:r>
              <w:rPr>
                <w:color w:val="555553"/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630F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574755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5D8BE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Saved Jobs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8BA15" w14:textId="77777777" w:rsidR="008E273E" w:rsidRDefault="00000000">
            <w:r>
              <w:rPr>
                <w:color w:val="555553"/>
                <w:sz w:val="20"/>
                <w:szCs w:val="20"/>
              </w:rPr>
              <w:t>Candidate bookmarks jobs to apply later.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6EEE" w14:textId="77777777" w:rsidR="008E273E" w:rsidRDefault="00000000">
            <w:r>
              <w:rPr>
                <w:color w:val="444441"/>
                <w:sz w:val="20"/>
                <w:szCs w:val="20"/>
              </w:rPr>
              <w:t>Nice to Have</w:t>
            </w:r>
          </w:p>
        </w:tc>
      </w:tr>
    </w:tbl>
    <w:p w14:paraId="66B6AC7F" w14:textId="77777777" w:rsidR="008E273E" w:rsidRDefault="008E273E">
      <w:pPr>
        <w:spacing w:after="80"/>
      </w:pPr>
    </w:p>
    <w:p w14:paraId="09046579" w14:textId="77777777" w:rsidR="008E273E" w:rsidRDefault="00000000">
      <w:pPr>
        <w:spacing w:before="200" w:after="60"/>
      </w:pPr>
      <w:r>
        <w:rPr>
          <w:b/>
          <w:bCs/>
          <w:color w:val="2E7D5E"/>
        </w:rPr>
        <w:t>How to Build: Paginated Job Listings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273E" w14:paraId="21816C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4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B58490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app/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/jobs/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route.ts</w:t>
            </w:r>
            <w:proofErr w:type="spellEnd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 xml:space="preserve"> — GET handler</w:t>
            </w:r>
          </w:p>
          <w:p w14:paraId="36AB453B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export async function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GET(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req: Request) {</w:t>
            </w:r>
          </w:p>
          <w:p w14:paraId="638BB5C2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searchParams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} = new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URL(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req.url)</w:t>
            </w:r>
          </w:p>
          <w:p w14:paraId="01C8BEB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page   = Number(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searchParams.get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('page'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 ??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1)</w:t>
            </w:r>
          </w:p>
          <w:p w14:paraId="0D48B01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limit  =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20</w:t>
            </w:r>
          </w:p>
          <w:p w14:paraId="3898651C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offset = (page - 1) * limit</w:t>
            </w:r>
          </w:p>
          <w:p w14:paraId="496BAC38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search =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searchParams.get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('q') ?? ''</w:t>
            </w:r>
          </w:p>
          <w:p w14:paraId="42BAAEB8" w14:textId="77777777" w:rsidR="008E273E" w:rsidRDefault="008E273E">
            <w:pPr>
              <w:spacing w:before="10" w:after="10"/>
            </w:pPr>
          </w:p>
          <w:p w14:paraId="0ECDA28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Phase 1: OFFSET pagination (simple, learn this first)</w:t>
            </w:r>
          </w:p>
          <w:p w14:paraId="01E12582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results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db.select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).from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(jobs)</w:t>
            </w:r>
          </w:p>
          <w:p w14:paraId="3568A77F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.where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and(</w:t>
            </w:r>
            <w:proofErr w:type="gramEnd"/>
          </w:p>
          <w:p w14:paraId="0AEE809E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eq(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jobs.status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, 'OPEN'),</w:t>
            </w:r>
          </w:p>
          <w:p w14:paraId="7AC8F0D5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isNull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jobs.deleted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_at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),</w:t>
            </w:r>
          </w:p>
          <w:p w14:paraId="09CC0781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search ?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ilike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jobs.title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, `%${search}%`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 :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undefined</w:t>
            </w:r>
          </w:p>
          <w:p w14:paraId="73489788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))</w:t>
            </w:r>
          </w:p>
          <w:p w14:paraId="42EA3B0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.limit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(limit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).offset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(offset)</w:t>
            </w:r>
          </w:p>
          <w:p w14:paraId="2EE7A13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orderBy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(desc(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jobs.created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_at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))</w:t>
            </w:r>
          </w:p>
          <w:p w14:paraId="07205F66" w14:textId="77777777" w:rsidR="008E273E" w:rsidRDefault="008E273E">
            <w:pPr>
              <w:spacing w:before="10" w:after="10"/>
            </w:pPr>
          </w:p>
          <w:p w14:paraId="7FF88A2B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Phase 2 (later): switch to cursor-based for performance</w:t>
            </w:r>
          </w:p>
          <w:p w14:paraId="7CD983B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WHERE id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&lt; :cursor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ORDER BY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DESC LIMIT 20</w:t>
            </w:r>
          </w:p>
          <w:p w14:paraId="3F9ED321" w14:textId="77777777" w:rsidR="008E273E" w:rsidRDefault="008E273E">
            <w:pPr>
              <w:spacing w:before="10" w:after="10"/>
            </w:pPr>
          </w:p>
          <w:p w14:paraId="4B167620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Response.json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({ jobs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results, page,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limit }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</w:t>
            </w:r>
          </w:p>
          <w:p w14:paraId="37BE7AFF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}</w:t>
            </w:r>
          </w:p>
        </w:tc>
      </w:tr>
    </w:tbl>
    <w:p w14:paraId="7D2CE2A9" w14:textId="77777777" w:rsidR="008E273E" w:rsidRDefault="008E273E">
      <w:pPr>
        <w:spacing w:after="80"/>
      </w:pPr>
    </w:p>
    <w:p w14:paraId="3E005E03" w14:textId="77777777" w:rsidR="008E273E" w:rsidRDefault="00000000">
      <w:r>
        <w:br w:type="page"/>
      </w:r>
    </w:p>
    <w:p w14:paraId="2F23733B" w14:textId="77777777" w:rsidR="008E273E" w:rsidRDefault="00000000">
      <w:pPr>
        <w:pStyle w:val="Heading2"/>
      </w:pPr>
      <w:r>
        <w:lastRenderedPageBreak/>
        <w:t>3.4 Application Submission (Candidate)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160"/>
        <w:gridCol w:w="2400"/>
      </w:tblGrid>
      <w:tr w:rsidR="008E273E" w14:paraId="1EC922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659D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F274E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AB22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E273E" w14:paraId="6CE6B6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98DC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Apply to Job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FF24F" w14:textId="77777777" w:rsidR="008E273E" w:rsidRDefault="00000000">
            <w:r>
              <w:rPr>
                <w:color w:val="555553"/>
                <w:sz w:val="20"/>
                <w:szCs w:val="20"/>
              </w:rPr>
              <w:t>Candidate fills form: cover note, uploads resume PDF. One application per candidate per job enforced at DB level.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97FD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1368E5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B4F1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Resume Upload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2697B" w14:textId="77777777" w:rsidR="008E273E" w:rsidRDefault="00000000">
            <w:r>
              <w:rPr>
                <w:color w:val="555553"/>
                <w:sz w:val="20"/>
                <w:szCs w:val="20"/>
              </w:rPr>
              <w:t xml:space="preserve">PDF uploaded to </w:t>
            </w:r>
            <w:proofErr w:type="spellStart"/>
            <w:r>
              <w:rPr>
                <w:color w:val="555553"/>
                <w:sz w:val="20"/>
                <w:szCs w:val="20"/>
              </w:rPr>
              <w:t>Supabase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 Storage or local disk. URL stored in DB. Background job parses text.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544B1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74E14E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0AAD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Application Status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67B7" w14:textId="77777777" w:rsidR="008E273E" w:rsidRDefault="00000000">
            <w:r>
              <w:rPr>
                <w:color w:val="555553"/>
                <w:sz w:val="20"/>
                <w:szCs w:val="20"/>
              </w:rPr>
              <w:t>Candidate sees live status of all their applications: current stage, last updated.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B9B4B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608900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CB468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Withdraw Application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A6A9" w14:textId="77777777" w:rsidR="008E273E" w:rsidRDefault="00000000">
            <w:r>
              <w:rPr>
                <w:color w:val="555553"/>
                <w:sz w:val="20"/>
                <w:szCs w:val="20"/>
              </w:rPr>
              <w:t>Candidate can withdraw a pending application before it reaches Screening.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9A08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3FDDBA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F438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Rate Limiting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5AD70" w14:textId="77777777" w:rsidR="008E273E" w:rsidRDefault="00000000">
            <w:r>
              <w:rPr>
                <w:color w:val="555553"/>
                <w:sz w:val="20"/>
                <w:szCs w:val="20"/>
              </w:rPr>
              <w:t>Max 10 applications per candidate per hour. Enforced via Redis sliding window counter.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51CA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</w:tbl>
    <w:p w14:paraId="3851EC35" w14:textId="77777777" w:rsidR="008E273E" w:rsidRDefault="008E273E">
      <w:pPr>
        <w:spacing w:after="80"/>
      </w:pPr>
    </w:p>
    <w:p w14:paraId="39DF7749" w14:textId="77777777" w:rsidR="008E273E" w:rsidRDefault="00000000">
      <w:pPr>
        <w:spacing w:before="200" w:after="60"/>
      </w:pPr>
      <w:r>
        <w:rPr>
          <w:b/>
          <w:bCs/>
          <w:color w:val="2E7D5E"/>
        </w:rPr>
        <w:t>How to Build: Resume Upload + Background Job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273E" w14:paraId="49C7E0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4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EFF0AE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app/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/upload/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route.ts</w:t>
            </w:r>
            <w:proofErr w:type="spellEnd"/>
          </w:p>
          <w:p w14:paraId="2BF10FCA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export async function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POST(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req: Request) {</w:t>
            </w:r>
          </w:p>
          <w:p w14:paraId="59F7844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req.formData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()</w:t>
            </w:r>
          </w:p>
          <w:p w14:paraId="079ABE70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file     =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formData.get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('resume') as File</w:t>
            </w:r>
          </w:p>
          <w:p w14:paraId="568880F7" w14:textId="77777777" w:rsidR="008E273E" w:rsidRDefault="008E273E">
            <w:pPr>
              <w:spacing w:before="10" w:after="10"/>
            </w:pPr>
          </w:p>
          <w:p w14:paraId="4DC85900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1. Validate file: must be PDF, max 5MB</w:t>
            </w:r>
          </w:p>
          <w:p w14:paraId="1A0B239A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file.type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!=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= 'application/pdf') return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error(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400, 'PDF only')</w:t>
            </w:r>
          </w:p>
          <w:p w14:paraId="3861932D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file.size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&gt; 5 * 1024 * 1024)    return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error(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400, 'Max 5MB')</w:t>
            </w:r>
          </w:p>
          <w:p w14:paraId="12580316" w14:textId="77777777" w:rsidR="008E273E" w:rsidRDefault="008E273E">
            <w:pPr>
              <w:spacing w:before="10" w:after="10"/>
            </w:pPr>
          </w:p>
          <w:p w14:paraId="557B1F62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2. Upload to storage, get URL</w:t>
            </w:r>
          </w:p>
          <w:p w14:paraId="6F6FDBE0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uploadToStorage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(file)</w:t>
            </w:r>
          </w:p>
          <w:p w14:paraId="31530215" w14:textId="77777777" w:rsidR="008E273E" w:rsidRDefault="008E273E">
            <w:pPr>
              <w:spacing w:before="10" w:after="10"/>
            </w:pPr>
          </w:p>
          <w:p w14:paraId="5883B412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3. Save application row with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resume_url</w:t>
            </w:r>
            <w:proofErr w:type="spellEnd"/>
          </w:p>
          <w:p w14:paraId="4FA00B9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app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db.insert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(applications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).values({ ...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resume_url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url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</w:t>
            </w:r>
          </w:p>
          <w:p w14:paraId="49E8FBF7" w14:textId="77777777" w:rsidR="008E273E" w:rsidRDefault="008E273E">
            <w:pPr>
              <w:spacing w:before="10" w:after="10"/>
            </w:pPr>
          </w:p>
          <w:p w14:paraId="0A170C5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4. Queue background job — DO NOT parse synchronously here</w:t>
            </w:r>
          </w:p>
          <w:p w14:paraId="31416F1A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resumeQueue.add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'parse-resume', {</w:t>
            </w:r>
          </w:p>
          <w:p w14:paraId="364FF7D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applicationId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: app.id,</w:t>
            </w:r>
          </w:p>
          <w:p w14:paraId="34E399D8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resumeUrl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 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url</w:t>
            </w:r>
            <w:proofErr w:type="spellEnd"/>
          </w:p>
          <w:p w14:paraId="1A91C9CA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})</w:t>
            </w:r>
          </w:p>
          <w:p w14:paraId="65F70773" w14:textId="77777777" w:rsidR="008E273E" w:rsidRDefault="008E273E">
            <w:pPr>
              <w:spacing w:before="10" w:after="10"/>
            </w:pPr>
          </w:p>
          <w:p w14:paraId="50E5A20A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5. Return immediately — parsing happens in background</w:t>
            </w:r>
          </w:p>
          <w:p w14:paraId="14863C9E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Response.json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applicationId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app.id }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</w:t>
            </w:r>
          </w:p>
          <w:p w14:paraId="7CD02AD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}</w:t>
            </w:r>
          </w:p>
          <w:p w14:paraId="5908C28A" w14:textId="77777777" w:rsidR="008E273E" w:rsidRDefault="008E273E">
            <w:pPr>
              <w:spacing w:before="10" w:after="10"/>
            </w:pPr>
          </w:p>
          <w:p w14:paraId="401BFDC7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lib/queue/jobs/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parseResume.ts</w:t>
            </w:r>
            <w:proofErr w:type="spellEnd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 xml:space="preserve"> — runs in 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worker.ts</w:t>
            </w:r>
            <w:proofErr w:type="spellEnd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 xml:space="preserve"> process</w:t>
            </w:r>
          </w:p>
          <w:p w14:paraId="0CE38660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export async function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parseResumeJob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(job) {</w:t>
            </w:r>
          </w:p>
          <w:p w14:paraId="0FA6C481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applicationId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resumeUrl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job.data</w:t>
            </w:r>
            <w:proofErr w:type="spellEnd"/>
          </w:p>
          <w:p w14:paraId="0BCD421D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pdfBuffer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await fetch(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resumeUrl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).then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(r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r.arrayBuffer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())</w:t>
            </w:r>
          </w:p>
          <w:p w14:paraId="5C6DFD51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parsed    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pdfParse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Buffer.from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pdfBuffer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))</w:t>
            </w:r>
          </w:p>
          <w:p w14:paraId="029C01C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db.update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(applications)</w:t>
            </w:r>
          </w:p>
          <w:p w14:paraId="35FC80EA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.set({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parsed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_resume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parsed.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</w:t>
            </w:r>
          </w:p>
          <w:p w14:paraId="32EA5A2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.where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eq(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applications.id,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applicationId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))</w:t>
            </w:r>
          </w:p>
          <w:p w14:paraId="6390EC58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}</w:t>
            </w:r>
          </w:p>
        </w:tc>
      </w:tr>
    </w:tbl>
    <w:p w14:paraId="140CF90F" w14:textId="77777777" w:rsidR="008E273E" w:rsidRDefault="008E273E">
      <w:pPr>
        <w:spacing w:after="80"/>
      </w:pPr>
    </w:p>
    <w:p w14:paraId="50BB6BD2" w14:textId="77777777" w:rsidR="008E273E" w:rsidRDefault="00000000">
      <w:r>
        <w:br w:type="page"/>
      </w:r>
    </w:p>
    <w:p w14:paraId="41243A0B" w14:textId="77777777" w:rsidR="008E273E" w:rsidRDefault="00000000">
      <w:pPr>
        <w:pStyle w:val="Heading2"/>
      </w:pPr>
      <w:r>
        <w:lastRenderedPageBreak/>
        <w:t>3.5 Kanban Pipeline (Recruiter)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160"/>
        <w:gridCol w:w="2400"/>
      </w:tblGrid>
      <w:tr w:rsidR="008E273E" w14:paraId="4008CE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3A146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EB5C6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415F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E273E" w14:paraId="5C81F4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C693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Kanban Board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B696" w14:textId="77777777" w:rsidR="008E273E" w:rsidRDefault="00000000">
            <w:r>
              <w:rPr>
                <w:color w:val="555553"/>
                <w:sz w:val="20"/>
                <w:szCs w:val="20"/>
              </w:rPr>
              <w:t>Visual board with one column per stage. Each card = one candidate. Shows name, job title, days in stage.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799BE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76E7E5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850D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 xml:space="preserve">Drag and </w:t>
            </w:r>
            <w:proofErr w:type="gramStart"/>
            <w:r>
              <w:rPr>
                <w:b/>
                <w:bCs/>
                <w:color w:val="1A1A18"/>
                <w:sz w:val="20"/>
                <w:szCs w:val="20"/>
              </w:rPr>
              <w:t>Drop</w:t>
            </w:r>
            <w:proofErr w:type="gramEnd"/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F3AD" w14:textId="77777777" w:rsidR="008E273E" w:rsidRDefault="00000000">
            <w:r>
              <w:rPr>
                <w:color w:val="555553"/>
                <w:sz w:val="20"/>
                <w:szCs w:val="20"/>
              </w:rPr>
              <w:t>Recruiter drags a card from one column to the next. Triggers a stage change + audit log write in one DB transaction.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1748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61A2E0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CFA48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Stage Change API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636A" w14:textId="77777777" w:rsidR="008E273E" w:rsidRDefault="00000000">
            <w:r>
              <w:rPr>
                <w:color w:val="555553"/>
                <w:sz w:val="20"/>
                <w:szCs w:val="20"/>
              </w:rPr>
              <w:t>PATCH /</w:t>
            </w:r>
            <w:proofErr w:type="spellStart"/>
            <w:r>
              <w:rPr>
                <w:color w:val="555553"/>
                <w:sz w:val="20"/>
                <w:szCs w:val="20"/>
              </w:rPr>
              <w:t>api</w:t>
            </w:r>
            <w:proofErr w:type="spellEnd"/>
            <w:r>
              <w:rPr>
                <w:color w:val="555553"/>
                <w:sz w:val="20"/>
                <w:szCs w:val="20"/>
              </w:rPr>
              <w:t>/applications/:id/stage — validates transition is legal, writes audit log atomically.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4A962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178897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0F4B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Audit Trail View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79960" w14:textId="77777777" w:rsidR="008E273E" w:rsidRDefault="00000000">
            <w:r>
              <w:rPr>
                <w:color w:val="555553"/>
                <w:sz w:val="20"/>
                <w:szCs w:val="20"/>
              </w:rPr>
              <w:t>Click any application card to see full history: all stage changes with timestamps and who made each move.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A548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4E0B63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60764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Bulk Reject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83F0" w14:textId="77777777" w:rsidR="008E273E" w:rsidRDefault="00000000">
            <w:r>
              <w:rPr>
                <w:color w:val="555553"/>
                <w:sz w:val="20"/>
                <w:szCs w:val="20"/>
              </w:rPr>
              <w:t>Select multiple cards and click Reject All — useful for mass screening.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0445C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0C7F00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816B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Internal Notes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49B38" w14:textId="77777777" w:rsidR="008E273E" w:rsidRDefault="00000000">
            <w:r>
              <w:rPr>
                <w:color w:val="555553"/>
                <w:sz w:val="20"/>
                <w:szCs w:val="20"/>
              </w:rPr>
              <w:t>Recruiter can add private notes to any application. Candidates never see these.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399C5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735075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978E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Filter by Job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31754" w14:textId="77777777" w:rsidR="008E273E" w:rsidRDefault="00000000">
            <w:r>
              <w:rPr>
                <w:color w:val="555553"/>
                <w:sz w:val="20"/>
                <w:szCs w:val="20"/>
              </w:rPr>
              <w:t>Recruiter filters the kanban to show applicants for one specific job only.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A4FD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</w:tbl>
    <w:p w14:paraId="70C99E73" w14:textId="77777777" w:rsidR="008E273E" w:rsidRDefault="008E273E">
      <w:pPr>
        <w:spacing w:after="80"/>
      </w:pPr>
    </w:p>
    <w:p w14:paraId="01D0A462" w14:textId="77777777" w:rsidR="008E273E" w:rsidRDefault="00000000">
      <w:pPr>
        <w:spacing w:before="200" w:after="60"/>
      </w:pPr>
      <w:r>
        <w:rPr>
          <w:b/>
          <w:bCs/>
          <w:color w:val="2E7D5E"/>
        </w:rPr>
        <w:t>How to Build: Atomic Stage Change with Audit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273E" w14:paraId="3BD04B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4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3EE7CB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app/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/applications/[id]/stage/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route.ts</w:t>
            </w:r>
            <w:proofErr w:type="spellEnd"/>
          </w:p>
          <w:p w14:paraId="544F2652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export async function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PATCH(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req,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{ params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 }) {</w:t>
            </w:r>
          </w:p>
          <w:p w14:paraId="7B7E04E2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to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stage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req.json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()</w:t>
            </w:r>
          </w:p>
          <w:p w14:paraId="2C8E3DED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appId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= params.id</w:t>
            </w:r>
          </w:p>
          <w:p w14:paraId="67EA6F42" w14:textId="77777777" w:rsidR="008E273E" w:rsidRDefault="008E273E">
            <w:pPr>
              <w:spacing w:before="10" w:after="10"/>
            </w:pPr>
          </w:p>
          <w:p w14:paraId="27BB1FBA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1. Validate the requested stage is a valid value</w:t>
            </w:r>
          </w:p>
          <w:p w14:paraId="50BCF9DC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stageSchema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z.object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({</w:t>
            </w:r>
          </w:p>
          <w:p w14:paraId="7CCA5E3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to_stage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z.enum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(['SCREENING','INTERVIEW','OFFER','HIRED','REJECTED'])</w:t>
            </w:r>
          </w:p>
          <w:p w14:paraId="7A8D3008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})</w:t>
            </w:r>
          </w:p>
          <w:p w14:paraId="15788AD6" w14:textId="77777777" w:rsidR="008E273E" w:rsidRDefault="008E273E">
            <w:pPr>
              <w:spacing w:before="10" w:after="10"/>
            </w:pPr>
          </w:p>
          <w:p w14:paraId="4C72E4D2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2. Get current application</w:t>
            </w:r>
          </w:p>
          <w:p w14:paraId="6EC12527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application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db.query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applications.findFirst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({</w:t>
            </w:r>
          </w:p>
          <w:p w14:paraId="02BB3358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where: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eq(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applications.id,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appId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</w:t>
            </w:r>
          </w:p>
          <w:p w14:paraId="62AD7947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})</w:t>
            </w:r>
          </w:p>
          <w:p w14:paraId="34128F7C" w14:textId="77777777" w:rsidR="008E273E" w:rsidRDefault="008E273E">
            <w:pPr>
              <w:spacing w:before="10" w:after="10"/>
            </w:pPr>
          </w:p>
          <w:p w14:paraId="471747BC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3. Run BOTH DB writes in a single transaction</w:t>
            </w:r>
          </w:p>
          <w:p w14:paraId="6327E045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   If audit log insert fails, stage update is also rolled back</w:t>
            </w:r>
          </w:p>
          <w:p w14:paraId="0BD3A34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db.transaction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(async (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tx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 =&gt; {</w:t>
            </w:r>
          </w:p>
          <w:p w14:paraId="512B264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tx.update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(applications)</w:t>
            </w:r>
          </w:p>
          <w:p w14:paraId="7F67F23D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.set({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current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_stage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to_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stage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</w:t>
            </w:r>
          </w:p>
          <w:p w14:paraId="51C511CF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.where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eq(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applications.id,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appId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))</w:t>
            </w:r>
          </w:p>
          <w:p w14:paraId="10491196" w14:textId="77777777" w:rsidR="008E273E" w:rsidRDefault="008E273E">
            <w:pPr>
              <w:spacing w:before="10" w:after="10"/>
            </w:pPr>
          </w:p>
          <w:p w14:paraId="5E3463BC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tx.insert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audit_logs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).values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({</w:t>
            </w:r>
          </w:p>
          <w:p w14:paraId="1AE2FEA3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application_id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appId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,</w:t>
            </w:r>
          </w:p>
          <w:p w14:paraId="114F76CE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changed_by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:     session.user.id,</w:t>
            </w:r>
          </w:p>
          <w:p w14:paraId="308D6A2B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from_stage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application.current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_stage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,</w:t>
            </w:r>
          </w:p>
          <w:p w14:paraId="3C2EC957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lastRenderedPageBreak/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to_stage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   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to_stage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,</w:t>
            </w:r>
          </w:p>
          <w:p w14:paraId="69EEE0A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changed_at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    new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Date(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</w:t>
            </w:r>
          </w:p>
          <w:p w14:paraId="0C2D3C8A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})</w:t>
            </w:r>
          </w:p>
          <w:p w14:paraId="3E7833C1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})</w:t>
            </w:r>
          </w:p>
          <w:p w14:paraId="246640BE" w14:textId="77777777" w:rsidR="008E273E" w:rsidRDefault="008E273E">
            <w:pPr>
              <w:spacing w:before="10" w:after="10"/>
            </w:pPr>
          </w:p>
          <w:p w14:paraId="01CE736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Response.json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({ success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</w:t>
            </w:r>
          </w:p>
          <w:p w14:paraId="682DB04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}</w:t>
            </w:r>
          </w:p>
        </w:tc>
      </w:tr>
    </w:tbl>
    <w:p w14:paraId="40E643C2" w14:textId="77777777" w:rsidR="008E273E" w:rsidRDefault="008E273E">
      <w:pPr>
        <w:spacing w:after="80"/>
      </w:pPr>
    </w:p>
    <w:p w14:paraId="5CC24171" w14:textId="77777777" w:rsidR="008E273E" w:rsidRDefault="00000000">
      <w:r>
        <w:br w:type="page"/>
      </w:r>
    </w:p>
    <w:p w14:paraId="23556F55" w14:textId="77777777" w:rsidR="008E273E" w:rsidRDefault="00000000">
      <w:pPr>
        <w:pStyle w:val="Heading2"/>
      </w:pPr>
      <w:r>
        <w:lastRenderedPageBreak/>
        <w:t>3.6 Interview Scheduling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160"/>
        <w:gridCol w:w="2400"/>
      </w:tblGrid>
      <w:tr w:rsidR="008E273E" w14:paraId="26B53A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DD35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FF1D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D29B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E273E" w14:paraId="3AB553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BA74C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Create Interview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DCEF9" w14:textId="77777777" w:rsidR="008E273E" w:rsidRDefault="00000000">
            <w:r>
              <w:rPr>
                <w:color w:val="555553"/>
                <w:sz w:val="20"/>
                <w:szCs w:val="20"/>
              </w:rPr>
              <w:t>Recruiter sets interview type (Phone/Video/Onsite), date, time, and meeting link.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016D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63BCF3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18E8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Candidate Notified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76721" w14:textId="77777777" w:rsidR="008E273E" w:rsidRDefault="00000000">
            <w:r>
              <w:rPr>
                <w:color w:val="555553"/>
                <w:sz w:val="20"/>
                <w:szCs w:val="20"/>
              </w:rPr>
              <w:t>When interview is created, candidate gets an email notification immediately via email queue.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3795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010504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403B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Calendar Download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70FC5" w14:textId="77777777" w:rsidR="008E273E" w:rsidRDefault="00000000">
            <w:r>
              <w:rPr>
                <w:color w:val="555553"/>
                <w:sz w:val="20"/>
                <w:szCs w:val="20"/>
              </w:rPr>
              <w:t>.</w:t>
            </w:r>
            <w:proofErr w:type="spellStart"/>
            <w:r>
              <w:rPr>
                <w:color w:val="555553"/>
                <w:sz w:val="20"/>
                <w:szCs w:val="20"/>
              </w:rPr>
              <w:t>ics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 file generated for both recruiter and candidate to add to Google Calendar / Outlook.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C777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7F0CC3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4247E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Interview Reminder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8DA07" w14:textId="77777777" w:rsidR="008E273E" w:rsidRDefault="00000000">
            <w:r>
              <w:rPr>
                <w:color w:val="555553"/>
                <w:sz w:val="20"/>
                <w:szCs w:val="20"/>
              </w:rPr>
              <w:t>Cron runs every day at 8am — finds all interviews scheduled for tomorrow — queues reminder emails to both parties.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2531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23D4EA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C733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Reschedule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B821" w14:textId="77777777" w:rsidR="008E273E" w:rsidRDefault="00000000">
            <w:r>
              <w:rPr>
                <w:color w:val="555553"/>
                <w:sz w:val="20"/>
                <w:szCs w:val="20"/>
              </w:rPr>
              <w:t>Recruiter or candidate can propose a new time. Both parties notified of change.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CA90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</w:tbl>
    <w:p w14:paraId="3A418BE0" w14:textId="77777777" w:rsidR="008E273E" w:rsidRDefault="008E273E">
      <w:pPr>
        <w:spacing w:after="80"/>
      </w:pPr>
    </w:p>
    <w:p w14:paraId="7F9FE770" w14:textId="77777777" w:rsidR="008E273E" w:rsidRDefault="00000000">
      <w:pPr>
        <w:spacing w:before="200" w:after="60"/>
      </w:pPr>
      <w:r>
        <w:rPr>
          <w:b/>
          <w:bCs/>
          <w:color w:val="2E7D5E"/>
        </w:rPr>
        <w:t>How to Build: Interview Reminder Cron Job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273E" w14:paraId="64F798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4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7EB670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lib/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cron</w:t>
            </w:r>
            <w:proofErr w:type="spellEnd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interviewReminders.ts</w:t>
            </w:r>
            <w:proofErr w:type="spellEnd"/>
          </w:p>
          <w:p w14:paraId="7C29BF2D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cron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 from 'node-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cron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'</w:t>
            </w:r>
          </w:p>
          <w:p w14:paraId="68980F0A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emailQueue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 } from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'..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/queue'</w:t>
            </w:r>
          </w:p>
          <w:p w14:paraId="2C85EFD7" w14:textId="77777777" w:rsidR="008E273E" w:rsidRDefault="008E273E">
            <w:pPr>
              <w:spacing w:before="10" w:after="10"/>
            </w:pPr>
          </w:p>
          <w:p w14:paraId="294ED297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Runs every day at 8:00 AM</w:t>
            </w:r>
          </w:p>
          <w:p w14:paraId="4FF1A945" w14:textId="77777777" w:rsidR="008E273E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cron.schedule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('0 8 * * *', async () =&gt; {</w:t>
            </w:r>
          </w:p>
          <w:p w14:paraId="04F7A1AC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'Running interview reminder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cron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...')</w:t>
            </w:r>
          </w:p>
          <w:p w14:paraId="2B0202A7" w14:textId="77777777" w:rsidR="008E273E" w:rsidRDefault="008E273E">
            <w:pPr>
              <w:spacing w:before="10" w:after="10"/>
            </w:pPr>
          </w:p>
          <w:p w14:paraId="072C78DE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Find all interviews happening tomorrow</w:t>
            </w:r>
          </w:p>
          <w:p w14:paraId="502598F7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tomorrow = new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Date(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</w:t>
            </w:r>
          </w:p>
          <w:p w14:paraId="4D6A1E0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tomorrow.setDate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tomorrow.getDate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() + 1)</w:t>
            </w:r>
          </w:p>
          <w:p w14:paraId="7B0F2518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start =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startOfDay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(tomorrow)</w:t>
            </w:r>
          </w:p>
          <w:p w14:paraId="0F0F0428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end   =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endOfDay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(tomorrow)</w:t>
            </w:r>
          </w:p>
          <w:p w14:paraId="4E1F1E83" w14:textId="77777777" w:rsidR="008E273E" w:rsidRDefault="008E273E">
            <w:pPr>
              <w:spacing w:before="10" w:after="10"/>
            </w:pPr>
          </w:p>
          <w:p w14:paraId="1AE27955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upcoming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db.select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).from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(interviews)</w:t>
            </w:r>
          </w:p>
          <w:p w14:paraId="7D558160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.where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and(</w:t>
            </w:r>
            <w:proofErr w:type="gramEnd"/>
          </w:p>
          <w:p w14:paraId="5451355D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between(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interviews.scheduled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_at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, start, end),</w:t>
            </w:r>
          </w:p>
          <w:p w14:paraId="4A79036E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eq(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interviews.reminder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_sent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false)  /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/ Don't double-send</w:t>
            </w:r>
          </w:p>
          <w:p w14:paraId="1F857A37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))</w:t>
            </w:r>
          </w:p>
          <w:p w14:paraId="5EAE4EFE" w14:textId="77777777" w:rsidR="008E273E" w:rsidRDefault="008E273E">
            <w:pPr>
              <w:spacing w:before="10" w:after="10"/>
            </w:pPr>
          </w:p>
          <w:p w14:paraId="60195D42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Queue one email per interview (both candidate and recruiter)</w:t>
            </w:r>
          </w:p>
          <w:p w14:paraId="481B97E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for (const interview of upcoming) {</w:t>
            </w:r>
          </w:p>
          <w:p w14:paraId="659F341C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emailQueue.add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'send-reminder', {</w:t>
            </w:r>
          </w:p>
          <w:p w14:paraId="279F030B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interviewId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: interview.id,</w:t>
            </w:r>
          </w:p>
          <w:p w14:paraId="1A4493EA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template:    '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interviewReminder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'</w:t>
            </w:r>
          </w:p>
          <w:p w14:paraId="53EB4675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})</w:t>
            </w:r>
          </w:p>
          <w:p w14:paraId="03FAD72A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// Mark as sent so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cron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doesn't re-queue it tomorrow</w:t>
            </w:r>
          </w:p>
          <w:p w14:paraId="491D25DF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db.update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(interviews)</w:t>
            </w:r>
          </w:p>
          <w:p w14:paraId="7E42BE0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.set({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reminder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_sent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true }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</w:t>
            </w:r>
          </w:p>
          <w:p w14:paraId="61808FC5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.where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eq(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interviews.id, interview.id))</w:t>
            </w:r>
          </w:p>
          <w:p w14:paraId="1C185D33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}</w:t>
            </w:r>
          </w:p>
          <w:p w14:paraId="6DBC1ED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})</w:t>
            </w:r>
          </w:p>
        </w:tc>
      </w:tr>
    </w:tbl>
    <w:p w14:paraId="09AD34E9" w14:textId="77777777" w:rsidR="008E273E" w:rsidRDefault="008E273E">
      <w:pPr>
        <w:spacing w:after="80"/>
      </w:pPr>
    </w:p>
    <w:p w14:paraId="54D3729C" w14:textId="77777777" w:rsidR="008E273E" w:rsidRDefault="00000000">
      <w:r>
        <w:br w:type="page"/>
      </w:r>
    </w:p>
    <w:p w14:paraId="4EE0ABB4" w14:textId="77777777" w:rsidR="008E273E" w:rsidRDefault="00000000">
      <w:pPr>
        <w:pStyle w:val="Heading2"/>
      </w:pPr>
      <w:r>
        <w:lastRenderedPageBreak/>
        <w:t>3.7 Email Notification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160"/>
        <w:gridCol w:w="2400"/>
      </w:tblGrid>
      <w:tr w:rsidR="008E273E" w14:paraId="7E1C16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7FAD9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243C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DDDA0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E273E" w14:paraId="220EC3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8D4E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Application Received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9804" w14:textId="77777777" w:rsidR="008E273E" w:rsidRDefault="00000000">
            <w:r>
              <w:rPr>
                <w:color w:val="555553"/>
                <w:sz w:val="20"/>
                <w:szCs w:val="20"/>
              </w:rPr>
              <w:t>Candidate gets confirmation email when they submit an application.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B184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25CF4E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2BEB0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Stage Change Email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2CE6" w14:textId="77777777" w:rsidR="008E273E" w:rsidRDefault="00000000">
            <w:r>
              <w:rPr>
                <w:color w:val="555553"/>
                <w:sz w:val="20"/>
                <w:szCs w:val="20"/>
              </w:rPr>
              <w:t>Candidate is emailed when moved to Interview or Offer stages.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278F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488349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FF65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Interview Scheduled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77BAE" w14:textId="77777777" w:rsidR="008E273E" w:rsidRDefault="00000000">
            <w:r>
              <w:rPr>
                <w:color w:val="555553"/>
                <w:sz w:val="20"/>
                <w:szCs w:val="20"/>
              </w:rPr>
              <w:t>Both candidate and recruiter get email when interview is created.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83F7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537BBD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B03B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Interview Reminder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B6A1" w14:textId="77777777" w:rsidR="008E273E" w:rsidRDefault="00000000">
            <w:r>
              <w:rPr>
                <w:color w:val="555553"/>
                <w:sz w:val="20"/>
                <w:szCs w:val="20"/>
              </w:rPr>
              <w:t>Automated reminder sent 24 hours before scheduled interview. Never block HTTP request.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073E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4FFD94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5BC1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Weekly Digest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4E703" w14:textId="77777777" w:rsidR="008E273E" w:rsidRDefault="00000000">
            <w:r>
              <w:rPr>
                <w:color w:val="555553"/>
                <w:sz w:val="20"/>
                <w:szCs w:val="20"/>
              </w:rPr>
              <w:t>Every Monday 9am, each recruiter receives summary: # new applicants this week, stage breakdown per job.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2724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390799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8562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Rejection Email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4D592" w14:textId="77777777" w:rsidR="008E273E" w:rsidRDefault="00000000">
            <w:r>
              <w:rPr>
                <w:color w:val="555553"/>
                <w:sz w:val="20"/>
                <w:szCs w:val="20"/>
              </w:rPr>
              <w:t>Polite rejection email sent to candidate when moved to Rejected stage.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21B21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7FEE23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6AA0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Email Logs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76CF7" w14:textId="77777777" w:rsidR="008E273E" w:rsidRDefault="00000000">
            <w:r>
              <w:rPr>
                <w:color w:val="555553"/>
                <w:sz w:val="20"/>
                <w:szCs w:val="20"/>
              </w:rPr>
              <w:t>All sent emails logged to DB with status (QUEUED / SENT / FAILED) for debugging.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C2ED9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</w:tbl>
    <w:p w14:paraId="6DC3C353" w14:textId="77777777" w:rsidR="008E273E" w:rsidRDefault="008E273E">
      <w:pPr>
        <w:spacing w:after="80"/>
      </w:pPr>
    </w:p>
    <w:p w14:paraId="0A292F15" w14:textId="77777777" w:rsidR="008E273E" w:rsidRDefault="00000000">
      <w:pPr>
        <w:spacing w:before="200" w:after="60"/>
      </w:pPr>
      <w:r>
        <w:rPr>
          <w:b/>
          <w:bCs/>
          <w:color w:val="2E7D5E"/>
        </w:rPr>
        <w:t>How to Build: Email Queue Worker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273E" w14:paraId="20D9C8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4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FFE9B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lib/queue/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index.ts</w:t>
            </w:r>
            <w:proofErr w:type="spellEnd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 xml:space="preserve"> — Queue definition</w:t>
            </w:r>
          </w:p>
          <w:p w14:paraId="3CB59D9F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{ Queue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 } from '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bullmq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'</w:t>
            </w:r>
          </w:p>
          <w:p w14:paraId="1E6CA093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redis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 } from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'..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'</w:t>
            </w:r>
          </w:p>
          <w:p w14:paraId="4858E9A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export const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emailQueue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 = new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Queue(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'emails',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{ connection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)</w:t>
            </w:r>
          </w:p>
          <w:p w14:paraId="160801F0" w14:textId="77777777" w:rsidR="008E273E" w:rsidRDefault="008E273E">
            <w:pPr>
              <w:spacing w:before="10" w:after="10"/>
            </w:pPr>
          </w:p>
          <w:p w14:paraId="4C3F00FF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lib/queue/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worker.ts</w:t>
            </w:r>
            <w:proofErr w:type="spellEnd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 xml:space="preserve"> — Run this as a SEPARATE process: node 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worker.ts</w:t>
            </w:r>
            <w:proofErr w:type="spellEnd"/>
          </w:p>
          <w:p w14:paraId="281601F1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{ Worker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 } from '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bullmq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'</w:t>
            </w:r>
          </w:p>
          <w:p w14:paraId="6F55431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sendEmail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 } from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'..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/email'</w:t>
            </w:r>
          </w:p>
          <w:p w14:paraId="34FB4FE0" w14:textId="77777777" w:rsidR="008E273E" w:rsidRDefault="008E273E">
            <w:pPr>
              <w:spacing w:before="10" w:after="10"/>
            </w:pPr>
          </w:p>
          <w:p w14:paraId="283416B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const worker = new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Worker(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'emails', async (job) =&gt; {</w:t>
            </w:r>
          </w:p>
          <w:p w14:paraId="71588295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{ to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, template,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data }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job.data</w:t>
            </w:r>
            <w:proofErr w:type="spellEnd"/>
          </w:p>
          <w:p w14:paraId="6B9683FD" w14:textId="77777777" w:rsidR="008E273E" w:rsidRDefault="008E273E">
            <w:pPr>
              <w:spacing w:before="10" w:after="10"/>
            </w:pPr>
          </w:p>
          <w:p w14:paraId="0852767A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Render email template</w:t>
            </w:r>
          </w:p>
          <w:p w14:paraId="5E97D9A5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html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renderTemplate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template, data)</w:t>
            </w:r>
          </w:p>
          <w:p w14:paraId="0285790B" w14:textId="77777777" w:rsidR="008E273E" w:rsidRDefault="008E273E">
            <w:pPr>
              <w:spacing w:before="10" w:after="10"/>
            </w:pPr>
          </w:p>
          <w:p w14:paraId="55815643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Send via Resend or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Nodemailer</w:t>
            </w:r>
            <w:proofErr w:type="spellEnd"/>
          </w:p>
          <w:p w14:paraId="5DD73C2E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sendEmail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({ to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, subject: templates[template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].subject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html }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</w:t>
            </w:r>
          </w:p>
          <w:p w14:paraId="252C9A83" w14:textId="77777777" w:rsidR="008E273E" w:rsidRDefault="008E273E">
            <w:pPr>
              <w:spacing w:before="10" w:after="10"/>
            </w:pPr>
          </w:p>
          <w:p w14:paraId="3B30595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Update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email_logs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table</w:t>
            </w:r>
          </w:p>
          <w:p w14:paraId="48E0894B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db.update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email_logs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</w:t>
            </w:r>
          </w:p>
          <w:p w14:paraId="68FFD38B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.set({ status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'SENT',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sent_at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new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Date() }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</w:t>
            </w:r>
          </w:p>
          <w:p w14:paraId="39635868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.where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eq(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email_logs.job_id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, job.id))</w:t>
            </w:r>
          </w:p>
          <w:p w14:paraId="3343709D" w14:textId="77777777" w:rsidR="008E273E" w:rsidRDefault="008E273E">
            <w:pPr>
              <w:spacing w:before="10" w:after="10"/>
            </w:pPr>
          </w:p>
          <w:p w14:paraId="3D4400EA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},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{ connection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,</w:t>
            </w:r>
          </w:p>
          <w:p w14:paraId="74E3EE97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concurrency: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5,   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// Process 5 emails at once</w:t>
            </w:r>
          </w:p>
          <w:p w14:paraId="6745120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attempts: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3,   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 // Retry 3 times on failure</w:t>
            </w:r>
          </w:p>
          <w:p w14:paraId="5FD1D4C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backoff: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{ type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'exponential', delay: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5000 }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// Wait longer each retry</w:t>
            </w:r>
          </w:p>
          <w:p w14:paraId="0FDD03FB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})</w:t>
            </w:r>
          </w:p>
          <w:p w14:paraId="2CEE694F" w14:textId="77777777" w:rsidR="008E273E" w:rsidRDefault="008E273E">
            <w:pPr>
              <w:spacing w:before="10" w:after="10"/>
            </w:pPr>
          </w:p>
          <w:p w14:paraId="514ACD38" w14:textId="77777777" w:rsidR="008E273E" w:rsidRDefault="00000000">
            <w:pPr>
              <w:spacing w:before="10" w:after="1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worker.on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('failed', (job, err) =&gt; {</w:t>
            </w:r>
          </w:p>
          <w:p w14:paraId="3DAFCF2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console.error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(`Email job ${job.id}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failed:`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, err)</w:t>
            </w:r>
          </w:p>
          <w:p w14:paraId="1CAB2E5D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Move to dead-letter queue after 3 failures</w:t>
            </w:r>
          </w:p>
          <w:p w14:paraId="6E1E70C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})</w:t>
            </w:r>
          </w:p>
        </w:tc>
      </w:tr>
    </w:tbl>
    <w:p w14:paraId="5DE9FB25" w14:textId="77777777" w:rsidR="008E273E" w:rsidRDefault="008E273E">
      <w:pPr>
        <w:spacing w:after="80"/>
      </w:pPr>
    </w:p>
    <w:p w14:paraId="7454B193" w14:textId="77777777" w:rsidR="008E273E" w:rsidRDefault="00000000">
      <w:r>
        <w:br w:type="page"/>
      </w:r>
    </w:p>
    <w:p w14:paraId="702D4D42" w14:textId="77777777" w:rsidR="008E273E" w:rsidRDefault="00000000">
      <w:pPr>
        <w:pStyle w:val="Heading2"/>
      </w:pPr>
      <w:r>
        <w:lastRenderedPageBreak/>
        <w:t>3.8 Redis: Caching &amp; Rate Limiting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160"/>
        <w:gridCol w:w="2400"/>
      </w:tblGrid>
      <w:tr w:rsidR="008E273E" w14:paraId="434106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DCBB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C03C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9085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E273E" w14:paraId="5B6736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6A73E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Job Listing Cache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C686" w14:textId="77777777" w:rsidR="008E273E" w:rsidRDefault="00000000">
            <w:r>
              <w:rPr>
                <w:color w:val="555553"/>
                <w:sz w:val="20"/>
                <w:szCs w:val="20"/>
              </w:rPr>
              <w:t>Public /jobs page cached in Redis with TTL=5 minutes. Reduces DB load on high-traffic routes.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C3B8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0D2D46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F87E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Cache Invalidation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BF15" w14:textId="77777777" w:rsidR="008E273E" w:rsidRDefault="00000000">
            <w:r>
              <w:rPr>
                <w:color w:val="555553"/>
                <w:sz w:val="20"/>
                <w:szCs w:val="20"/>
              </w:rPr>
              <w:t>When any job is updated or a new job is published, the jobs cache key is deleted from Redis.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6325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658498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2E1C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Rate Limiting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0B9C4" w14:textId="77777777" w:rsidR="008E273E" w:rsidRDefault="00000000">
            <w:r>
              <w:rPr>
                <w:color w:val="555553"/>
                <w:sz w:val="20"/>
                <w:szCs w:val="20"/>
              </w:rPr>
              <w:t>Max 10 applications per candidate per hour. Tracked with Redis sliding window counter per user ID.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8CFD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1F0CD9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E75B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Session Cache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55D8F" w14:textId="77777777" w:rsidR="008E273E" w:rsidRDefault="00000000">
            <w:r>
              <w:rPr>
                <w:color w:val="555553"/>
                <w:sz w:val="20"/>
                <w:szCs w:val="20"/>
              </w:rPr>
              <w:t>User session and role cached in Redis. Avoids a DB round-trip on every authenticated request.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0613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72B378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2B71C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API Rate Limiting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7928D" w14:textId="77777777" w:rsidR="008E273E" w:rsidRDefault="00000000">
            <w:r>
              <w:rPr>
                <w:color w:val="555553"/>
                <w:sz w:val="20"/>
                <w:szCs w:val="20"/>
              </w:rPr>
              <w:t>Global API rate limit: max 100 requests per IP per 15 minutes to prevent abuse.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FBD8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</w:tbl>
    <w:p w14:paraId="6A1E75E2" w14:textId="77777777" w:rsidR="008E273E" w:rsidRDefault="008E273E">
      <w:pPr>
        <w:spacing w:after="80"/>
      </w:pPr>
    </w:p>
    <w:p w14:paraId="2D9D4C20" w14:textId="77777777" w:rsidR="008E273E" w:rsidRDefault="00000000">
      <w:pPr>
        <w:spacing w:before="200" w:after="60"/>
      </w:pPr>
      <w:r>
        <w:rPr>
          <w:b/>
          <w:bCs/>
          <w:color w:val="2E7D5E"/>
        </w:rPr>
        <w:t>How to Build: Redis Sliding Window Rate Limiter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273E" w14:paraId="05E8E0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4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7E261E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lib/utils/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rateLimit.ts</w:t>
            </w:r>
            <w:proofErr w:type="spellEnd"/>
          </w:p>
          <w:p w14:paraId="3089131C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redis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 } from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'..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'</w:t>
            </w:r>
          </w:p>
          <w:p w14:paraId="15AED438" w14:textId="77777777" w:rsidR="008E273E" w:rsidRDefault="008E273E">
            <w:pPr>
              <w:spacing w:before="10" w:after="10"/>
            </w:pPr>
          </w:p>
          <w:p w14:paraId="6F1020E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checkRateLimit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: string): Promise&lt;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&gt; {</w:t>
            </w:r>
          </w:p>
          <w:p w14:paraId="58CB902A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key    = `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rate:applications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:${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}`</w:t>
            </w:r>
          </w:p>
          <w:p w14:paraId="14668F7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now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Date.now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</w:t>
            </w:r>
          </w:p>
          <w:p w14:paraId="3D9AE43B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window = 60 * 60 *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1000  /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/ 1 hour in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ms</w:t>
            </w:r>
            <w:proofErr w:type="spellEnd"/>
          </w:p>
          <w:p w14:paraId="7A328C03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limit  =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10              // Max 10 per hour</w:t>
            </w:r>
          </w:p>
          <w:p w14:paraId="00325477" w14:textId="77777777" w:rsidR="008E273E" w:rsidRDefault="008E273E">
            <w:pPr>
              <w:spacing w:before="10" w:after="10"/>
            </w:pPr>
          </w:p>
          <w:p w14:paraId="25DF18FF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Remove timestamps older than the window</w:t>
            </w:r>
          </w:p>
          <w:p w14:paraId="7ACEB837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redis.zremrangebyscore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(key, 0, now - window)</w:t>
            </w:r>
          </w:p>
          <w:p w14:paraId="677E0C71" w14:textId="77777777" w:rsidR="008E273E" w:rsidRDefault="008E273E">
            <w:pPr>
              <w:spacing w:before="10" w:after="10"/>
            </w:pPr>
          </w:p>
          <w:p w14:paraId="69B02BA2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Count requests in current window</w:t>
            </w:r>
          </w:p>
          <w:p w14:paraId="2686C4DD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count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redis.zcard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(key)</w:t>
            </w:r>
          </w:p>
          <w:p w14:paraId="1B3B120D" w14:textId="77777777" w:rsidR="008E273E" w:rsidRDefault="008E273E">
            <w:pPr>
              <w:spacing w:before="10" w:after="10"/>
            </w:pPr>
          </w:p>
          <w:p w14:paraId="4430464D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if (count &gt;= limit) {</w:t>
            </w:r>
          </w:p>
          <w:p w14:paraId="0B05E00D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return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false  /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/ Limit exceeded — reject</w:t>
            </w:r>
          </w:p>
          <w:p w14:paraId="7B7111A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}</w:t>
            </w:r>
          </w:p>
          <w:p w14:paraId="3BBF706A" w14:textId="77777777" w:rsidR="008E273E" w:rsidRDefault="008E273E">
            <w:pPr>
              <w:spacing w:before="10" w:after="10"/>
            </w:pPr>
          </w:p>
          <w:p w14:paraId="3A485B4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Add current timestamp to sorted set</w:t>
            </w:r>
          </w:p>
          <w:p w14:paraId="04E2017E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redis.zadd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(key, now, `${now}`)</w:t>
            </w:r>
          </w:p>
          <w:p w14:paraId="6D6004AE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redis.expire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(key, 3600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  /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/ Auto-expire the key</w:t>
            </w:r>
          </w:p>
          <w:p w14:paraId="17A0731C" w14:textId="77777777" w:rsidR="008E273E" w:rsidRDefault="008E273E">
            <w:pPr>
              <w:spacing w:before="10" w:after="10"/>
            </w:pPr>
          </w:p>
          <w:p w14:paraId="016CC23B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return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true  /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/ Allow request</w:t>
            </w:r>
          </w:p>
          <w:p w14:paraId="446408BB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}</w:t>
            </w:r>
          </w:p>
          <w:p w14:paraId="4CAFC9B9" w14:textId="77777777" w:rsidR="008E273E" w:rsidRDefault="008E273E">
            <w:pPr>
              <w:spacing w:before="10" w:after="10"/>
            </w:pPr>
          </w:p>
          <w:p w14:paraId="0EDA90B5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Usage in API route:</w:t>
            </w:r>
          </w:p>
          <w:p w14:paraId="71EE22B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const allowed = await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checkRateLimit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(session.user.id)</w:t>
            </w:r>
          </w:p>
          <w:p w14:paraId="57B64102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if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(!allowed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) return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Response.json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({ error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: 'Too many applications. Try again in 1 hour.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{ status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: 429 })</w:t>
            </w:r>
          </w:p>
        </w:tc>
      </w:tr>
    </w:tbl>
    <w:p w14:paraId="51E7B234" w14:textId="77777777" w:rsidR="008E273E" w:rsidRDefault="008E273E">
      <w:pPr>
        <w:spacing w:after="80"/>
      </w:pPr>
    </w:p>
    <w:p w14:paraId="40AC552C" w14:textId="77777777" w:rsidR="008E273E" w:rsidRDefault="00000000">
      <w:r>
        <w:lastRenderedPageBreak/>
        <w:br w:type="page"/>
      </w:r>
    </w:p>
    <w:p w14:paraId="2E4C627C" w14:textId="77777777" w:rsidR="008E273E" w:rsidRDefault="00000000">
      <w:pPr>
        <w:pStyle w:val="Heading2"/>
      </w:pPr>
      <w:r>
        <w:lastRenderedPageBreak/>
        <w:t>3.9 Full-Text Search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160"/>
        <w:gridCol w:w="2400"/>
      </w:tblGrid>
      <w:tr w:rsidR="008E273E" w14:paraId="1726A6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FF4C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0CEB0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2C1A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E273E" w14:paraId="34C056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115A9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Job Search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D906" w14:textId="77777777" w:rsidR="008E273E" w:rsidRDefault="00000000">
            <w:r>
              <w:rPr>
                <w:color w:val="555553"/>
                <w:sz w:val="20"/>
                <w:szCs w:val="20"/>
              </w:rPr>
              <w:t xml:space="preserve">Candidates search jobs by keyword — matched against title and description using </w:t>
            </w:r>
            <w:proofErr w:type="spellStart"/>
            <w:r>
              <w:rPr>
                <w:color w:val="555553"/>
                <w:sz w:val="20"/>
                <w:szCs w:val="20"/>
              </w:rPr>
              <w:t>pg_trgm</w:t>
            </w:r>
            <w:proofErr w:type="spellEnd"/>
            <w:r>
              <w:rPr>
                <w:color w:val="555553"/>
                <w:sz w:val="20"/>
                <w:szCs w:val="20"/>
              </w:rPr>
              <w:t>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A92D9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487802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93FF8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Candidate Search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7F6D1" w14:textId="77777777" w:rsidR="008E273E" w:rsidRDefault="00000000">
            <w:r>
              <w:rPr>
                <w:color w:val="555553"/>
                <w:sz w:val="20"/>
                <w:szCs w:val="20"/>
              </w:rPr>
              <w:t>Recruiter searches applicants by name, email, or skills extracted from parsed resume.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49514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41E4E6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E141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GIN Index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5B0C" w14:textId="77777777" w:rsidR="008E273E" w:rsidRDefault="00000000">
            <w:r>
              <w:rPr>
                <w:color w:val="555553"/>
                <w:sz w:val="20"/>
                <w:szCs w:val="20"/>
              </w:rPr>
              <w:t>GIN index on searchable columns makes trigram search fast even with 100k+ rows.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AC6E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6CD395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513B7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Search Suggestions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F5E0" w14:textId="77777777" w:rsidR="008E273E" w:rsidRDefault="00000000">
            <w:r>
              <w:rPr>
                <w:color w:val="555553"/>
                <w:sz w:val="20"/>
                <w:szCs w:val="20"/>
              </w:rPr>
              <w:t>Debounced input on frontend — suggestions appear after 300ms of no typing.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25429" w14:textId="77777777" w:rsidR="008E273E" w:rsidRDefault="00000000">
            <w:r>
              <w:rPr>
                <w:color w:val="444441"/>
                <w:sz w:val="20"/>
                <w:szCs w:val="20"/>
              </w:rPr>
              <w:t>Nice to Have</w:t>
            </w:r>
          </w:p>
        </w:tc>
      </w:tr>
    </w:tbl>
    <w:p w14:paraId="0C0E583C" w14:textId="77777777" w:rsidR="008E273E" w:rsidRDefault="008E273E">
      <w:pPr>
        <w:spacing w:after="80"/>
      </w:pPr>
    </w:p>
    <w:p w14:paraId="1D5B9F89" w14:textId="77777777" w:rsidR="008E273E" w:rsidRDefault="00000000">
      <w:pPr>
        <w:spacing w:before="200" w:after="60"/>
      </w:pPr>
      <w:r>
        <w:rPr>
          <w:b/>
          <w:bCs/>
          <w:color w:val="2E7D5E"/>
        </w:rPr>
        <w:t>How to Build: PostgreSQL Full-Text Search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273E" w14:paraId="55265C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4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0404EA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-- In a migration file: enable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pg_trgm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 extension</w:t>
            </w:r>
          </w:p>
          <w:p w14:paraId="383D5D0D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CREATE EXTENSION IF NOT EXISTS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pg_trgm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;</w:t>
            </w:r>
          </w:p>
          <w:p w14:paraId="25277F9C" w14:textId="77777777" w:rsidR="008E273E" w:rsidRDefault="008E273E">
            <w:pPr>
              <w:spacing w:before="10" w:after="10"/>
            </w:pPr>
          </w:p>
          <w:p w14:paraId="77574CE0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-- Create GIN index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jobs.title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jobs.description</w:t>
            </w:r>
            <w:proofErr w:type="spellEnd"/>
            <w:proofErr w:type="gramEnd"/>
          </w:p>
          <w:p w14:paraId="6B2D18F8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idx_jobs_title_trgm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       ON jobs USING gin (title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gin_trgm_ops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);</w:t>
            </w:r>
          </w:p>
          <w:p w14:paraId="3C23DC01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idx_jobs_description_trgm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 ON jobs USING gin (description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gin_trgm_ops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);</w:t>
            </w:r>
          </w:p>
          <w:p w14:paraId="46BBDA38" w14:textId="77777777" w:rsidR="008E273E" w:rsidRDefault="008E273E">
            <w:pPr>
              <w:spacing w:before="10" w:after="10"/>
            </w:pPr>
          </w:p>
          <w:p w14:paraId="2FAF779A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-- Search query (in Drizzle raw SQL):</w:t>
            </w:r>
          </w:p>
          <w:p w14:paraId="798C1FF1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-- Find jobs where title OR description is similar to search term</w:t>
            </w:r>
          </w:p>
          <w:p w14:paraId="0FB247F5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const results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db.execute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`</w:t>
            </w:r>
          </w:p>
          <w:p w14:paraId="457F2898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SELECT * FROM jobs</w:t>
            </w:r>
          </w:p>
          <w:p w14:paraId="3A45179A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WHERE status = 'OPEN'</w:t>
            </w:r>
          </w:p>
          <w:p w14:paraId="07A73442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AND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deleted_at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IS NULL</w:t>
            </w:r>
          </w:p>
          <w:p w14:paraId="348C7C21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AND (title % ${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searchTerm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} OR description % ${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searchTerm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})</w:t>
            </w:r>
          </w:p>
          <w:p w14:paraId="0C82C1A7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ORDER BY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similarity(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title, ${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searchTerm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}) DESC</w:t>
            </w:r>
          </w:p>
          <w:p w14:paraId="0F4BD7F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LIMIT 20</w:t>
            </w:r>
          </w:p>
          <w:p w14:paraId="6BA916B0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`)</w:t>
            </w:r>
          </w:p>
          <w:p w14:paraId="50D856B9" w14:textId="77777777" w:rsidR="008E273E" w:rsidRDefault="008E273E">
            <w:pPr>
              <w:spacing w:before="10" w:after="10"/>
            </w:pPr>
          </w:p>
          <w:p w14:paraId="1683C98E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The % operator = similarity threshold (default 0.3 = 30% similar)</w:t>
            </w:r>
          </w:p>
          <w:p w14:paraId="58D817F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 xml:space="preserve">// </w:t>
            </w:r>
            <w:proofErr w:type="gram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similarity(</w:t>
            </w:r>
            <w:proofErr w:type="gramEnd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) returns 0.0 to 1.0 — higher = more similar</w:t>
            </w:r>
          </w:p>
          <w:p w14:paraId="751C2E3A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ORDER BY similarity = most relevant results first</w:t>
            </w:r>
          </w:p>
        </w:tc>
      </w:tr>
    </w:tbl>
    <w:p w14:paraId="3BB9AC99" w14:textId="77777777" w:rsidR="008E273E" w:rsidRDefault="008E273E">
      <w:pPr>
        <w:spacing w:after="80"/>
      </w:pPr>
    </w:p>
    <w:p w14:paraId="5D1F2A78" w14:textId="77777777" w:rsidR="008E273E" w:rsidRDefault="00000000">
      <w:r>
        <w:br w:type="page"/>
      </w:r>
    </w:p>
    <w:p w14:paraId="0FAD22FA" w14:textId="77777777" w:rsidR="008E273E" w:rsidRDefault="00000000">
      <w:pPr>
        <w:pStyle w:val="Heading2"/>
      </w:pPr>
      <w:r>
        <w:lastRenderedPageBreak/>
        <w:t>3.10 Analytics Dashboard (Recruiter &amp; Admin)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160"/>
        <w:gridCol w:w="2400"/>
      </w:tblGrid>
      <w:tr w:rsidR="008E273E" w14:paraId="1B33B6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7B16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59930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2A7FE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E273E" w14:paraId="0CC6EC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5188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Conversion Funnel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84E1" w14:textId="77777777" w:rsidR="008E273E" w:rsidRDefault="00000000">
            <w:r>
              <w:rPr>
                <w:color w:val="555553"/>
                <w:sz w:val="20"/>
                <w:szCs w:val="20"/>
              </w:rPr>
              <w:t>For each job: how many applied → screened → interviewed → offered → hired. Shows % at each step.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879A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5B395D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CDD20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Time-to-Hire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ECF7" w14:textId="77777777" w:rsidR="008E273E" w:rsidRDefault="00000000">
            <w:r>
              <w:rPr>
                <w:color w:val="555553"/>
                <w:sz w:val="20"/>
                <w:szCs w:val="20"/>
              </w:rPr>
              <w:t xml:space="preserve">Average days from Applied to Hired. Calculated from </w:t>
            </w:r>
            <w:proofErr w:type="spellStart"/>
            <w:r>
              <w:rPr>
                <w:color w:val="555553"/>
                <w:sz w:val="20"/>
                <w:szCs w:val="20"/>
              </w:rPr>
              <w:t>audit_log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 timestamps per job.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9F7C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27EE4E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97F2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Avg Time Per Stage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5EB58" w14:textId="77777777" w:rsidR="008E273E" w:rsidRDefault="00000000">
            <w:r>
              <w:rPr>
                <w:color w:val="555553"/>
                <w:sz w:val="20"/>
                <w:szCs w:val="20"/>
              </w:rPr>
              <w:t>How long candidates spend in each stage. Helps identify bottlenecks in the pipeline.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4CEE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18E627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8CB39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Applicants Over Time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33F4" w14:textId="77777777" w:rsidR="008E273E" w:rsidRDefault="00000000">
            <w:r>
              <w:rPr>
                <w:color w:val="555553"/>
                <w:sz w:val="20"/>
                <w:szCs w:val="20"/>
              </w:rPr>
              <w:t>Line chart: number of new applications per week/month per job.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075C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7B72FF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C9D64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Source Tracking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EF01A" w14:textId="77777777" w:rsidR="008E273E" w:rsidRDefault="00000000">
            <w:r>
              <w:rPr>
                <w:color w:val="555553"/>
                <w:sz w:val="20"/>
                <w:szCs w:val="20"/>
              </w:rPr>
              <w:t xml:space="preserve">Which referral source (LinkedIn, </w:t>
            </w:r>
            <w:proofErr w:type="gramStart"/>
            <w:r>
              <w:rPr>
                <w:color w:val="555553"/>
                <w:sz w:val="20"/>
                <w:szCs w:val="20"/>
              </w:rPr>
              <w:t>Indeed</w:t>
            </w:r>
            <w:proofErr w:type="gramEnd"/>
            <w:r>
              <w:rPr>
                <w:color w:val="555553"/>
                <w:sz w:val="20"/>
                <w:szCs w:val="20"/>
              </w:rPr>
              <w:t>, direct) brings the most applicants. Optional UTM param.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E911" w14:textId="77777777" w:rsidR="008E273E" w:rsidRDefault="00000000">
            <w:r>
              <w:rPr>
                <w:color w:val="444441"/>
                <w:sz w:val="20"/>
                <w:szCs w:val="20"/>
              </w:rPr>
              <w:t>Nice to Have</w:t>
            </w:r>
          </w:p>
        </w:tc>
      </w:tr>
      <w:tr w:rsidR="008E273E" w14:paraId="7CBF3A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0FD45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Admin Global View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EF59" w14:textId="77777777" w:rsidR="008E273E" w:rsidRDefault="00000000">
            <w:r>
              <w:rPr>
                <w:color w:val="555553"/>
                <w:sz w:val="20"/>
                <w:szCs w:val="20"/>
              </w:rPr>
              <w:t>Admin sees metrics across ALL companies: total jobs, total applications, platform activity.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AF468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</w:tbl>
    <w:p w14:paraId="4F260A09" w14:textId="77777777" w:rsidR="008E273E" w:rsidRDefault="008E273E">
      <w:pPr>
        <w:spacing w:after="80"/>
      </w:pPr>
    </w:p>
    <w:p w14:paraId="015BD377" w14:textId="77777777" w:rsidR="008E273E" w:rsidRDefault="00000000">
      <w:pPr>
        <w:spacing w:before="200" w:after="60"/>
      </w:pPr>
      <w:r>
        <w:rPr>
          <w:b/>
          <w:bCs/>
          <w:color w:val="2E7D5E"/>
        </w:rPr>
        <w:t>How to Build: Conversion Funnel Query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273E" w14:paraId="215686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4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CC27B1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lib/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/queries/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analytics.ts</w:t>
            </w:r>
            <w:proofErr w:type="spellEnd"/>
          </w:p>
          <w:p w14:paraId="451B724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getFunnelForJob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jobId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: string) {</w:t>
            </w:r>
          </w:p>
          <w:p w14:paraId="48FB6C2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Count applications at each stage using GROUP BY</w:t>
            </w:r>
          </w:p>
          <w:p w14:paraId="7070D8A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Uses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audit_logs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to get the FINAL stage each candidate reached</w:t>
            </w:r>
          </w:p>
          <w:p w14:paraId="34345942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const funnel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db.execute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`</w:t>
            </w:r>
          </w:p>
          <w:p w14:paraId="575103AE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SELECT</w:t>
            </w:r>
          </w:p>
          <w:p w14:paraId="5A0707B8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current_stage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as stage,</w:t>
            </w:r>
          </w:p>
          <w:p w14:paraId="5AC0120E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*)      as count,</w:t>
            </w:r>
          </w:p>
          <w:p w14:paraId="158198BA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ROUND(</w:t>
            </w:r>
            <w:proofErr w:type="gramEnd"/>
          </w:p>
          <w:p w14:paraId="27CCD1CB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*) * 100.0 / SUM(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COUNT(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*)) OVER (),</w:t>
            </w:r>
          </w:p>
          <w:p w14:paraId="7799116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  1</w:t>
            </w:r>
          </w:p>
          <w:p w14:paraId="463D0F75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)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as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percentage</w:t>
            </w:r>
          </w:p>
          <w:p w14:paraId="2F86C52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FROM applications</w:t>
            </w:r>
          </w:p>
          <w:p w14:paraId="60467E93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WHERE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job_id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= ${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jobId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}</w:t>
            </w:r>
          </w:p>
          <w:p w14:paraId="0B72AE9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GROUP BY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current_stage</w:t>
            </w:r>
            <w:proofErr w:type="spellEnd"/>
          </w:p>
          <w:p w14:paraId="49A07A85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ORDER BY</w:t>
            </w:r>
          </w:p>
          <w:p w14:paraId="2C892BD7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CASE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current_stage</w:t>
            </w:r>
            <w:proofErr w:type="spellEnd"/>
          </w:p>
          <w:p w14:paraId="2563A3AF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  WHEN 'APPLIED'    THEN 1</w:t>
            </w:r>
          </w:p>
          <w:p w14:paraId="7A8B3C7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  WHEN 'SCREENING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'  THEN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2</w:t>
            </w:r>
          </w:p>
          <w:p w14:paraId="4A9BEE3C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  WHEN 'INTERVIEW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'  THEN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3</w:t>
            </w:r>
          </w:p>
          <w:p w14:paraId="5B0F4C70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  WHEN 'OFFER'      THEN 4</w:t>
            </w:r>
          </w:p>
          <w:p w14:paraId="74F439F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  WHEN 'HIRED'      THEN 5</w:t>
            </w:r>
          </w:p>
          <w:p w14:paraId="58603A9A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  WHEN 'REJECTED'   THEN 6</w:t>
            </w:r>
          </w:p>
          <w:p w14:paraId="7EB5149C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END</w:t>
            </w:r>
          </w:p>
          <w:p w14:paraId="03E4AFBE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`)</w:t>
            </w:r>
          </w:p>
          <w:p w14:paraId="7736C44B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return funnel</w:t>
            </w:r>
          </w:p>
          <w:p w14:paraId="0B155AE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}</w:t>
            </w:r>
          </w:p>
          <w:p w14:paraId="4D4CE187" w14:textId="77777777" w:rsidR="008E273E" w:rsidRDefault="008E273E">
            <w:pPr>
              <w:spacing w:before="10" w:after="10"/>
            </w:pPr>
          </w:p>
          <w:p w14:paraId="1974C5D2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Time-to-hire: average days from first Applied to Hired stage</w:t>
            </w:r>
          </w:p>
          <w:p w14:paraId="2FD5D19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const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timeToHire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db.execute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`</w:t>
            </w:r>
          </w:p>
          <w:p w14:paraId="38D698EC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lastRenderedPageBreak/>
              <w:t xml:space="preserve">  SELECT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AVG(</w:t>
            </w:r>
            <w:proofErr w:type="gramEnd"/>
          </w:p>
          <w:p w14:paraId="1BB5745F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EXTRACT(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EPOCH FROM (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hired_at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applied_at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)) / 86400</w:t>
            </w:r>
          </w:p>
          <w:p w14:paraId="1B3E23CD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)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as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avg_days</w:t>
            </w:r>
            <w:proofErr w:type="spellEnd"/>
          </w:p>
          <w:p w14:paraId="39F0274C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FROM (</w:t>
            </w:r>
          </w:p>
          <w:p w14:paraId="4D204E73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SELECT</w:t>
            </w:r>
          </w:p>
          <w:p w14:paraId="6B6E6253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MIN(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changed_at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) FILTER (WHERE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to_stage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= 'APPLIED') as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applied_at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,</w:t>
            </w:r>
          </w:p>
          <w:p w14:paraId="04BEEE1C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MIN(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changed_at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) FILTER (WHERE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to_stage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= 'HIRED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as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hired_at</w:t>
            </w:r>
            <w:proofErr w:type="spellEnd"/>
          </w:p>
          <w:p w14:paraId="2BC167A3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FROM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audit_logs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WHERE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application_id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IN (...)</w:t>
            </w:r>
          </w:p>
          <w:p w14:paraId="35B1AC4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GROUP BY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application_id</w:t>
            </w:r>
            <w:proofErr w:type="spellEnd"/>
          </w:p>
          <w:p w14:paraId="7C2B3EB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)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sub</w:t>
            </w:r>
            <w:proofErr w:type="gramEnd"/>
          </w:p>
          <w:p w14:paraId="2211D64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`)</w:t>
            </w:r>
          </w:p>
        </w:tc>
      </w:tr>
    </w:tbl>
    <w:p w14:paraId="0F6986B8" w14:textId="77777777" w:rsidR="008E273E" w:rsidRDefault="008E273E">
      <w:pPr>
        <w:spacing w:after="80"/>
      </w:pPr>
    </w:p>
    <w:p w14:paraId="5E61F42B" w14:textId="77777777" w:rsidR="008E273E" w:rsidRDefault="00000000">
      <w:r>
        <w:br w:type="page"/>
      </w:r>
    </w:p>
    <w:p w14:paraId="6EE0FFB8" w14:textId="77777777" w:rsidR="008E273E" w:rsidRDefault="00000000">
      <w:pPr>
        <w:pStyle w:val="Heading2"/>
      </w:pPr>
      <w:r>
        <w:lastRenderedPageBreak/>
        <w:t>3.11 Admin Panel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160"/>
        <w:gridCol w:w="2400"/>
      </w:tblGrid>
      <w:tr w:rsidR="008E273E" w14:paraId="6CAD40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177A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70DE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AF4C6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E273E" w14:paraId="10F932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5439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User Management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E39B" w14:textId="77777777" w:rsidR="008E273E" w:rsidRDefault="00000000">
            <w:r>
              <w:rPr>
                <w:color w:val="555553"/>
                <w:sz w:val="20"/>
                <w:szCs w:val="20"/>
              </w:rPr>
              <w:t>Admin views all users, can change their role, disable accounts, or force-delete data.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25D11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094FF3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78F4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Company Overview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F6A5" w14:textId="77777777" w:rsidR="008E273E" w:rsidRDefault="00000000">
            <w:r>
              <w:rPr>
                <w:color w:val="555553"/>
                <w:sz w:val="20"/>
                <w:szCs w:val="20"/>
              </w:rPr>
              <w:t>Admin sees all companies registered on the platform.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CECA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7D549D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DFF7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Impersonation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DE5D1" w14:textId="77777777" w:rsidR="008E273E" w:rsidRDefault="00000000">
            <w:r>
              <w:rPr>
                <w:color w:val="555553"/>
                <w:sz w:val="20"/>
                <w:szCs w:val="20"/>
              </w:rPr>
              <w:t>Admin can log in as any user for support/debugging. Always logged in audit trail.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49A9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5D57F5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89CA6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Platform Stats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E47DF" w14:textId="77777777" w:rsidR="008E273E" w:rsidRDefault="00000000">
            <w:r>
              <w:rPr>
                <w:color w:val="555553"/>
                <w:sz w:val="20"/>
                <w:szCs w:val="20"/>
              </w:rPr>
              <w:t>Total users, jobs, applications, emails sent, queue health.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1F5D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0502D3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9069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Queue Monitor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B4D4" w14:textId="77777777" w:rsidR="008E273E" w:rsidRDefault="00000000">
            <w:r>
              <w:rPr>
                <w:color w:val="555553"/>
                <w:sz w:val="20"/>
                <w:szCs w:val="20"/>
              </w:rPr>
              <w:t xml:space="preserve">View </w:t>
            </w:r>
            <w:proofErr w:type="spellStart"/>
            <w:r>
              <w:rPr>
                <w:color w:val="555553"/>
                <w:sz w:val="20"/>
                <w:szCs w:val="20"/>
              </w:rPr>
              <w:t>BullMQ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 queue status: pending jobs, failed jobs, retry count.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1B0E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</w:tbl>
    <w:p w14:paraId="58771482" w14:textId="77777777" w:rsidR="008E273E" w:rsidRDefault="008E273E">
      <w:pPr>
        <w:spacing w:after="80"/>
      </w:pPr>
    </w:p>
    <w:p w14:paraId="6B5A935E" w14:textId="77777777" w:rsidR="008E273E" w:rsidRDefault="00000000">
      <w:r>
        <w:br w:type="page"/>
      </w:r>
    </w:p>
    <w:p w14:paraId="0CD47CAE" w14:textId="77777777" w:rsidR="008E273E" w:rsidRDefault="00000000">
      <w:pPr>
        <w:pStyle w:val="Heading1"/>
      </w:pPr>
      <w:r>
        <w:lastRenderedPageBreak/>
        <w:t>4. Database Schema</w:t>
      </w:r>
    </w:p>
    <w:p w14:paraId="4EBFD8AE" w14:textId="77777777" w:rsidR="008E273E" w:rsidRDefault="00000000">
      <w:pPr>
        <w:spacing w:before="40" w:after="80"/>
      </w:pPr>
      <w:r>
        <w:rPr>
          <w:color w:val="555553"/>
        </w:rPr>
        <w:t xml:space="preserve">All tables use UUID primary keys. Timestamps use </w:t>
      </w:r>
      <w:proofErr w:type="spellStart"/>
      <w:r>
        <w:rPr>
          <w:color w:val="555553"/>
        </w:rPr>
        <w:t>timestamptz</w:t>
      </w:r>
      <w:proofErr w:type="spellEnd"/>
      <w:r>
        <w:rPr>
          <w:color w:val="555553"/>
        </w:rPr>
        <w:t xml:space="preserve"> (</w:t>
      </w:r>
      <w:proofErr w:type="spellStart"/>
      <w:r>
        <w:rPr>
          <w:color w:val="555553"/>
        </w:rPr>
        <w:t>timezone</w:t>
      </w:r>
      <w:proofErr w:type="spellEnd"/>
      <w:r>
        <w:rPr>
          <w:color w:val="555553"/>
        </w:rPr>
        <w:t xml:space="preserve">-aware). Foreign keys have explicit ON DELETE </w:t>
      </w:r>
      <w:proofErr w:type="spellStart"/>
      <w:r>
        <w:rPr>
          <w:color w:val="555553"/>
        </w:rPr>
        <w:t>behavior</w:t>
      </w:r>
      <w:proofErr w:type="spellEnd"/>
      <w:r>
        <w:rPr>
          <w:color w:val="555553"/>
        </w:rPr>
        <w:t xml:space="preserve">. Soft deletes use </w:t>
      </w:r>
      <w:proofErr w:type="spellStart"/>
      <w:r>
        <w:rPr>
          <w:color w:val="555553"/>
        </w:rPr>
        <w:t>deleted_at</w:t>
      </w:r>
      <w:proofErr w:type="spellEnd"/>
      <w:r>
        <w:rPr>
          <w:color w:val="555553"/>
        </w:rPr>
        <w:t xml:space="preserve"> nullable column.</w:t>
      </w:r>
    </w:p>
    <w:p w14:paraId="30E87144" w14:textId="77777777" w:rsidR="008E273E" w:rsidRDefault="008E27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2157"/>
        <w:gridCol w:w="4922"/>
      </w:tblGrid>
      <w:tr w:rsidR="008E273E" w14:paraId="27402A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E0050" w14:textId="77777777" w:rsidR="008E273E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E943" w14:textId="77777777" w:rsidR="008E273E" w:rsidRDefault="00000000">
            <w:r>
              <w:rPr>
                <w:b/>
                <w:bCs/>
                <w:color w:val="FFFFFF"/>
                <w:sz w:val="18"/>
                <w:szCs w:val="18"/>
              </w:rPr>
              <w:t>Key Columns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6DE7" w14:textId="77777777" w:rsidR="008E273E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8E273E" w14:paraId="7D209A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A7CA" w14:textId="77777777" w:rsidR="008E273E" w:rsidRDefault="00000000">
            <w:r>
              <w:rPr>
                <w:rFonts w:ascii="Courier New" w:eastAsia="Courier New" w:hAnsi="Courier New" w:cs="Courier New"/>
                <w:b/>
                <w:bCs/>
                <w:color w:val="1E4D8C"/>
                <w:sz w:val="20"/>
                <w:szCs w:val="20"/>
              </w:rPr>
              <w:t>users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CFB0" w14:textId="77777777" w:rsidR="008E273E" w:rsidRDefault="00000000">
            <w:r>
              <w:rPr>
                <w:color w:val="555553"/>
                <w:sz w:val="20"/>
                <w:szCs w:val="20"/>
              </w:rPr>
              <w:t xml:space="preserve">id, email, role, </w:t>
            </w:r>
            <w:proofErr w:type="spellStart"/>
            <w:r>
              <w:rPr>
                <w:color w:val="555553"/>
                <w:sz w:val="20"/>
                <w:szCs w:val="20"/>
              </w:rPr>
              <w:t>deleted_at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94EF" w14:textId="77777777" w:rsidR="008E273E" w:rsidRDefault="00000000">
            <w:r>
              <w:rPr>
                <w:color w:val="555553"/>
                <w:sz w:val="20"/>
                <w:szCs w:val="20"/>
              </w:rPr>
              <w:t>All user accounts (admins, recruiters, candidates)</w:t>
            </w:r>
          </w:p>
        </w:tc>
      </w:tr>
      <w:tr w:rsidR="008E273E" w14:paraId="199674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C7575" w14:textId="77777777" w:rsidR="008E273E" w:rsidRDefault="00000000">
            <w:r>
              <w:rPr>
                <w:rFonts w:ascii="Courier New" w:eastAsia="Courier New" w:hAnsi="Courier New" w:cs="Courier New"/>
                <w:b/>
                <w:bCs/>
                <w:color w:val="1E4D8C"/>
                <w:sz w:val="20"/>
                <w:szCs w:val="20"/>
              </w:rPr>
              <w:t>companies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0A02" w14:textId="77777777" w:rsidR="008E273E" w:rsidRDefault="00000000">
            <w:r>
              <w:rPr>
                <w:color w:val="55555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555553"/>
                <w:sz w:val="20"/>
                <w:szCs w:val="20"/>
              </w:rPr>
              <w:t>owner_id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 FK, name, slug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3B5E8" w14:textId="77777777" w:rsidR="008E273E" w:rsidRDefault="00000000">
            <w:r>
              <w:rPr>
                <w:color w:val="555553"/>
                <w:sz w:val="20"/>
                <w:szCs w:val="20"/>
              </w:rPr>
              <w:t>Recruiter-owned company profile</w:t>
            </w:r>
          </w:p>
        </w:tc>
      </w:tr>
      <w:tr w:rsidR="008E273E" w14:paraId="476E0B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214F2" w14:textId="77777777" w:rsidR="008E273E" w:rsidRDefault="00000000">
            <w:r>
              <w:rPr>
                <w:rFonts w:ascii="Courier New" w:eastAsia="Courier New" w:hAnsi="Courier New" w:cs="Courier New"/>
                <w:b/>
                <w:bCs/>
                <w:color w:val="1E4D8C"/>
                <w:sz w:val="20"/>
                <w:szCs w:val="20"/>
              </w:rPr>
              <w:t>jobs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A6BF2" w14:textId="77777777" w:rsidR="008E273E" w:rsidRDefault="00000000">
            <w:r>
              <w:rPr>
                <w:color w:val="55555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555553"/>
                <w:sz w:val="20"/>
                <w:szCs w:val="20"/>
              </w:rPr>
              <w:t>company_id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 FK, status, </w:t>
            </w:r>
            <w:proofErr w:type="spellStart"/>
            <w:r>
              <w:rPr>
                <w:color w:val="555553"/>
                <w:sz w:val="20"/>
                <w:szCs w:val="20"/>
              </w:rPr>
              <w:t>deleted_at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BE932" w14:textId="77777777" w:rsidR="008E273E" w:rsidRDefault="00000000">
            <w:r>
              <w:rPr>
                <w:color w:val="555553"/>
                <w:sz w:val="20"/>
                <w:szCs w:val="20"/>
              </w:rPr>
              <w:t>Job listings. Status: DRAFT | OPEN | CLOSED</w:t>
            </w:r>
          </w:p>
        </w:tc>
      </w:tr>
      <w:tr w:rsidR="008E273E" w14:paraId="706E79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87F2" w14:textId="77777777" w:rsidR="008E273E" w:rsidRDefault="00000000">
            <w:r>
              <w:rPr>
                <w:rFonts w:ascii="Courier New" w:eastAsia="Courier New" w:hAnsi="Courier New" w:cs="Courier New"/>
                <w:b/>
                <w:bCs/>
                <w:color w:val="1E4D8C"/>
                <w:sz w:val="20"/>
                <w:szCs w:val="20"/>
              </w:rPr>
              <w:t>applications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52E72" w14:textId="77777777" w:rsidR="008E273E" w:rsidRDefault="00000000">
            <w:r>
              <w:rPr>
                <w:color w:val="55555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555553"/>
                <w:sz w:val="20"/>
                <w:szCs w:val="20"/>
              </w:rPr>
              <w:t>job_id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 FK, </w:t>
            </w:r>
            <w:proofErr w:type="spellStart"/>
            <w:r>
              <w:rPr>
                <w:color w:val="555553"/>
                <w:sz w:val="20"/>
                <w:szCs w:val="20"/>
              </w:rPr>
              <w:t>candidate_id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 FK, </w:t>
            </w:r>
            <w:proofErr w:type="spellStart"/>
            <w:r>
              <w:rPr>
                <w:color w:val="555553"/>
                <w:sz w:val="20"/>
                <w:szCs w:val="20"/>
              </w:rPr>
              <w:t>current_stage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3BBF5" w14:textId="77777777" w:rsidR="008E273E" w:rsidRDefault="00000000">
            <w:r>
              <w:rPr>
                <w:color w:val="555553"/>
                <w:sz w:val="20"/>
                <w:szCs w:val="20"/>
              </w:rPr>
              <w:t>One application per candidate per job</w:t>
            </w:r>
          </w:p>
        </w:tc>
      </w:tr>
      <w:tr w:rsidR="008E273E" w14:paraId="1C3D61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5E85" w14:textId="77777777" w:rsidR="008E273E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4D8C"/>
                <w:sz w:val="20"/>
                <w:szCs w:val="20"/>
              </w:rPr>
              <w:t>audit_logs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FF3D" w14:textId="77777777" w:rsidR="008E273E" w:rsidRDefault="00000000">
            <w:r>
              <w:rPr>
                <w:color w:val="55555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555553"/>
                <w:sz w:val="20"/>
                <w:szCs w:val="20"/>
              </w:rPr>
              <w:t>application_id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 FK, </w:t>
            </w:r>
            <w:proofErr w:type="spellStart"/>
            <w:r>
              <w:rPr>
                <w:color w:val="555553"/>
                <w:sz w:val="20"/>
                <w:szCs w:val="20"/>
              </w:rPr>
              <w:t>from_stage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3"/>
                <w:sz w:val="20"/>
                <w:szCs w:val="20"/>
              </w:rPr>
              <w:t>to_stage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3"/>
                <w:sz w:val="20"/>
                <w:szCs w:val="20"/>
              </w:rPr>
              <w:t>changed_by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 FK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8A8B8" w14:textId="77777777" w:rsidR="008E273E" w:rsidRDefault="00000000">
            <w:r>
              <w:rPr>
                <w:color w:val="555553"/>
                <w:sz w:val="20"/>
                <w:szCs w:val="20"/>
              </w:rPr>
              <w:t>Immutable history of all stage changes</w:t>
            </w:r>
          </w:p>
        </w:tc>
      </w:tr>
      <w:tr w:rsidR="008E273E" w14:paraId="0FBCCD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909C" w14:textId="77777777" w:rsidR="008E273E" w:rsidRDefault="00000000">
            <w:r>
              <w:rPr>
                <w:rFonts w:ascii="Courier New" w:eastAsia="Courier New" w:hAnsi="Courier New" w:cs="Courier New"/>
                <w:b/>
                <w:bCs/>
                <w:color w:val="1E4D8C"/>
                <w:sz w:val="20"/>
                <w:szCs w:val="20"/>
              </w:rPr>
              <w:t>interviews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A57C" w14:textId="77777777" w:rsidR="008E273E" w:rsidRDefault="00000000">
            <w:r>
              <w:rPr>
                <w:color w:val="55555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555553"/>
                <w:sz w:val="20"/>
                <w:szCs w:val="20"/>
              </w:rPr>
              <w:t>application_id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 FK, </w:t>
            </w:r>
            <w:proofErr w:type="spellStart"/>
            <w:r>
              <w:rPr>
                <w:color w:val="555553"/>
                <w:sz w:val="20"/>
                <w:szCs w:val="20"/>
              </w:rPr>
              <w:t>scheduled_at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55553"/>
                <w:sz w:val="20"/>
                <w:szCs w:val="20"/>
              </w:rPr>
              <w:t>reminder_sent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66C7" w14:textId="77777777" w:rsidR="008E273E" w:rsidRDefault="00000000">
            <w:r>
              <w:rPr>
                <w:color w:val="555553"/>
                <w:sz w:val="20"/>
                <w:szCs w:val="20"/>
              </w:rPr>
              <w:t>Scheduled interview records</w:t>
            </w:r>
          </w:p>
        </w:tc>
      </w:tr>
      <w:tr w:rsidR="008E273E" w14:paraId="0E5B19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A7B32" w14:textId="77777777" w:rsidR="008E273E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4D8C"/>
                <w:sz w:val="20"/>
                <w:szCs w:val="20"/>
              </w:rPr>
              <w:t>interview_slots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5056D" w14:textId="77777777" w:rsidR="008E273E" w:rsidRDefault="00000000">
            <w:r>
              <w:rPr>
                <w:color w:val="55555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555553"/>
                <w:sz w:val="20"/>
                <w:szCs w:val="20"/>
              </w:rPr>
              <w:t>application_id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 FK, </w:t>
            </w:r>
            <w:proofErr w:type="spellStart"/>
            <w:r>
              <w:rPr>
                <w:color w:val="555553"/>
                <w:sz w:val="20"/>
                <w:szCs w:val="20"/>
              </w:rPr>
              <w:t>proposed_at</w:t>
            </w:r>
            <w:proofErr w:type="spellEnd"/>
            <w:r>
              <w:rPr>
                <w:color w:val="555553"/>
                <w:sz w:val="20"/>
                <w:szCs w:val="20"/>
              </w:rPr>
              <w:t>, status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E25C0" w14:textId="77777777" w:rsidR="008E273E" w:rsidRDefault="00000000">
            <w:r>
              <w:rPr>
                <w:color w:val="555553"/>
                <w:sz w:val="20"/>
                <w:szCs w:val="20"/>
              </w:rPr>
              <w:t>Interview time proposals and confirmations</w:t>
            </w:r>
          </w:p>
        </w:tc>
      </w:tr>
      <w:tr w:rsidR="008E273E" w14:paraId="3F42C4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F925C" w14:textId="77777777" w:rsidR="008E273E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4D8C"/>
                <w:sz w:val="20"/>
                <w:szCs w:val="20"/>
              </w:rPr>
              <w:t>application_notes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C2C5" w14:textId="77777777" w:rsidR="008E273E" w:rsidRDefault="00000000">
            <w:r>
              <w:rPr>
                <w:color w:val="55555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555553"/>
                <w:sz w:val="20"/>
                <w:szCs w:val="20"/>
              </w:rPr>
              <w:t>application_id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 FK, </w:t>
            </w:r>
            <w:proofErr w:type="spellStart"/>
            <w:r>
              <w:rPr>
                <w:color w:val="555553"/>
                <w:sz w:val="20"/>
                <w:szCs w:val="20"/>
              </w:rPr>
              <w:t>author_id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 FK, body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AFE6" w14:textId="77777777" w:rsidR="008E273E" w:rsidRDefault="00000000">
            <w:r>
              <w:rPr>
                <w:color w:val="555553"/>
                <w:sz w:val="20"/>
                <w:szCs w:val="20"/>
              </w:rPr>
              <w:t>Internal recruiter notes on applications</w:t>
            </w:r>
          </w:p>
        </w:tc>
      </w:tr>
      <w:tr w:rsidR="008E273E" w14:paraId="32B1DE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9F71A" w14:textId="77777777" w:rsidR="008E273E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E4D8C"/>
                <w:sz w:val="20"/>
                <w:szCs w:val="20"/>
              </w:rPr>
              <w:t>email_logs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9A299" w14:textId="77777777" w:rsidR="008E273E" w:rsidRDefault="00000000">
            <w:r>
              <w:rPr>
                <w:color w:val="555553"/>
                <w:sz w:val="20"/>
                <w:szCs w:val="20"/>
              </w:rPr>
              <w:t xml:space="preserve">id, </w:t>
            </w:r>
            <w:proofErr w:type="spellStart"/>
            <w:r>
              <w:rPr>
                <w:color w:val="555553"/>
                <w:sz w:val="20"/>
                <w:szCs w:val="20"/>
              </w:rPr>
              <w:t>to_email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, template, status, </w:t>
            </w:r>
            <w:proofErr w:type="spellStart"/>
            <w:r>
              <w:rPr>
                <w:color w:val="555553"/>
                <w:sz w:val="20"/>
                <w:szCs w:val="20"/>
              </w:rPr>
              <w:t>sent_at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8EB1" w14:textId="77777777" w:rsidR="008E273E" w:rsidRDefault="00000000">
            <w:r>
              <w:rPr>
                <w:color w:val="555553"/>
                <w:sz w:val="20"/>
                <w:szCs w:val="20"/>
              </w:rPr>
              <w:t>Log of every email queued and its delivery status</w:t>
            </w:r>
          </w:p>
        </w:tc>
      </w:tr>
    </w:tbl>
    <w:p w14:paraId="6CA79E01" w14:textId="77777777" w:rsidR="008E273E" w:rsidRDefault="008E273E">
      <w:pPr>
        <w:spacing w:after="80"/>
      </w:pPr>
    </w:p>
    <w:p w14:paraId="75657B84" w14:textId="77777777" w:rsidR="008E273E" w:rsidRDefault="00000000">
      <w:pPr>
        <w:spacing w:before="200" w:after="60"/>
      </w:pPr>
      <w:r>
        <w:rPr>
          <w:b/>
          <w:bCs/>
          <w:color w:val="2E7D5E"/>
        </w:rPr>
        <w:t>Key Database Design Decisions</w:t>
      </w:r>
    </w:p>
    <w:p w14:paraId="514075CE" w14:textId="77777777" w:rsidR="008E273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3"/>
        </w:rPr>
        <w:t>UUID primary keys — safer than sequential integers (no enumeration attacks, easier to distribute)</w:t>
      </w:r>
    </w:p>
    <w:p w14:paraId="30F44D9B" w14:textId="77777777" w:rsidR="008E273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3"/>
        </w:rPr>
        <w:t>deleted_at</w:t>
      </w:r>
      <w:proofErr w:type="spellEnd"/>
      <w:r>
        <w:rPr>
          <w:color w:val="555553"/>
        </w:rPr>
        <w:t xml:space="preserve"> pattern — soft deletes on jobs and applications. Never hard-delete user-generated content.</w:t>
      </w:r>
    </w:p>
    <w:p w14:paraId="2752111F" w14:textId="77777777" w:rsidR="008E273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3"/>
        </w:rPr>
        <w:t>audit_logs</w:t>
      </w:r>
      <w:proofErr w:type="spellEnd"/>
      <w:r>
        <w:rPr>
          <w:color w:val="555553"/>
        </w:rPr>
        <w:t xml:space="preserve"> is append-only — never updated or deleted. This makes it a reliable source of truth for analytics.</w:t>
      </w:r>
    </w:p>
    <w:p w14:paraId="126795A0" w14:textId="77777777" w:rsidR="008E273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3"/>
        </w:rPr>
        <w:t>reminder_sent</w:t>
      </w:r>
      <w:proofErr w:type="spellEnd"/>
      <w:r>
        <w:rPr>
          <w:color w:val="555553"/>
        </w:rPr>
        <w:t xml:space="preserve"> </w:t>
      </w:r>
      <w:proofErr w:type="spellStart"/>
      <w:r>
        <w:rPr>
          <w:color w:val="555553"/>
        </w:rPr>
        <w:t>boolean</w:t>
      </w:r>
      <w:proofErr w:type="spellEnd"/>
      <w:r>
        <w:rPr>
          <w:color w:val="555553"/>
        </w:rPr>
        <w:t xml:space="preserve"> on interviews — prevents the </w:t>
      </w:r>
      <w:proofErr w:type="spellStart"/>
      <w:r>
        <w:rPr>
          <w:color w:val="555553"/>
        </w:rPr>
        <w:t>cron</w:t>
      </w:r>
      <w:proofErr w:type="spellEnd"/>
      <w:r>
        <w:rPr>
          <w:color w:val="555553"/>
        </w:rPr>
        <w:t xml:space="preserve"> from double-sending reminder emails on retries.</w:t>
      </w:r>
    </w:p>
    <w:p w14:paraId="2AE3D9EB" w14:textId="77777777" w:rsidR="008E273E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555553"/>
        </w:rPr>
        <w:t>parsed_resume</w:t>
      </w:r>
      <w:proofErr w:type="spellEnd"/>
      <w:r>
        <w:rPr>
          <w:color w:val="555553"/>
        </w:rPr>
        <w:t xml:space="preserve"> text on applications — populated by background job after PDF upload, not at insert time.</w:t>
      </w:r>
    </w:p>
    <w:p w14:paraId="022BC818" w14:textId="77777777" w:rsidR="008E273E" w:rsidRDefault="008E273E">
      <w:pPr>
        <w:spacing w:after="80"/>
      </w:pPr>
    </w:p>
    <w:p w14:paraId="64A7EB47" w14:textId="77777777" w:rsidR="008E273E" w:rsidRDefault="00000000">
      <w:r>
        <w:br w:type="page"/>
      </w:r>
    </w:p>
    <w:p w14:paraId="18F9E33B" w14:textId="77777777" w:rsidR="008E273E" w:rsidRDefault="00000000">
      <w:pPr>
        <w:pStyle w:val="Heading1"/>
      </w:pPr>
      <w:r>
        <w:lastRenderedPageBreak/>
        <w:t>5. Non-Functional Requirements</w:t>
      </w:r>
    </w:p>
    <w:p w14:paraId="458F1025" w14:textId="77777777" w:rsidR="008E273E" w:rsidRDefault="008E27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160"/>
        <w:gridCol w:w="2400"/>
      </w:tblGrid>
      <w:tr w:rsidR="008E273E" w14:paraId="68D975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B40BF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A90A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D3AD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E273E" w14:paraId="4C8DFD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7DEF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Performance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B2559" w14:textId="77777777" w:rsidR="008E273E" w:rsidRDefault="00000000">
            <w:r>
              <w:rPr>
                <w:color w:val="555553"/>
                <w:sz w:val="20"/>
                <w:szCs w:val="20"/>
              </w:rPr>
              <w:t>Job listing page must load under 200ms with Redis cache. DB queries must have indexes on all FK columns.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93FC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617B7B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C7A9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Security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9DC5" w14:textId="77777777" w:rsidR="008E273E" w:rsidRDefault="00000000">
            <w:r>
              <w:rPr>
                <w:color w:val="555553"/>
                <w:sz w:val="20"/>
                <w:szCs w:val="20"/>
              </w:rPr>
              <w:t>All API routes validate session. Zod validates every request body. SQL injected via parameterized queries only.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86AD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175B6A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54A3A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Rate Limiting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D8170" w14:textId="77777777" w:rsidR="008E273E" w:rsidRDefault="00000000">
            <w:r>
              <w:rPr>
                <w:color w:val="555553"/>
                <w:sz w:val="20"/>
                <w:szCs w:val="20"/>
              </w:rPr>
              <w:t>All public-facing endpoints protected against abuse via Redis rate limiter.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B94E2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2842A5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3BB6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Reliability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27B07" w14:textId="77777777" w:rsidR="008E273E" w:rsidRDefault="00000000">
            <w:r>
              <w:rPr>
                <w:color w:val="555553"/>
                <w:sz w:val="20"/>
                <w:szCs w:val="20"/>
              </w:rPr>
              <w:t>Background jobs retry up to 3 times with exponential backoff. Failed jobs moved to dead-letter queue.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68114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  <w:tr w:rsidR="008E273E" w14:paraId="623365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D1874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Observability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FCF91" w14:textId="77777777" w:rsidR="008E273E" w:rsidRDefault="00000000">
            <w:r>
              <w:rPr>
                <w:color w:val="555553"/>
                <w:sz w:val="20"/>
                <w:szCs w:val="20"/>
              </w:rPr>
              <w:t>Structured JSON logging via Pino. Error tracking via Sentry. Queue health visible in admin panel.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B4B5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4CC000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D4F5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Scalability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9E49" w14:textId="77777777" w:rsidR="008E273E" w:rsidRDefault="00000000">
            <w:r>
              <w:rPr>
                <w:color w:val="555553"/>
                <w:sz w:val="20"/>
                <w:szCs w:val="20"/>
              </w:rPr>
              <w:t>Worker process runs independently of Next.js. Can scale to multiple worker instances if needed.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23D8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00C4B4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75D70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Accessibility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9B68" w14:textId="77777777" w:rsidR="008E273E" w:rsidRDefault="00000000">
            <w:r>
              <w:rPr>
                <w:color w:val="555553"/>
                <w:sz w:val="20"/>
                <w:szCs w:val="20"/>
              </w:rPr>
              <w:t xml:space="preserve">Forms </w:t>
            </w:r>
            <w:proofErr w:type="spellStart"/>
            <w:r>
              <w:rPr>
                <w:color w:val="555553"/>
                <w:sz w:val="20"/>
                <w:szCs w:val="20"/>
              </w:rPr>
              <w:t>labeled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 correctly. Keyboard navigation for kanban board. WCAG AA compliance target.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EB93A" w14:textId="77777777" w:rsidR="008E273E" w:rsidRDefault="00000000">
            <w:r>
              <w:rPr>
                <w:color w:val="7C4D0A"/>
                <w:sz w:val="20"/>
                <w:szCs w:val="20"/>
              </w:rPr>
              <w:t>Should Have</w:t>
            </w:r>
          </w:p>
        </w:tc>
      </w:tr>
      <w:tr w:rsidR="008E273E" w14:paraId="59E79D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6D297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Data Integrity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99E1C" w14:textId="77777777" w:rsidR="008E273E" w:rsidRDefault="00000000">
            <w:r>
              <w:rPr>
                <w:color w:val="555553"/>
                <w:sz w:val="20"/>
                <w:szCs w:val="20"/>
              </w:rPr>
              <w:t>DB transactions used for multi-step writes (stage change + audit log). Never partial writes.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36071" w14:textId="77777777" w:rsidR="008E273E" w:rsidRDefault="00000000">
            <w:r>
              <w:rPr>
                <w:color w:val="1B5E3B"/>
                <w:sz w:val="20"/>
                <w:szCs w:val="20"/>
              </w:rPr>
              <w:t>Must Have</w:t>
            </w:r>
          </w:p>
        </w:tc>
      </w:tr>
    </w:tbl>
    <w:p w14:paraId="2583B8CE" w14:textId="77777777" w:rsidR="008E273E" w:rsidRDefault="008E273E">
      <w:pPr>
        <w:spacing w:after="80"/>
      </w:pPr>
    </w:p>
    <w:p w14:paraId="49558B0E" w14:textId="77777777" w:rsidR="008E273E" w:rsidRDefault="00000000">
      <w:r>
        <w:br w:type="page"/>
      </w:r>
    </w:p>
    <w:p w14:paraId="71C47837" w14:textId="77777777" w:rsidR="008E273E" w:rsidRDefault="00000000">
      <w:pPr>
        <w:pStyle w:val="Heading1"/>
      </w:pPr>
      <w:r>
        <w:lastRenderedPageBreak/>
        <w:t>6. Technology Stack</w:t>
      </w:r>
    </w:p>
    <w:p w14:paraId="1944D7E9" w14:textId="77777777" w:rsidR="008E273E" w:rsidRDefault="008E27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8E273E" w14:paraId="582019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BB7ED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BAE01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F2AF8" w14:textId="77777777" w:rsidR="008E273E" w:rsidRDefault="00000000"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8E273E" w14:paraId="6D85C0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B040" w14:textId="77777777" w:rsidR="008E273E" w:rsidRDefault="00000000">
            <w:r>
              <w:rPr>
                <w:color w:val="1A1A18"/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F75EC" w14:textId="77777777" w:rsidR="008E273E" w:rsidRDefault="00000000">
            <w:r>
              <w:rPr>
                <w:color w:val="1A1A18"/>
                <w:sz w:val="20"/>
                <w:szCs w:val="20"/>
              </w:rPr>
              <w:t>Next.js 14 (App Router), Tailwind CSS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9D13" w14:textId="77777777" w:rsidR="008E273E" w:rsidRDefault="00000000">
            <w:r>
              <w:rPr>
                <w:color w:val="555553"/>
                <w:sz w:val="20"/>
                <w:szCs w:val="20"/>
              </w:rPr>
              <w:t>File-based routing, server components, built-in API routes. No separate backend server needed.</w:t>
            </w:r>
          </w:p>
        </w:tc>
      </w:tr>
      <w:tr w:rsidR="008E273E" w14:paraId="048EB2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316B" w14:textId="77777777" w:rsidR="008E273E" w:rsidRDefault="00000000">
            <w:r>
              <w:rPr>
                <w:color w:val="1A1A18"/>
                <w:sz w:val="20"/>
                <w:szCs w:val="20"/>
              </w:rPr>
              <w:t>Language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B434" w14:textId="77777777" w:rsidR="008E273E" w:rsidRDefault="00000000">
            <w:r>
              <w:rPr>
                <w:color w:val="1A1A18"/>
                <w:sz w:val="20"/>
                <w:szCs w:val="20"/>
              </w:rPr>
              <w:t>TypeScript (strict)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A2307" w14:textId="77777777" w:rsidR="008E273E" w:rsidRDefault="00000000">
            <w:r>
              <w:rPr>
                <w:color w:val="555553"/>
                <w:sz w:val="20"/>
                <w:szCs w:val="20"/>
              </w:rPr>
              <w:t>Type safety across the entire stack. Zod inferred types used everywhere.</w:t>
            </w:r>
          </w:p>
        </w:tc>
      </w:tr>
      <w:tr w:rsidR="008E273E" w14:paraId="7D4B6A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7A665" w14:textId="77777777" w:rsidR="008E273E" w:rsidRDefault="00000000">
            <w:r>
              <w:rPr>
                <w:color w:val="1A1A18"/>
                <w:sz w:val="20"/>
                <w:szCs w:val="20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7564B" w14:textId="77777777" w:rsidR="008E273E" w:rsidRDefault="00000000">
            <w:r>
              <w:rPr>
                <w:color w:val="1A1A18"/>
                <w:sz w:val="20"/>
                <w:szCs w:val="20"/>
              </w:rPr>
              <w:t>PostgreSQL + Drizzle ORM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60C7" w14:textId="77777777" w:rsidR="008E273E" w:rsidRDefault="00000000">
            <w:r>
              <w:rPr>
                <w:color w:val="555553"/>
                <w:sz w:val="20"/>
                <w:szCs w:val="20"/>
              </w:rPr>
              <w:t>Relational DB for structured hiring data. Drizzle gives type-safe queries with SQL-close syntax.</w:t>
            </w:r>
          </w:p>
        </w:tc>
      </w:tr>
      <w:tr w:rsidR="008E273E" w14:paraId="63D011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12017" w14:textId="77777777" w:rsidR="008E273E" w:rsidRDefault="00000000">
            <w:r>
              <w:rPr>
                <w:color w:val="1A1A18"/>
                <w:sz w:val="20"/>
                <w:szCs w:val="20"/>
              </w:rPr>
              <w:t>Migrations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8F4BC" w14:textId="77777777" w:rsidR="008E273E" w:rsidRDefault="00000000">
            <w:r>
              <w:rPr>
                <w:color w:val="1A1A18"/>
                <w:sz w:val="20"/>
                <w:szCs w:val="20"/>
              </w:rPr>
              <w:t>drizzle-kit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BD18" w14:textId="77777777" w:rsidR="008E273E" w:rsidRDefault="00000000">
            <w:r>
              <w:rPr>
                <w:color w:val="555553"/>
                <w:sz w:val="20"/>
                <w:szCs w:val="20"/>
              </w:rPr>
              <w:t>Schema migrations are version-controlled. Roll back if something breaks.</w:t>
            </w:r>
          </w:p>
        </w:tc>
      </w:tr>
      <w:tr w:rsidR="008E273E" w14:paraId="0EC24A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29FB1" w14:textId="77777777" w:rsidR="008E273E" w:rsidRDefault="00000000">
            <w:r>
              <w:rPr>
                <w:color w:val="1A1A18"/>
                <w:sz w:val="20"/>
                <w:szCs w:val="20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52995" w14:textId="77777777" w:rsidR="008E273E" w:rsidRDefault="00000000">
            <w:proofErr w:type="spellStart"/>
            <w:r>
              <w:rPr>
                <w:color w:val="1A1A18"/>
                <w:sz w:val="20"/>
                <w:szCs w:val="20"/>
              </w:rPr>
              <w:t>NextAuth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 v5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922A1" w14:textId="77777777" w:rsidR="008E273E" w:rsidRDefault="00000000">
            <w:r>
              <w:rPr>
                <w:color w:val="555553"/>
                <w:sz w:val="20"/>
                <w:szCs w:val="20"/>
              </w:rPr>
              <w:t>OAuth providers (Google, GitHub). JWT session with server-side role attached.</w:t>
            </w:r>
          </w:p>
        </w:tc>
      </w:tr>
      <w:tr w:rsidR="008E273E" w14:paraId="20FD44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9FCBE" w14:textId="77777777" w:rsidR="008E273E" w:rsidRDefault="00000000">
            <w:r>
              <w:rPr>
                <w:color w:val="1A1A18"/>
                <w:sz w:val="20"/>
                <w:szCs w:val="20"/>
              </w:rPr>
              <w:t>Validation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1D4D2" w14:textId="77777777" w:rsidR="008E273E" w:rsidRDefault="00000000">
            <w:r>
              <w:rPr>
                <w:color w:val="1A1A18"/>
                <w:sz w:val="20"/>
                <w:szCs w:val="20"/>
              </w:rPr>
              <w:t>Zod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674A" w14:textId="77777777" w:rsidR="008E273E" w:rsidRDefault="00000000">
            <w:r>
              <w:rPr>
                <w:color w:val="555553"/>
                <w:sz w:val="20"/>
                <w:szCs w:val="20"/>
              </w:rPr>
              <w:t>Single schema definition reused on client (form) and server (API). Eliminates duplication.</w:t>
            </w:r>
          </w:p>
        </w:tc>
      </w:tr>
      <w:tr w:rsidR="008E273E" w14:paraId="7C29C7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42BF" w14:textId="77777777" w:rsidR="008E273E" w:rsidRDefault="00000000">
            <w:r>
              <w:rPr>
                <w:color w:val="1A1A18"/>
                <w:sz w:val="20"/>
                <w:szCs w:val="20"/>
              </w:rPr>
              <w:t>Cache / Queue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570AE" w14:textId="77777777" w:rsidR="008E273E" w:rsidRDefault="00000000">
            <w:r>
              <w:rPr>
                <w:color w:val="1A1A18"/>
                <w:sz w:val="20"/>
                <w:szCs w:val="20"/>
              </w:rPr>
              <w:t xml:space="preserve">Redis (Docker) + </w:t>
            </w:r>
            <w:proofErr w:type="spellStart"/>
            <w:r>
              <w:rPr>
                <w:color w:val="1A1A18"/>
                <w:sz w:val="20"/>
                <w:szCs w:val="20"/>
              </w:rPr>
              <w:t>ioredis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08E24" w14:textId="77777777" w:rsidR="008E273E" w:rsidRDefault="00000000">
            <w:r>
              <w:rPr>
                <w:color w:val="555553"/>
                <w:sz w:val="20"/>
                <w:szCs w:val="20"/>
              </w:rPr>
              <w:t>Fast in-memory store for caching, rate limiting, session data, and queue storage.</w:t>
            </w:r>
          </w:p>
        </w:tc>
      </w:tr>
      <w:tr w:rsidR="008E273E" w14:paraId="06F7B7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24D6" w14:textId="77777777" w:rsidR="008E273E" w:rsidRDefault="00000000">
            <w:r>
              <w:rPr>
                <w:color w:val="1A1A18"/>
                <w:sz w:val="20"/>
                <w:szCs w:val="20"/>
              </w:rPr>
              <w:t>Background Jobs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71CA7" w14:textId="77777777" w:rsidR="008E273E" w:rsidRDefault="00000000">
            <w:proofErr w:type="spellStart"/>
            <w:r>
              <w:rPr>
                <w:color w:val="1A1A18"/>
                <w:sz w:val="20"/>
                <w:szCs w:val="20"/>
              </w:rPr>
              <w:t>BullMQ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316A0" w14:textId="77777777" w:rsidR="008E273E" w:rsidRDefault="00000000">
            <w:r>
              <w:rPr>
                <w:color w:val="555553"/>
                <w:sz w:val="20"/>
                <w:szCs w:val="20"/>
              </w:rPr>
              <w:t>Reliable job queue backed by Redis. Supports retries, delays, priority, concurrency.</w:t>
            </w:r>
          </w:p>
        </w:tc>
      </w:tr>
      <w:tr w:rsidR="008E273E" w14:paraId="3E1749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5302E" w14:textId="77777777" w:rsidR="008E273E" w:rsidRDefault="00000000">
            <w:r>
              <w:rPr>
                <w:color w:val="1A1A18"/>
                <w:sz w:val="20"/>
                <w:szCs w:val="20"/>
              </w:rPr>
              <w:t>Cron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65583" w14:textId="77777777" w:rsidR="008E273E" w:rsidRDefault="00000000">
            <w:r>
              <w:rPr>
                <w:color w:val="1A1A18"/>
                <w:sz w:val="20"/>
                <w:szCs w:val="20"/>
              </w:rPr>
              <w:t>node-</w:t>
            </w:r>
            <w:proofErr w:type="spellStart"/>
            <w:r>
              <w:rPr>
                <w:color w:val="1A1A18"/>
                <w:sz w:val="20"/>
                <w:szCs w:val="20"/>
              </w:rPr>
              <w:t>cron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B65A6" w14:textId="77777777" w:rsidR="008E273E" w:rsidRDefault="00000000">
            <w:r>
              <w:rPr>
                <w:color w:val="555553"/>
                <w:sz w:val="20"/>
                <w:szCs w:val="20"/>
              </w:rPr>
              <w:t xml:space="preserve">Simple </w:t>
            </w:r>
            <w:proofErr w:type="spellStart"/>
            <w:r>
              <w:rPr>
                <w:color w:val="555553"/>
                <w:sz w:val="20"/>
                <w:szCs w:val="20"/>
              </w:rPr>
              <w:t>cron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 syntax for scheduled tasks running in the worker process.</w:t>
            </w:r>
          </w:p>
        </w:tc>
      </w:tr>
      <w:tr w:rsidR="008E273E" w14:paraId="207774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435CC" w14:textId="77777777" w:rsidR="008E273E" w:rsidRDefault="00000000">
            <w:r>
              <w:rPr>
                <w:color w:val="1A1A18"/>
                <w:sz w:val="20"/>
                <w:szCs w:val="20"/>
              </w:rPr>
              <w:t>Email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082B0" w14:textId="77777777" w:rsidR="008E273E" w:rsidRDefault="00000000">
            <w:r>
              <w:rPr>
                <w:color w:val="1A1A18"/>
                <w:sz w:val="20"/>
                <w:szCs w:val="20"/>
              </w:rPr>
              <w:t xml:space="preserve">Resend or </w:t>
            </w:r>
            <w:proofErr w:type="spellStart"/>
            <w:r>
              <w:rPr>
                <w:color w:val="1A1A18"/>
                <w:sz w:val="20"/>
                <w:szCs w:val="20"/>
              </w:rPr>
              <w:t>Nodemailer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80E4" w14:textId="77777777" w:rsidR="008E273E" w:rsidRDefault="00000000">
            <w:r>
              <w:rPr>
                <w:color w:val="555553"/>
                <w:sz w:val="20"/>
                <w:szCs w:val="20"/>
              </w:rPr>
              <w:t>Transactional emails. Never sent synchronously in an HTTP handler.</w:t>
            </w:r>
          </w:p>
        </w:tc>
      </w:tr>
      <w:tr w:rsidR="008E273E" w14:paraId="1372B3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81BB" w14:textId="77777777" w:rsidR="008E273E" w:rsidRDefault="00000000">
            <w:r>
              <w:rPr>
                <w:color w:val="1A1A18"/>
                <w:sz w:val="20"/>
                <w:szCs w:val="20"/>
              </w:rPr>
              <w:t>File 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9DC0" w14:textId="77777777" w:rsidR="008E273E" w:rsidRDefault="00000000">
            <w:proofErr w:type="spellStart"/>
            <w:r>
              <w:rPr>
                <w:color w:val="1A1A18"/>
                <w:sz w:val="20"/>
                <w:szCs w:val="20"/>
              </w:rPr>
              <w:t>Supabase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 Storage or local disk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BF24" w14:textId="77777777" w:rsidR="008E273E" w:rsidRDefault="00000000">
            <w:r>
              <w:rPr>
                <w:color w:val="555553"/>
                <w:sz w:val="20"/>
                <w:szCs w:val="20"/>
              </w:rPr>
              <w:t xml:space="preserve">Resume PDF storage. In production, </w:t>
            </w:r>
            <w:proofErr w:type="spellStart"/>
            <w:r>
              <w:rPr>
                <w:color w:val="555553"/>
                <w:sz w:val="20"/>
                <w:szCs w:val="20"/>
              </w:rPr>
              <w:t>Supabase</w:t>
            </w:r>
            <w:proofErr w:type="spellEnd"/>
            <w:r>
              <w:rPr>
                <w:color w:val="555553"/>
                <w:sz w:val="20"/>
                <w:szCs w:val="20"/>
              </w:rPr>
              <w:t xml:space="preserve"> handles CDN and access control.</w:t>
            </w:r>
          </w:p>
        </w:tc>
      </w:tr>
      <w:tr w:rsidR="008E273E" w14:paraId="7A82E7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E799" w14:textId="77777777" w:rsidR="008E273E" w:rsidRDefault="00000000">
            <w:r>
              <w:rPr>
                <w:color w:val="1A1A18"/>
                <w:sz w:val="20"/>
                <w:szCs w:val="20"/>
              </w:rPr>
              <w:t>Logging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AB74" w14:textId="77777777" w:rsidR="008E273E" w:rsidRDefault="00000000">
            <w:r>
              <w:rPr>
                <w:color w:val="1A1A18"/>
                <w:sz w:val="20"/>
                <w:szCs w:val="20"/>
              </w:rPr>
              <w:t>Pino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B56EF" w14:textId="77777777" w:rsidR="008E273E" w:rsidRDefault="00000000">
            <w:r>
              <w:rPr>
                <w:color w:val="555553"/>
                <w:sz w:val="20"/>
                <w:szCs w:val="20"/>
              </w:rPr>
              <w:t>Structured JSON logs. Faster than console.log. Integrates with log aggregators.</w:t>
            </w:r>
          </w:p>
        </w:tc>
      </w:tr>
      <w:tr w:rsidR="008E273E" w14:paraId="506DD0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F4DB" w14:textId="77777777" w:rsidR="008E273E" w:rsidRDefault="00000000">
            <w:r>
              <w:rPr>
                <w:color w:val="1A1A18"/>
                <w:sz w:val="20"/>
                <w:szCs w:val="20"/>
              </w:rPr>
              <w:t>Error Tracking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2FA0" w14:textId="77777777" w:rsidR="008E273E" w:rsidRDefault="00000000">
            <w:r>
              <w:rPr>
                <w:color w:val="1A1A18"/>
                <w:sz w:val="20"/>
                <w:szCs w:val="20"/>
              </w:rPr>
              <w:t>Sentry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0490" w14:textId="77777777" w:rsidR="008E273E" w:rsidRDefault="00000000">
            <w:r>
              <w:rPr>
                <w:color w:val="555553"/>
                <w:sz w:val="20"/>
                <w:szCs w:val="20"/>
              </w:rPr>
              <w:t>Captures unhandled errors in both Next.js and the worker process.</w:t>
            </w:r>
          </w:p>
        </w:tc>
      </w:tr>
      <w:tr w:rsidR="008E273E" w14:paraId="56DF67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DA29F" w14:textId="77777777" w:rsidR="008E273E" w:rsidRDefault="00000000">
            <w:r>
              <w:rPr>
                <w:color w:val="1A1A18"/>
                <w:sz w:val="20"/>
                <w:szCs w:val="20"/>
              </w:rPr>
              <w:t>PDF Parsing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47685" w14:textId="77777777" w:rsidR="008E273E" w:rsidRDefault="00000000">
            <w:r>
              <w:rPr>
                <w:color w:val="1A1A18"/>
                <w:sz w:val="20"/>
                <w:szCs w:val="20"/>
              </w:rPr>
              <w:t>pdf-parse (</w:t>
            </w:r>
            <w:proofErr w:type="spellStart"/>
            <w:r>
              <w:rPr>
                <w:color w:val="1A1A18"/>
                <w:sz w:val="20"/>
                <w:szCs w:val="20"/>
              </w:rPr>
              <w:t>npm</w:t>
            </w:r>
            <w:proofErr w:type="spellEnd"/>
            <w:r>
              <w:rPr>
                <w:color w:val="1A1A18"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8E1A" w14:textId="77777777" w:rsidR="008E273E" w:rsidRDefault="00000000">
            <w:r>
              <w:rPr>
                <w:color w:val="555553"/>
                <w:sz w:val="20"/>
                <w:szCs w:val="20"/>
              </w:rPr>
              <w:t>Extracts plain text from resume PDFs in the background job.</w:t>
            </w:r>
          </w:p>
        </w:tc>
      </w:tr>
    </w:tbl>
    <w:p w14:paraId="539AC360" w14:textId="77777777" w:rsidR="008E273E" w:rsidRDefault="008E273E">
      <w:pPr>
        <w:spacing w:after="80"/>
      </w:pPr>
    </w:p>
    <w:p w14:paraId="7346294A" w14:textId="77777777" w:rsidR="008E273E" w:rsidRDefault="00000000">
      <w:r>
        <w:br w:type="page"/>
      </w:r>
    </w:p>
    <w:p w14:paraId="65AAFFE8" w14:textId="77777777" w:rsidR="008E273E" w:rsidRDefault="00000000">
      <w:pPr>
        <w:pStyle w:val="Heading1"/>
      </w:pPr>
      <w:r>
        <w:lastRenderedPageBreak/>
        <w:t>7. Recommended Build Order</w:t>
      </w:r>
    </w:p>
    <w:p w14:paraId="6C284337" w14:textId="77777777" w:rsidR="008E273E" w:rsidRDefault="00000000">
      <w:pPr>
        <w:spacing w:before="40" w:after="80"/>
      </w:pPr>
      <w:r>
        <w:rPr>
          <w:color w:val="555553"/>
        </w:rPr>
        <w:t>Build features in this order to ensure each phase builds on a solid foundation:</w:t>
      </w:r>
    </w:p>
    <w:p w14:paraId="5FA79050" w14:textId="77777777" w:rsidR="008E273E" w:rsidRDefault="008E273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2760"/>
        <w:gridCol w:w="3000"/>
      </w:tblGrid>
      <w:tr w:rsidR="008E273E" w14:paraId="7D4C47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8264E" w14:textId="77777777" w:rsidR="008E273E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3E9F" w14:textId="77777777" w:rsidR="008E273E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9541E" w14:textId="77777777" w:rsidR="008E273E" w:rsidRDefault="00000000">
            <w:r>
              <w:rPr>
                <w:b/>
                <w:bCs/>
                <w:color w:val="FFFFFF"/>
                <w:sz w:val="18"/>
                <w:szCs w:val="18"/>
              </w:rPr>
              <w:t>What You Build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4D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F47E" w14:textId="77777777" w:rsidR="008E273E" w:rsidRDefault="00000000">
            <w:r>
              <w:rPr>
                <w:b/>
                <w:bCs/>
                <w:color w:val="FFFFFF"/>
                <w:sz w:val="18"/>
                <w:szCs w:val="18"/>
              </w:rPr>
              <w:t>What You Learn</w:t>
            </w:r>
          </w:p>
        </w:tc>
      </w:tr>
      <w:tr w:rsidR="008E273E" w14:paraId="207301E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9859B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83B7" w14:textId="77777777" w:rsidR="008E273E" w:rsidRDefault="00000000">
            <w:r>
              <w:rPr>
                <w:color w:val="1A1A18"/>
                <w:sz w:val="20"/>
                <w:szCs w:val="20"/>
              </w:rPr>
              <w:t>Foundation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FFC9" w14:textId="77777777" w:rsidR="008E273E" w:rsidRDefault="00000000">
            <w:r>
              <w:rPr>
                <w:color w:val="1A1A18"/>
                <w:sz w:val="20"/>
                <w:szCs w:val="20"/>
              </w:rPr>
              <w:t xml:space="preserve">Project setup, PostgreSQL, Drizzle, </w:t>
            </w:r>
            <w:proofErr w:type="spellStart"/>
            <w:r>
              <w:rPr>
                <w:color w:val="1A1A18"/>
                <w:sz w:val="20"/>
                <w:szCs w:val="20"/>
              </w:rPr>
              <w:t>NextAuth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 OAuth, RBAC middleware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A90C" w14:textId="77777777" w:rsidR="008E273E" w:rsidRDefault="00000000">
            <w:r>
              <w:rPr>
                <w:color w:val="1A1A18"/>
                <w:sz w:val="20"/>
                <w:szCs w:val="20"/>
              </w:rPr>
              <w:t>Migrations, OAuth flow, Zod shared schemas, route protection</w:t>
            </w:r>
          </w:p>
        </w:tc>
      </w:tr>
      <w:tr w:rsidR="008E273E" w14:paraId="507EC8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053C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B47A" w14:textId="77777777" w:rsidR="008E273E" w:rsidRDefault="00000000">
            <w:r>
              <w:rPr>
                <w:color w:val="1A1A18"/>
                <w:sz w:val="20"/>
                <w:szCs w:val="20"/>
              </w:rPr>
              <w:t>Core Domain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E7287" w14:textId="77777777" w:rsidR="008E273E" w:rsidRDefault="00000000">
            <w:r>
              <w:rPr>
                <w:color w:val="1A1A18"/>
                <w:sz w:val="20"/>
                <w:szCs w:val="20"/>
              </w:rPr>
              <w:t>Companies, Jobs CRUD, Public board, Applications, Resume upload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0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C8672" w14:textId="77777777" w:rsidR="008E273E" w:rsidRDefault="00000000">
            <w:r>
              <w:rPr>
                <w:color w:val="1A1A18"/>
                <w:sz w:val="20"/>
                <w:szCs w:val="20"/>
              </w:rPr>
              <w:t>File upload, pagination, FK constraints, row-level access, soft deletes</w:t>
            </w:r>
          </w:p>
        </w:tc>
      </w:tr>
      <w:tr w:rsidR="008E273E" w14:paraId="4F9093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CD5A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0CA5D" w14:textId="77777777" w:rsidR="008E273E" w:rsidRDefault="00000000">
            <w:r>
              <w:rPr>
                <w:color w:val="1A1A18"/>
                <w:sz w:val="20"/>
                <w:szCs w:val="20"/>
              </w:rPr>
              <w:t>Kanban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0355D" w14:textId="77777777" w:rsidR="008E273E" w:rsidRDefault="00000000">
            <w:r>
              <w:rPr>
                <w:color w:val="1A1A18"/>
                <w:sz w:val="20"/>
                <w:szCs w:val="20"/>
              </w:rPr>
              <w:t>Pipeline board, drag-and-drop, stage change API, audit logs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B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1A10" w14:textId="77777777" w:rsidR="008E273E" w:rsidRDefault="00000000">
            <w:r>
              <w:rPr>
                <w:color w:val="1A1A18"/>
                <w:sz w:val="20"/>
                <w:szCs w:val="20"/>
              </w:rPr>
              <w:t>DB transactions, audit log pattern, optimistic UI, state machines</w:t>
            </w:r>
          </w:p>
        </w:tc>
      </w:tr>
      <w:tr w:rsidR="008E273E" w14:paraId="3141859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A39F9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EFA7F" w14:textId="77777777" w:rsidR="008E273E" w:rsidRDefault="00000000">
            <w:r>
              <w:rPr>
                <w:color w:val="1A1A18"/>
                <w:sz w:val="20"/>
                <w:szCs w:val="20"/>
              </w:rPr>
              <w:t>Automation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A97C" w14:textId="77777777" w:rsidR="008E273E" w:rsidRDefault="00000000">
            <w:r>
              <w:rPr>
                <w:color w:val="1A1A18"/>
                <w:sz w:val="20"/>
                <w:szCs w:val="20"/>
              </w:rPr>
              <w:t xml:space="preserve">Redis setup, </w:t>
            </w:r>
            <w:proofErr w:type="spellStart"/>
            <w:r>
              <w:rPr>
                <w:color w:val="1A1A18"/>
                <w:sz w:val="20"/>
                <w:szCs w:val="20"/>
              </w:rPr>
              <w:t>BullMQ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 workers, email queue, </w:t>
            </w:r>
            <w:proofErr w:type="spellStart"/>
            <w:r>
              <w:rPr>
                <w:color w:val="1A1A18"/>
                <w:sz w:val="20"/>
                <w:szCs w:val="20"/>
              </w:rPr>
              <w:t>cron</w:t>
            </w:r>
            <w:proofErr w:type="spellEnd"/>
            <w:r>
              <w:rPr>
                <w:color w:val="1A1A18"/>
                <w:sz w:val="20"/>
                <w:szCs w:val="20"/>
              </w:rPr>
              <w:t xml:space="preserve"> jobs, rate limiting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D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E198" w14:textId="77777777" w:rsidR="008E273E" w:rsidRDefault="00000000">
            <w:r>
              <w:rPr>
                <w:color w:val="1A1A18"/>
                <w:sz w:val="20"/>
                <w:szCs w:val="20"/>
              </w:rPr>
              <w:t xml:space="preserve">Queues, workers, </w:t>
            </w:r>
            <w:proofErr w:type="spellStart"/>
            <w:r>
              <w:rPr>
                <w:color w:val="1A1A18"/>
                <w:sz w:val="20"/>
                <w:szCs w:val="20"/>
              </w:rPr>
              <w:t>crons</w:t>
            </w:r>
            <w:proofErr w:type="spellEnd"/>
            <w:r>
              <w:rPr>
                <w:color w:val="1A1A18"/>
                <w:sz w:val="20"/>
                <w:szCs w:val="20"/>
              </w:rPr>
              <w:t>, cache invalidation, sliding window rate limit</w:t>
            </w:r>
          </w:p>
        </w:tc>
      </w:tr>
      <w:tr w:rsidR="008E273E" w14:paraId="0EAFE2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FF2EA" w14:textId="77777777" w:rsidR="008E273E" w:rsidRDefault="00000000">
            <w:r>
              <w:rPr>
                <w:b/>
                <w:bCs/>
                <w:color w:val="1A1A18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6BFCB" w14:textId="77777777" w:rsidR="008E273E" w:rsidRDefault="00000000">
            <w:r>
              <w:rPr>
                <w:color w:val="1A1A18"/>
                <w:sz w:val="20"/>
                <w:szCs w:val="20"/>
              </w:rPr>
              <w:t>Polish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89ED8" w14:textId="77777777" w:rsidR="008E273E" w:rsidRDefault="00000000">
            <w:r>
              <w:rPr>
                <w:color w:val="1A1A18"/>
                <w:sz w:val="20"/>
                <w:szCs w:val="20"/>
              </w:rPr>
              <w:t>Full-text search, analytics dashboard, admin panel, CSV export, Sentry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A4FB" w14:textId="77777777" w:rsidR="008E273E" w:rsidRDefault="00000000">
            <w:proofErr w:type="spellStart"/>
            <w:r>
              <w:rPr>
                <w:color w:val="1A1A18"/>
                <w:sz w:val="20"/>
                <w:szCs w:val="20"/>
              </w:rPr>
              <w:t>pg_trgm</w:t>
            </w:r>
            <w:proofErr w:type="spellEnd"/>
            <w:r>
              <w:rPr>
                <w:color w:val="1A1A18"/>
                <w:sz w:val="20"/>
                <w:szCs w:val="20"/>
              </w:rPr>
              <w:t>, GIN indexes, aggregation queries, streamed responses, logging</w:t>
            </w:r>
          </w:p>
        </w:tc>
      </w:tr>
    </w:tbl>
    <w:p w14:paraId="0C9EFC2C" w14:textId="77777777" w:rsidR="008E273E" w:rsidRDefault="008E273E">
      <w:pPr>
        <w:spacing w:after="80"/>
      </w:pPr>
    </w:p>
    <w:p w14:paraId="4A3CED30" w14:textId="77777777" w:rsidR="008E273E" w:rsidRDefault="008E273E">
      <w:pPr>
        <w:spacing w:after="80"/>
      </w:pPr>
    </w:p>
    <w:p w14:paraId="1E643609" w14:textId="77777777" w:rsidR="008E273E" w:rsidRDefault="00000000">
      <w:pPr>
        <w:spacing w:before="40" w:after="80"/>
      </w:pPr>
      <w:r>
        <w:rPr>
          <w:color w:val="555553"/>
        </w:rPr>
        <w:t>The golden rule: never skip a phase. Each phase depends on the patterns established in the previous one. If you start with Phase 4 before Phase 2, you will be debugging auth, validation, and queue code simultaneously — a recipe for confusion.</w:t>
      </w:r>
    </w:p>
    <w:p w14:paraId="0579CAD2" w14:textId="77777777" w:rsidR="008E273E" w:rsidRDefault="008E273E">
      <w:pPr>
        <w:spacing w:after="80"/>
      </w:pPr>
    </w:p>
    <w:p w14:paraId="2C667BB5" w14:textId="77777777" w:rsidR="008E273E" w:rsidRDefault="00000000">
      <w:r>
        <w:br w:type="page"/>
      </w:r>
    </w:p>
    <w:p w14:paraId="72A4A90A" w14:textId="77777777" w:rsidR="008E273E" w:rsidRDefault="00000000">
      <w:pPr>
        <w:pStyle w:val="Heading1"/>
      </w:pPr>
      <w:r>
        <w:lastRenderedPageBreak/>
        <w:t>8. Key Backend Patterns Reference</w:t>
      </w:r>
    </w:p>
    <w:p w14:paraId="31F5E01E" w14:textId="77777777" w:rsidR="008E273E" w:rsidRDefault="008E273E">
      <w:pPr>
        <w:spacing w:after="80"/>
      </w:pPr>
    </w:p>
    <w:p w14:paraId="40A39F90" w14:textId="77777777" w:rsidR="008E273E" w:rsidRDefault="00000000">
      <w:pPr>
        <w:pStyle w:val="Heading2"/>
      </w:pPr>
      <w:r>
        <w:t>8.1 The Zod Middleware Pattern</w:t>
      </w:r>
    </w:p>
    <w:p w14:paraId="602D27C9" w14:textId="77777777" w:rsidR="008E273E" w:rsidRDefault="00000000">
      <w:pPr>
        <w:spacing w:before="40" w:after="80"/>
      </w:pPr>
      <w:r>
        <w:rPr>
          <w:color w:val="555553"/>
        </w:rPr>
        <w:t>Every API route uses the same validation middleware. Define a schema once, validate the request body, return structured errors, and get typed data out the other side.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273E" w14:paraId="380C11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4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5C2702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lib/utils/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validate.ts</w:t>
            </w:r>
            <w:proofErr w:type="spellEnd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 xml:space="preserve"> — reusable validator</w:t>
            </w:r>
          </w:p>
          <w:p w14:paraId="4D513B2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export function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validate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&lt;T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schema: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ZodSchema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&lt;T&gt;) {</w:t>
            </w:r>
          </w:p>
          <w:p w14:paraId="4057800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return async (req: Request): Promise&lt;T | Response&gt; =&gt; {</w:t>
            </w:r>
          </w:p>
          <w:p w14:paraId="77D6F76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const body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req.json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).catch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(() =&gt; ({}))</w:t>
            </w:r>
          </w:p>
          <w:p w14:paraId="0CDE6ECF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const 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schema.safeParse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(body)</w:t>
            </w:r>
          </w:p>
          <w:p w14:paraId="4C4DB1D2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result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.success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 {</w:t>
            </w:r>
          </w:p>
          <w:p w14:paraId="5BABAF1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return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Response.json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</w:p>
          <w:p w14:paraId="6468CB1D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{ error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'Validation failed', details: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result.error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flatten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() }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,</w:t>
            </w:r>
          </w:p>
          <w:p w14:paraId="2344F57F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{ status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400 }</w:t>
            </w:r>
            <w:proofErr w:type="gramEnd"/>
          </w:p>
          <w:p w14:paraId="278ADA70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  )</w:t>
            </w:r>
          </w:p>
          <w:p w14:paraId="14EAB13D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}</w:t>
            </w:r>
          </w:p>
          <w:p w14:paraId="0A9E2DA2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result.data</w:t>
            </w:r>
            <w:proofErr w:type="spellEnd"/>
          </w:p>
          <w:p w14:paraId="7149435D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}</w:t>
            </w:r>
          </w:p>
          <w:p w14:paraId="22AA4ABC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}</w:t>
            </w:r>
          </w:p>
          <w:p w14:paraId="7A01E330" w14:textId="77777777" w:rsidR="008E273E" w:rsidRDefault="008E273E">
            <w:pPr>
              <w:spacing w:before="10" w:after="10"/>
            </w:pPr>
          </w:p>
          <w:p w14:paraId="3575A0EC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Usage in any route:</w:t>
            </w:r>
          </w:p>
          <w:p w14:paraId="7CAB5A91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const data = await validate(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createJobSchema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)(req)</w:t>
            </w:r>
          </w:p>
          <w:p w14:paraId="54BE6EE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if (data 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instanceof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 Response) return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data  /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/ Return 400 error</w:t>
            </w:r>
          </w:p>
          <w:p w14:paraId="28B16212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 xml:space="preserve">// data is now typed as 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CreateJobInput</w:t>
            </w:r>
            <w:proofErr w:type="spellEnd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 xml:space="preserve"> — safe to use</w:t>
            </w:r>
          </w:p>
        </w:tc>
      </w:tr>
    </w:tbl>
    <w:p w14:paraId="42016D40" w14:textId="77777777" w:rsidR="008E273E" w:rsidRDefault="008E273E">
      <w:pPr>
        <w:spacing w:after="80"/>
      </w:pPr>
    </w:p>
    <w:p w14:paraId="4BC910C2" w14:textId="77777777" w:rsidR="008E273E" w:rsidRDefault="00000000">
      <w:pPr>
        <w:pStyle w:val="Heading2"/>
      </w:pPr>
      <w:r>
        <w:t>8.2 The Queue + Worker Pattern</w:t>
      </w:r>
    </w:p>
    <w:p w14:paraId="7B94BA84" w14:textId="77777777" w:rsidR="008E273E" w:rsidRDefault="00000000">
      <w:pPr>
        <w:spacing w:before="40" w:after="80"/>
      </w:pPr>
      <w:r>
        <w:rPr>
          <w:color w:val="555553"/>
        </w:rPr>
        <w:t>HTTP requests should never wait for slow operations. The rule: if something takes more than 100ms or could fail and be retried, it goes into a queue.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273E" w14:paraId="74F55D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4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C4443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Pattern: HTTP handler adds to queue, returns immediately</w:t>
            </w:r>
          </w:p>
          <w:p w14:paraId="6B79483E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Worker process handles the actual work asynchronously</w:t>
            </w:r>
          </w:p>
          <w:p w14:paraId="26D56C0F" w14:textId="77777777" w:rsidR="008E273E" w:rsidRDefault="008E273E">
            <w:pPr>
              <w:spacing w:before="10" w:after="10"/>
            </w:pPr>
          </w:p>
          <w:p w14:paraId="649F46E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✅ CORRECT — fast HTTP response</w:t>
            </w:r>
          </w:p>
          <w:p w14:paraId="4D6FE262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/applications → save to DB → </w:t>
            </w:r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queue(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'parse-resume', data) → return 201</w:t>
            </w:r>
          </w:p>
          <w:p w14:paraId="584CBAF8" w14:textId="77777777" w:rsidR="008E273E" w:rsidRDefault="008E273E">
            <w:pPr>
              <w:spacing w:before="10" w:after="10"/>
            </w:pPr>
          </w:p>
          <w:p w14:paraId="12AD8F1E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❌ WRONG — slow HTTP response, blocks user</w:t>
            </w:r>
          </w:p>
          <w:p w14:paraId="27582F4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POST /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/applications → save to DB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parsePDF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) →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sendEmail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) → return 201</w:t>
            </w:r>
          </w:p>
          <w:p w14:paraId="7D1A1479" w14:textId="77777777" w:rsidR="008E273E" w:rsidRDefault="008E273E">
            <w:pPr>
              <w:spacing w:before="10" w:after="10"/>
            </w:pPr>
          </w:p>
          <w:p w14:paraId="6C905ED0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The key insight: users don't need to wait for PDF parsing or emails.</w:t>
            </w:r>
          </w:p>
          <w:p w14:paraId="79925150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Queue the work and let the worker handle it at its own pace.</w:t>
            </w:r>
          </w:p>
          <w:p w14:paraId="7D465EB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 xml:space="preserve">// If the worker fails, </w:t>
            </w:r>
            <w:proofErr w:type="spellStart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BullMQ</w:t>
            </w:r>
            <w:proofErr w:type="spellEnd"/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 xml:space="preserve"> retries automatically.</w:t>
            </w:r>
          </w:p>
          <w:p w14:paraId="0FACD85F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The HTTP response is always fast.</w:t>
            </w:r>
          </w:p>
        </w:tc>
      </w:tr>
    </w:tbl>
    <w:p w14:paraId="03FF7978" w14:textId="77777777" w:rsidR="008E273E" w:rsidRDefault="008E273E">
      <w:pPr>
        <w:spacing w:after="80"/>
      </w:pPr>
    </w:p>
    <w:p w14:paraId="7AE3977A" w14:textId="77777777" w:rsidR="008E273E" w:rsidRDefault="00000000">
      <w:pPr>
        <w:pStyle w:val="Heading2"/>
      </w:pPr>
      <w:r>
        <w:t>8.3 The Audit Log Pattern</w:t>
      </w:r>
    </w:p>
    <w:p w14:paraId="08372DF1" w14:textId="77777777" w:rsidR="008E273E" w:rsidRDefault="00000000">
      <w:pPr>
        <w:spacing w:before="40" w:after="80"/>
      </w:pPr>
      <w:r>
        <w:rPr>
          <w:color w:val="555553"/>
        </w:rPr>
        <w:t>Any time something important changes state (application stage, user role, job status), write an immutable audit log row in the same transaction.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273E" w14:paraId="184EB2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4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EA2B8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lastRenderedPageBreak/>
              <w:t>// Rule: state change + audit log in ONE transaction</w:t>
            </w:r>
          </w:p>
          <w:p w14:paraId="7D949DA0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 xml:space="preserve">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db.transaction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(async (</w:t>
            </w:r>
            <w:proofErr w:type="spellStart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tx</w:t>
            </w:r>
            <w:proofErr w:type="spellEnd"/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) =&gt; {</w:t>
            </w:r>
          </w:p>
          <w:p w14:paraId="496FFD2F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1. Make the change</w:t>
            </w:r>
          </w:p>
          <w:p w14:paraId="6850C9DD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tx.update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(target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).set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newState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).where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(condition)</w:t>
            </w:r>
          </w:p>
          <w:p w14:paraId="7E5D22A9" w14:textId="77777777" w:rsidR="008E273E" w:rsidRDefault="008E273E">
            <w:pPr>
              <w:spacing w:before="10" w:after="10"/>
            </w:pPr>
          </w:p>
          <w:p w14:paraId="5607A581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// 2. Record the change immediately</w:t>
            </w:r>
          </w:p>
          <w:p w14:paraId="7E65264B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tx.insert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audit_logs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).values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({</w:t>
            </w:r>
          </w:p>
          <w:p w14:paraId="097B02AF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entity_type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: 'application',</w:t>
            </w:r>
          </w:p>
          <w:p w14:paraId="4F22BBBB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entity_id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targetId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,</w:t>
            </w:r>
          </w:p>
          <w:p w14:paraId="0288CBB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action:      '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stage_change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',</w:t>
            </w:r>
          </w:p>
          <w:p w14:paraId="54FB78E7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old_value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oldState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),</w:t>
            </w:r>
          </w:p>
          <w:p w14:paraId="4E5A1ED2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new_value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JSON.stringify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newState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),</w:t>
            </w:r>
          </w:p>
          <w:p w14:paraId="725D3427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actor_id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currentUserId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,</w:t>
            </w:r>
          </w:p>
          <w:p w14:paraId="7CA6C283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:  new </w:t>
            </w:r>
            <w:proofErr w:type="gramStart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Date(</w:t>
            </w:r>
            <w:proofErr w:type="gramEnd"/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>)</w:t>
            </w:r>
          </w:p>
          <w:p w14:paraId="24810FA8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2E6B4E"/>
                <w:sz w:val="18"/>
                <w:szCs w:val="18"/>
              </w:rPr>
              <w:t xml:space="preserve">  })</w:t>
            </w:r>
          </w:p>
          <w:p w14:paraId="06426173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})</w:t>
            </w:r>
          </w:p>
          <w:p w14:paraId="3BA11BD8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If either write fails, both are rolled back.</w:t>
            </w:r>
          </w:p>
          <w:p w14:paraId="2EB6079C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6A8FAF"/>
                <w:sz w:val="18"/>
                <w:szCs w:val="18"/>
              </w:rPr>
              <w:t>// You NEVER end up with a changed state but no audit log.</w:t>
            </w:r>
          </w:p>
        </w:tc>
      </w:tr>
    </w:tbl>
    <w:p w14:paraId="1E304477" w14:textId="77777777" w:rsidR="008E273E" w:rsidRDefault="008E273E">
      <w:pPr>
        <w:spacing w:after="80"/>
      </w:pPr>
    </w:p>
    <w:p w14:paraId="3CBF58F4" w14:textId="77777777" w:rsidR="008E273E" w:rsidRDefault="00000000">
      <w:r>
        <w:br w:type="page"/>
      </w:r>
    </w:p>
    <w:p w14:paraId="13C46CAC" w14:textId="77777777" w:rsidR="008E273E" w:rsidRDefault="00000000">
      <w:pPr>
        <w:pStyle w:val="Heading1"/>
      </w:pPr>
      <w:r>
        <w:lastRenderedPageBreak/>
        <w:t>Appendix: Environment Variables</w:t>
      </w:r>
    </w:p>
    <w:p w14:paraId="7189C8C4" w14:textId="77777777" w:rsidR="008E273E" w:rsidRDefault="00000000">
      <w:pPr>
        <w:spacing w:before="40" w:after="80"/>
      </w:pPr>
      <w:r>
        <w:rPr>
          <w:color w:val="555553"/>
        </w:rPr>
        <w:t xml:space="preserve">All secrets live </w:t>
      </w:r>
      <w:proofErr w:type="gramStart"/>
      <w:r>
        <w:rPr>
          <w:color w:val="555553"/>
        </w:rPr>
        <w:t>in .</w:t>
      </w:r>
      <w:proofErr w:type="spellStart"/>
      <w:r>
        <w:rPr>
          <w:color w:val="555553"/>
        </w:rPr>
        <w:t>env</w:t>
      </w:r>
      <w:proofErr w:type="gramEnd"/>
      <w:r>
        <w:rPr>
          <w:color w:val="555553"/>
        </w:rPr>
        <w:t>.local</w:t>
      </w:r>
      <w:proofErr w:type="spellEnd"/>
      <w:r>
        <w:rPr>
          <w:color w:val="555553"/>
        </w:rPr>
        <w:t xml:space="preserve"> — never commit this file to git.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E273E" w14:paraId="39B7B2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43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E7EF94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# Database</w:t>
            </w:r>
          </w:p>
          <w:p w14:paraId="55DEDBA7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DATABASE_URL=postgresql://user:password@localhost:5432/hiretrack</w:t>
            </w:r>
          </w:p>
          <w:p w14:paraId="619D7C2B" w14:textId="77777777" w:rsidR="008E273E" w:rsidRDefault="008E273E">
            <w:pPr>
              <w:spacing w:before="10" w:after="10"/>
            </w:pPr>
          </w:p>
          <w:p w14:paraId="71B16A0A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# Auth</w:t>
            </w:r>
          </w:p>
          <w:p w14:paraId="3E3DFB77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NEXTAUTH_URL=http://localhost:3000</w:t>
            </w:r>
          </w:p>
          <w:p w14:paraId="6AE4EB8E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NEXTAUTH_SECRET=your-secret-here</w:t>
            </w:r>
          </w:p>
          <w:p w14:paraId="6B2D92EE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GOOGLE_CLIENT_ID=...</w:t>
            </w:r>
          </w:p>
          <w:p w14:paraId="4E6AA77A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GOOGLE_CLIENT_SECRET=...</w:t>
            </w:r>
          </w:p>
          <w:p w14:paraId="6CA7C643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GITHUB_CLIENT_ID=...</w:t>
            </w:r>
          </w:p>
          <w:p w14:paraId="7B6DFB7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GITHUB_CLIENT_SECRET=...</w:t>
            </w:r>
          </w:p>
          <w:p w14:paraId="4554D946" w14:textId="77777777" w:rsidR="008E273E" w:rsidRDefault="008E273E">
            <w:pPr>
              <w:spacing w:before="10" w:after="10"/>
            </w:pPr>
          </w:p>
          <w:p w14:paraId="63203290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# Redis</w:t>
            </w:r>
          </w:p>
          <w:p w14:paraId="654099DF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REDIS_URL=redis://localhost:6379</w:t>
            </w:r>
          </w:p>
          <w:p w14:paraId="7A5BFEDD" w14:textId="77777777" w:rsidR="008E273E" w:rsidRDefault="008E273E">
            <w:pPr>
              <w:spacing w:before="10" w:after="10"/>
            </w:pPr>
          </w:p>
          <w:p w14:paraId="364D51FB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# Email</w:t>
            </w:r>
          </w:p>
          <w:p w14:paraId="4F4EE106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RESEND_API_KEY=re_...</w:t>
            </w:r>
          </w:p>
          <w:p w14:paraId="201B9107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EMAIL_FROM=noreply@hiretrack.com</w:t>
            </w:r>
          </w:p>
          <w:p w14:paraId="5C9777F5" w14:textId="77777777" w:rsidR="008E273E" w:rsidRDefault="008E273E">
            <w:pPr>
              <w:spacing w:before="10" w:after="10"/>
            </w:pPr>
          </w:p>
          <w:p w14:paraId="39E1D79B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# Storage</w:t>
            </w:r>
          </w:p>
          <w:p w14:paraId="28193AD7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SUPABASE_URL=https://xxx.supabase.co</w:t>
            </w:r>
          </w:p>
          <w:p w14:paraId="6AF3024D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SUPABASE_SERVICE_KEY=...</w:t>
            </w:r>
          </w:p>
          <w:p w14:paraId="07AC26A8" w14:textId="77777777" w:rsidR="008E273E" w:rsidRDefault="008E273E">
            <w:pPr>
              <w:spacing w:before="10" w:after="10"/>
            </w:pPr>
          </w:p>
          <w:p w14:paraId="7253B70C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# Monitoring</w:t>
            </w:r>
          </w:p>
          <w:p w14:paraId="10A23429" w14:textId="77777777" w:rsidR="008E273E" w:rsidRDefault="00000000">
            <w:pPr>
              <w:spacing w:before="10" w:after="10"/>
            </w:pPr>
            <w:r>
              <w:rPr>
                <w:rFonts w:ascii="Courier New" w:eastAsia="Courier New" w:hAnsi="Courier New" w:cs="Courier New"/>
                <w:color w:val="1A2E4A"/>
                <w:sz w:val="18"/>
                <w:szCs w:val="18"/>
              </w:rPr>
              <w:t>SENTRY_DSN=https://xxx@sentry.io/...</w:t>
            </w:r>
          </w:p>
        </w:tc>
      </w:tr>
    </w:tbl>
    <w:p w14:paraId="5746EB41" w14:textId="77777777" w:rsidR="008E273E" w:rsidRDefault="008E273E">
      <w:pPr>
        <w:spacing w:after="80"/>
      </w:pPr>
    </w:p>
    <w:p w14:paraId="56BBFCE5" w14:textId="77777777" w:rsidR="008E273E" w:rsidRDefault="00000000">
      <w:pPr>
        <w:spacing w:before="40" w:after="80"/>
      </w:pPr>
      <w:r>
        <w:rPr>
          <w:i/>
          <w:iCs/>
          <w:color w:val="555553"/>
        </w:rPr>
        <w:t>Document ends here. Total estimated build time: 8–12 weeks for a solo developer. Good luck.</w:t>
      </w:r>
    </w:p>
    <w:sectPr w:rsidR="008E273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EDF3B" w14:textId="77777777" w:rsidR="002666E4" w:rsidRDefault="002666E4">
      <w:r>
        <w:separator/>
      </w:r>
    </w:p>
  </w:endnote>
  <w:endnote w:type="continuationSeparator" w:id="0">
    <w:p w14:paraId="0C4D189C" w14:textId="77777777" w:rsidR="002666E4" w:rsidRDefault="00266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85004" w14:textId="77777777" w:rsidR="008E273E" w:rsidRDefault="00000000">
    <w:pPr>
      <w:pBdr>
        <w:top w:val="single" w:sz="4" w:space="4" w:color="E0DED8"/>
      </w:pBdr>
      <w:tabs>
        <w:tab w:val="right" w:pos="9026"/>
      </w:tabs>
    </w:pPr>
    <w:proofErr w:type="spellStart"/>
    <w:r>
      <w:rPr>
        <w:color w:val="AAAAAA"/>
        <w:sz w:val="16"/>
        <w:szCs w:val="16"/>
      </w:rPr>
      <w:t>HireTrack</w:t>
    </w:r>
    <w:proofErr w:type="spellEnd"/>
    <w:r>
      <w:rPr>
        <w:color w:val="AAAAAA"/>
        <w:sz w:val="16"/>
        <w:szCs w:val="16"/>
      </w:rPr>
      <w:t xml:space="preserve"> PRD v1.0 — Built with Next.js, PostgreSQL, Redis, </w:t>
    </w:r>
    <w:proofErr w:type="spellStart"/>
    <w:r>
      <w:rPr>
        <w:color w:val="AAAAAA"/>
        <w:sz w:val="16"/>
        <w:szCs w:val="16"/>
      </w:rPr>
      <w:t>BullMQ</w:t>
    </w:r>
    <w:proofErr w:type="spellEnd"/>
    <w:r>
      <w:rPr>
        <w:color w:val="AAAAAA"/>
        <w:sz w:val="16"/>
        <w:szCs w:val="16"/>
      </w:rPr>
      <w:t>, Zod</w:t>
    </w:r>
    <w:r>
      <w:rPr>
        <w:color w:val="AAAAAA"/>
        <w:sz w:val="16"/>
        <w:szCs w:val="16"/>
      </w:rPr>
      <w:tab/>
      <w:t xml:space="preserve">Page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9D7B17">
      <w:rPr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C68F6" w14:textId="77777777" w:rsidR="002666E4" w:rsidRDefault="002666E4">
      <w:r>
        <w:separator/>
      </w:r>
    </w:p>
  </w:footnote>
  <w:footnote w:type="continuationSeparator" w:id="0">
    <w:p w14:paraId="153B37AA" w14:textId="77777777" w:rsidR="002666E4" w:rsidRDefault="002666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D72F6" w14:textId="77777777" w:rsidR="008E273E" w:rsidRDefault="00000000">
    <w:pPr>
      <w:pBdr>
        <w:bottom w:val="single" w:sz="4" w:space="4" w:color="E0DED8"/>
      </w:pBdr>
      <w:tabs>
        <w:tab w:val="right" w:pos="9026"/>
      </w:tabs>
    </w:pPr>
    <w:proofErr w:type="spellStart"/>
    <w:r>
      <w:rPr>
        <w:color w:val="888880"/>
        <w:sz w:val="18"/>
        <w:szCs w:val="18"/>
      </w:rPr>
      <w:t>HireTrack</w:t>
    </w:r>
    <w:proofErr w:type="spellEnd"/>
    <w:r>
      <w:rPr>
        <w:color w:val="888880"/>
        <w:sz w:val="18"/>
        <w:szCs w:val="18"/>
      </w:rPr>
      <w:t xml:space="preserve"> — Product Requirements Document</w:t>
    </w:r>
    <w:r>
      <w:rPr>
        <w:sz w:val="18"/>
        <w:szCs w:val="18"/>
      </w:rPr>
      <w:tab/>
    </w:r>
    <w:r>
      <w:rPr>
        <w:i/>
        <w:iCs/>
        <w:color w:val="BBBBBB"/>
        <w:sz w:val="18"/>
        <w:szCs w:val="18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441EF"/>
    <w:multiLevelType w:val="hybridMultilevel"/>
    <w:tmpl w:val="6508428A"/>
    <w:lvl w:ilvl="0" w:tplc="F8629236">
      <w:start w:val="1"/>
      <w:numFmt w:val="bullet"/>
      <w:lvlText w:val="•"/>
      <w:lvlJc w:val="left"/>
      <w:pPr>
        <w:ind w:left="720" w:hanging="360"/>
      </w:pPr>
    </w:lvl>
    <w:lvl w:ilvl="1" w:tplc="9A227DC8">
      <w:start w:val="1"/>
      <w:numFmt w:val="bullet"/>
      <w:lvlText w:val="◦"/>
      <w:lvlJc w:val="left"/>
      <w:pPr>
        <w:ind w:left="1080" w:hanging="360"/>
      </w:pPr>
    </w:lvl>
    <w:lvl w:ilvl="2" w:tplc="C1B8445A">
      <w:numFmt w:val="decimal"/>
      <w:lvlText w:val=""/>
      <w:lvlJc w:val="left"/>
    </w:lvl>
    <w:lvl w:ilvl="3" w:tplc="AD3C7E1E">
      <w:numFmt w:val="decimal"/>
      <w:lvlText w:val=""/>
      <w:lvlJc w:val="left"/>
    </w:lvl>
    <w:lvl w:ilvl="4" w:tplc="C71CF86E">
      <w:numFmt w:val="decimal"/>
      <w:lvlText w:val=""/>
      <w:lvlJc w:val="left"/>
    </w:lvl>
    <w:lvl w:ilvl="5" w:tplc="4976BF3A">
      <w:numFmt w:val="decimal"/>
      <w:lvlText w:val=""/>
      <w:lvlJc w:val="left"/>
    </w:lvl>
    <w:lvl w:ilvl="6" w:tplc="8E6AEB44">
      <w:numFmt w:val="decimal"/>
      <w:lvlText w:val=""/>
      <w:lvlJc w:val="left"/>
    </w:lvl>
    <w:lvl w:ilvl="7" w:tplc="5036B3C4">
      <w:numFmt w:val="decimal"/>
      <w:lvlText w:val=""/>
      <w:lvlJc w:val="left"/>
    </w:lvl>
    <w:lvl w:ilvl="8" w:tplc="DB247D8E">
      <w:numFmt w:val="decimal"/>
      <w:lvlText w:val=""/>
      <w:lvlJc w:val="left"/>
    </w:lvl>
  </w:abstractNum>
  <w:abstractNum w:abstractNumId="1" w15:restartNumberingAfterBreak="0">
    <w:nsid w:val="4BF253AF"/>
    <w:multiLevelType w:val="hybridMultilevel"/>
    <w:tmpl w:val="B4408886"/>
    <w:lvl w:ilvl="0" w:tplc="F608190A">
      <w:start w:val="1"/>
      <w:numFmt w:val="bullet"/>
      <w:lvlText w:val="●"/>
      <w:lvlJc w:val="left"/>
      <w:pPr>
        <w:ind w:left="720" w:hanging="360"/>
      </w:pPr>
    </w:lvl>
    <w:lvl w:ilvl="1" w:tplc="D638E0E2">
      <w:start w:val="1"/>
      <w:numFmt w:val="bullet"/>
      <w:lvlText w:val="○"/>
      <w:lvlJc w:val="left"/>
      <w:pPr>
        <w:ind w:left="1440" w:hanging="360"/>
      </w:pPr>
    </w:lvl>
    <w:lvl w:ilvl="2" w:tplc="00A06D64">
      <w:start w:val="1"/>
      <w:numFmt w:val="bullet"/>
      <w:lvlText w:val="■"/>
      <w:lvlJc w:val="left"/>
      <w:pPr>
        <w:ind w:left="2160" w:hanging="360"/>
      </w:pPr>
    </w:lvl>
    <w:lvl w:ilvl="3" w:tplc="274A898E">
      <w:start w:val="1"/>
      <w:numFmt w:val="bullet"/>
      <w:lvlText w:val="●"/>
      <w:lvlJc w:val="left"/>
      <w:pPr>
        <w:ind w:left="2880" w:hanging="360"/>
      </w:pPr>
    </w:lvl>
    <w:lvl w:ilvl="4" w:tplc="9A96F8AA">
      <w:start w:val="1"/>
      <w:numFmt w:val="bullet"/>
      <w:lvlText w:val="○"/>
      <w:lvlJc w:val="left"/>
      <w:pPr>
        <w:ind w:left="3600" w:hanging="360"/>
      </w:pPr>
    </w:lvl>
    <w:lvl w:ilvl="5" w:tplc="319812BA">
      <w:start w:val="1"/>
      <w:numFmt w:val="bullet"/>
      <w:lvlText w:val="■"/>
      <w:lvlJc w:val="left"/>
      <w:pPr>
        <w:ind w:left="4320" w:hanging="360"/>
      </w:pPr>
    </w:lvl>
    <w:lvl w:ilvl="6" w:tplc="EB8886DC">
      <w:start w:val="1"/>
      <w:numFmt w:val="bullet"/>
      <w:lvlText w:val="●"/>
      <w:lvlJc w:val="left"/>
      <w:pPr>
        <w:ind w:left="5040" w:hanging="360"/>
      </w:pPr>
    </w:lvl>
    <w:lvl w:ilvl="7" w:tplc="2E9209CE">
      <w:start w:val="1"/>
      <w:numFmt w:val="bullet"/>
      <w:lvlText w:val="●"/>
      <w:lvlJc w:val="left"/>
      <w:pPr>
        <w:ind w:left="5760" w:hanging="360"/>
      </w:pPr>
    </w:lvl>
    <w:lvl w:ilvl="8" w:tplc="640A28F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DC4457"/>
    <w:multiLevelType w:val="hybridMultilevel"/>
    <w:tmpl w:val="DB98FCAC"/>
    <w:lvl w:ilvl="0" w:tplc="0EBEE634">
      <w:start w:val="1"/>
      <w:numFmt w:val="decimal"/>
      <w:lvlText w:val="%1."/>
      <w:lvlJc w:val="left"/>
      <w:pPr>
        <w:ind w:left="720" w:hanging="360"/>
      </w:pPr>
    </w:lvl>
    <w:lvl w:ilvl="1" w:tplc="08006CDA">
      <w:numFmt w:val="decimal"/>
      <w:lvlText w:val=""/>
      <w:lvlJc w:val="left"/>
    </w:lvl>
    <w:lvl w:ilvl="2" w:tplc="459AB50E">
      <w:numFmt w:val="decimal"/>
      <w:lvlText w:val=""/>
      <w:lvlJc w:val="left"/>
    </w:lvl>
    <w:lvl w:ilvl="3" w:tplc="7428C5B6">
      <w:numFmt w:val="decimal"/>
      <w:lvlText w:val=""/>
      <w:lvlJc w:val="left"/>
    </w:lvl>
    <w:lvl w:ilvl="4" w:tplc="691E35FA">
      <w:numFmt w:val="decimal"/>
      <w:lvlText w:val=""/>
      <w:lvlJc w:val="left"/>
    </w:lvl>
    <w:lvl w:ilvl="5" w:tplc="03DA300A">
      <w:numFmt w:val="decimal"/>
      <w:lvlText w:val=""/>
      <w:lvlJc w:val="left"/>
    </w:lvl>
    <w:lvl w:ilvl="6" w:tplc="6818C82E">
      <w:numFmt w:val="decimal"/>
      <w:lvlText w:val=""/>
      <w:lvlJc w:val="left"/>
    </w:lvl>
    <w:lvl w:ilvl="7" w:tplc="1834F0E0">
      <w:numFmt w:val="decimal"/>
      <w:lvlText w:val=""/>
      <w:lvlJc w:val="left"/>
    </w:lvl>
    <w:lvl w:ilvl="8" w:tplc="559830E0">
      <w:numFmt w:val="decimal"/>
      <w:lvlText w:val=""/>
      <w:lvlJc w:val="left"/>
    </w:lvl>
  </w:abstractNum>
  <w:num w:numId="1" w16cid:durableId="1677686524">
    <w:abstractNumId w:val="1"/>
    <w:lvlOverride w:ilvl="0">
      <w:startOverride w:val="1"/>
    </w:lvlOverride>
  </w:num>
  <w:num w:numId="2" w16cid:durableId="110832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73E"/>
    <w:rsid w:val="002666E4"/>
    <w:rsid w:val="008E273E"/>
    <w:rsid w:val="0099639B"/>
    <w:rsid w:val="009D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5DB91"/>
  <w15:docId w15:val="{D9C85CB0-AAA8-47D3-80F2-AA2BF6CBA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E4D8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A1A1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29</Pages>
  <Words>4570</Words>
  <Characters>26050</Characters>
  <Application>Microsoft Office Word</Application>
  <DocSecurity>0</DocSecurity>
  <Lines>217</Lines>
  <Paragraphs>61</Paragraphs>
  <ScaleCrop>false</ScaleCrop>
  <Company/>
  <LinksUpToDate>false</LinksUpToDate>
  <CharactersWithSpaces>30559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Saeed Qasim</cp:lastModifiedBy>
  <cp:revision>2</cp:revision>
  <dcterms:created xsi:type="dcterms:W3CDTF">2026-04-06T18:37:00Z</dcterms:created>
  <dcterms:modified xsi:type="dcterms:W3CDTF">2026-04-06T18:48:00Z</dcterms:modified>
</cp:coreProperties>
</file>