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86CCE" w:rsidRPr="00B86CCE" w:rsidRDefault="00B86CCE" w:rsidP="00B86CCE"/>
    <w:sectPr w:rsidR="00B86CCE" w:rsidRPr="00B86CCE" w:rsidSect="00EB23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8" w:footer="708" w:gutter="0"/>
      <w:pgNumType w:start="3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1E50C6" w:rsidRDefault="001E50C6" w:rsidP="006565DD">
      <w:pPr>
        <w:spacing w:after="0" w:line="240" w:lineRule="auto"/>
      </w:pPr>
      <w:r>
        <w:separator/>
      </w:r>
    </w:p>
  </w:endnote>
  <w:end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1E50C6" w:rsidRDefault="001E50C6" w:rsidP="006565DD">
      <w:pPr>
        <w:spacing w:after="0" w:line="240" w:lineRule="auto"/>
      </w:pPr>
      <w:r>
        <w:separator/>
      </w:r>
    </w:p>
  </w:footnote>
  <w:foot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 w:rsidP="006565DD">
    <w:pPr>
      <w:pStyle w:val="Head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5D14"/>
    <w:rsid w:val="00013830"/>
    <w:rsid w:val="0008065E"/>
    <w:rsid w:val="001E50C6"/>
    <w:rsid w:val="002119E1"/>
    <w:rsid w:val="00225D14"/>
    <w:rsid w:val="002866E3"/>
    <w:rsid w:val="002F66BD"/>
    <w:rsid w:val="00305FB8"/>
    <w:rsid w:val="003C57E0"/>
    <w:rsid w:val="0041542E"/>
    <w:rsid w:val="00430FBE"/>
    <w:rsid w:val="00440CC7"/>
    <w:rsid w:val="004669ED"/>
    <w:rsid w:val="004D2468"/>
    <w:rsid w:val="00550966"/>
    <w:rsid w:val="005547E7"/>
    <w:rsid w:val="005A15CF"/>
    <w:rsid w:val="005F0F08"/>
    <w:rsid w:val="006304E0"/>
    <w:rsid w:val="006565DD"/>
    <w:rsid w:val="00783F3E"/>
    <w:rsid w:val="007E6B9D"/>
    <w:rsid w:val="0080375C"/>
    <w:rsid w:val="008A0B59"/>
    <w:rsid w:val="00AE14E0"/>
    <w:rsid w:val="00B55D88"/>
    <w:rsid w:val="00B86CCE"/>
    <w:rsid w:val="00C949E1"/>
    <w:rsid w:val="00D85F34"/>
    <w:rsid w:val="00DC0FBC"/>
    <w:rsid w:val="00DD40F3"/>
    <w:rsid w:val="00EB2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25D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25D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25D1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5D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5D1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5D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5D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5D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5D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D1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25D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25D1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5D1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5D1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5D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5D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5D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5D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25D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25D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5D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25D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25D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25D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25D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25D1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5D1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5D1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25D14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65DD"/>
  </w:style>
  <w:style w:type="paragraph" w:styleId="Footer">
    <w:name w:val="footer"/>
    <w:basedOn w:val="Normal"/>
    <w:link w:val="Foot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65D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PAGETOA4" wne:name="Project.Module1.PageToA4" wne:bEncrypt="00" wne:cmg="56"/>
    <wne:mcd wne:macroName="PROJECT.MODULE1.MARGINS" wne:name="Project.Module1.Margins" wne:bEncrypt="00" wne:cmg="56"/>
    <wne:mcd wne:macroName="PROJECT.MODULE1.DIALOGUE" wne:name="Project.Module1.Dialogue" wne:bEncrypt="00" wne:cmg="56"/>
    <wne:mcd wne:macroName="PROJECT.MODULE1.PARENTHETICAL" wne:name="Project.Module1.Parenthetical" wne:bEncrypt="00" wne:cmg="56"/>
    <wne:mcd wne:macroName="PROJECT.MODULE1.CHARACTER" wne:name="Project.Module1.Character" wne:bEncrypt="00" wne:cmg="56"/>
    <wne:mcd wne:macroName="PROJECT.MODULE1.ACTION" wne:name="Project.Module1.Action" wne:bEncrypt="00" wne:cmg="56"/>
    <wne:mcd wne:macroName="PROJECT.MODULE1.SCENEHEDING" wne:name="Project.Module1.SceneHeding" wne:bEncrypt="00" wne:cmg="56"/>
    <wne:mcd wne:macroName="PROJECT.MODULE1.GENERAL" wne:name="Project.Module1.General" wne:bEncrypt="00" wne:cmg="56"/>
    <wne:mcd wne:macroName="PROJECT.MODULE1.FONT" wne:name="Project.Module1.Font" wne:bEncrypt="00" wne:cmg="56"/>
    <wne:mcd wne:macroName="PROJECT.MODULE1.TRANSITION" wne:name="Project.Module1.Transition" wne:bEncrypt="00" wne:cmg="56"/>
    <wne:mcd wne:macroName="PROJECT.MODULE1.SUMMARY" wne:name="Project.Module1.Summary" wne:bEncrypt="00" wne:cmg="56"/>
    <wne:mcd wne:macroName="PROJECT.MODULE1.OS" wne:name="Project.Module1.OS" wne:bEncrypt="00" wne:cmg="56"/>
    <wne:mcd wne:macroName="PROJECT.MODULE1.VS" wne:name="Project.Module1.V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75F4AB9-E907-ED4E-A56A-39C0ACF145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screenplay format win.dotm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Saeid Gozali</dc:creator>
  <cp:keywords/>
  <dc:description/>
  <cp:lastModifiedBy>Saeid Gozali</cp:lastModifiedBy>
  <cp:revision>8</cp:revision>
  <dcterms:created xsi:type="dcterms:W3CDTF">2025-03-09T13:05:00Z</dcterms:created>
  <dcterms:modified xsi:type="dcterms:W3CDTF">2025-03-19T09:28:00Z</dcterms:modified>
</cp:coreProperties>
</file>