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CAA01" w14:textId="77777777" w:rsidR="00512893" w:rsidRPr="00512893" w:rsidRDefault="00512893" w:rsidP="00512893">
      <w:pPr>
        <w:rPr>
          <w:b/>
          <w:bCs/>
          <w:lang w:val="en-US"/>
        </w:rPr>
      </w:pPr>
      <w:r w:rsidRPr="00512893">
        <w:rPr>
          <w:b/>
          <w:bCs/>
          <w:lang w:val="en-US"/>
        </w:rPr>
        <w:t>Tesztelési jegyzőkönyv</w:t>
      </w:r>
    </w:p>
    <w:p w14:paraId="61B2B769" w14:textId="2D89ED24" w:rsidR="00512893" w:rsidRPr="00512893" w:rsidRDefault="00512893" w:rsidP="00512893">
      <w:pPr>
        <w:rPr>
          <w:b/>
          <w:bCs/>
          <w:lang w:val="en-US"/>
        </w:rPr>
      </w:pPr>
      <w:r w:rsidRPr="00512893">
        <w:rPr>
          <w:b/>
          <w:bCs/>
          <w:lang w:val="en-US"/>
        </w:rPr>
        <w:t>Teszteset sorszám: Teszt</w:t>
      </w:r>
      <w:r w:rsidR="00A34C66">
        <w:rPr>
          <w:b/>
          <w:bCs/>
          <w:lang w:val="en-US"/>
        </w:rPr>
        <w:t>1</w:t>
      </w:r>
      <w:r w:rsidRPr="00512893">
        <w:rPr>
          <w:b/>
          <w:bCs/>
          <w:lang w:val="en-US"/>
        </w:rPr>
        <w:t>:</w:t>
      </w:r>
      <w:r w:rsidR="00A34C66">
        <w:rPr>
          <w:b/>
          <w:bCs/>
          <w:lang w:val="en-US"/>
        </w:rPr>
        <w:t>1</w:t>
      </w:r>
      <w:r w:rsidRPr="00512893">
        <w:rPr>
          <w:b/>
          <w:bCs/>
          <w:lang w:val="en-US"/>
        </w:rPr>
        <w:t>/</w:t>
      </w:r>
      <w:r w:rsidR="0091268A">
        <w:rPr>
          <w:b/>
          <w:bCs/>
          <w:lang w:val="en-US"/>
        </w:rPr>
        <w:t>4</w:t>
      </w:r>
    </w:p>
    <w:p w14:paraId="20332930" w14:textId="77777777" w:rsidR="00512893" w:rsidRPr="00512893" w:rsidRDefault="00512893" w:rsidP="00512893">
      <w:pPr>
        <w:rPr>
          <w:lang w:val="en-US"/>
        </w:rPr>
      </w:pPr>
      <w:r w:rsidRPr="00512893">
        <w:rPr>
          <w:lang w:val="en-US"/>
        </w:rPr>
        <w:t>Státusz / megjegyzés: Első futtatás – hiba észlelve (korábbi build)</w:t>
      </w:r>
    </w:p>
    <w:p w14:paraId="26A51876" w14:textId="77777777" w:rsidR="00512893" w:rsidRDefault="00512893"/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AD513C" w:rsidRPr="0030044F" w14:paraId="55AC5AA0" w14:textId="77777777" w:rsidTr="008D6FF5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F2CEED" w:themeFill="accent5" w:themeFillTint="33"/>
            <w:vAlign w:val="center"/>
          </w:tcPr>
          <w:p w14:paraId="0EFE87CC" w14:textId="7C94C341" w:rsidR="00AD513C" w:rsidRPr="0030044F" w:rsidRDefault="00AD513C" w:rsidP="002705F2">
            <w:pPr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Cs w:val="22"/>
                <w:lang w:val="hu-HU"/>
              </w:rPr>
              <w:t>Tesztelési jegyzőkönyv</w:t>
            </w:r>
          </w:p>
        </w:tc>
      </w:tr>
      <w:tr w:rsidR="00AD513C" w:rsidRPr="0030044F" w14:paraId="4F13F9B3" w14:textId="77777777" w:rsidTr="008D6FF5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501D8AD5" w14:textId="77777777" w:rsidR="00AD513C" w:rsidRPr="0030044F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49C079AB" w14:textId="77777777" w:rsidR="002C32CF" w:rsidRPr="002C32CF" w:rsidRDefault="002C32CF" w:rsidP="002C32CF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 w:rsidRPr="002C32CF">
              <w:rPr>
                <w:rFonts w:cs="Calibri"/>
                <w:sz w:val="22"/>
                <w:szCs w:val="22"/>
                <w:lang w:val="en-US"/>
              </w:rPr>
              <w:t>Ellenőrizni, hogy prémium workshopok érzékeny tartalmai (lépések, videó, anyaglista) nem jelennek meg API válaszban, ha a felhasználó nem jogosult.</w:t>
            </w:r>
          </w:p>
          <w:p w14:paraId="1863FE00" w14:textId="07C272F3" w:rsidR="00AD513C" w:rsidRPr="0030044F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30044F" w14:paraId="5DEB5B97" w14:textId="77777777" w:rsidTr="008D6FF5">
        <w:trPr>
          <w:trHeight w:val="174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4C5F2E9B" w14:textId="77777777" w:rsidR="00AD513C" w:rsidRPr="0030044F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E537F7E" w14:textId="77777777" w:rsidR="008E7388" w:rsidRPr="008E7388" w:rsidRDefault="008E7388" w:rsidP="008E7388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 w:rsidRPr="008E7388">
              <w:rPr>
                <w:rFonts w:cs="Calibri"/>
                <w:sz w:val="22"/>
                <w:szCs w:val="22"/>
                <w:lang w:val="en-US"/>
              </w:rPr>
              <w:t>Manuális API hívások Insomnia segítségével különböző user állapotokkal: jogosult, nem jogosult, vendég (anonim). Válasz mezők ellenőrzése.</w:t>
            </w:r>
          </w:p>
          <w:p w14:paraId="7A8BBD55" w14:textId="6C7BA41B" w:rsidR="00AD513C" w:rsidRPr="0030044F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30044F" w14:paraId="53602F83" w14:textId="77777777" w:rsidTr="008D6FF5">
        <w:trPr>
          <w:trHeight w:val="1827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2925977C" w14:textId="77777777" w:rsidR="00AD513C" w:rsidRPr="0030044F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8F466A6" w14:textId="77777777" w:rsidR="00854BA2" w:rsidRPr="0030044F" w:rsidRDefault="00854BA2" w:rsidP="00854BA2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30044F">
              <w:rPr>
                <w:rFonts w:ascii="Calibri" w:hAnsi="Calibri" w:cs="Calibri"/>
              </w:rPr>
              <w:t>Backend futtatható dv módban</w:t>
            </w:r>
          </w:p>
          <w:p w14:paraId="3312D063" w14:textId="77777777" w:rsidR="00854BA2" w:rsidRPr="0030044F" w:rsidRDefault="00854BA2" w:rsidP="00854BA2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30044F">
              <w:rPr>
                <w:rFonts w:ascii="Calibri" w:hAnsi="Calibri" w:cs="Calibri"/>
              </w:rPr>
              <w:t>Seed adatok importálhatók</w:t>
            </w:r>
          </w:p>
          <w:p w14:paraId="73D136E2" w14:textId="77777777" w:rsidR="00854BA2" w:rsidRPr="0030044F" w:rsidRDefault="00854BA2" w:rsidP="00854BA2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30044F">
              <w:rPr>
                <w:rFonts w:ascii="Calibri" w:hAnsi="Calibri" w:cs="Calibri"/>
              </w:rPr>
              <w:t>Legalább egy prémium workshop létezik</w:t>
            </w:r>
          </w:p>
          <w:p w14:paraId="3C3382E6" w14:textId="77777777" w:rsidR="00854BA2" w:rsidRPr="0030044F" w:rsidRDefault="00854BA2" w:rsidP="00854BA2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30044F">
              <w:rPr>
                <w:rFonts w:ascii="Calibri" w:hAnsi="Calibri" w:cs="Calibri"/>
              </w:rPr>
              <w:t>Jogosult és nem jogosult tesztfelhasználók (tokenek)</w:t>
            </w:r>
          </w:p>
          <w:p w14:paraId="22312B8B" w14:textId="73CEA09C" w:rsidR="00AD513C" w:rsidRPr="0030044F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30044F" w14:paraId="58B73D94" w14:textId="77777777" w:rsidTr="008D6FF5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2C0BA163" w14:textId="77777777" w:rsidR="00AD513C" w:rsidRPr="0030044F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53B22EA" w14:textId="3609AEA6" w:rsidR="00AD513C" w:rsidRPr="0030044F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sz w:val="22"/>
                <w:szCs w:val="22"/>
                <w:lang w:val="hu-HU"/>
              </w:rPr>
              <w:t>2025. 12. 1</w:t>
            </w:r>
            <w:r w:rsidR="000251CC">
              <w:rPr>
                <w:rFonts w:cs="Calibri"/>
                <w:sz w:val="22"/>
                <w:szCs w:val="22"/>
                <w:lang w:val="hu-HU"/>
              </w:rPr>
              <w:t>1</w:t>
            </w:r>
            <w:r w:rsidRPr="0030044F">
              <w:rPr>
                <w:rFonts w:cs="Calibri"/>
                <w:sz w:val="22"/>
                <w:szCs w:val="22"/>
                <w:lang w:val="hu-HU"/>
              </w:rPr>
              <w:t xml:space="preserve">. </w:t>
            </w:r>
            <w:r w:rsidR="000251CC">
              <w:rPr>
                <w:rFonts w:cs="Calibri"/>
                <w:sz w:val="22"/>
                <w:szCs w:val="22"/>
                <w:lang w:val="hu-HU"/>
              </w:rPr>
              <w:t>23</w:t>
            </w:r>
            <w:r w:rsidRPr="0030044F">
              <w:rPr>
                <w:rFonts w:cs="Calibri"/>
                <w:sz w:val="22"/>
                <w:szCs w:val="22"/>
                <w:lang w:val="hu-HU"/>
              </w:rPr>
              <w:t>:</w:t>
            </w:r>
            <w:r w:rsidR="00C428C1">
              <w:rPr>
                <w:rFonts w:cs="Calibri"/>
                <w:sz w:val="22"/>
                <w:szCs w:val="22"/>
                <w:lang w:val="hu-HU"/>
              </w:rPr>
              <w:t>10</w:t>
            </w:r>
          </w:p>
        </w:tc>
      </w:tr>
      <w:tr w:rsidR="00AD513C" w:rsidRPr="0030044F" w14:paraId="6A7BB82B" w14:textId="77777777" w:rsidTr="008D6FF5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08C2370D" w14:textId="77777777" w:rsidR="00AD513C" w:rsidRPr="0030044F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DC6B0DC" w14:textId="286F5360" w:rsidR="00AD513C" w:rsidRPr="0030044F" w:rsidRDefault="00D67D39" w:rsidP="002705F2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>
              <w:rPr>
                <w:rFonts w:cs="Calibri"/>
                <w:sz w:val="22"/>
                <w:szCs w:val="22"/>
                <w:lang w:val="en-US"/>
              </w:rPr>
              <w:t>Előre definiált API set.</w:t>
            </w:r>
          </w:p>
        </w:tc>
      </w:tr>
      <w:tr w:rsidR="00AD513C" w:rsidRPr="0030044F" w14:paraId="4B894274" w14:textId="77777777" w:rsidTr="008D6FF5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27553811" w14:textId="77777777" w:rsidR="00AD513C" w:rsidRPr="0030044F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tesztet végző személy(ek):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B54B3FA" w14:textId="010BE30F" w:rsidR="00AD513C" w:rsidRPr="0030044F" w:rsidRDefault="00C82CF1" w:rsidP="002705F2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>Szabó István Keve (Saennegras)</w:t>
            </w:r>
          </w:p>
        </w:tc>
      </w:tr>
      <w:tr w:rsidR="00AD513C" w:rsidRPr="0030044F" w14:paraId="23465085" w14:textId="77777777" w:rsidTr="008D6FF5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6BC744AA" w14:textId="77777777" w:rsidR="00AD513C" w:rsidRPr="0030044F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1E50AB8" w14:textId="77777777" w:rsidR="006A5BA6" w:rsidRPr="006A5BA6" w:rsidRDefault="006A5BA6" w:rsidP="006A5BA6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 w:rsidRPr="006A5BA6">
              <w:rPr>
                <w:rFonts w:cs="Calibri"/>
                <w:sz w:val="22"/>
                <w:szCs w:val="22"/>
                <w:lang w:val="en-US"/>
              </w:rPr>
              <w:t>[Alap / Teszt / Speciális konfiguráció]</w:t>
            </w:r>
          </w:p>
          <w:p w14:paraId="56A21682" w14:textId="08EEF2CB" w:rsidR="00AD513C" w:rsidRPr="0030044F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30044F" w14:paraId="4A527C0A" w14:textId="77777777" w:rsidTr="008D6FF5">
        <w:trPr>
          <w:trHeight w:val="905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5B8BC93E" w14:textId="77777777" w:rsidR="00AD513C" w:rsidRPr="0030044F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2E63E265" w14:textId="77777777" w:rsidR="00A47279" w:rsidRPr="00A47279" w:rsidRDefault="00A47279" w:rsidP="00A47279">
            <w:pPr>
              <w:jc w:val="left"/>
              <w:rPr>
                <w:rFonts w:cs="Calibri"/>
                <w:sz w:val="22"/>
                <w:szCs w:val="22"/>
                <w:lang w:val="en-US"/>
              </w:rPr>
            </w:pPr>
            <w:r w:rsidRPr="00A47279">
              <w:rPr>
                <w:rFonts w:cs="Calibri"/>
                <w:sz w:val="22"/>
                <w:szCs w:val="22"/>
                <w:lang w:val="en-US"/>
              </w:rPr>
              <w:t>Nem jogosult felhasználó esetén az API nem küldi vissza a lépések/videó/anyaglista mezőket; csak a workshop metaadatok érhetők el.</w:t>
            </w:r>
          </w:p>
          <w:p w14:paraId="1CB441F1" w14:textId="28465CD3" w:rsidR="00AD513C" w:rsidRPr="0030044F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30044F" w14:paraId="26EDD4FE" w14:textId="77777777" w:rsidTr="008D6FF5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596D5C08" w14:textId="77777777" w:rsidR="00AD513C" w:rsidRPr="0030044F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C426FA8" w14:textId="601882C3" w:rsidR="00AD513C" w:rsidRDefault="00F50BFB" w:rsidP="00AD513C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r>
              <w:rPr>
                <w:rFonts w:cs="Calibri"/>
              </w:rPr>
              <w:t>Megfelel</w:t>
            </w:r>
            <w:r w:rsidR="00B46A7E">
              <w:rPr>
                <w:rFonts w:cs="Calibri"/>
              </w:rPr>
              <w:t>t</w:t>
            </w:r>
          </w:p>
          <w:p w14:paraId="070BA1B4" w14:textId="43B796CF" w:rsidR="00F50BFB" w:rsidRPr="00F50BFB" w:rsidRDefault="00F50BFB" w:rsidP="00F50BFB">
            <w:pPr>
              <w:spacing w:line="240" w:lineRule="auto"/>
              <w:ind w:left="360"/>
              <w:jc w:val="left"/>
              <w:rPr>
                <w:rFonts w:cs="Calibri"/>
              </w:rPr>
            </w:pPr>
            <w:r w:rsidRPr="00F50BFB">
              <w:rPr>
                <w:rFonts w:cs="Calibri"/>
              </w:rPr>
              <w:t>X      Nem felelt meg</w:t>
            </w:r>
          </w:p>
          <w:p w14:paraId="3BC2456A" w14:textId="77777777" w:rsidR="00AD513C" w:rsidRPr="0030044F" w:rsidRDefault="00AD513C" w:rsidP="00AD513C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r w:rsidRPr="0030044F">
              <w:rPr>
                <w:rFonts w:cs="Calibri"/>
              </w:rPr>
              <w:t>Megfelelt megjegyzésekkel</w:t>
            </w:r>
          </w:p>
        </w:tc>
      </w:tr>
      <w:tr w:rsidR="00AD513C" w:rsidRPr="0030044F" w14:paraId="1E02BB06" w14:textId="77777777" w:rsidTr="008D6FF5">
        <w:trPr>
          <w:trHeight w:val="113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CEED" w:themeFill="accent5" w:themeFillTint="33"/>
          </w:tcPr>
          <w:p w14:paraId="0D10D3D1" w14:textId="77777777" w:rsidR="00AD513C" w:rsidRPr="0030044F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30044F">
              <w:rPr>
                <w:rFonts w:cs="Calibr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7B9C6693" w14:textId="77777777" w:rsidR="0023231B" w:rsidRPr="0023231B" w:rsidRDefault="0023231B" w:rsidP="0023231B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23231B">
              <w:rPr>
                <w:rFonts w:cs="Calibri"/>
                <w:sz w:val="22"/>
                <w:szCs w:val="22"/>
                <w:lang w:val="hu-HU"/>
              </w:rPr>
              <w:t>Workshop visszaküldéskor ha a felhasználó nincs bejelentkezve, a steps és a MaterialList, valamint a Video nem jelenhet meg,</w:t>
            </w:r>
          </w:p>
          <w:p w14:paraId="2EDB000F" w14:textId="77777777" w:rsidR="00AD513C" w:rsidRDefault="0023231B" w:rsidP="0023231B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23231B">
              <w:rPr>
                <w:rFonts w:cs="Calibri"/>
                <w:sz w:val="22"/>
                <w:szCs w:val="22"/>
                <w:lang w:val="hu-HU"/>
              </w:rPr>
              <w:t>Ugyanaz a helyzet ha nincs megvásárolva.</w:t>
            </w:r>
          </w:p>
          <w:p w14:paraId="599AAD99" w14:textId="232073CF" w:rsidR="004E55E7" w:rsidRPr="0030044F" w:rsidRDefault="004E55E7" w:rsidP="0023231B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4E55E7">
              <w:rPr>
                <w:rFonts w:cs="Calibri"/>
                <w:sz w:val="22"/>
                <w:szCs w:val="22"/>
              </w:rPr>
              <w:t>Insomnia-val végigteszteltem az enpointokat.</w:t>
            </w:r>
            <w:r w:rsidR="00D67D39">
              <w:rPr>
                <w:rFonts w:cs="Calibri"/>
                <w:sz w:val="22"/>
                <w:szCs w:val="22"/>
              </w:rPr>
              <w:t xml:space="preserve"> Ott Vannak a mezők.</w:t>
            </w:r>
          </w:p>
        </w:tc>
      </w:tr>
    </w:tbl>
    <w:p w14:paraId="68903740" w14:textId="77777777" w:rsidR="006E2CBD" w:rsidRPr="0030044F" w:rsidRDefault="006E2CBD">
      <w:pPr>
        <w:rPr>
          <w:rFonts w:cs="Calibri"/>
        </w:rPr>
      </w:pPr>
    </w:p>
    <w:sectPr w:rsidR="006E2CBD" w:rsidRPr="003004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3C9EC" w14:textId="77777777" w:rsidR="004D505E" w:rsidRDefault="004D505E" w:rsidP="00AD513C">
      <w:pPr>
        <w:spacing w:line="240" w:lineRule="auto"/>
      </w:pPr>
      <w:r>
        <w:separator/>
      </w:r>
    </w:p>
  </w:endnote>
  <w:endnote w:type="continuationSeparator" w:id="0">
    <w:p w14:paraId="069F4290" w14:textId="77777777" w:rsidR="004D505E" w:rsidRDefault="004D505E" w:rsidP="00AD51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8D797" w14:textId="77777777" w:rsidR="004D505E" w:rsidRDefault="004D505E" w:rsidP="00AD513C">
      <w:pPr>
        <w:spacing w:line="240" w:lineRule="auto"/>
      </w:pPr>
      <w:r>
        <w:separator/>
      </w:r>
    </w:p>
  </w:footnote>
  <w:footnote w:type="continuationSeparator" w:id="0">
    <w:p w14:paraId="2F6F93F5" w14:textId="77777777" w:rsidR="004D505E" w:rsidRDefault="004D505E" w:rsidP="00AD51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326C54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6A103B6"/>
    <w:multiLevelType w:val="hybridMultilevel"/>
    <w:tmpl w:val="031E0C1A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362290">
    <w:abstractNumId w:val="1"/>
  </w:num>
  <w:num w:numId="2" w16cid:durableId="1922443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3C"/>
    <w:rsid w:val="000104B5"/>
    <w:rsid w:val="000251CC"/>
    <w:rsid w:val="000568F3"/>
    <w:rsid w:val="000C372D"/>
    <w:rsid w:val="001206D3"/>
    <w:rsid w:val="00154267"/>
    <w:rsid w:val="001A5C02"/>
    <w:rsid w:val="0023231B"/>
    <w:rsid w:val="002627B5"/>
    <w:rsid w:val="00266415"/>
    <w:rsid w:val="00285F37"/>
    <w:rsid w:val="002C32CF"/>
    <w:rsid w:val="002D532B"/>
    <w:rsid w:val="0030044F"/>
    <w:rsid w:val="003A3147"/>
    <w:rsid w:val="004928DA"/>
    <w:rsid w:val="004D3348"/>
    <w:rsid w:val="004D505E"/>
    <w:rsid w:val="004E13B4"/>
    <w:rsid w:val="004E55E7"/>
    <w:rsid w:val="00512893"/>
    <w:rsid w:val="00535D8D"/>
    <w:rsid w:val="00547864"/>
    <w:rsid w:val="0055237E"/>
    <w:rsid w:val="005D231D"/>
    <w:rsid w:val="00667AD2"/>
    <w:rsid w:val="006A5BA6"/>
    <w:rsid w:val="006C14A3"/>
    <w:rsid w:val="006D50B7"/>
    <w:rsid w:val="006E2CBD"/>
    <w:rsid w:val="00753165"/>
    <w:rsid w:val="007A7631"/>
    <w:rsid w:val="008168A2"/>
    <w:rsid w:val="008227B8"/>
    <w:rsid w:val="00842D9E"/>
    <w:rsid w:val="00851C4C"/>
    <w:rsid w:val="00854BA2"/>
    <w:rsid w:val="008D6FF5"/>
    <w:rsid w:val="008E7388"/>
    <w:rsid w:val="0091268A"/>
    <w:rsid w:val="00A34C66"/>
    <w:rsid w:val="00A42714"/>
    <w:rsid w:val="00A47279"/>
    <w:rsid w:val="00A57493"/>
    <w:rsid w:val="00A751E7"/>
    <w:rsid w:val="00AD513C"/>
    <w:rsid w:val="00B35A99"/>
    <w:rsid w:val="00B46A7E"/>
    <w:rsid w:val="00B626B9"/>
    <w:rsid w:val="00B83075"/>
    <w:rsid w:val="00BD3956"/>
    <w:rsid w:val="00BF2269"/>
    <w:rsid w:val="00C428C1"/>
    <w:rsid w:val="00C82CF1"/>
    <w:rsid w:val="00C96110"/>
    <w:rsid w:val="00D204DF"/>
    <w:rsid w:val="00D43991"/>
    <w:rsid w:val="00D67D39"/>
    <w:rsid w:val="00DF3FDC"/>
    <w:rsid w:val="00E374B0"/>
    <w:rsid w:val="00E705F1"/>
    <w:rsid w:val="00EB52AB"/>
    <w:rsid w:val="00ED675C"/>
    <w:rsid w:val="00EE08E0"/>
    <w:rsid w:val="00F50BFB"/>
    <w:rsid w:val="00F57CD8"/>
    <w:rsid w:val="00FA2A5A"/>
    <w:rsid w:val="00FB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1A7A6"/>
  <w15:chartTrackingRefBased/>
  <w15:docId w15:val="{0A5F5B61-A31B-394C-8966-056FB99B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D513C"/>
    <w:pPr>
      <w:spacing w:after="0" w:line="280" w:lineRule="atLeast"/>
      <w:jc w:val="both"/>
    </w:pPr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AD5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D5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D5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D5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D5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D51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D51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D51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D51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D5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D5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D5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D513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D513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D513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D513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D513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D513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D5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D5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D5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D5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D5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D513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99"/>
    <w:qFormat/>
    <w:rsid w:val="00AD513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D513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D5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D513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D513C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Felsorols">
    <w:name w:val="List Bullet"/>
    <w:basedOn w:val="Norml"/>
    <w:uiPriority w:val="99"/>
    <w:semiHidden/>
    <w:unhideWhenUsed/>
    <w:rsid w:val="00854BA2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178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Kovács</dc:creator>
  <cp:keywords/>
  <dc:description/>
  <cp:lastModifiedBy>Dániel Kovács</cp:lastModifiedBy>
  <cp:revision>14</cp:revision>
  <dcterms:created xsi:type="dcterms:W3CDTF">2025-12-12T12:33:00Z</dcterms:created>
  <dcterms:modified xsi:type="dcterms:W3CDTF">2025-12-12T15:35:00Z</dcterms:modified>
</cp:coreProperties>
</file>