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286F4BFC" w:rsidR="00B10F08" w:rsidRDefault="001030D3" w:rsidP="00477EAB">
      <w:pPr>
        <w:jc w:val="center"/>
        <w:rPr>
          <w:b/>
          <w:sz w:val="32"/>
        </w:rPr>
      </w:pPr>
      <w:r>
        <w:rPr>
          <w:b/>
          <w:sz w:val="32"/>
        </w:rPr>
        <w:t>Application Proposal</w:t>
      </w:r>
    </w:p>
    <w:p w14:paraId="21CD9143" w14:textId="27E2BFF5" w:rsidR="001030D3" w:rsidRDefault="001030D3" w:rsidP="001030D3">
      <w:r>
        <w:t xml:space="preserve">For my project, I will be looking to create </w:t>
      </w:r>
      <w:r>
        <w:t>an</w:t>
      </w:r>
      <w:bookmarkStart w:id="0" w:name="_GoBack"/>
      <w:bookmarkEnd w:id="0"/>
      <w:r>
        <w:t xml:space="preserve"> application for managing important client </w:t>
      </w:r>
      <w:r>
        <w:t xml:space="preserve">contact </w:t>
      </w:r>
      <w:r>
        <w:t>information.  The information managed by this application will be client first name, last name, e-mail, phone number, address, and company name.</w:t>
      </w:r>
    </w:p>
    <w:p w14:paraId="59C50ABA" w14:textId="77777777" w:rsidR="001030D3" w:rsidRDefault="001030D3" w:rsidP="001030D3"/>
    <w:p w14:paraId="664A7AEC" w14:textId="7739782E" w:rsidR="001030D3" w:rsidRDefault="001030D3" w:rsidP="001030D3">
      <w:r>
        <w:t>I am looking to use the following:</w:t>
      </w:r>
    </w:p>
    <w:p w14:paraId="72C46B27" w14:textId="77777777" w:rsidR="001030D3" w:rsidRDefault="001030D3" w:rsidP="001030D3"/>
    <w:p w14:paraId="525AA9CB" w14:textId="77777777" w:rsidR="001030D3" w:rsidRDefault="001030D3" w:rsidP="001030D3">
      <w:r>
        <w:t>MVC – Will use this to structure the application to ensure it is modular and that the application is scalable in the future if one of the components needs to be replaced</w:t>
      </w:r>
    </w:p>
    <w:p w14:paraId="7B30A676" w14:textId="77777777" w:rsidR="001030D3" w:rsidRPr="005409BC" w:rsidRDefault="001030D3" w:rsidP="001030D3">
      <w:pPr>
        <w:rPr>
          <w:b/>
        </w:rPr>
      </w:pPr>
      <w:r w:rsidRPr="005409BC">
        <w:rPr>
          <w:b/>
        </w:rPr>
        <w:t>View Layer</w:t>
      </w:r>
    </w:p>
    <w:p w14:paraId="146EF548" w14:textId="77777777" w:rsidR="001030D3" w:rsidRDefault="001030D3" w:rsidP="001030D3">
      <w:proofErr w:type="gramStart"/>
      <w:r>
        <w:t>.</w:t>
      </w:r>
      <w:proofErr w:type="spellStart"/>
      <w:r>
        <w:t>jsp</w:t>
      </w:r>
      <w:proofErr w:type="spellEnd"/>
      <w:proofErr w:type="gramEnd"/>
      <w:r>
        <w:t xml:space="preserve"> – create page to allow user to choose between new, edit, delete, and view existing.</w:t>
      </w:r>
    </w:p>
    <w:p w14:paraId="7FC47ABB" w14:textId="77777777" w:rsidR="001030D3" w:rsidRDefault="001030D3" w:rsidP="001030D3">
      <w:r>
        <w:t>ACP – based on user selection it will replace if statements for new, edit, delete, and existing contact functions.</w:t>
      </w:r>
    </w:p>
    <w:p w14:paraId="2FA56540" w14:textId="77777777" w:rsidR="001030D3" w:rsidRDefault="001030D3" w:rsidP="001030D3">
      <w:proofErr w:type="gramStart"/>
      <w:r>
        <w:t>.</w:t>
      </w:r>
      <w:proofErr w:type="spellStart"/>
      <w:r>
        <w:t>jsp</w:t>
      </w:r>
      <w:proofErr w:type="spellEnd"/>
      <w:proofErr w:type="gramEnd"/>
      <w:r>
        <w:t xml:space="preserve">  – based on what function is executed in ACP, the appropriate page will display to add, edit, delete, or view contact info.</w:t>
      </w:r>
    </w:p>
    <w:p w14:paraId="772A11E7" w14:textId="77777777" w:rsidR="001030D3" w:rsidRDefault="001030D3" w:rsidP="001030D3">
      <w:proofErr w:type="gramStart"/>
      <w:r>
        <w:t>JUnit  –</w:t>
      </w:r>
      <w:proofErr w:type="gramEnd"/>
      <w:r>
        <w:t xml:space="preserve"> Test adding new, editing, deleting, and retrieving existing contacts.</w:t>
      </w:r>
    </w:p>
    <w:p w14:paraId="23FDB9F7" w14:textId="77777777" w:rsidR="001030D3" w:rsidRDefault="001030D3" w:rsidP="001030D3">
      <w:r>
        <w:t>JSON and QCJSON – Convert JSON info into Java for importing contacts from another application.</w:t>
      </w:r>
    </w:p>
    <w:p w14:paraId="57D3F3B3" w14:textId="77777777" w:rsidR="001030D3" w:rsidRDefault="001030D3" w:rsidP="001030D3">
      <w:r>
        <w:t>Threads – Retrieve existing contact information to display in UI</w:t>
      </w:r>
    </w:p>
    <w:p w14:paraId="7938F1FD" w14:textId="77777777" w:rsidR="001030D3" w:rsidRDefault="001030D3" w:rsidP="001030D3">
      <w:pPr>
        <w:rPr>
          <w:b/>
        </w:rPr>
      </w:pPr>
      <w:r w:rsidRPr="005409BC">
        <w:rPr>
          <w:b/>
        </w:rPr>
        <w:t>Controller Layer</w:t>
      </w:r>
    </w:p>
    <w:p w14:paraId="18A8808E" w14:textId="77777777" w:rsidR="001030D3" w:rsidRDefault="001030D3" w:rsidP="001030D3">
      <w:r>
        <w:t>Collections – provide state list to form e.g. Virginia, West Virginia, etc.</w:t>
      </w:r>
    </w:p>
    <w:p w14:paraId="135894FD" w14:textId="77777777" w:rsidR="001030D3" w:rsidRDefault="001030D3" w:rsidP="001030D3">
      <w:pPr>
        <w:rPr>
          <w:b/>
        </w:rPr>
      </w:pPr>
      <w:proofErr w:type="spellStart"/>
      <w:r>
        <w:t>HttpURL</w:t>
      </w:r>
      <w:proofErr w:type="spellEnd"/>
      <w:r>
        <w:t xml:space="preserve"> – send information to Servlet</w:t>
      </w:r>
    </w:p>
    <w:p w14:paraId="485879BD" w14:textId="77777777" w:rsidR="001030D3" w:rsidRDefault="001030D3" w:rsidP="001030D3">
      <w:r>
        <w:t>Servlet – Process contact information and return contact information to an html page for confirmation.</w:t>
      </w:r>
    </w:p>
    <w:p w14:paraId="05431A9C" w14:textId="77777777" w:rsidR="001030D3" w:rsidRDefault="001030D3" w:rsidP="001030D3">
      <w:r>
        <w:t>Hibernate – Write entry information to MySQL</w:t>
      </w:r>
    </w:p>
    <w:p w14:paraId="7A608911" w14:textId="77777777" w:rsidR="001030D3" w:rsidRPr="005409BC" w:rsidRDefault="001030D3" w:rsidP="001030D3">
      <w:pPr>
        <w:rPr>
          <w:b/>
        </w:rPr>
      </w:pPr>
      <w:r w:rsidRPr="005409BC">
        <w:rPr>
          <w:b/>
        </w:rPr>
        <w:t>Model Layer</w:t>
      </w:r>
    </w:p>
    <w:p w14:paraId="64774C6E" w14:textId="77777777" w:rsidR="001030D3" w:rsidRDefault="001030D3" w:rsidP="001030D3">
      <w:r>
        <w:t xml:space="preserve">JavaBeans – Store the information captured in the Servlet  </w:t>
      </w:r>
    </w:p>
    <w:p w14:paraId="4FBC1085" w14:textId="77777777" w:rsidR="001030D3" w:rsidRDefault="001030D3" w:rsidP="001030D3">
      <w:r>
        <w:t xml:space="preserve">MySQL – Store the information captured in the Servlet  </w:t>
      </w:r>
    </w:p>
    <w:p w14:paraId="7CD2A21E" w14:textId="77777777" w:rsidR="001030D3" w:rsidRDefault="001030D3" w:rsidP="001030D3">
      <w:pPr>
        <w:spacing w:line="276" w:lineRule="auto"/>
      </w:pPr>
    </w:p>
    <w:p w14:paraId="057FD477" w14:textId="1D48266A" w:rsidR="00337989" w:rsidRPr="00477EAB" w:rsidRDefault="001030D3" w:rsidP="001030D3">
      <w:pPr>
        <w:rPr>
          <w:b/>
          <w:sz w:val="32"/>
        </w:rPr>
      </w:pPr>
      <w:r w:rsidRPr="00396D0D">
        <w:rPr>
          <w:b/>
        </w:rPr>
        <w:t>Architecture</w:t>
      </w:r>
      <w:r>
        <w:rPr>
          <w:noProof/>
        </w:rPr>
        <w:drawing>
          <wp:inline distT="0" distB="0" distL="0" distR="0" wp14:anchorId="69F08FD0" wp14:editId="4CC9FF38">
            <wp:extent cx="5943600" cy="236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989" w:rsidRPr="00477EAB" w:rsidSect="00FF73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C9DCD" w14:textId="77777777" w:rsidR="00B27F2B" w:rsidRDefault="00B27F2B" w:rsidP="003C1100">
      <w:r>
        <w:separator/>
      </w:r>
    </w:p>
  </w:endnote>
  <w:endnote w:type="continuationSeparator" w:id="0">
    <w:p w14:paraId="37A9BF79" w14:textId="77777777" w:rsidR="00B27F2B" w:rsidRDefault="00B27F2B" w:rsidP="003C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1D813" w14:textId="77777777" w:rsidR="00B27F2B" w:rsidRDefault="00B27F2B" w:rsidP="003C1100">
      <w:r>
        <w:separator/>
      </w:r>
    </w:p>
  </w:footnote>
  <w:footnote w:type="continuationSeparator" w:id="0">
    <w:p w14:paraId="00685802" w14:textId="77777777" w:rsidR="00B27F2B" w:rsidRDefault="00B27F2B" w:rsidP="003C1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6204E" w14:textId="2389D3B8" w:rsidR="003C1100" w:rsidRDefault="003C1100">
    <w:pPr>
      <w:pStyle w:val="Header"/>
    </w:pPr>
    <w:r>
      <w:t>Julio Saenz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7603"/>
    <w:multiLevelType w:val="multilevel"/>
    <w:tmpl w:val="3ED4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0B7E67"/>
    <w:rsid w:val="001030D3"/>
    <w:rsid w:val="00145272"/>
    <w:rsid w:val="00153CCE"/>
    <w:rsid w:val="0019452D"/>
    <w:rsid w:val="00257A05"/>
    <w:rsid w:val="00337989"/>
    <w:rsid w:val="00346C72"/>
    <w:rsid w:val="003C1100"/>
    <w:rsid w:val="003F496F"/>
    <w:rsid w:val="00464C3E"/>
    <w:rsid w:val="00477EAB"/>
    <w:rsid w:val="005B16B3"/>
    <w:rsid w:val="005D617F"/>
    <w:rsid w:val="00601F20"/>
    <w:rsid w:val="006438ED"/>
    <w:rsid w:val="006E77F5"/>
    <w:rsid w:val="007120B7"/>
    <w:rsid w:val="00742BC1"/>
    <w:rsid w:val="00755E64"/>
    <w:rsid w:val="00815150"/>
    <w:rsid w:val="00820F8D"/>
    <w:rsid w:val="008261DA"/>
    <w:rsid w:val="008F032C"/>
    <w:rsid w:val="00AA41BF"/>
    <w:rsid w:val="00B27F2B"/>
    <w:rsid w:val="00BC22F6"/>
    <w:rsid w:val="00CC09E7"/>
    <w:rsid w:val="00D63C83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798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79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79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1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100"/>
  </w:style>
  <w:style w:type="paragraph" w:styleId="Footer">
    <w:name w:val="footer"/>
    <w:basedOn w:val="Normal"/>
    <w:link w:val="FooterChar"/>
    <w:uiPriority w:val="99"/>
    <w:unhideWhenUsed/>
    <w:rsid w:val="003C1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Julio Saenz</cp:lastModifiedBy>
  <cp:revision>8</cp:revision>
  <dcterms:created xsi:type="dcterms:W3CDTF">2017-04-16T02:54:00Z</dcterms:created>
  <dcterms:modified xsi:type="dcterms:W3CDTF">2017-11-26T01:38:00Z</dcterms:modified>
</cp:coreProperties>
</file>