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17C50" w14:textId="3B73D017" w:rsidR="009F4A28" w:rsidRPr="00970D38" w:rsidRDefault="009F4A28" w:rsidP="009F4A28">
      <w:pPr>
        <w:rPr>
          <w:rFonts w:ascii="Arial" w:hAnsi="Arial" w:cs="Arial"/>
          <w:sz w:val="24"/>
          <w:szCs w:val="24"/>
        </w:rPr>
      </w:pPr>
      <w:bookmarkStart w:id="0" w:name="_Hlk168229359"/>
      <w:r w:rsidRPr="00970D38">
        <w:rPr>
          <w:rFonts w:ascii="Arial" w:hAnsi="Arial" w:cs="Arial"/>
          <w:sz w:val="24"/>
          <w:szCs w:val="24"/>
        </w:rPr>
        <w:t>Magnesium</w:t>
      </w:r>
    </w:p>
    <w:p w14:paraId="41CADAA9" w14:textId="3878CAD7" w:rsidR="009F4A28" w:rsidRPr="00970D38" w:rsidRDefault="009F4A28" w:rsidP="009F4A28">
      <w:pPr>
        <w:rPr>
          <w:rFonts w:ascii="Arial" w:hAnsi="Arial" w:cs="Arial"/>
          <w:sz w:val="24"/>
          <w:szCs w:val="24"/>
        </w:rPr>
      </w:pPr>
      <w:r w:rsidRPr="00970D38">
        <w:rPr>
          <w:rFonts w:ascii="Arial" w:hAnsi="Arial" w:cs="Arial"/>
          <w:sz w:val="24"/>
          <w:szCs w:val="24"/>
        </w:rPr>
        <w:t>Bedarf 300 mg</w:t>
      </w:r>
    </w:p>
    <w:p w14:paraId="67AEAA73" w14:textId="77777777" w:rsidR="00970D38" w:rsidRDefault="00970D38" w:rsidP="009F4A28">
      <w:pPr>
        <w:rPr>
          <w:rFonts w:ascii="Arial" w:hAnsi="Arial" w:cs="Arial"/>
          <w:sz w:val="24"/>
          <w:szCs w:val="24"/>
        </w:rPr>
      </w:pPr>
    </w:p>
    <w:p w14:paraId="0E02ABD0" w14:textId="28C34EB1" w:rsidR="009F4A28" w:rsidRPr="00F048FD" w:rsidRDefault="009F4A28" w:rsidP="009F4A28">
      <w:pPr>
        <w:rPr>
          <w:rFonts w:ascii="Arial" w:hAnsi="Arial" w:cs="Arial"/>
          <w:sz w:val="24"/>
          <w:szCs w:val="24"/>
        </w:rPr>
      </w:pPr>
      <w:r w:rsidRPr="00F048FD">
        <w:rPr>
          <w:rFonts w:ascii="Arial" w:hAnsi="Arial" w:cs="Arial"/>
          <w:sz w:val="24"/>
          <w:szCs w:val="24"/>
        </w:rPr>
        <w:t xml:space="preserve">Honigmelone 100 g </w:t>
      </w:r>
      <w:r w:rsidR="00407604" w:rsidRPr="00F048FD">
        <w:rPr>
          <w:rFonts w:ascii="Arial" w:hAnsi="Arial" w:cs="Arial"/>
          <w:sz w:val="24"/>
          <w:szCs w:val="24"/>
        </w:rPr>
        <w:t>11 mg</w:t>
      </w:r>
    </w:p>
    <w:p w14:paraId="1785F3B3" w14:textId="2BB98905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Parboiledreisgegart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360 g</w:t>
      </w:r>
      <w:r w:rsidR="00407604" w:rsidRPr="001809DE">
        <w:rPr>
          <w:rFonts w:ascii="Arial" w:hAnsi="Arial" w:cs="Arial"/>
          <w:sz w:val="24"/>
          <w:szCs w:val="24"/>
        </w:rPr>
        <w:t xml:space="preserve"> 40 mg</w:t>
      </w:r>
    </w:p>
    <w:p w14:paraId="08E2E928" w14:textId="5D489BCD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Haferflocken 15 g</w:t>
      </w:r>
      <w:r w:rsidR="00407604" w:rsidRPr="001809DE">
        <w:rPr>
          <w:rFonts w:ascii="Arial" w:hAnsi="Arial" w:cs="Arial"/>
          <w:sz w:val="24"/>
          <w:szCs w:val="24"/>
        </w:rPr>
        <w:t xml:space="preserve"> 18 mg</w:t>
      </w:r>
    </w:p>
    <w:p w14:paraId="04174FD1" w14:textId="3CA10E27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Butterkäse 36 g </w:t>
      </w:r>
      <w:r w:rsidR="00407604" w:rsidRPr="001809DE">
        <w:rPr>
          <w:rFonts w:ascii="Arial" w:hAnsi="Arial" w:cs="Arial"/>
          <w:sz w:val="24"/>
          <w:szCs w:val="24"/>
        </w:rPr>
        <w:t>13 mg</w:t>
      </w:r>
    </w:p>
    <w:p w14:paraId="617AA1F0" w14:textId="32CDE8ED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Butter 10 g </w:t>
      </w:r>
      <w:r w:rsidR="00407604" w:rsidRPr="001809DE">
        <w:rPr>
          <w:rFonts w:ascii="Arial" w:hAnsi="Arial" w:cs="Arial"/>
          <w:sz w:val="24"/>
          <w:szCs w:val="24"/>
        </w:rPr>
        <w:t>0 mg</w:t>
      </w:r>
    </w:p>
    <w:p w14:paraId="38A36B2D" w14:textId="4EFC358A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Brokkoligegart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100 g </w:t>
      </w:r>
      <w:r w:rsidR="00744EA2" w:rsidRPr="001809DE">
        <w:rPr>
          <w:rFonts w:ascii="Arial" w:hAnsi="Arial" w:cs="Arial"/>
          <w:sz w:val="24"/>
          <w:szCs w:val="24"/>
        </w:rPr>
        <w:t>23 mg</w:t>
      </w:r>
    </w:p>
    <w:p w14:paraId="705361E8" w14:textId="4ECE6D7B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Blumenkohlgegart 100 g </w:t>
      </w:r>
      <w:r w:rsidR="003B56B0" w:rsidRPr="001809DE">
        <w:rPr>
          <w:rFonts w:ascii="Arial" w:hAnsi="Arial" w:cs="Arial"/>
          <w:sz w:val="24"/>
          <w:szCs w:val="24"/>
        </w:rPr>
        <w:t>13 mg</w:t>
      </w:r>
    </w:p>
    <w:p w14:paraId="49DFE2D6" w14:textId="343C56DA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Möhregegart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100 g </w:t>
      </w:r>
      <w:r w:rsidR="003B56B0" w:rsidRPr="001809DE">
        <w:rPr>
          <w:rFonts w:ascii="Arial" w:hAnsi="Arial" w:cs="Arial"/>
          <w:sz w:val="24"/>
          <w:szCs w:val="24"/>
        </w:rPr>
        <w:t>10 mg</w:t>
      </w:r>
    </w:p>
    <w:p w14:paraId="2D0E18C4" w14:textId="3E34B162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Pastinake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100 g </w:t>
      </w:r>
      <w:r w:rsidR="004618FD" w:rsidRPr="001809DE">
        <w:rPr>
          <w:rFonts w:ascii="Arial" w:hAnsi="Arial" w:cs="Arial"/>
          <w:sz w:val="24"/>
          <w:szCs w:val="24"/>
        </w:rPr>
        <w:t>21 mg</w:t>
      </w:r>
    </w:p>
    <w:p w14:paraId="10D8D5B2" w14:textId="06006D05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Hokkaidokürbis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100 g </w:t>
      </w:r>
      <w:r w:rsidR="004618FD" w:rsidRPr="001809DE">
        <w:rPr>
          <w:rFonts w:ascii="Arial" w:hAnsi="Arial" w:cs="Arial"/>
          <w:sz w:val="24"/>
          <w:szCs w:val="24"/>
        </w:rPr>
        <w:t>23 mg</w:t>
      </w:r>
    </w:p>
    <w:p w14:paraId="698AD3DF" w14:textId="7373A023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Eisbergsalat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1809DE">
        <w:rPr>
          <w:rFonts w:ascii="Arial" w:hAnsi="Arial" w:cs="Arial"/>
          <w:sz w:val="24"/>
          <w:szCs w:val="24"/>
        </w:rPr>
        <w:t xml:space="preserve"> 50 g </w:t>
      </w:r>
      <w:r w:rsidR="00EA4BF1" w:rsidRPr="001809DE">
        <w:rPr>
          <w:rFonts w:ascii="Arial" w:hAnsi="Arial" w:cs="Arial"/>
          <w:sz w:val="24"/>
          <w:szCs w:val="24"/>
        </w:rPr>
        <w:t>4 mg</w:t>
      </w:r>
    </w:p>
    <w:p w14:paraId="22FD2ECF" w14:textId="206D9C33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Süßkartoffel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1809DE">
        <w:rPr>
          <w:rFonts w:ascii="Arial" w:hAnsi="Arial" w:cs="Arial"/>
          <w:sz w:val="24"/>
          <w:szCs w:val="24"/>
        </w:rPr>
        <w:t xml:space="preserve"> 100 g</w:t>
      </w:r>
      <w:r w:rsidR="003051D8" w:rsidRPr="001809DE">
        <w:rPr>
          <w:rFonts w:ascii="Arial" w:hAnsi="Arial" w:cs="Arial"/>
          <w:sz w:val="24"/>
          <w:szCs w:val="24"/>
        </w:rPr>
        <w:t xml:space="preserve"> 18 mg</w:t>
      </w:r>
    </w:p>
    <w:p w14:paraId="65F973FE" w14:textId="291A22E3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Rapsöl 5 g</w:t>
      </w:r>
      <w:r w:rsidR="006E09D0" w:rsidRPr="001809DE">
        <w:rPr>
          <w:rFonts w:ascii="Arial" w:hAnsi="Arial" w:cs="Arial"/>
          <w:sz w:val="24"/>
          <w:szCs w:val="24"/>
        </w:rPr>
        <w:t xml:space="preserve"> 0,05 mg</w:t>
      </w:r>
    </w:p>
    <w:p w14:paraId="16FC89F2" w14:textId="280E0AAC" w:rsidR="009F4A28" w:rsidRPr="00A45E45" w:rsidRDefault="009F4A28" w:rsidP="009F4A28">
      <w:pPr>
        <w:rPr>
          <w:rFonts w:ascii="Arial" w:hAnsi="Arial" w:cs="Arial"/>
          <w:sz w:val="24"/>
          <w:szCs w:val="24"/>
        </w:rPr>
      </w:pPr>
      <w:r w:rsidRPr="00A45E45">
        <w:rPr>
          <w:rFonts w:ascii="Arial" w:hAnsi="Arial" w:cs="Arial"/>
          <w:sz w:val="24"/>
          <w:szCs w:val="24"/>
        </w:rPr>
        <w:t>Olivenöl 5 g</w:t>
      </w:r>
      <w:r w:rsidR="00564B7D" w:rsidRPr="00A45E45">
        <w:rPr>
          <w:rFonts w:ascii="Arial" w:hAnsi="Arial" w:cs="Arial"/>
          <w:sz w:val="24"/>
          <w:szCs w:val="24"/>
        </w:rPr>
        <w:t xml:space="preserve"> 0 mg</w:t>
      </w:r>
    </w:p>
    <w:p w14:paraId="7144CB5F" w14:textId="1BED69A6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Hirse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1809DE">
        <w:rPr>
          <w:rFonts w:ascii="Arial" w:hAnsi="Arial" w:cs="Arial"/>
          <w:sz w:val="24"/>
          <w:szCs w:val="24"/>
        </w:rPr>
        <w:t xml:space="preserve"> 400</w:t>
      </w:r>
      <w:r w:rsidR="009C4966" w:rsidRPr="001809DE">
        <w:rPr>
          <w:rFonts w:ascii="Arial" w:hAnsi="Arial" w:cs="Arial"/>
          <w:sz w:val="24"/>
          <w:szCs w:val="24"/>
        </w:rPr>
        <w:t xml:space="preserve"> </w:t>
      </w:r>
      <w:r w:rsidRPr="001809DE">
        <w:rPr>
          <w:rFonts w:ascii="Arial" w:hAnsi="Arial" w:cs="Arial"/>
          <w:sz w:val="24"/>
          <w:szCs w:val="24"/>
        </w:rPr>
        <w:t>g</w:t>
      </w:r>
      <w:r w:rsidR="00AD560B" w:rsidRPr="001809DE">
        <w:rPr>
          <w:rFonts w:ascii="Arial" w:hAnsi="Arial" w:cs="Arial"/>
          <w:sz w:val="24"/>
          <w:szCs w:val="24"/>
        </w:rPr>
        <w:t xml:space="preserve"> 184 mg</w:t>
      </w:r>
    </w:p>
    <w:p w14:paraId="773B0022" w14:textId="3BFA7A4A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Quino</w:t>
      </w:r>
      <w:r w:rsidR="00AD560B" w:rsidRPr="001809DE">
        <w:rPr>
          <w:rFonts w:ascii="Arial" w:hAnsi="Arial" w:cs="Arial"/>
          <w:sz w:val="24"/>
          <w:szCs w:val="24"/>
        </w:rPr>
        <w:t>a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9C4966" w:rsidRPr="001809DE">
        <w:rPr>
          <w:rFonts w:ascii="Arial" w:hAnsi="Arial" w:cs="Arial"/>
          <w:sz w:val="24"/>
          <w:szCs w:val="24"/>
        </w:rPr>
        <w:t xml:space="preserve"> 390 g 271 mg</w:t>
      </w:r>
    </w:p>
    <w:p w14:paraId="2D8105AC" w14:textId="3DBC4087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Kartoffeln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400</w:t>
      </w:r>
      <w:r w:rsidR="00AD560B" w:rsidRPr="001809DE">
        <w:rPr>
          <w:rFonts w:ascii="Arial" w:hAnsi="Arial" w:cs="Arial"/>
          <w:sz w:val="24"/>
          <w:szCs w:val="24"/>
        </w:rPr>
        <w:t xml:space="preserve"> g 84 mg</w:t>
      </w:r>
    </w:p>
    <w:p w14:paraId="69F64DCA" w14:textId="0FEEF9AB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Vollkornreis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1809DE">
        <w:rPr>
          <w:rFonts w:ascii="Arial" w:hAnsi="Arial" w:cs="Arial"/>
          <w:sz w:val="24"/>
          <w:szCs w:val="24"/>
        </w:rPr>
        <w:t xml:space="preserve"> 245 g </w:t>
      </w:r>
      <w:r w:rsidR="00E47407" w:rsidRPr="001809DE">
        <w:rPr>
          <w:rFonts w:ascii="Arial" w:hAnsi="Arial" w:cs="Arial"/>
          <w:sz w:val="24"/>
          <w:szCs w:val="24"/>
        </w:rPr>
        <w:t>152 mg</w:t>
      </w:r>
    </w:p>
    <w:p w14:paraId="29131D2B" w14:textId="123CE5EA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Hähnchenbrustfilet</w:t>
      </w:r>
      <w:r w:rsidR="001809DE">
        <w:rPr>
          <w:rFonts w:ascii="Arial" w:hAnsi="Arial" w:cs="Arial"/>
          <w:sz w:val="24"/>
          <w:szCs w:val="24"/>
        </w:rPr>
        <w:t>gebraten</w:t>
      </w:r>
      <w:r w:rsidRPr="001809DE">
        <w:rPr>
          <w:rFonts w:ascii="Arial" w:hAnsi="Arial" w:cs="Arial"/>
          <w:sz w:val="24"/>
          <w:szCs w:val="24"/>
        </w:rPr>
        <w:t xml:space="preserve"> 100 g </w:t>
      </w:r>
      <w:r w:rsidR="00E47407" w:rsidRPr="001809DE">
        <w:rPr>
          <w:rFonts w:ascii="Arial" w:hAnsi="Arial" w:cs="Arial"/>
          <w:sz w:val="24"/>
          <w:szCs w:val="24"/>
        </w:rPr>
        <w:t>27 mg</w:t>
      </w:r>
    </w:p>
    <w:p w14:paraId="5D52CBD8" w14:textId="7EA9D7BA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Lachsgekocht 120 g </w:t>
      </w:r>
      <w:r w:rsidR="00E275AA" w:rsidRPr="001809DE">
        <w:rPr>
          <w:rFonts w:ascii="Arial" w:hAnsi="Arial" w:cs="Arial"/>
          <w:sz w:val="24"/>
          <w:szCs w:val="24"/>
        </w:rPr>
        <w:t>36 mg</w:t>
      </w:r>
    </w:p>
    <w:p w14:paraId="0B20EA19" w14:textId="5DECDA6E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>Eigelb</w:t>
      </w:r>
      <w:r w:rsidR="001809D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1809DE">
        <w:rPr>
          <w:rFonts w:ascii="Arial" w:hAnsi="Arial" w:cs="Arial"/>
          <w:sz w:val="24"/>
          <w:szCs w:val="24"/>
        </w:rPr>
        <w:t xml:space="preserve"> 20 g </w:t>
      </w:r>
      <w:r w:rsidR="00E275AA" w:rsidRPr="001809DE">
        <w:rPr>
          <w:rFonts w:ascii="Arial" w:hAnsi="Arial" w:cs="Arial"/>
          <w:sz w:val="24"/>
          <w:szCs w:val="24"/>
        </w:rPr>
        <w:t>3 mg</w:t>
      </w:r>
    </w:p>
    <w:p w14:paraId="08C18A97" w14:textId="61E8139D" w:rsidR="009F4A28" w:rsidRPr="00970D38" w:rsidRDefault="008B298E" w:rsidP="009F4A28">
      <w:pPr>
        <w:rPr>
          <w:rFonts w:ascii="Arial" w:hAnsi="Arial" w:cs="Arial"/>
          <w:sz w:val="24"/>
          <w:szCs w:val="24"/>
        </w:rPr>
      </w:pPr>
      <w:r w:rsidRPr="00970D38">
        <w:rPr>
          <w:rFonts w:ascii="Arial" w:hAnsi="Arial" w:cs="Arial"/>
          <w:sz w:val="24"/>
          <w:szCs w:val="24"/>
        </w:rPr>
        <w:t>Joghurt 100</w:t>
      </w:r>
      <w:r w:rsidR="009F4A28" w:rsidRPr="00970D38">
        <w:rPr>
          <w:rFonts w:ascii="Arial" w:hAnsi="Arial" w:cs="Arial"/>
          <w:sz w:val="24"/>
          <w:szCs w:val="24"/>
        </w:rPr>
        <w:t xml:space="preserve"> g </w:t>
      </w:r>
      <w:r w:rsidRPr="00970D38">
        <w:rPr>
          <w:rFonts w:ascii="Arial" w:hAnsi="Arial" w:cs="Arial"/>
          <w:sz w:val="24"/>
          <w:szCs w:val="24"/>
        </w:rPr>
        <w:t>1</w:t>
      </w:r>
      <w:r w:rsidR="00E275AA" w:rsidRPr="00970D38">
        <w:rPr>
          <w:rFonts w:ascii="Arial" w:hAnsi="Arial" w:cs="Arial"/>
          <w:sz w:val="24"/>
          <w:szCs w:val="24"/>
        </w:rPr>
        <w:t>2 mg</w:t>
      </w:r>
    </w:p>
    <w:p w14:paraId="03EE7D9A" w14:textId="661A27C9" w:rsidR="009F4A28" w:rsidRPr="00970D38" w:rsidRDefault="009F4A28" w:rsidP="009F4A28">
      <w:pPr>
        <w:rPr>
          <w:rFonts w:ascii="Arial" w:hAnsi="Arial" w:cs="Arial"/>
          <w:sz w:val="24"/>
          <w:szCs w:val="24"/>
        </w:rPr>
      </w:pPr>
      <w:r w:rsidRPr="00970D38">
        <w:rPr>
          <w:rFonts w:ascii="Arial" w:hAnsi="Arial" w:cs="Arial"/>
          <w:sz w:val="24"/>
          <w:szCs w:val="24"/>
        </w:rPr>
        <w:t xml:space="preserve">Macadamianuss 25 g </w:t>
      </w:r>
      <w:r w:rsidR="00DD75DE" w:rsidRPr="00970D38">
        <w:rPr>
          <w:rFonts w:ascii="Arial" w:hAnsi="Arial" w:cs="Arial"/>
          <w:sz w:val="24"/>
          <w:szCs w:val="24"/>
        </w:rPr>
        <w:t>29 mg</w:t>
      </w:r>
    </w:p>
    <w:p w14:paraId="34855602" w14:textId="6E9244F7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Kürbiskerne 25 g </w:t>
      </w:r>
      <w:r w:rsidR="00DD75DE" w:rsidRPr="001809DE">
        <w:rPr>
          <w:rFonts w:ascii="Arial" w:hAnsi="Arial" w:cs="Arial"/>
          <w:sz w:val="24"/>
          <w:szCs w:val="24"/>
        </w:rPr>
        <w:t>75 mg</w:t>
      </w:r>
    </w:p>
    <w:p w14:paraId="6E181B8D" w14:textId="62848879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Paranuss 4 g </w:t>
      </w:r>
      <w:r w:rsidR="00DD75DE" w:rsidRPr="001809DE">
        <w:rPr>
          <w:rFonts w:ascii="Arial" w:hAnsi="Arial" w:cs="Arial"/>
          <w:sz w:val="24"/>
          <w:szCs w:val="24"/>
        </w:rPr>
        <w:t>6 mg</w:t>
      </w:r>
    </w:p>
    <w:p w14:paraId="2DE5D5AD" w14:textId="7A58D518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r w:rsidRPr="001809DE">
        <w:rPr>
          <w:rFonts w:ascii="Arial" w:hAnsi="Arial" w:cs="Arial"/>
          <w:sz w:val="24"/>
          <w:szCs w:val="24"/>
        </w:rPr>
        <w:t xml:space="preserve">Zucchinigegart 130 g </w:t>
      </w:r>
      <w:r w:rsidR="00944927" w:rsidRPr="001809DE">
        <w:rPr>
          <w:rFonts w:ascii="Arial" w:hAnsi="Arial" w:cs="Arial"/>
          <w:sz w:val="24"/>
          <w:szCs w:val="24"/>
        </w:rPr>
        <w:t>29 mg</w:t>
      </w:r>
    </w:p>
    <w:p w14:paraId="65432596" w14:textId="08974D28" w:rsidR="009F4A28" w:rsidRPr="001809DE" w:rsidRDefault="009F4A28" w:rsidP="009F4A28">
      <w:pPr>
        <w:rPr>
          <w:rFonts w:ascii="Arial" w:hAnsi="Arial" w:cs="Arial"/>
          <w:sz w:val="24"/>
          <w:szCs w:val="24"/>
        </w:rPr>
      </w:pPr>
      <w:proofErr w:type="spellStart"/>
      <w:r w:rsidRPr="001809DE">
        <w:rPr>
          <w:rFonts w:ascii="Arial" w:hAnsi="Arial" w:cs="Arial"/>
          <w:sz w:val="24"/>
          <w:szCs w:val="24"/>
        </w:rPr>
        <w:t>Gurkegegart</w:t>
      </w:r>
      <w:proofErr w:type="spellEnd"/>
      <w:r w:rsidRPr="001809DE">
        <w:rPr>
          <w:rFonts w:ascii="Arial" w:hAnsi="Arial" w:cs="Arial"/>
          <w:sz w:val="24"/>
          <w:szCs w:val="24"/>
        </w:rPr>
        <w:t xml:space="preserve"> 130 g </w:t>
      </w:r>
      <w:r w:rsidR="00944927" w:rsidRPr="001809DE">
        <w:rPr>
          <w:rFonts w:ascii="Arial" w:hAnsi="Arial" w:cs="Arial"/>
          <w:sz w:val="24"/>
          <w:szCs w:val="24"/>
        </w:rPr>
        <w:t>10 mg</w:t>
      </w:r>
    </w:p>
    <w:bookmarkEnd w:id="0"/>
    <w:p w14:paraId="12A4E808" w14:textId="117473FC" w:rsidR="006C7340" w:rsidRPr="00970D38" w:rsidRDefault="00A45E45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</w:t>
      </w:r>
      <w:r w:rsidR="00084DDC">
        <w:rPr>
          <w:rFonts w:ascii="Arial" w:hAnsi="Arial" w:cs="Arial"/>
          <w:kern w:val="0"/>
          <w:sz w:val="24"/>
          <w:szCs w:val="24"/>
          <w14:ligatures w14:val="none"/>
        </w:rPr>
        <w:t>87 mg</w:t>
      </w:r>
    </w:p>
    <w:sectPr w:rsidR="006C7340" w:rsidRPr="00970D38" w:rsidSect="009F4A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28"/>
    <w:rsid w:val="00084DDC"/>
    <w:rsid w:val="001809DE"/>
    <w:rsid w:val="00232919"/>
    <w:rsid w:val="00254FF6"/>
    <w:rsid w:val="00276B59"/>
    <w:rsid w:val="002D131E"/>
    <w:rsid w:val="003051D8"/>
    <w:rsid w:val="00363966"/>
    <w:rsid w:val="00364866"/>
    <w:rsid w:val="003B56B0"/>
    <w:rsid w:val="00407604"/>
    <w:rsid w:val="004618FD"/>
    <w:rsid w:val="004B5816"/>
    <w:rsid w:val="005060D7"/>
    <w:rsid w:val="0054098F"/>
    <w:rsid w:val="00564B7D"/>
    <w:rsid w:val="006C7340"/>
    <w:rsid w:val="006E09D0"/>
    <w:rsid w:val="00744EA2"/>
    <w:rsid w:val="00806F87"/>
    <w:rsid w:val="008B298E"/>
    <w:rsid w:val="009142B6"/>
    <w:rsid w:val="00944927"/>
    <w:rsid w:val="00970D38"/>
    <w:rsid w:val="009C4966"/>
    <w:rsid w:val="009F4A28"/>
    <w:rsid w:val="00A33E2F"/>
    <w:rsid w:val="00A45E45"/>
    <w:rsid w:val="00AD560B"/>
    <w:rsid w:val="00C96885"/>
    <w:rsid w:val="00D16D4F"/>
    <w:rsid w:val="00D7774F"/>
    <w:rsid w:val="00DD75DE"/>
    <w:rsid w:val="00E275AA"/>
    <w:rsid w:val="00E47407"/>
    <w:rsid w:val="00EA3EF8"/>
    <w:rsid w:val="00EA4BF1"/>
    <w:rsid w:val="00F048FD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16472"/>
  <w15:chartTrackingRefBased/>
  <w15:docId w15:val="{02D3F1E5-EB3F-45E1-90A0-A762B18D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F4A28"/>
  </w:style>
  <w:style w:type="paragraph" w:styleId="berschrift1">
    <w:name w:val="heading 1"/>
    <w:basedOn w:val="Standard"/>
    <w:next w:val="Standard"/>
    <w:link w:val="berschrift1Zchn"/>
    <w:uiPriority w:val="9"/>
    <w:qFormat/>
    <w:rsid w:val="009F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4A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4A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4A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4A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4A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4A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4A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4A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4A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4A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21</cp:revision>
  <dcterms:created xsi:type="dcterms:W3CDTF">2024-06-03T11:20:00Z</dcterms:created>
  <dcterms:modified xsi:type="dcterms:W3CDTF">2024-08-16T10:15:00Z</dcterms:modified>
</cp:coreProperties>
</file>