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C05C0" w14:textId="77777777" w:rsidR="00C11A99" w:rsidRPr="00C11A99" w:rsidRDefault="00C11A99" w:rsidP="00C11A99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proofErr w:type="spellStart"/>
      <w:r w:rsidRPr="00C11A99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Snackbar</w:t>
      </w:r>
      <w:proofErr w:type="spellEnd"/>
    </w:p>
    <w:p w14:paraId="39CF5153" w14:textId="7CB9A3F6" w:rsidR="006E1769" w:rsidRDefault="00F84E79" w:rsidP="00F84E79">
      <w:pP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tab/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We can use a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Snackbar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to display alerts in our application</w:t>
      </w:r>
    </w:p>
    <w:p w14:paraId="2CF640C6" w14:textId="77777777" w:rsidR="00937296" w:rsidRDefault="00937296" w:rsidP="0093729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66277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myLayout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ConstraintLayout</w:t>
      </w:r>
      <w:proofErr w:type="spellEnd"/>
      <w:r>
        <w:rPr>
          <w:rFonts w:ascii="Consolas" w:hAnsi="Consolas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/>
          <w:color w:val="000000"/>
          <w:sz w:val="17"/>
          <w:szCs w:val="17"/>
        </w:rPr>
        <w:t>R</w:t>
      </w:r>
      <w:r>
        <w:rPr>
          <w:rFonts w:ascii="Consolas" w:hAnsi="Consolas"/>
          <w:color w:val="666600"/>
          <w:sz w:val="17"/>
          <w:szCs w:val="17"/>
        </w:rPr>
        <w:t>.</w:t>
      </w:r>
      <w:proofErr w:type="gramStart"/>
      <w:r>
        <w:rPr>
          <w:rFonts w:ascii="Consolas" w:hAnsi="Consolas"/>
          <w:color w:val="000000"/>
          <w:sz w:val="17"/>
          <w:szCs w:val="17"/>
        </w:rPr>
        <w:t>id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layoutId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E1FC76A" w14:textId="77777777" w:rsidR="00937296" w:rsidRDefault="00937296" w:rsidP="0093729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662778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Snackbar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myLayout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“</w:t>
      </w:r>
      <w:r>
        <w:rPr>
          <w:rFonts w:ascii="Consolas" w:hAnsi="Consolas"/>
          <w:color w:val="000000"/>
          <w:sz w:val="17"/>
          <w:szCs w:val="17"/>
        </w:rPr>
        <w:t>alert message</w:t>
      </w:r>
      <w:proofErr w:type="gramStart"/>
      <w:r>
        <w:rPr>
          <w:rFonts w:ascii="Consolas" w:hAnsi="Consolas"/>
          <w:color w:val="666600"/>
          <w:sz w:val="17"/>
          <w:szCs w:val="17"/>
        </w:rPr>
        <w:t>”,</w:t>
      </w:r>
      <w:proofErr w:type="spellStart"/>
      <w:r>
        <w:rPr>
          <w:rFonts w:ascii="Consolas" w:hAnsi="Consolas"/>
          <w:color w:val="660066"/>
          <w:sz w:val="17"/>
          <w:szCs w:val="17"/>
        </w:rPr>
        <w:t>Snackbar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gramEnd"/>
      <w:r>
        <w:rPr>
          <w:rFonts w:ascii="Consolas" w:hAnsi="Consolas"/>
          <w:color w:val="000000"/>
          <w:sz w:val="17"/>
          <w:szCs w:val="17"/>
        </w:rPr>
        <w:t>_LONG</w:t>
      </w:r>
      <w:proofErr w:type="spellEnd"/>
      <w:r>
        <w:rPr>
          <w:rFonts w:ascii="Consolas" w:hAnsi="Consolas"/>
          <w:color w:val="666600"/>
          <w:sz w:val="17"/>
          <w:szCs w:val="17"/>
        </w:rPr>
        <w:t>).</w:t>
      </w:r>
      <w:r>
        <w:rPr>
          <w:rFonts w:ascii="Consolas" w:hAnsi="Consolas"/>
          <w:color w:val="000000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32011F80" w14:textId="670F74DE" w:rsidR="00F84E79" w:rsidRPr="00F07710" w:rsidRDefault="00937296" w:rsidP="00F84E79">
      <w:pPr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F07710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 </w:t>
      </w:r>
      <w:proofErr w:type="gramStart"/>
      <w:r w:rsidR="00F07710" w:rsidRPr="00F07710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Alert :</w:t>
      </w:r>
      <w:proofErr w:type="gramEnd"/>
      <w:r w:rsidR="00F07710" w:rsidRPr="00F07710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 xml:space="preserve"> </w:t>
      </w:r>
    </w:p>
    <w:p w14:paraId="748DE2DE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fun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customAlert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){</w:t>
      </w:r>
    </w:p>
    <w:p w14:paraId="02454E98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/>
          <w:color w:val="880000"/>
          <w:sz w:val="17"/>
          <w:szCs w:val="17"/>
        </w:rPr>
        <w:t>first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we create a variable to hold an </w:t>
      </w:r>
      <w:proofErr w:type="spellStart"/>
      <w:r>
        <w:rPr>
          <w:rFonts w:ascii="Consolas" w:hAnsi="Consolas"/>
          <w:color w:val="880000"/>
          <w:sz w:val="17"/>
          <w:szCs w:val="17"/>
        </w:rPr>
        <w:t>AlertDialog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builder</w:t>
      </w:r>
    </w:p>
    <w:p w14:paraId="37E4DF15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val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dialogBuilder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AlertDialog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Builder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24EF582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then we set up the input</w:t>
      </w:r>
    </w:p>
    <w:p w14:paraId="0A2D54A5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val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input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EditText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814FE4F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here we set the message of our alert dialog</w:t>
      </w:r>
    </w:p>
    <w:p w14:paraId="286CD14D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dialogBuilder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setMessage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"Enter your message:"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1A63E14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>// positive button text and action</w:t>
      </w:r>
    </w:p>
    <w:p w14:paraId="11A86D92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666600"/>
          <w:sz w:val="17"/>
          <w:szCs w:val="17"/>
        </w:rPr>
        <w:t>.</w:t>
      </w:r>
      <w:proofErr w:type="spellStart"/>
      <w:r>
        <w:rPr>
          <w:rFonts w:ascii="Consolas" w:hAnsi="Consolas"/>
          <w:color w:val="000000"/>
          <w:sz w:val="17"/>
          <w:szCs w:val="17"/>
        </w:rPr>
        <w:t>setPositiveButton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"Submit"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DialogInterface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OnClickListener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5802786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dialog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id 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messages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proofErr w:type="gramStart"/>
      <w:r>
        <w:rPr>
          <w:rFonts w:ascii="Consolas" w:hAnsi="Consolas"/>
          <w:color w:val="000000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</w:t>
      </w:r>
    </w:p>
    <w:p w14:paraId="2078FCF9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})</w:t>
      </w:r>
    </w:p>
    <w:p w14:paraId="5C8DA643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>// negative button text and action</w:t>
      </w:r>
    </w:p>
    <w:p w14:paraId="41302EF5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666600"/>
          <w:sz w:val="17"/>
          <w:szCs w:val="17"/>
        </w:rPr>
        <w:t>.</w:t>
      </w:r>
      <w:proofErr w:type="spellStart"/>
      <w:r>
        <w:rPr>
          <w:rFonts w:ascii="Consolas" w:hAnsi="Consolas"/>
          <w:color w:val="000000"/>
          <w:sz w:val="17"/>
          <w:szCs w:val="17"/>
        </w:rPr>
        <w:t>setNegative</w:t>
      </w:r>
      <w:bookmarkStart w:id="0" w:name="_GoBack"/>
      <w:bookmarkEnd w:id="0"/>
      <w:r>
        <w:rPr>
          <w:rFonts w:ascii="Consolas" w:hAnsi="Consolas"/>
          <w:color w:val="000000"/>
          <w:sz w:val="17"/>
          <w:szCs w:val="17"/>
        </w:rPr>
        <w:t>Button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"Cancel"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DialogInterface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OnClickListener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08645F1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dialog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id 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dialog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cancel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</w:p>
    <w:p w14:paraId="6A361FB1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})</w:t>
      </w:r>
    </w:p>
    <w:p w14:paraId="396AADEE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create dialog box</w:t>
      </w:r>
    </w:p>
    <w:p w14:paraId="4C9F5B20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val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alert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dialogBuilder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create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1877C866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set title for alert dialog box</w:t>
      </w:r>
    </w:p>
    <w:p w14:paraId="464FA880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alert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setTitle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"New Message"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9002038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add the Edit Text</w:t>
      </w:r>
    </w:p>
    <w:p w14:paraId="14E10FDD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alert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setView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92A4D28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show alert dialog</w:t>
      </w:r>
    </w:p>
    <w:p w14:paraId="06DEB008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alert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</w:p>
    <w:p w14:paraId="2813D4BC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570355F8" w14:textId="1BD5021F" w:rsidR="00F07710" w:rsidRDefault="00F07710" w:rsidP="00F84E79">
      <w:r>
        <w:rPr>
          <w:rFonts w:ascii="Consolas" w:hAnsi="Consolas"/>
          <w:color w:val="000000"/>
          <w:sz w:val="17"/>
          <w:szCs w:val="17"/>
        </w:rPr>
        <w:t> </w:t>
      </w:r>
    </w:p>
    <w:sectPr w:rsidR="00F077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78DF"/>
    <w:multiLevelType w:val="hybridMultilevel"/>
    <w:tmpl w:val="30103964"/>
    <w:lvl w:ilvl="0" w:tplc="477CC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17DBC"/>
    <w:multiLevelType w:val="multilevel"/>
    <w:tmpl w:val="F5F6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10D1A"/>
    <w:multiLevelType w:val="multilevel"/>
    <w:tmpl w:val="C290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69"/>
    <w:rsid w:val="006E1769"/>
    <w:rsid w:val="00937296"/>
    <w:rsid w:val="00C11A99"/>
    <w:rsid w:val="00C87695"/>
    <w:rsid w:val="00F07710"/>
    <w:rsid w:val="00F8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DE46"/>
  <w15:chartTrackingRefBased/>
  <w15:docId w15:val="{18814347-46B1-408F-A9B6-BB475B53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1A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29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9CBEC0-49D4-4E9A-88F5-86CD7706694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نضال أمة</dc:creator>
  <cp:keywords/>
  <dc:description/>
  <cp:lastModifiedBy>نضال أمة</cp:lastModifiedBy>
  <cp:revision>6</cp:revision>
  <dcterms:created xsi:type="dcterms:W3CDTF">2021-11-25T14:35:00Z</dcterms:created>
  <dcterms:modified xsi:type="dcterms:W3CDTF">2021-11-28T10:25:00Z</dcterms:modified>
</cp:coreProperties>
</file>