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https://www.figma.com/design/dDBzsqFKxlYVmYyU5aDipC/Login-Page-design-(Community)?node-id=2205-2&amp;p=f&amp;t=Dujjtt869Un55Kru-0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igma.com/design/dDBzsqFKxlYVmYyU5aDipC/Login-Page-design-(Community)?node-id=2205-2&amp;p=f&amp;t=Dujjtt869Un55Kru-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