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067E" w14:textId="52279EAE" w:rsidR="00C72F79" w:rsidRDefault="00A675D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0C4591" wp14:editId="6A019319">
                <wp:simplePos x="0" y="0"/>
                <wp:positionH relativeFrom="page">
                  <wp:posOffset>0</wp:posOffset>
                </wp:positionH>
                <wp:positionV relativeFrom="paragraph">
                  <wp:posOffset>2125402</wp:posOffset>
                </wp:positionV>
                <wp:extent cx="10049852" cy="1365992"/>
                <wp:effectExtent l="0" t="0" r="8890" b="57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9852" cy="1365992"/>
                        </a:xfrm>
                        <a:prstGeom prst="rect">
                          <a:avLst/>
                        </a:prstGeom>
                        <a:solidFill>
                          <a:srgbClr val="5DF056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114D5" w14:textId="0CF89E54" w:rsidR="002A2A12" w:rsidRPr="002A2A12" w:rsidRDefault="002A2A12" w:rsidP="002A2A1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C4591" id="Rectángulo 1" o:spid="_x0000_s1026" style="position:absolute;margin-left:0;margin-top:167.35pt;width:791.35pt;height:107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" fillcolor="#5df056" strokecolor="#375623 [1609]" strokeweight="1pt">
                <v:textbox>
                  <w:txbxContent>
                    <w:p w14:paraId="74F114D5" w14:textId="0CF89E54" w:rsidR="002A2A12" w:rsidRPr="002A2A12" w:rsidRDefault="002A2A12" w:rsidP="002A2A1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7166AEEB" wp14:editId="6321BFE2">
            <wp:simplePos x="0" y="0"/>
            <wp:positionH relativeFrom="column">
              <wp:posOffset>-899795</wp:posOffset>
            </wp:positionH>
            <wp:positionV relativeFrom="paragraph">
              <wp:posOffset>-1080135</wp:posOffset>
            </wp:positionV>
            <wp:extent cx="10387973" cy="6924782"/>
            <wp:effectExtent l="0" t="0" r="0" b="0"/>
            <wp:wrapNone/>
            <wp:docPr id="8" name="Imagen 8" descr="Imágenes de Frutas Y Verduras | Vectores, fotos de stock y PSD gratu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ágenes de Frutas Y Verduras | Vectores, fotos de stock y PSD gratui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8643" cy="69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2F79" w:rsidSect="006A473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12"/>
    <w:rsid w:val="002A2A12"/>
    <w:rsid w:val="003231CC"/>
    <w:rsid w:val="00375C04"/>
    <w:rsid w:val="004B5224"/>
    <w:rsid w:val="006A4730"/>
    <w:rsid w:val="00A675D0"/>
    <w:rsid w:val="00C7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B328"/>
  <w15:docId w15:val="{80D0BF1C-2F10-4143-998B-6C75A40B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sagara CAndi</dc:creator>
  <cp:keywords/>
  <dc:description/>
  <cp:lastModifiedBy>sagara CAndi</cp:lastModifiedBy>
  <cp:revision>2</cp:revision>
  <dcterms:created xsi:type="dcterms:W3CDTF">2022-06-15T23:49:00Z</dcterms:created>
  <dcterms:modified xsi:type="dcterms:W3CDTF">2022-06-16T01:41:00Z</dcterms:modified>
</cp:coreProperties>
</file>