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88D4" w14:textId="36124C65" w:rsidR="00F1110C" w:rsidRDefault="00F1110C" w:rsidP="000E4451">
      <w:pPr>
        <w:pStyle w:val="Heading1"/>
      </w:pPr>
      <w:r>
        <w:t>Redo everything to be compliant with the new version of agents.jl</w:t>
      </w:r>
    </w:p>
    <w:p w14:paraId="5778BD84" w14:textId="3472EF59" w:rsidR="00F1110C" w:rsidRDefault="00786AC6" w:rsidP="00786AC6">
      <w:pPr>
        <w:pStyle w:val="ListParagraph"/>
        <w:numPr>
          <w:ilvl w:val="0"/>
          <w:numId w:val="4"/>
        </w:numPr>
      </w:pPr>
      <w:r>
        <w:t>Assignment of graph edges needs to be kept from randomly selecting its own node</w:t>
      </w:r>
    </w:p>
    <w:p w14:paraId="007D2A2A" w14:textId="35D2361A" w:rsidR="00521DD3" w:rsidRDefault="000E4451" w:rsidP="000E4451">
      <w:pPr>
        <w:pStyle w:val="Heading1"/>
      </w:pPr>
      <w:r>
        <w:t>Eight-friends</w:t>
      </w:r>
    </w:p>
    <w:p w14:paraId="7D9F0B4B" w14:textId="3F2EEC39" w:rsidR="000E4451" w:rsidRDefault="000E4451" w:rsidP="000E4451">
      <w:r>
        <w:t>Model in which every agent has at least eight friends. Connections with the other group are broken until they drop below eight, then the agent makes a new connection to bring them back up to eight. Eight is chosen because it is the most likely number of neighbours an agent would have in a Schelling segregation physical space grid.</w:t>
      </w:r>
    </w:p>
    <w:p w14:paraId="495D6EEB" w14:textId="6231B5D1" w:rsidR="00D27523" w:rsidRDefault="00D27523" w:rsidP="00D27523">
      <w:pPr>
        <w:pStyle w:val="ListParagraph"/>
        <w:numPr>
          <w:ilvl w:val="0"/>
          <w:numId w:val="2"/>
        </w:numPr>
      </w:pPr>
      <w:r>
        <w:t>Test graph connection dynamic using 25 node toy version of model</w:t>
      </w:r>
    </w:p>
    <w:p w14:paraId="58432B4B" w14:textId="77777777" w:rsidR="00D27523" w:rsidRDefault="00D27523" w:rsidP="000E4451"/>
    <w:p w14:paraId="1E622C0A" w14:textId="1124CC33" w:rsidR="00D27523" w:rsidRPr="009B69BB" w:rsidRDefault="00D27523" w:rsidP="00D27523">
      <w:pPr>
        <w:pStyle w:val="Heading1"/>
      </w:pPr>
      <w:r>
        <w:t>Larger model</w:t>
      </w:r>
    </w:p>
    <w:p w14:paraId="37404A62" w14:textId="77777777" w:rsidR="00D27523" w:rsidRDefault="00D27523" w:rsidP="00D27523">
      <w:pPr>
        <w:pStyle w:val="Heading2"/>
      </w:pPr>
      <w:r>
        <w:t>Build in a mechanism for pruning graph edges</w:t>
      </w:r>
    </w:p>
    <w:p w14:paraId="387267C5" w14:textId="77777777" w:rsidR="00D27523" w:rsidRDefault="00D27523" w:rsidP="00D27523">
      <w:pPr>
        <w:pStyle w:val="ListParagraph"/>
        <w:numPr>
          <w:ilvl w:val="0"/>
          <w:numId w:val="1"/>
        </w:numPr>
      </w:pPr>
      <w:r>
        <w:t>There are going to be too many graph edges if we run this for any significant number of steps</w:t>
      </w:r>
    </w:p>
    <w:p w14:paraId="1803C610" w14:textId="77777777" w:rsidR="00D27523" w:rsidRDefault="00D27523" w:rsidP="00D27523">
      <w:pPr>
        <w:pStyle w:val="ListParagraph"/>
        <w:numPr>
          <w:ilvl w:val="0"/>
          <w:numId w:val="1"/>
        </w:numPr>
      </w:pPr>
      <w:r>
        <w:t>Make new network connections then break old ones</w:t>
      </w:r>
    </w:p>
    <w:p w14:paraId="63D210F4" w14:textId="77777777" w:rsidR="00D27523" w:rsidRDefault="00D27523" w:rsidP="00D27523">
      <w:pPr>
        <w:pStyle w:val="ListParagraph"/>
        <w:numPr>
          <w:ilvl w:val="1"/>
          <w:numId w:val="1"/>
        </w:numPr>
      </w:pPr>
      <w:r>
        <w:t>Select new neighbours from neighbours-of-neighbours or randomly?</w:t>
      </w:r>
    </w:p>
    <w:p w14:paraId="0CE142E0" w14:textId="77777777" w:rsidR="00D27523" w:rsidRDefault="00D27523" w:rsidP="00D27523">
      <w:pPr>
        <w:pStyle w:val="ListParagraph"/>
        <w:numPr>
          <w:ilvl w:val="1"/>
          <w:numId w:val="1"/>
        </w:numPr>
      </w:pPr>
      <w:r>
        <w:t>Make variable containing IDs of current neighbours, then use that to break current connections once new ones are established?</w:t>
      </w:r>
    </w:p>
    <w:p w14:paraId="7EB91B88" w14:textId="77777777" w:rsidR="00D27523" w:rsidRPr="000E4451" w:rsidRDefault="00D27523" w:rsidP="000E4451"/>
    <w:sectPr w:rsidR="00D27523" w:rsidRPr="000E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486"/>
    <w:multiLevelType w:val="hybridMultilevel"/>
    <w:tmpl w:val="49F0F502"/>
    <w:lvl w:ilvl="0" w:tplc="B8565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967F8"/>
    <w:multiLevelType w:val="hybridMultilevel"/>
    <w:tmpl w:val="2AF2E8B2"/>
    <w:lvl w:ilvl="0" w:tplc="2E585A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66E8B"/>
    <w:multiLevelType w:val="hybridMultilevel"/>
    <w:tmpl w:val="3A623E28"/>
    <w:lvl w:ilvl="0" w:tplc="80B05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1"/>
  </w:num>
  <w:num w:numId="2" w16cid:durableId="771778988">
    <w:abstractNumId w:val="3"/>
  </w:num>
  <w:num w:numId="3" w16cid:durableId="68383081">
    <w:abstractNumId w:val="2"/>
  </w:num>
  <w:num w:numId="4" w16cid:durableId="1078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0E4451"/>
    <w:rsid w:val="0018742D"/>
    <w:rsid w:val="003A1A8F"/>
    <w:rsid w:val="00521DD3"/>
    <w:rsid w:val="005243FA"/>
    <w:rsid w:val="005D721F"/>
    <w:rsid w:val="00760745"/>
    <w:rsid w:val="00786AC6"/>
    <w:rsid w:val="00877386"/>
    <w:rsid w:val="008C72BB"/>
    <w:rsid w:val="009717E5"/>
    <w:rsid w:val="009B69BB"/>
    <w:rsid w:val="00CC0D77"/>
    <w:rsid w:val="00D00128"/>
    <w:rsid w:val="00D16152"/>
    <w:rsid w:val="00D27523"/>
    <w:rsid w:val="00D51B66"/>
    <w:rsid w:val="00F1110C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17</cp:revision>
  <dcterms:created xsi:type="dcterms:W3CDTF">2024-02-26T02:16:00Z</dcterms:created>
  <dcterms:modified xsi:type="dcterms:W3CDTF">2024-03-26T01:30:00Z</dcterms:modified>
</cp:coreProperties>
</file>