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A707D" w14:textId="553DBBAE" w:rsidR="00A54F01" w:rsidRDefault="00A54F01" w:rsidP="00A54F0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Experiment 1:</w:t>
      </w:r>
    </w:p>
    <w:p w14:paraId="3C55DF6C" w14:textId="0AB57D98" w:rsidR="00A54F01" w:rsidRDefault="00A54F01" w:rsidP="00A54F01">
      <w:pPr>
        <w:rPr>
          <w:lang w:val="en-US"/>
        </w:rPr>
      </w:pPr>
      <w:r>
        <w:rPr>
          <w:u w:val="single"/>
          <w:lang w:val="en-US"/>
        </w:rPr>
        <w:t>Loss:</w:t>
      </w:r>
      <w:r>
        <w:rPr>
          <w:lang w:val="en-US"/>
        </w:rPr>
        <w:t xml:space="preserve"> hinge</w:t>
      </w:r>
    </w:p>
    <w:p w14:paraId="6F9FF167" w14:textId="375222B1" w:rsidR="00A54F01" w:rsidRDefault="00A54F01" w:rsidP="00A54F01">
      <w:pPr>
        <w:rPr>
          <w:rFonts w:eastAsiaTheme="minorEastAsia"/>
          <w:lang w:val="en-US"/>
        </w:rPr>
      </w:pPr>
      <w:r>
        <w:rPr>
          <w:u w:val="single"/>
          <w:lang w:val="en-US"/>
        </w:rPr>
        <w:t>Cost:</w:t>
      </w:r>
      <w:r>
        <w:rPr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x-z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</w:p>
    <w:p w14:paraId="6509A263" w14:textId="1C7D7636" w:rsidR="008801B9" w:rsidRDefault="008801B9" w:rsidP="00A54F0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F(x) regular classification accuracy = 82%</w:t>
      </w:r>
    </w:p>
    <w:p w14:paraId="142CBCCD" w14:textId="5F27F229" w:rsidR="008801B9" w:rsidRDefault="008801B9" w:rsidP="00A54F0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F(delta(x)) test accuracy = 69%</w:t>
      </w:r>
    </w:p>
    <w:p w14:paraId="1A820895" w14:textId="3C44A76D" w:rsidR="008801B9" w:rsidRDefault="008801B9" w:rsidP="00A54F0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F’(delta(x)) test accuracy = 82%</w:t>
      </w:r>
    </w:p>
    <w:p w14:paraId="30D7DD6F" w14:textId="77988F31" w:rsidR="008801B9" w:rsidRDefault="008801B9" w:rsidP="00A54F0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F’(x) test accuracy = 65%</w:t>
      </w:r>
    </w:p>
    <w:p w14:paraId="32BA4EC0" w14:textId="6773A7AB" w:rsidR="00D46A4A" w:rsidRDefault="00D46A4A" w:rsidP="00A54F01">
      <w:pPr>
        <w:rPr>
          <w:lang w:val="en-US"/>
        </w:rPr>
      </w:pPr>
      <w:r>
        <w:rPr>
          <w:noProof/>
        </w:rPr>
        <w:drawing>
          <wp:inline distT="0" distB="0" distL="0" distR="0" wp14:anchorId="0BB93008" wp14:editId="0DF559C9">
            <wp:extent cx="2383544" cy="158726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387" cy="159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F</w:t>
      </w:r>
      <w:r w:rsidR="00811F2D">
        <w:rPr>
          <w:lang w:val="en-US"/>
        </w:rPr>
        <w:t>’</w:t>
      </w:r>
    </w:p>
    <w:p w14:paraId="2ED59724" w14:textId="5AF44434" w:rsidR="00D46A4A" w:rsidRDefault="00D46A4A" w:rsidP="00A54F01">
      <w:pPr>
        <w:rPr>
          <w:lang w:val="en-US"/>
        </w:rPr>
      </w:pPr>
      <w:r>
        <w:rPr>
          <w:noProof/>
        </w:rPr>
        <w:drawing>
          <wp:inline distT="0" distB="0" distL="0" distR="0" wp14:anchorId="0C5F46B6" wp14:editId="6B0F58D2">
            <wp:extent cx="2412173" cy="1509623"/>
            <wp:effectExtent l="0" t="0" r="762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3309" cy="152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F</w:t>
      </w:r>
    </w:p>
    <w:p w14:paraId="4747268B" w14:textId="5C7A7127" w:rsidR="00F5104E" w:rsidRDefault="00F5104E" w:rsidP="00A54F01">
      <w:pPr>
        <w:rPr>
          <w:lang w:val="en-US"/>
        </w:rPr>
      </w:pPr>
      <w:r>
        <w:rPr>
          <w:noProof/>
        </w:rPr>
        <w:drawing>
          <wp:inline distT="0" distB="0" distL="0" distR="0" wp14:anchorId="2033520C" wp14:editId="7AA0AD6B">
            <wp:extent cx="2355011" cy="1568305"/>
            <wp:effectExtent l="0" t="0" r="762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4139" cy="158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5B4">
        <w:rPr>
          <w:lang w:val="en-US"/>
        </w:rPr>
        <w:t xml:space="preserve">F’ parameters (blue) </w:t>
      </w:r>
      <w:r w:rsidR="004C3471">
        <w:rPr>
          <w:lang w:val="en-US"/>
        </w:rPr>
        <w:t>v</w:t>
      </w:r>
      <w:r w:rsidR="005535B4">
        <w:rPr>
          <w:lang w:val="en-US"/>
        </w:rPr>
        <w:t>s F parameters (red)</w:t>
      </w:r>
    </w:p>
    <w:p w14:paraId="7D8B32DA" w14:textId="77777777" w:rsidR="004D2605" w:rsidRDefault="004D2605" w:rsidP="00DC5740">
      <w:pPr>
        <w:rPr>
          <w:b/>
          <w:bCs/>
          <w:u w:val="single"/>
          <w:lang w:val="en-US"/>
        </w:rPr>
      </w:pPr>
    </w:p>
    <w:p w14:paraId="6840853E" w14:textId="77777777" w:rsidR="004D2605" w:rsidRDefault="004D2605" w:rsidP="00DC5740">
      <w:pPr>
        <w:rPr>
          <w:b/>
          <w:bCs/>
          <w:u w:val="single"/>
          <w:lang w:val="en-US"/>
        </w:rPr>
      </w:pPr>
    </w:p>
    <w:p w14:paraId="7684BDDB" w14:textId="77777777" w:rsidR="004D2605" w:rsidRDefault="004D2605" w:rsidP="00DC5740">
      <w:pPr>
        <w:rPr>
          <w:b/>
          <w:bCs/>
          <w:u w:val="single"/>
          <w:lang w:val="en-US"/>
        </w:rPr>
      </w:pPr>
    </w:p>
    <w:p w14:paraId="5637D7CC" w14:textId="77777777" w:rsidR="004D2605" w:rsidRDefault="004D2605" w:rsidP="00DC5740">
      <w:pPr>
        <w:rPr>
          <w:b/>
          <w:bCs/>
          <w:u w:val="single"/>
          <w:lang w:val="en-US"/>
        </w:rPr>
      </w:pPr>
    </w:p>
    <w:p w14:paraId="442EDEA0" w14:textId="77777777" w:rsidR="004D2605" w:rsidRDefault="004D2605" w:rsidP="00DC5740">
      <w:pPr>
        <w:rPr>
          <w:b/>
          <w:bCs/>
          <w:u w:val="single"/>
          <w:lang w:val="en-US"/>
        </w:rPr>
      </w:pPr>
    </w:p>
    <w:p w14:paraId="3399AA46" w14:textId="77777777" w:rsidR="004D2605" w:rsidRDefault="004D2605" w:rsidP="00DC5740">
      <w:pPr>
        <w:rPr>
          <w:b/>
          <w:bCs/>
          <w:u w:val="single"/>
          <w:lang w:val="en-US"/>
        </w:rPr>
      </w:pPr>
    </w:p>
    <w:p w14:paraId="06C26B89" w14:textId="551F7A0A" w:rsidR="00DC5740" w:rsidRDefault="00DC5740" w:rsidP="00DC574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Experiment 2:</w:t>
      </w:r>
    </w:p>
    <w:p w14:paraId="6BA423D5" w14:textId="77777777" w:rsidR="00DC5740" w:rsidRDefault="00DC5740" w:rsidP="00DC5740">
      <w:pPr>
        <w:rPr>
          <w:lang w:val="en-US"/>
        </w:rPr>
      </w:pPr>
      <w:r>
        <w:rPr>
          <w:u w:val="single"/>
          <w:lang w:val="en-US"/>
        </w:rPr>
        <w:t>Loss:</w:t>
      </w:r>
      <w:r>
        <w:rPr>
          <w:lang w:val="en-US"/>
        </w:rPr>
        <w:t xml:space="preserve"> hinge</w:t>
      </w:r>
    </w:p>
    <w:p w14:paraId="12FFA402" w14:textId="3F80ACFC" w:rsidR="00DC5740" w:rsidRDefault="00DC5740" w:rsidP="00DC5740">
      <w:pPr>
        <w:rPr>
          <w:rFonts w:eastAsiaTheme="minorEastAsia"/>
          <w:lang w:val="en-US"/>
        </w:rPr>
      </w:pPr>
      <w:r>
        <w:rPr>
          <w:u w:val="single"/>
          <w:lang w:val="en-US"/>
        </w:rPr>
        <w:t>Cost:</w:t>
      </w:r>
      <w:r>
        <w:rPr>
          <w:lang w:val="en-US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z-x, v</m:t>
            </m:r>
          </m:e>
        </m:d>
        <m:r>
          <w:rPr>
            <w:rFonts w:ascii="Cambria Math" w:hAnsi="Cambria Math"/>
            <w:lang w:val="en-US"/>
          </w:rPr>
          <m:t xml:space="preserve"> s.t v= [-1,-1,-1,-1,-1,-1,-1,1,1,0.1,1,0.1,0.1,1,0.1]</m:t>
        </m:r>
      </m:oMath>
    </w:p>
    <w:p w14:paraId="74439D7E" w14:textId="20A85DCF" w:rsidR="00DC5740" w:rsidRDefault="00DC5740" w:rsidP="00DC574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F(x) regular classification accuracy = </w:t>
      </w:r>
      <w:r w:rsidR="00811F2D">
        <w:rPr>
          <w:rFonts w:eastAsiaTheme="minorEastAsia"/>
          <w:lang w:val="en-US"/>
        </w:rPr>
        <w:t>82</w:t>
      </w:r>
      <w:r>
        <w:rPr>
          <w:rFonts w:eastAsiaTheme="minorEastAsia"/>
          <w:lang w:val="en-US"/>
        </w:rPr>
        <w:t>%</w:t>
      </w:r>
    </w:p>
    <w:p w14:paraId="60FDD086" w14:textId="2D40EAB0" w:rsidR="00DC5740" w:rsidRDefault="00DC5740" w:rsidP="00DC574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F(delta(x)) test accuracy = </w:t>
      </w:r>
      <w:r w:rsidR="00811F2D">
        <w:rPr>
          <w:rFonts w:eastAsiaTheme="minorEastAsia"/>
          <w:lang w:val="en-US"/>
        </w:rPr>
        <w:t>52</w:t>
      </w:r>
      <w:r>
        <w:rPr>
          <w:rFonts w:eastAsiaTheme="minorEastAsia"/>
          <w:lang w:val="en-US"/>
        </w:rPr>
        <w:t>%</w:t>
      </w:r>
    </w:p>
    <w:p w14:paraId="0435984C" w14:textId="4E3B99F9" w:rsidR="00DC5740" w:rsidRDefault="00DC5740" w:rsidP="00DC574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F’(delta(x)) test accuracy = </w:t>
      </w:r>
      <w:r w:rsidR="00811F2D">
        <w:rPr>
          <w:rFonts w:eastAsiaTheme="minorEastAsia"/>
          <w:lang w:val="en-US"/>
        </w:rPr>
        <w:t>63</w:t>
      </w:r>
      <w:r>
        <w:rPr>
          <w:rFonts w:eastAsiaTheme="minorEastAsia"/>
          <w:lang w:val="en-US"/>
        </w:rPr>
        <w:t>%</w:t>
      </w:r>
    </w:p>
    <w:p w14:paraId="17205981" w14:textId="34BC808D" w:rsidR="00DC5740" w:rsidRDefault="00DC5740" w:rsidP="00DC574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F’(x) test accuracy = </w:t>
      </w:r>
      <w:r w:rsidR="00811F2D">
        <w:rPr>
          <w:rFonts w:eastAsiaTheme="minorEastAsia"/>
          <w:lang w:val="en-US"/>
        </w:rPr>
        <w:t>52</w:t>
      </w:r>
      <w:r>
        <w:rPr>
          <w:rFonts w:eastAsiaTheme="minorEastAsia"/>
          <w:lang w:val="en-US"/>
        </w:rPr>
        <w:t>%</w:t>
      </w:r>
    </w:p>
    <w:p w14:paraId="3E9C779E" w14:textId="102DF99D" w:rsidR="00811F2D" w:rsidRDefault="00811F2D" w:rsidP="00DC5740">
      <w:pPr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4C127761" wp14:editId="42EEF72D">
            <wp:extent cx="2674767" cy="1657518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2376" cy="167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lang w:val="en-US"/>
        </w:rPr>
        <w:t>F’</w:t>
      </w:r>
    </w:p>
    <w:p w14:paraId="4ECDBAC0" w14:textId="786EB9DF" w:rsidR="00811F2D" w:rsidRDefault="00811F2D" w:rsidP="00DC574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</w:t>
      </w:r>
    </w:p>
    <w:p w14:paraId="50EF48A3" w14:textId="6053DD47" w:rsidR="00DC5740" w:rsidRDefault="004D2605" w:rsidP="00A54F01">
      <w:pPr>
        <w:rPr>
          <w:lang w:val="en-US"/>
        </w:rPr>
      </w:pPr>
      <w:r>
        <w:rPr>
          <w:noProof/>
        </w:rPr>
        <w:drawing>
          <wp:inline distT="0" distB="0" distL="0" distR="0" wp14:anchorId="152851D5" wp14:editId="6607F93E">
            <wp:extent cx="2571573" cy="1679507"/>
            <wp:effectExtent l="0" t="0" r="635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9104" cy="169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D388" w14:textId="21EA420B" w:rsidR="004C3471" w:rsidRDefault="004C3471" w:rsidP="00A54F01">
      <w:pPr>
        <w:rPr>
          <w:lang w:val="en-US"/>
        </w:rPr>
      </w:pPr>
    </w:p>
    <w:p w14:paraId="32F4569F" w14:textId="62ABD532" w:rsidR="00E01152" w:rsidRDefault="00E01152" w:rsidP="00A54F01">
      <w:pPr>
        <w:rPr>
          <w:lang w:val="en-US"/>
        </w:rPr>
      </w:pPr>
    </w:p>
    <w:p w14:paraId="751ECB48" w14:textId="4536919D" w:rsidR="00E01152" w:rsidRDefault="00E01152" w:rsidP="00A54F01">
      <w:pPr>
        <w:rPr>
          <w:lang w:val="en-US"/>
        </w:rPr>
      </w:pPr>
    </w:p>
    <w:p w14:paraId="21657922" w14:textId="4CE4D1D6" w:rsidR="00E01152" w:rsidRDefault="00E01152" w:rsidP="00A54F01">
      <w:pPr>
        <w:rPr>
          <w:lang w:val="en-US"/>
        </w:rPr>
      </w:pPr>
    </w:p>
    <w:p w14:paraId="0152D956" w14:textId="62685C81" w:rsidR="00E01152" w:rsidRDefault="00E01152" w:rsidP="00A54F01">
      <w:pPr>
        <w:rPr>
          <w:lang w:val="en-US"/>
        </w:rPr>
      </w:pPr>
    </w:p>
    <w:p w14:paraId="1860DA15" w14:textId="77777777" w:rsidR="004E72C4" w:rsidRDefault="004E72C4" w:rsidP="00E01152">
      <w:pPr>
        <w:rPr>
          <w:b/>
          <w:bCs/>
          <w:u w:val="single"/>
          <w:lang w:val="en-US"/>
        </w:rPr>
      </w:pPr>
    </w:p>
    <w:p w14:paraId="14C69F54" w14:textId="77777777" w:rsidR="004E72C4" w:rsidRDefault="004E72C4" w:rsidP="00E01152">
      <w:pPr>
        <w:rPr>
          <w:b/>
          <w:bCs/>
          <w:u w:val="single"/>
          <w:lang w:val="en-US"/>
        </w:rPr>
      </w:pPr>
    </w:p>
    <w:p w14:paraId="4A93A6AB" w14:textId="77777777" w:rsidR="004E72C4" w:rsidRDefault="004E72C4" w:rsidP="00E01152">
      <w:pPr>
        <w:rPr>
          <w:b/>
          <w:bCs/>
          <w:u w:val="single"/>
          <w:lang w:val="en-US"/>
        </w:rPr>
      </w:pPr>
    </w:p>
    <w:p w14:paraId="159D5110" w14:textId="77777777" w:rsidR="004E72C4" w:rsidRDefault="004E72C4" w:rsidP="00E01152">
      <w:pPr>
        <w:rPr>
          <w:b/>
          <w:bCs/>
          <w:u w:val="single"/>
          <w:lang w:val="en-US"/>
        </w:rPr>
      </w:pPr>
    </w:p>
    <w:p w14:paraId="3A3C8F50" w14:textId="77777777" w:rsidR="004E72C4" w:rsidRDefault="004E72C4" w:rsidP="00E01152">
      <w:pPr>
        <w:rPr>
          <w:b/>
          <w:bCs/>
          <w:u w:val="single"/>
          <w:lang w:val="en-US"/>
        </w:rPr>
      </w:pPr>
    </w:p>
    <w:p w14:paraId="35CA0C01" w14:textId="4F3B8A7C" w:rsidR="00E01152" w:rsidRDefault="00E01152" w:rsidP="00E0115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Experiment 3:</w:t>
      </w:r>
    </w:p>
    <w:p w14:paraId="233B493F" w14:textId="77777777" w:rsidR="00E01152" w:rsidRDefault="00E01152" w:rsidP="00E01152">
      <w:pPr>
        <w:rPr>
          <w:lang w:val="en-US"/>
        </w:rPr>
      </w:pPr>
      <w:r>
        <w:rPr>
          <w:u w:val="single"/>
          <w:lang w:val="en-US"/>
        </w:rPr>
        <w:t>Loss:</w:t>
      </w:r>
      <w:r>
        <w:rPr>
          <w:lang w:val="en-US"/>
        </w:rPr>
        <w:t xml:space="preserve"> hinge</w:t>
      </w:r>
    </w:p>
    <w:p w14:paraId="3475C948" w14:textId="213995CF" w:rsidR="00E01152" w:rsidRDefault="00E01152" w:rsidP="00E01152">
      <w:pPr>
        <w:rPr>
          <w:rFonts w:eastAsiaTheme="minorEastAsia"/>
          <w:lang w:val="en-US"/>
        </w:rPr>
      </w:pPr>
      <w:r>
        <w:rPr>
          <w:u w:val="single"/>
          <w:lang w:val="en-US"/>
        </w:rPr>
        <w:t>Cost: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10*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z-x, v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m:oMathPara>
        <m:oMath>
          <m:r>
            <w:rPr>
              <w:rFonts w:ascii="Cambria Math" w:hAnsi="Cambria Math"/>
              <w:lang w:val="en-US"/>
            </w:rPr>
            <m:t>s.t v= [-1,-1,-1,-1,-1,-1,-1,1,1,0.1,1,0.1,0.1,1,0.1]</m:t>
          </m:r>
        </m:oMath>
      </m:oMathPara>
    </w:p>
    <w:p w14:paraId="61DC25C9" w14:textId="48C379D4" w:rsidR="00E01152" w:rsidRDefault="00443B13" w:rsidP="00E0115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-2≤x≤2</m:t>
          </m:r>
        </m:oMath>
      </m:oMathPara>
    </w:p>
    <w:p w14:paraId="25B7AF5E" w14:textId="77777777" w:rsidR="00E01152" w:rsidRDefault="00E01152" w:rsidP="00E0115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F(x) regular classification accuracy = 82%</w:t>
      </w:r>
    </w:p>
    <w:p w14:paraId="12CF6552" w14:textId="7AC88E29" w:rsidR="00E01152" w:rsidRDefault="00E01152" w:rsidP="00E0115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F(delta(x)) test accuracy = </w:t>
      </w:r>
      <w:r w:rsidR="00443B13">
        <w:rPr>
          <w:rFonts w:eastAsiaTheme="minorEastAsia"/>
          <w:lang w:val="en-US"/>
        </w:rPr>
        <w:t>49</w:t>
      </w:r>
      <w:r>
        <w:rPr>
          <w:rFonts w:eastAsiaTheme="minorEastAsia"/>
          <w:lang w:val="en-US"/>
        </w:rPr>
        <w:t>%</w:t>
      </w:r>
    </w:p>
    <w:p w14:paraId="396EA8CC" w14:textId="2F162AC4" w:rsidR="00E01152" w:rsidRDefault="00E01152" w:rsidP="00E0115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F’(delta(x)) test accuracy = 6</w:t>
      </w:r>
      <w:r w:rsidR="00443B13">
        <w:rPr>
          <w:rFonts w:eastAsiaTheme="minorEastAsia"/>
          <w:lang w:val="en-US"/>
        </w:rPr>
        <w:t>4</w:t>
      </w:r>
      <w:r>
        <w:rPr>
          <w:rFonts w:eastAsiaTheme="minorEastAsia"/>
          <w:lang w:val="en-US"/>
        </w:rPr>
        <w:t>%</w:t>
      </w:r>
    </w:p>
    <w:p w14:paraId="654E61D0" w14:textId="6995F53F" w:rsidR="00E01152" w:rsidRDefault="00E01152" w:rsidP="00E0115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F’(x) test accuracy = </w:t>
      </w:r>
      <w:r w:rsidR="00443B13">
        <w:rPr>
          <w:rFonts w:eastAsiaTheme="minorEastAsia"/>
          <w:lang w:val="en-US"/>
        </w:rPr>
        <w:t>63</w:t>
      </w:r>
      <w:r>
        <w:rPr>
          <w:rFonts w:eastAsiaTheme="minorEastAsia"/>
          <w:lang w:val="en-US"/>
        </w:rPr>
        <w:t>%</w:t>
      </w:r>
    </w:p>
    <w:p w14:paraId="38EE50E6" w14:textId="468CE242" w:rsidR="00443B13" w:rsidRDefault="00443B13" w:rsidP="00E0115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Weird X’ values:</w:t>
      </w:r>
    </w:p>
    <w:p w14:paraId="25D0CCA7" w14:textId="6728EA74" w:rsidR="00443B13" w:rsidRDefault="00443B13" w:rsidP="00E01152">
      <w:pPr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1BAAB766" wp14:editId="7F4A79A0">
            <wp:extent cx="5324475" cy="923925"/>
            <wp:effectExtent l="0" t="0" r="9525" b="952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63BF" w14:textId="37E48A8C" w:rsidR="00443B13" w:rsidRDefault="00443B13" w:rsidP="00E01152">
      <w:pPr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333C07DE" wp14:editId="3CD84FC0">
            <wp:extent cx="3178580" cy="2001328"/>
            <wp:effectExtent l="0" t="0" r="3175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2188" cy="201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lang w:val="en-US"/>
        </w:rPr>
        <w:t>F’</w:t>
      </w:r>
    </w:p>
    <w:p w14:paraId="55A3FE1E" w14:textId="7F77D0FB" w:rsidR="00443B13" w:rsidRDefault="00443B13" w:rsidP="00E01152">
      <w:pPr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32992525" wp14:editId="0E329AA0">
            <wp:extent cx="3230772" cy="2005077"/>
            <wp:effectExtent l="0" t="0" r="8255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7547" cy="200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BDC5" w14:textId="176A4935" w:rsidR="00E01152" w:rsidRDefault="00E01152" w:rsidP="00A54F01">
      <w:pPr>
        <w:rPr>
          <w:lang w:val="en-US"/>
        </w:rPr>
      </w:pPr>
    </w:p>
    <w:p w14:paraId="1FA924ED" w14:textId="36FA48A7" w:rsidR="004E72C4" w:rsidRDefault="004E72C4" w:rsidP="00A54F01">
      <w:pPr>
        <w:rPr>
          <w:lang w:val="en-US"/>
        </w:rPr>
      </w:pPr>
    </w:p>
    <w:p w14:paraId="42F03667" w14:textId="77777777" w:rsidR="004E72C4" w:rsidRDefault="004E72C4" w:rsidP="00A54F01">
      <w:pPr>
        <w:rPr>
          <w:lang w:val="en-US"/>
        </w:rPr>
      </w:pPr>
    </w:p>
    <w:p w14:paraId="08FB670E" w14:textId="22F87C48" w:rsidR="00130317" w:rsidRDefault="00130317" w:rsidP="0013031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Experiment 4:</w:t>
      </w:r>
    </w:p>
    <w:p w14:paraId="2FAD3DA2" w14:textId="77777777" w:rsidR="00130317" w:rsidRDefault="00130317" w:rsidP="00130317">
      <w:pPr>
        <w:rPr>
          <w:lang w:val="en-US"/>
        </w:rPr>
      </w:pPr>
      <w:r>
        <w:rPr>
          <w:u w:val="single"/>
          <w:lang w:val="en-US"/>
        </w:rPr>
        <w:t>Loss:</w:t>
      </w:r>
      <w:r>
        <w:rPr>
          <w:lang w:val="en-US"/>
        </w:rPr>
        <w:t xml:space="preserve"> hinge</w:t>
      </w:r>
    </w:p>
    <w:p w14:paraId="24223683" w14:textId="48959571" w:rsidR="00130317" w:rsidRDefault="00130317" w:rsidP="00130317">
      <w:pPr>
        <w:rPr>
          <w:rFonts w:eastAsiaTheme="minorEastAsia"/>
          <w:lang w:val="en-US"/>
        </w:rPr>
      </w:pPr>
      <w:r>
        <w:rPr>
          <w:u w:val="single"/>
          <w:lang w:val="en-US"/>
        </w:rPr>
        <w:t>Cost:</w:t>
      </w:r>
      <w:r>
        <w:rPr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1-ϵ</m:t>
            </m:r>
          </m:e>
        </m:d>
        <m:r>
          <w:rPr>
            <w:rFonts w:ascii="Cambria Math" w:hAnsi="Cambria Math"/>
            <w:lang w:val="en-US"/>
          </w:rPr>
          <m:t>∙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z-x, v</m:t>
            </m:r>
          </m:e>
        </m:d>
        <m:r>
          <w:rPr>
            <w:rFonts w:ascii="Cambria Math" w:hAnsi="Cambria Math"/>
            <w:lang w:val="en-US"/>
          </w:rPr>
          <m:t xml:space="preserve"> +ϵ∙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x-z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m:oMathPara>
        <m:oMath>
          <m:r>
            <w:rPr>
              <w:rFonts w:ascii="Cambria Math" w:hAnsi="Cambria Math"/>
              <w:lang w:val="en-US"/>
            </w:rPr>
            <m:t xml:space="preserve">s.t v=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-1,-1,-1,-1,-1,-1,-1,1,1,0.1,1,0.1,0.1,1,0.1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epsilon=0.3</m:t>
          </m:r>
        </m:oMath>
      </m:oMathPara>
    </w:p>
    <w:p w14:paraId="4F91FE14" w14:textId="77777777" w:rsidR="00130317" w:rsidRDefault="00130317" w:rsidP="0013031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-2≤x≤2</m:t>
          </m:r>
        </m:oMath>
      </m:oMathPara>
    </w:p>
    <w:p w14:paraId="2ECD31D7" w14:textId="78126246" w:rsidR="00130317" w:rsidRDefault="00130317" w:rsidP="001303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F(x) regular classification accuracy = 84%</w:t>
      </w:r>
    </w:p>
    <w:p w14:paraId="10FDC027" w14:textId="0A47A9D0" w:rsidR="00130317" w:rsidRDefault="00130317" w:rsidP="001303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F(delta(x)) test accuracy = 57%</w:t>
      </w:r>
    </w:p>
    <w:p w14:paraId="71C150BC" w14:textId="0AFDA569" w:rsidR="00130317" w:rsidRDefault="00130317" w:rsidP="001303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F’(delta(x)) test accuracy = 83%</w:t>
      </w:r>
    </w:p>
    <w:p w14:paraId="204341D2" w14:textId="35E5F44E" w:rsidR="00130317" w:rsidRDefault="00130317" w:rsidP="001303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F’(x) test accuracy = 49%</w:t>
      </w:r>
    </w:p>
    <w:p w14:paraId="4F40E324" w14:textId="0FB65313" w:rsidR="00130317" w:rsidRDefault="00130317" w:rsidP="001303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Weird X’ values:</w:t>
      </w:r>
    </w:p>
    <w:p w14:paraId="609DAD62" w14:textId="35D4C984" w:rsidR="00130317" w:rsidRDefault="00130317" w:rsidP="00130317">
      <w:pPr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3F439C9A" wp14:editId="7FB17402">
            <wp:extent cx="5381625" cy="942975"/>
            <wp:effectExtent l="0" t="0" r="9525" b="952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31EB" w14:textId="65427D5C" w:rsidR="00130317" w:rsidRDefault="00130317" w:rsidP="00A54F01">
      <w:pPr>
        <w:rPr>
          <w:lang w:val="en-US"/>
        </w:rPr>
      </w:pPr>
      <w:r>
        <w:rPr>
          <w:noProof/>
        </w:rPr>
        <w:drawing>
          <wp:inline distT="0" distB="0" distL="0" distR="0" wp14:anchorId="58F8FC35" wp14:editId="1ED17A03">
            <wp:extent cx="2956883" cy="1969060"/>
            <wp:effectExtent l="0" t="0" r="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9967" cy="198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F’</w:t>
      </w:r>
    </w:p>
    <w:p w14:paraId="1EB18968" w14:textId="47DF743A" w:rsidR="00130317" w:rsidRDefault="00130317" w:rsidP="003F47E3">
      <w:pPr>
        <w:rPr>
          <w:lang w:val="en-US"/>
        </w:rPr>
      </w:pPr>
      <w:r>
        <w:rPr>
          <w:noProof/>
        </w:rPr>
        <w:drawing>
          <wp:inline distT="0" distB="0" distL="0" distR="0" wp14:anchorId="07498194" wp14:editId="11139CE6">
            <wp:extent cx="2941608" cy="1916790"/>
            <wp:effectExtent l="0" t="0" r="0" b="762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0100" cy="194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B880" w14:textId="1904E1C4" w:rsidR="00244157" w:rsidRDefault="00244157" w:rsidP="003F47E3">
      <w:pPr>
        <w:rPr>
          <w:lang w:val="en-US"/>
        </w:rPr>
      </w:pPr>
    </w:p>
    <w:p w14:paraId="6B55D8D1" w14:textId="576BC81B" w:rsidR="00244157" w:rsidRDefault="00244157" w:rsidP="003F47E3">
      <w:pPr>
        <w:rPr>
          <w:lang w:val="en-US"/>
        </w:rPr>
      </w:pPr>
    </w:p>
    <w:p w14:paraId="5FE272BC" w14:textId="6F7713D0" w:rsidR="00244157" w:rsidRDefault="00244157" w:rsidP="0024415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 xml:space="preserve">Experiment </w:t>
      </w:r>
      <w:r w:rsidR="00F53513">
        <w:rPr>
          <w:b/>
          <w:bCs/>
          <w:u w:val="single"/>
          <w:lang w:val="en-US"/>
        </w:rPr>
        <w:t>5</w:t>
      </w:r>
      <w:r>
        <w:rPr>
          <w:b/>
          <w:bCs/>
          <w:u w:val="single"/>
          <w:lang w:val="en-US"/>
        </w:rPr>
        <w:t>:</w:t>
      </w:r>
    </w:p>
    <w:p w14:paraId="0D5880C6" w14:textId="77777777" w:rsidR="00244157" w:rsidRDefault="00244157" w:rsidP="00244157">
      <w:pPr>
        <w:rPr>
          <w:lang w:val="en-US"/>
        </w:rPr>
      </w:pPr>
      <w:r>
        <w:rPr>
          <w:u w:val="single"/>
          <w:lang w:val="en-US"/>
        </w:rPr>
        <w:t>Loss:</w:t>
      </w:r>
      <w:r>
        <w:rPr>
          <w:lang w:val="en-US"/>
        </w:rPr>
        <w:t xml:space="preserve"> hinge</w:t>
      </w:r>
    </w:p>
    <w:p w14:paraId="1750E3AE" w14:textId="73D25AE8" w:rsidR="00244157" w:rsidRDefault="00244157" w:rsidP="00244157">
      <w:pPr>
        <w:rPr>
          <w:rFonts w:eastAsiaTheme="minorEastAsia"/>
          <w:lang w:val="en-US"/>
        </w:rPr>
      </w:pPr>
      <w:r>
        <w:rPr>
          <w:u w:val="single"/>
          <w:lang w:val="en-US"/>
        </w:rPr>
        <w:t>Cost:</w:t>
      </w:r>
      <w:r>
        <w:rPr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1-ϵ</m:t>
            </m:r>
          </m:e>
        </m:d>
        <m:r>
          <w:rPr>
            <w:rFonts w:ascii="Cambria Math" w:hAnsi="Cambria Math"/>
            <w:lang w:val="en-US"/>
          </w:rPr>
          <m:t>∙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z-x, v</m:t>
            </m:r>
          </m:e>
        </m:d>
        <m:r>
          <w:rPr>
            <w:rFonts w:ascii="Cambria Math" w:hAnsi="Cambria Math"/>
            <w:lang w:val="en-US"/>
          </w:rPr>
          <m:t xml:space="preserve"> +ϵ∙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x-z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m:oMathPara>
        <m:oMath>
          <m:r>
            <w:rPr>
              <w:rFonts w:ascii="Cambria Math" w:hAnsi="Cambria Math"/>
              <w:lang w:val="en-US"/>
            </w:rPr>
            <m:t xml:space="preserve">s.t v=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-1,-1,-1,-1,-1,-1,-1,1,1,0.1,1,0.1,0.1,1,0.1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epsilon=0.1</m:t>
          </m:r>
        </m:oMath>
      </m:oMathPara>
    </w:p>
    <w:p w14:paraId="153B4316" w14:textId="77777777" w:rsidR="00244157" w:rsidRDefault="00244157" w:rsidP="0024415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-2≤x≤2</m:t>
          </m:r>
        </m:oMath>
      </m:oMathPara>
    </w:p>
    <w:p w14:paraId="1D89514D" w14:textId="761DB9ED" w:rsidR="00244157" w:rsidRDefault="00244157" w:rsidP="0024415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F(x) regular classification accuracy = 82%</w:t>
      </w:r>
    </w:p>
    <w:p w14:paraId="3800B431" w14:textId="367FA637" w:rsidR="00244157" w:rsidRDefault="00244157" w:rsidP="0024415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F(delta(x)) test accuracy = 54%</w:t>
      </w:r>
    </w:p>
    <w:p w14:paraId="0E0D7EA4" w14:textId="449134F7" w:rsidR="00244157" w:rsidRDefault="00244157" w:rsidP="0024415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F’(delta(x)) test accuracy = 79%</w:t>
      </w:r>
    </w:p>
    <w:p w14:paraId="4B01198E" w14:textId="443814A8" w:rsidR="00244157" w:rsidRDefault="00244157" w:rsidP="0024415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F’(x) test accuracy = 50%</w:t>
      </w:r>
    </w:p>
    <w:p w14:paraId="043E2F50" w14:textId="09DB6A12" w:rsidR="00244157" w:rsidRDefault="00244157" w:rsidP="00244157">
      <w:pPr>
        <w:rPr>
          <w:lang w:val="en-US"/>
        </w:rPr>
      </w:pPr>
      <w:r>
        <w:rPr>
          <w:noProof/>
        </w:rPr>
        <w:drawing>
          <wp:inline distT="0" distB="0" distL="0" distR="0" wp14:anchorId="4180EED5" wp14:editId="7A63944A">
            <wp:extent cx="2953610" cy="1940944"/>
            <wp:effectExtent l="0" t="0" r="0" b="254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0103" cy="195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F’</w:t>
      </w:r>
    </w:p>
    <w:p w14:paraId="60A9BD05" w14:textId="20198C6F" w:rsidR="00244157" w:rsidRDefault="00244157" w:rsidP="00244157">
      <w:pPr>
        <w:rPr>
          <w:lang w:val="en-US"/>
        </w:rPr>
      </w:pPr>
      <w:r>
        <w:rPr>
          <w:noProof/>
        </w:rPr>
        <w:drawing>
          <wp:inline distT="0" distB="0" distL="0" distR="0" wp14:anchorId="0F2D2FB5" wp14:editId="48A83018">
            <wp:extent cx="2921087" cy="1940943"/>
            <wp:effectExtent l="0" t="0" r="0" b="254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689" cy="194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8927" w14:textId="77777777" w:rsidR="00244157" w:rsidRDefault="00244157" w:rsidP="003F47E3">
      <w:pPr>
        <w:rPr>
          <w:lang w:val="en-US"/>
        </w:rPr>
      </w:pPr>
    </w:p>
    <w:p w14:paraId="388F9D2E" w14:textId="77777777" w:rsidR="00244157" w:rsidRDefault="00244157" w:rsidP="00A54F01">
      <w:pPr>
        <w:rPr>
          <w:lang w:val="en-US"/>
        </w:rPr>
      </w:pPr>
    </w:p>
    <w:p w14:paraId="6937919A" w14:textId="77777777" w:rsidR="00244157" w:rsidRDefault="00244157" w:rsidP="00A54F01">
      <w:pPr>
        <w:rPr>
          <w:b/>
          <w:bCs/>
          <w:u w:val="single"/>
          <w:lang w:val="en-US"/>
        </w:rPr>
      </w:pPr>
    </w:p>
    <w:p w14:paraId="1FF6CCF8" w14:textId="77777777" w:rsidR="00244157" w:rsidRDefault="00244157" w:rsidP="00A54F01">
      <w:pPr>
        <w:rPr>
          <w:b/>
          <w:bCs/>
          <w:u w:val="single"/>
          <w:lang w:val="en-US"/>
        </w:rPr>
      </w:pPr>
    </w:p>
    <w:p w14:paraId="6419EB97" w14:textId="77777777" w:rsidR="00244157" w:rsidRDefault="00244157" w:rsidP="00A54F01">
      <w:pPr>
        <w:rPr>
          <w:b/>
          <w:bCs/>
          <w:u w:val="single"/>
          <w:lang w:val="en-US"/>
        </w:rPr>
      </w:pPr>
    </w:p>
    <w:p w14:paraId="4C35C55E" w14:textId="77777777" w:rsidR="00244157" w:rsidRDefault="00244157" w:rsidP="00A54F01">
      <w:pPr>
        <w:rPr>
          <w:b/>
          <w:bCs/>
          <w:u w:val="single"/>
          <w:lang w:val="en-US"/>
        </w:rPr>
      </w:pPr>
    </w:p>
    <w:p w14:paraId="795761F9" w14:textId="77777777" w:rsidR="00244157" w:rsidRDefault="00244157" w:rsidP="00A54F01">
      <w:pPr>
        <w:rPr>
          <w:b/>
          <w:bCs/>
          <w:u w:val="single"/>
          <w:lang w:val="en-US"/>
        </w:rPr>
      </w:pPr>
    </w:p>
    <w:p w14:paraId="6CF11268" w14:textId="45E18FD3" w:rsidR="004E72C4" w:rsidRPr="004E72C4" w:rsidRDefault="004E72C4" w:rsidP="00A54F01">
      <w:pPr>
        <w:rPr>
          <w:b/>
          <w:bCs/>
          <w:u w:val="single"/>
          <w:lang w:val="en-US"/>
        </w:rPr>
      </w:pPr>
      <w:r w:rsidRPr="004E72C4">
        <w:rPr>
          <w:b/>
          <w:bCs/>
          <w:u w:val="single"/>
          <w:lang w:val="en-US"/>
        </w:rPr>
        <w:lastRenderedPageBreak/>
        <w:t>Non-linearity</w:t>
      </w:r>
      <w:r w:rsidR="001B7DDD">
        <w:rPr>
          <w:b/>
          <w:bCs/>
          <w:u w:val="single"/>
          <w:lang w:val="en-US"/>
        </w:rPr>
        <w:t xml:space="preserve"> (and x moves only</w:t>
      </w:r>
      <w:r w:rsidR="00130317">
        <w:rPr>
          <w:b/>
          <w:bCs/>
          <w:u w:val="single"/>
          <w:lang w:val="en-US"/>
        </w:rPr>
        <w:t xml:space="preserve"> when f(x) = -1)</w:t>
      </w:r>
      <w:r w:rsidRPr="004E72C4">
        <w:rPr>
          <w:b/>
          <w:bCs/>
          <w:u w:val="single"/>
          <w:lang w:val="en-US"/>
        </w:rPr>
        <w:t>:</w:t>
      </w:r>
    </w:p>
    <w:p w14:paraId="7FBAC0A1" w14:textId="4920DF18" w:rsidR="004E72C4" w:rsidRDefault="004E72C4" w:rsidP="00A54F01">
      <w:pPr>
        <w:rPr>
          <w:lang w:val="en-US"/>
        </w:rPr>
      </w:pPr>
      <w:r>
        <w:rPr>
          <w:lang w:val="en-US"/>
        </w:rPr>
        <w:t xml:space="preserve">Tried </w:t>
      </w:r>
    </w:p>
    <w:p w14:paraId="0D1B787C" w14:textId="77FADD05" w:rsidR="004E72C4" w:rsidRPr="009B3269" w:rsidRDefault="004E72C4" w:rsidP="00A54F01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delta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argmax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z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– sigmoid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*c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z, 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m:t>delta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argmax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z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– 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*c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z, 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m:t>delta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argmax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z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– 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*c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z, x</m:t>
                  </m:r>
                </m:e>
              </m:d>
            </m:e>
          </m:d>
        </m:oMath>
      </m:oMathPara>
    </w:p>
    <w:p w14:paraId="32537AD4" w14:textId="5536409C" w:rsidR="009B3269" w:rsidRDefault="009B3269" w:rsidP="00A54F0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none of them were </w:t>
      </w:r>
      <w:proofErr w:type="spellStart"/>
      <w:r>
        <w:rPr>
          <w:rFonts w:eastAsiaTheme="minorEastAsia"/>
          <w:lang w:val="en-US"/>
        </w:rPr>
        <w:t>dpp</w:t>
      </w:r>
      <w:proofErr w:type="spellEnd"/>
      <w:r>
        <w:rPr>
          <w:rFonts w:eastAsiaTheme="minorEastAsia"/>
          <w:lang w:val="en-US"/>
        </w:rPr>
        <w:t xml:space="preserve"> (a rule-set for fast solving parametrized problems)</w:t>
      </w:r>
    </w:p>
    <w:p w14:paraId="48EB64B2" w14:textId="0982E153" w:rsidR="001B7DDD" w:rsidRDefault="00F5589C" w:rsidP="001B7DDD">
      <w:pPr>
        <w:rPr>
          <w:lang w:val="en-US"/>
        </w:rPr>
      </w:pPr>
      <w:hyperlink r:id="rId18" w:anchor="dpp" w:history="1">
        <w:r w:rsidR="0092502B" w:rsidRPr="004D585F">
          <w:rPr>
            <w:rStyle w:val="Hyperlink"/>
            <w:lang w:val="en-US"/>
          </w:rPr>
          <w:t>https://www.cvxpy.org/tutorial/advanced/index.html#dpp</w:t>
        </w:r>
      </w:hyperlink>
    </w:p>
    <w:p w14:paraId="5E0A1862" w14:textId="70C9471C" w:rsidR="001B7DDD" w:rsidRDefault="00BA4E0F" w:rsidP="00A54F0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Ideas for next step:</w:t>
      </w:r>
    </w:p>
    <w:p w14:paraId="74B9FDAC" w14:textId="1EFBDC67" w:rsidR="00BA4E0F" w:rsidRDefault="00EC41F2" w:rsidP="00BA4E0F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Regression: </w:t>
      </w:r>
      <w:r w:rsidR="00BA4E0F">
        <w:rPr>
          <w:lang w:val="en-US"/>
        </w:rPr>
        <w:t xml:space="preserve">Train </w:t>
      </w:r>
      <w:r w:rsidR="009E4D3E">
        <w:rPr>
          <w:lang w:val="en-US"/>
        </w:rPr>
        <w:t>with loss:</w:t>
      </w:r>
    </w:p>
    <w:p w14:paraId="1F6F14EE" w14:textId="64D0E781" w:rsidR="009E4D3E" w:rsidRPr="00EC41F2" w:rsidRDefault="009E4D3E" w:rsidP="009E4D3E">
      <w:pPr>
        <w:pStyle w:val="a5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x,y~D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MSE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 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+λ∙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OR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L=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x,y~D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MSE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 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-λ∙f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 xml:space="preserve">x=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rgma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-c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z, 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793B8812" w14:textId="4B1BA3D2" w:rsidR="00EC41F2" w:rsidRDefault="002B52BA" w:rsidP="009E4D3E">
      <w:pPr>
        <w:pStyle w:val="a5"/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>Red f is trained in a non-gaming environment</w:t>
      </w:r>
    </w:p>
    <w:p w14:paraId="7E688B26" w14:textId="6C91CB0B" w:rsidR="001B5767" w:rsidRDefault="001B5767" w:rsidP="001B5767">
      <w:pPr>
        <w:pStyle w:val="a5"/>
        <w:numPr>
          <w:ilvl w:val="0"/>
          <w:numId w:val="1"/>
        </w:numPr>
        <w:rPr>
          <w:iCs/>
          <w:lang w:val="en-US"/>
        </w:rPr>
      </w:pPr>
      <w:r>
        <w:rPr>
          <w:iCs/>
          <w:lang w:val="en-US"/>
        </w:rPr>
        <w:t>Classification: Train with loss:</w:t>
      </w:r>
    </w:p>
    <w:p w14:paraId="0CFAA78E" w14:textId="7DC313B9" w:rsidR="001D4A54" w:rsidRPr="00777DBE" w:rsidRDefault="001B5767" w:rsidP="001D4A54">
      <w:pPr>
        <w:pStyle w:val="a5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x,y~D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ZERO_ONE\HINGE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 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+λ∙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=1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x,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 xml:space="preserve">x=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rgma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-c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z, 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∀a, b 0≤c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a,b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≤2</m:t>
          </m:r>
        </m:oMath>
      </m:oMathPara>
    </w:p>
    <w:p w14:paraId="3FD8A4D5" w14:textId="75384655" w:rsidR="00777DBE" w:rsidRDefault="00777DBE" w:rsidP="001D4A54">
      <w:pPr>
        <w:pStyle w:val="a5"/>
        <w:rPr>
          <w:rFonts w:eastAsiaTheme="minorEastAsia"/>
          <w:rtl/>
          <w:lang w:val="en-US"/>
        </w:rPr>
      </w:pPr>
    </w:p>
    <w:p w14:paraId="0AEF2B9C" w14:textId="1468B58C" w:rsidR="00777DBE" w:rsidRDefault="00777DBE" w:rsidP="001D4A54">
      <w:pPr>
        <w:pStyle w:val="a5"/>
        <w:rPr>
          <w:rFonts w:eastAsiaTheme="minorEastAsia"/>
          <w:lang w:val="en-US"/>
        </w:rPr>
      </w:pPr>
    </w:p>
    <w:p w14:paraId="10098657" w14:textId="58738036" w:rsidR="00777DBE" w:rsidRDefault="00777DBE" w:rsidP="001D4A54">
      <w:pPr>
        <w:pStyle w:val="a5"/>
        <w:rPr>
          <w:rFonts w:eastAsiaTheme="minorEastAsia"/>
          <w:lang w:val="en-US"/>
        </w:rPr>
      </w:pPr>
    </w:p>
    <w:p w14:paraId="620A71D4" w14:textId="45BDC687" w:rsidR="00777DBE" w:rsidRDefault="00777DBE" w:rsidP="001D4A54">
      <w:pPr>
        <w:pStyle w:val="a5"/>
        <w:rPr>
          <w:rFonts w:eastAsiaTheme="minorEastAsia"/>
          <w:lang w:val="en-US"/>
        </w:rPr>
      </w:pPr>
    </w:p>
    <w:p w14:paraId="1C761431" w14:textId="78F16BE5" w:rsidR="00777DBE" w:rsidRDefault="00777DBE" w:rsidP="001D4A54">
      <w:pPr>
        <w:pStyle w:val="a5"/>
        <w:rPr>
          <w:rFonts w:eastAsiaTheme="minorEastAsia"/>
          <w:lang w:val="en-US"/>
        </w:rPr>
      </w:pPr>
    </w:p>
    <w:p w14:paraId="60C53710" w14:textId="08DE38DB" w:rsidR="00777DBE" w:rsidRDefault="00777DBE" w:rsidP="001D4A54">
      <w:pPr>
        <w:pStyle w:val="a5"/>
        <w:rPr>
          <w:rFonts w:eastAsiaTheme="minorEastAsia"/>
          <w:lang w:val="en-US"/>
        </w:rPr>
      </w:pPr>
    </w:p>
    <w:p w14:paraId="5037ED71" w14:textId="0C9CF79F" w:rsidR="00777DBE" w:rsidRDefault="00777DBE" w:rsidP="001D4A54">
      <w:pPr>
        <w:pStyle w:val="a5"/>
        <w:rPr>
          <w:rFonts w:eastAsiaTheme="minorEastAsia"/>
          <w:lang w:val="en-US"/>
        </w:rPr>
      </w:pPr>
    </w:p>
    <w:p w14:paraId="7CD453FE" w14:textId="78A7312E" w:rsidR="00777DBE" w:rsidRDefault="00777DBE" w:rsidP="001D4A54">
      <w:pPr>
        <w:pStyle w:val="a5"/>
        <w:rPr>
          <w:rFonts w:eastAsiaTheme="minorEastAsia"/>
          <w:lang w:val="en-US"/>
        </w:rPr>
      </w:pPr>
    </w:p>
    <w:p w14:paraId="41169FEE" w14:textId="1C024ECC" w:rsidR="00777DBE" w:rsidRDefault="00777DBE" w:rsidP="001D4A54">
      <w:pPr>
        <w:pStyle w:val="a5"/>
        <w:rPr>
          <w:rFonts w:eastAsiaTheme="minorEastAsia"/>
          <w:lang w:val="en-US"/>
        </w:rPr>
      </w:pPr>
    </w:p>
    <w:p w14:paraId="1F9599B7" w14:textId="4936BE66" w:rsidR="00777DBE" w:rsidRDefault="00777DBE" w:rsidP="001D4A54">
      <w:pPr>
        <w:pStyle w:val="a5"/>
        <w:rPr>
          <w:rFonts w:eastAsiaTheme="minorEastAsia"/>
          <w:lang w:val="en-US"/>
        </w:rPr>
      </w:pPr>
    </w:p>
    <w:p w14:paraId="54331C61" w14:textId="47D4A076" w:rsidR="00777DBE" w:rsidRDefault="00777DBE" w:rsidP="001D4A54">
      <w:pPr>
        <w:pStyle w:val="a5"/>
        <w:rPr>
          <w:rFonts w:eastAsiaTheme="minorEastAsia"/>
          <w:lang w:val="en-US"/>
        </w:rPr>
      </w:pPr>
    </w:p>
    <w:p w14:paraId="431CA5EF" w14:textId="3D169E36" w:rsidR="00777DBE" w:rsidRDefault="00777DBE" w:rsidP="001D4A54">
      <w:pPr>
        <w:pStyle w:val="a5"/>
        <w:rPr>
          <w:rFonts w:eastAsiaTheme="minorEastAsia"/>
          <w:lang w:val="en-US"/>
        </w:rPr>
      </w:pPr>
    </w:p>
    <w:p w14:paraId="27C05609" w14:textId="18B157A3" w:rsidR="00777DBE" w:rsidRDefault="00777DBE" w:rsidP="001D4A54">
      <w:pPr>
        <w:pStyle w:val="a5"/>
        <w:rPr>
          <w:rFonts w:eastAsiaTheme="minorEastAsia"/>
          <w:lang w:val="en-US"/>
        </w:rPr>
      </w:pPr>
    </w:p>
    <w:p w14:paraId="667BBCD0" w14:textId="34076509" w:rsidR="00777DBE" w:rsidRDefault="00777DBE" w:rsidP="001D4A54">
      <w:pPr>
        <w:pStyle w:val="a5"/>
        <w:rPr>
          <w:rFonts w:eastAsiaTheme="minorEastAsia"/>
          <w:lang w:val="en-US"/>
        </w:rPr>
      </w:pPr>
    </w:p>
    <w:p w14:paraId="1ABBCC36" w14:textId="3195E11A" w:rsidR="00777DBE" w:rsidRDefault="00777DBE" w:rsidP="001D4A54">
      <w:pPr>
        <w:pStyle w:val="a5"/>
        <w:rPr>
          <w:rFonts w:eastAsiaTheme="minorEastAsia"/>
          <w:lang w:val="en-US"/>
        </w:rPr>
      </w:pPr>
    </w:p>
    <w:p w14:paraId="5DE95FBC" w14:textId="5D0A9F77" w:rsidR="00777DBE" w:rsidRDefault="00777DBE" w:rsidP="001D4A54">
      <w:pPr>
        <w:pStyle w:val="a5"/>
        <w:rPr>
          <w:rFonts w:eastAsiaTheme="minorEastAsia"/>
          <w:lang w:val="en-US"/>
        </w:rPr>
      </w:pPr>
    </w:p>
    <w:p w14:paraId="7B946ED8" w14:textId="086D53C7" w:rsidR="00777DBE" w:rsidRDefault="00777DBE" w:rsidP="001D4A54">
      <w:pPr>
        <w:pStyle w:val="a5"/>
        <w:rPr>
          <w:rFonts w:eastAsiaTheme="minorEastAsia"/>
          <w:lang w:val="en-US"/>
        </w:rPr>
      </w:pPr>
    </w:p>
    <w:p w14:paraId="65339DC8" w14:textId="0838ED1B" w:rsidR="00777DBE" w:rsidRDefault="00777DBE" w:rsidP="001D4A54">
      <w:pPr>
        <w:pStyle w:val="a5"/>
        <w:rPr>
          <w:rFonts w:eastAsiaTheme="minorEastAsia"/>
          <w:lang w:val="en-US"/>
        </w:rPr>
      </w:pPr>
    </w:p>
    <w:p w14:paraId="0AECEA6C" w14:textId="3DE9DAE5" w:rsidR="00777DBE" w:rsidRDefault="00777DBE" w:rsidP="001D4A54">
      <w:pPr>
        <w:pStyle w:val="a5"/>
        <w:rPr>
          <w:rFonts w:eastAsiaTheme="minorEastAsia"/>
          <w:lang w:val="en-US"/>
        </w:rPr>
      </w:pPr>
    </w:p>
    <w:p w14:paraId="4F7F5CBB" w14:textId="64154E18" w:rsidR="00777DBE" w:rsidRDefault="00777DBE" w:rsidP="001D4A54">
      <w:pPr>
        <w:pStyle w:val="a5"/>
        <w:rPr>
          <w:rFonts w:eastAsiaTheme="minorEastAsia"/>
          <w:lang w:val="en-US"/>
        </w:rPr>
      </w:pPr>
    </w:p>
    <w:p w14:paraId="2061D898" w14:textId="64BF0BF2" w:rsidR="00777DBE" w:rsidRDefault="00777DBE" w:rsidP="001D4A54">
      <w:pPr>
        <w:pStyle w:val="a5"/>
        <w:rPr>
          <w:rFonts w:eastAsiaTheme="minorEastAsia"/>
          <w:lang w:val="en-US"/>
        </w:rPr>
      </w:pPr>
    </w:p>
    <w:p w14:paraId="103A1CC2" w14:textId="206DE9CA" w:rsidR="00777DBE" w:rsidRDefault="00777DBE" w:rsidP="001D4A54">
      <w:pPr>
        <w:pStyle w:val="a5"/>
        <w:rPr>
          <w:rFonts w:eastAsiaTheme="minorEastAsia"/>
          <w:lang w:val="en-US"/>
        </w:rPr>
      </w:pPr>
    </w:p>
    <w:p w14:paraId="33AE9D69" w14:textId="4CD9935F" w:rsidR="00777DBE" w:rsidRDefault="00777DBE" w:rsidP="001D4A54">
      <w:pPr>
        <w:pStyle w:val="a5"/>
        <w:rPr>
          <w:rFonts w:eastAsiaTheme="minorEastAsia"/>
          <w:lang w:val="en-US"/>
        </w:rPr>
      </w:pPr>
    </w:p>
    <w:p w14:paraId="51F76F43" w14:textId="1C744FAF" w:rsidR="00777DBE" w:rsidRDefault="00777DBE" w:rsidP="001D4A54">
      <w:pPr>
        <w:pStyle w:val="a5"/>
        <w:rPr>
          <w:rFonts w:eastAsiaTheme="minorEastAsia"/>
          <w:lang w:val="en-US"/>
        </w:rPr>
      </w:pPr>
    </w:p>
    <w:p w14:paraId="3521A718" w14:textId="26A8F6E9" w:rsidR="00777DBE" w:rsidRDefault="00777DBE" w:rsidP="001D4A54">
      <w:pPr>
        <w:pStyle w:val="a5"/>
        <w:rPr>
          <w:rFonts w:eastAsiaTheme="minorEastAsia"/>
          <w:lang w:val="en-US"/>
        </w:rPr>
      </w:pPr>
    </w:p>
    <w:p w14:paraId="3B152003" w14:textId="3479E4FD" w:rsidR="00777DBE" w:rsidRDefault="00777DBE" w:rsidP="001D4A54">
      <w:pPr>
        <w:pStyle w:val="a5"/>
        <w:rPr>
          <w:rFonts w:eastAsiaTheme="minorEastAsia"/>
          <w:lang w:val="en-US"/>
        </w:rPr>
      </w:pPr>
    </w:p>
    <w:p w14:paraId="435285D7" w14:textId="2C032147" w:rsidR="00777DBE" w:rsidRDefault="00777DBE" w:rsidP="001D4A54">
      <w:pPr>
        <w:pStyle w:val="a5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Findings:</w:t>
      </w:r>
    </w:p>
    <w:p w14:paraId="392CEB67" w14:textId="23CDB91B" w:rsidR="00777DBE" w:rsidRPr="00777DBE" w:rsidRDefault="00777DBE" w:rsidP="00777DBE">
      <w:pPr>
        <w:pStyle w:val="a5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With cost =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x-z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</w:p>
    <w:p w14:paraId="7212BB9F" w14:textId="59BE68DF" w:rsidR="00777DBE" w:rsidRPr="00F53513" w:rsidRDefault="00777DBE" w:rsidP="00777DBE">
      <w:pPr>
        <w:pStyle w:val="a5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∀x∈X :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r>
            <w:rPr>
              <w:rFonts w:ascii="Cambria Math" w:eastAsiaTheme="minorEastAsia" w:hAnsi="Cambria Math"/>
              <w:lang w:val="en-US"/>
            </w:rPr>
            <m:t xml:space="preserve">x=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-x=c (const)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=&gt;∀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</m:d>
            </m:den>
          </m:f>
        </m:oMath>
      </m:oMathPara>
    </w:p>
    <w:p w14:paraId="45F23410" w14:textId="5A9A4F33" w:rsidR="00F53513" w:rsidRDefault="00F53513" w:rsidP="00F5351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Experiment </w:t>
      </w:r>
      <w:r>
        <w:rPr>
          <w:b/>
          <w:bCs/>
          <w:u w:val="single"/>
          <w:lang w:val="en-US"/>
        </w:rPr>
        <w:t>6</w:t>
      </w:r>
      <w:r>
        <w:rPr>
          <w:b/>
          <w:bCs/>
          <w:u w:val="single"/>
          <w:lang w:val="en-US"/>
        </w:rPr>
        <w:t>:</w:t>
      </w:r>
      <w:r>
        <w:rPr>
          <w:b/>
          <w:bCs/>
          <w:u w:val="single"/>
          <w:lang w:val="en-US"/>
        </w:rPr>
        <w:t xml:space="preserve"> on synthetic data</w:t>
      </w:r>
    </w:p>
    <w:p w14:paraId="77C41231" w14:textId="6D847028" w:rsidR="00F53513" w:rsidRDefault="00F53513" w:rsidP="00F53513">
      <w:pPr>
        <w:rPr>
          <w:lang w:val="en-US"/>
        </w:rPr>
      </w:pPr>
      <w:r>
        <w:rPr>
          <w:u w:val="single"/>
          <w:lang w:val="en-US"/>
        </w:rPr>
        <w:t>Loss:</w:t>
      </w:r>
      <w:r>
        <w:rPr>
          <w:lang w:val="en-US"/>
        </w:rPr>
        <w:t xml:space="preserve"> hinge</w:t>
      </w:r>
    </w:p>
    <w:p w14:paraId="37FACD79" w14:textId="6E2F8491" w:rsidR="00F53513" w:rsidRDefault="00F53513" w:rsidP="00F53513">
      <w:pPr>
        <w:rPr>
          <w:rFonts w:eastAsiaTheme="minorEastAsia"/>
          <w:lang w:val="en-US"/>
        </w:rPr>
      </w:pPr>
      <w:r>
        <w:rPr>
          <w:u w:val="single"/>
          <w:lang w:val="en-US"/>
        </w:rPr>
        <w:t>Cost:</w:t>
      </w:r>
      <w:r>
        <w:rPr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x-z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</w:p>
    <w:p w14:paraId="58D50C60" w14:textId="101B6251" w:rsidR="00F53513" w:rsidRDefault="00F53513" w:rsidP="00F53513">
      <w:pPr>
        <w:rPr>
          <w:rFonts w:eastAsiaTheme="minorEastAsia"/>
          <w:lang w:val="en-US"/>
        </w:rPr>
      </w:pPr>
      <w:r>
        <w:rPr>
          <w:u w:val="single"/>
          <w:lang w:val="en-US"/>
        </w:rPr>
        <w:t>Gain</w:t>
      </w:r>
      <w:r>
        <w:rPr>
          <w:u w:val="single"/>
          <w:lang w:val="en-US"/>
        </w:rPr>
        <w:t>:</w:t>
      </w:r>
      <w:r>
        <w:rPr>
          <w:lang w:val="en-US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+1</m:t>
                </m:r>
              </m:e>
            </m:d>
          </m:e>
        </m:func>
      </m:oMath>
    </w:p>
    <w:p w14:paraId="1F0F467E" w14:textId="4A5C70B5" w:rsidR="00F53513" w:rsidRDefault="00F53513" w:rsidP="00F5351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F(x) regular classification accuracy = </w:t>
      </w:r>
      <w:r>
        <w:rPr>
          <w:rFonts w:eastAsiaTheme="minorEastAsia"/>
          <w:lang w:val="en-US"/>
        </w:rPr>
        <w:t>99</w:t>
      </w:r>
      <w:r>
        <w:rPr>
          <w:rFonts w:eastAsiaTheme="minorEastAsia"/>
          <w:lang w:val="en-US"/>
        </w:rPr>
        <w:t>%</w:t>
      </w:r>
    </w:p>
    <w:p w14:paraId="280FFFF4" w14:textId="055C2256" w:rsidR="00F53513" w:rsidRDefault="00F53513" w:rsidP="00F5351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F(delta(x)) test accuracy = </w:t>
      </w:r>
      <w:r w:rsidR="0007763A">
        <w:rPr>
          <w:rFonts w:eastAsiaTheme="minorEastAsia"/>
          <w:lang w:val="en-US"/>
        </w:rPr>
        <w:t>50</w:t>
      </w:r>
      <w:r>
        <w:rPr>
          <w:rFonts w:eastAsiaTheme="minorEastAsia"/>
          <w:lang w:val="en-US"/>
        </w:rPr>
        <w:t>%</w:t>
      </w:r>
    </w:p>
    <w:p w14:paraId="08DB059E" w14:textId="2BEFCCD7" w:rsidR="00F53513" w:rsidRDefault="00F53513" w:rsidP="00F5351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F’(delta(x)) test accuracy = </w:t>
      </w:r>
      <w:r w:rsidR="0007763A">
        <w:rPr>
          <w:rFonts w:eastAsiaTheme="minorEastAsia"/>
          <w:lang w:val="en-US"/>
        </w:rPr>
        <w:t>89</w:t>
      </w:r>
      <w:r>
        <w:rPr>
          <w:rFonts w:eastAsiaTheme="minorEastAsia"/>
          <w:lang w:val="en-US"/>
        </w:rPr>
        <w:t>%</w:t>
      </w:r>
    </w:p>
    <w:p w14:paraId="557326EF" w14:textId="1CDC9DBF" w:rsidR="00F53513" w:rsidRDefault="00F53513" w:rsidP="00F5351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F’(x) test accuracy = </w:t>
      </w:r>
      <w:r w:rsidR="0007763A">
        <w:rPr>
          <w:rFonts w:eastAsiaTheme="minorEastAsia"/>
          <w:lang w:val="en-US"/>
        </w:rPr>
        <w:t>77</w:t>
      </w:r>
      <w:r>
        <w:rPr>
          <w:rFonts w:eastAsiaTheme="minorEastAsia"/>
          <w:lang w:val="en-US"/>
        </w:rPr>
        <w:t>%</w:t>
      </w:r>
    </w:p>
    <w:p w14:paraId="3DA982EE" w14:textId="156A64F4" w:rsidR="00F53513" w:rsidRDefault="0007763A" w:rsidP="00F53513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6F07E6" wp14:editId="11758605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028825" cy="4089854"/>
            <wp:effectExtent l="0" t="0" r="0" b="6350"/>
            <wp:wrapNone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089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E5D178A" wp14:editId="024DEEB6">
            <wp:extent cx="3194662" cy="1952625"/>
            <wp:effectExtent l="0" t="0" r="6350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2621" cy="195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3513">
        <w:rPr>
          <w:lang w:val="en-US"/>
        </w:rPr>
        <w:t>F’</w:t>
      </w:r>
    </w:p>
    <w:p w14:paraId="4F4BC580" w14:textId="2F496596" w:rsidR="0007763A" w:rsidRDefault="0007763A" w:rsidP="00F53513">
      <w:pPr>
        <w:rPr>
          <w:lang w:val="en-US"/>
        </w:rPr>
      </w:pPr>
      <w:r>
        <w:rPr>
          <w:noProof/>
        </w:rPr>
        <w:drawing>
          <wp:inline distT="0" distB="0" distL="0" distR="0" wp14:anchorId="2DCAF72C" wp14:editId="122B4246">
            <wp:extent cx="3163930" cy="1895475"/>
            <wp:effectExtent l="0" t="0" r="0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3506" cy="190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B1B7" w14:textId="0B2E972E" w:rsidR="00F53513" w:rsidRDefault="0007763A" w:rsidP="00F53513">
      <w:pPr>
        <w:rPr>
          <w:lang w:val="en-US"/>
        </w:rPr>
      </w:pPr>
      <w:r w:rsidRPr="0007763A">
        <w:rPr>
          <w:noProof/>
        </w:rPr>
        <w:t xml:space="preserve"> </w:t>
      </w:r>
    </w:p>
    <w:p w14:paraId="78CA1B62" w14:textId="371DAF07" w:rsidR="00F53513" w:rsidRDefault="00F53513" w:rsidP="00777DBE">
      <w:pPr>
        <w:pStyle w:val="a5"/>
        <w:rPr>
          <w:rFonts w:eastAsiaTheme="minorEastAsia"/>
          <w:lang w:val="en-US"/>
        </w:rPr>
      </w:pPr>
    </w:p>
    <w:p w14:paraId="08D06707" w14:textId="3E0D35F5" w:rsidR="00D8250E" w:rsidRDefault="00D8250E" w:rsidP="00777DBE">
      <w:pPr>
        <w:pStyle w:val="a5"/>
        <w:rPr>
          <w:rFonts w:eastAsiaTheme="minorEastAsia"/>
          <w:lang w:val="en-US"/>
        </w:rPr>
      </w:pPr>
    </w:p>
    <w:p w14:paraId="1BDBDD9C" w14:textId="5CD168D6" w:rsidR="00D8250E" w:rsidRDefault="00D8250E" w:rsidP="00777DBE">
      <w:pPr>
        <w:pStyle w:val="a5"/>
        <w:rPr>
          <w:rFonts w:eastAsiaTheme="minorEastAsia"/>
          <w:lang w:val="en-US"/>
        </w:rPr>
      </w:pPr>
    </w:p>
    <w:p w14:paraId="68AFB84D" w14:textId="383E44A7" w:rsidR="00D8250E" w:rsidRDefault="00D8250E" w:rsidP="00777DBE">
      <w:pPr>
        <w:pStyle w:val="a5"/>
        <w:rPr>
          <w:rFonts w:eastAsiaTheme="minorEastAsia"/>
          <w:lang w:val="en-US"/>
        </w:rPr>
      </w:pPr>
    </w:p>
    <w:p w14:paraId="47DC9CF9" w14:textId="757EE248" w:rsidR="00D8250E" w:rsidRDefault="00D8250E" w:rsidP="00777DBE">
      <w:pPr>
        <w:pStyle w:val="a5"/>
        <w:rPr>
          <w:rFonts w:eastAsiaTheme="minorEastAsia"/>
          <w:lang w:val="en-US"/>
        </w:rPr>
      </w:pPr>
    </w:p>
    <w:p w14:paraId="19360722" w14:textId="085EA30A" w:rsidR="00D8250E" w:rsidRDefault="00D8250E" w:rsidP="00D8250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 xml:space="preserve">Experiment </w:t>
      </w:r>
      <w:r>
        <w:rPr>
          <w:b/>
          <w:bCs/>
          <w:u w:val="single"/>
          <w:lang w:val="en-US"/>
        </w:rPr>
        <w:t>7:</w:t>
      </w:r>
    </w:p>
    <w:p w14:paraId="48BC721A" w14:textId="77777777" w:rsidR="00D8250E" w:rsidRDefault="00D8250E" w:rsidP="00D8250E">
      <w:pPr>
        <w:rPr>
          <w:lang w:val="en-US"/>
        </w:rPr>
      </w:pPr>
      <w:r>
        <w:rPr>
          <w:u w:val="single"/>
          <w:lang w:val="en-US"/>
        </w:rPr>
        <w:t>Loss:</w:t>
      </w:r>
      <w:r>
        <w:rPr>
          <w:lang w:val="en-US"/>
        </w:rPr>
        <w:t xml:space="preserve"> hinge</w:t>
      </w:r>
    </w:p>
    <w:p w14:paraId="0072259E" w14:textId="77777777" w:rsidR="00D8250E" w:rsidRDefault="00D8250E" w:rsidP="00D8250E">
      <w:pPr>
        <w:rPr>
          <w:rFonts w:eastAsiaTheme="minorEastAsia"/>
          <w:lang w:val="en-US"/>
        </w:rPr>
      </w:pPr>
      <w:r>
        <w:rPr>
          <w:u w:val="single"/>
          <w:lang w:val="en-US"/>
        </w:rPr>
        <w:t>Cost:</w:t>
      </w:r>
      <w:r>
        <w:rPr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x-z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</w:p>
    <w:p w14:paraId="3619CD87" w14:textId="77777777" w:rsidR="00D8250E" w:rsidRDefault="00D8250E" w:rsidP="00D8250E">
      <w:pPr>
        <w:rPr>
          <w:rFonts w:eastAsiaTheme="minorEastAsia"/>
          <w:lang w:val="en-US"/>
        </w:rPr>
      </w:pPr>
      <w:r>
        <w:rPr>
          <w:u w:val="single"/>
          <w:lang w:val="en-US"/>
        </w:rPr>
        <w:t>Gain:</w:t>
      </w:r>
      <w:r>
        <w:rPr>
          <w:lang w:val="en-US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+1</m:t>
                </m:r>
              </m:e>
            </m:d>
          </m:e>
        </m:func>
      </m:oMath>
    </w:p>
    <w:p w14:paraId="16EE978D" w14:textId="4007F408" w:rsidR="00D8250E" w:rsidRDefault="00D8250E" w:rsidP="00D8250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F(x) regular classification accuracy = </w:t>
      </w:r>
      <w:r w:rsidR="001B0A65">
        <w:rPr>
          <w:rFonts w:eastAsiaTheme="minorEastAsia"/>
          <w:lang w:val="en-US"/>
        </w:rPr>
        <w:t>85</w:t>
      </w:r>
      <w:r>
        <w:rPr>
          <w:rFonts w:eastAsiaTheme="minorEastAsia"/>
          <w:lang w:val="en-US"/>
        </w:rPr>
        <w:t>%</w:t>
      </w:r>
    </w:p>
    <w:p w14:paraId="5A38C38E" w14:textId="63149CD2" w:rsidR="00D8250E" w:rsidRDefault="00D8250E" w:rsidP="00D8250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F(delta(x)) test accuracy = </w:t>
      </w:r>
      <w:r w:rsidR="001B0A65">
        <w:rPr>
          <w:rFonts w:eastAsiaTheme="minorEastAsia"/>
          <w:lang w:val="en-US"/>
        </w:rPr>
        <w:t>58</w:t>
      </w:r>
      <w:r>
        <w:rPr>
          <w:rFonts w:eastAsiaTheme="minorEastAsia"/>
          <w:lang w:val="en-US"/>
        </w:rPr>
        <w:t>%</w:t>
      </w:r>
    </w:p>
    <w:p w14:paraId="4EB2F56D" w14:textId="52FA7FAC" w:rsidR="00D8250E" w:rsidRDefault="00D8250E" w:rsidP="00D8250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F’(delta(x)) test accuracy = </w:t>
      </w:r>
      <w:r w:rsidR="001B0A65">
        <w:rPr>
          <w:rFonts w:eastAsiaTheme="minorEastAsia"/>
          <w:lang w:val="en-US"/>
        </w:rPr>
        <w:t>84</w:t>
      </w:r>
      <w:r>
        <w:rPr>
          <w:rFonts w:eastAsiaTheme="minorEastAsia"/>
          <w:lang w:val="en-US"/>
        </w:rPr>
        <w:t>%</w:t>
      </w:r>
    </w:p>
    <w:p w14:paraId="427E4471" w14:textId="67CD6A41" w:rsidR="00D8250E" w:rsidRDefault="00D8250E" w:rsidP="00D8250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F’(x) test accuracy = </w:t>
      </w:r>
      <w:r w:rsidR="001B0A65">
        <w:rPr>
          <w:rFonts w:eastAsiaTheme="minorEastAsia"/>
          <w:lang w:val="en-US"/>
        </w:rPr>
        <w:t>83</w:t>
      </w:r>
      <w:r>
        <w:rPr>
          <w:rFonts w:eastAsiaTheme="minorEastAsia"/>
          <w:lang w:val="en-US"/>
        </w:rPr>
        <w:t>%</w:t>
      </w:r>
    </w:p>
    <w:p w14:paraId="011487D5" w14:textId="6E950D63" w:rsidR="00D8250E" w:rsidRDefault="00D8250E" w:rsidP="00D8250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E9F0CE" wp14:editId="672F7CA8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076450" cy="4076800"/>
            <wp:effectExtent l="0" t="0" r="0" b="0"/>
            <wp:wrapNone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0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25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33A9D9" wp14:editId="60843304">
            <wp:extent cx="3190875" cy="1958538"/>
            <wp:effectExtent l="0" t="0" r="0" b="3810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4164" cy="19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F’</w:t>
      </w:r>
      <w:r w:rsidRPr="00D8250E">
        <w:rPr>
          <w:noProof/>
        </w:rPr>
        <w:t xml:space="preserve"> </w:t>
      </w:r>
    </w:p>
    <w:p w14:paraId="0BABB59F" w14:textId="4F502966" w:rsidR="00D8250E" w:rsidRDefault="00D8250E" w:rsidP="00D8250E">
      <w:pPr>
        <w:rPr>
          <w:lang w:val="en-US"/>
        </w:rPr>
      </w:pPr>
      <w:r>
        <w:rPr>
          <w:noProof/>
        </w:rPr>
        <w:drawing>
          <wp:inline distT="0" distB="0" distL="0" distR="0" wp14:anchorId="5151166E" wp14:editId="67809533">
            <wp:extent cx="3248025" cy="1859115"/>
            <wp:effectExtent l="0" t="0" r="0" b="8255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5392" cy="186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DE97" w14:textId="403E356E" w:rsidR="00D8250E" w:rsidRDefault="00D8250E" w:rsidP="00982821">
      <w:pPr>
        <w:rPr>
          <w:rFonts w:eastAsiaTheme="minorEastAsia"/>
          <w:lang w:val="en-US"/>
        </w:rPr>
      </w:pPr>
    </w:p>
    <w:p w14:paraId="2D94A005" w14:textId="39CB983D" w:rsidR="00982821" w:rsidRDefault="00982821" w:rsidP="00982821">
      <w:pPr>
        <w:rPr>
          <w:rFonts w:eastAsiaTheme="minorEastAsia"/>
          <w:lang w:val="en-US"/>
        </w:rPr>
      </w:pPr>
    </w:p>
    <w:p w14:paraId="529C2D62" w14:textId="4EF7EF61" w:rsidR="00982821" w:rsidRDefault="00982821" w:rsidP="009828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Findings:</w:t>
      </w:r>
    </w:p>
    <w:p w14:paraId="18A73A47" w14:textId="2140FE28" w:rsidR="00982821" w:rsidRPr="00982821" w:rsidRDefault="00982821" w:rsidP="00982821">
      <w:pPr>
        <w:rPr>
          <w:rFonts w:eastAsiaTheme="minorEastAsia"/>
          <w:rtl/>
          <w:lang w:val="en-US"/>
        </w:rPr>
      </w:pPr>
      <w:r>
        <w:rPr>
          <w:rFonts w:eastAsiaTheme="minorEastAsia"/>
          <w:lang w:val="en-US"/>
        </w:rPr>
        <w:t xml:space="preserve">X’s move in the direction of w. each one with </w:t>
      </w:r>
      <w:r w:rsidR="00F5589C">
        <w:rPr>
          <w:rFonts w:eastAsiaTheme="minorEastAsia"/>
          <w:lang w:val="en-US"/>
        </w:rPr>
        <w:t xml:space="preserve">a </w:t>
      </w:r>
      <w:r w:rsidR="00CF032E">
        <w:rPr>
          <w:rFonts w:eastAsiaTheme="minorEastAsia"/>
          <w:lang w:val="en-US"/>
        </w:rPr>
        <w:t>unique</w:t>
      </w:r>
      <w:r>
        <w:rPr>
          <w:rFonts w:eastAsiaTheme="minorEastAsia"/>
          <w:lang w:val="en-US"/>
        </w:rPr>
        <w:t xml:space="preserve"> difference</w:t>
      </w:r>
    </w:p>
    <w:sectPr w:rsidR="00982821" w:rsidRPr="00982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C0FC0"/>
    <w:multiLevelType w:val="hybridMultilevel"/>
    <w:tmpl w:val="5E9265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853"/>
    <w:rsid w:val="0007763A"/>
    <w:rsid w:val="000A3CB8"/>
    <w:rsid w:val="00130317"/>
    <w:rsid w:val="001B0A65"/>
    <w:rsid w:val="001B5767"/>
    <w:rsid w:val="001B7DDD"/>
    <w:rsid w:val="001D4A54"/>
    <w:rsid w:val="00244157"/>
    <w:rsid w:val="002A5DCD"/>
    <w:rsid w:val="002B52BA"/>
    <w:rsid w:val="003A6DE2"/>
    <w:rsid w:val="003F47E3"/>
    <w:rsid w:val="00443B13"/>
    <w:rsid w:val="00447C88"/>
    <w:rsid w:val="004C3471"/>
    <w:rsid w:val="004D2605"/>
    <w:rsid w:val="004E72C4"/>
    <w:rsid w:val="00540238"/>
    <w:rsid w:val="005535B4"/>
    <w:rsid w:val="00564AE9"/>
    <w:rsid w:val="006561B7"/>
    <w:rsid w:val="00656A24"/>
    <w:rsid w:val="0070447D"/>
    <w:rsid w:val="00777DBE"/>
    <w:rsid w:val="00803853"/>
    <w:rsid w:val="00811F2D"/>
    <w:rsid w:val="008801B9"/>
    <w:rsid w:val="0092502B"/>
    <w:rsid w:val="00982821"/>
    <w:rsid w:val="009B3269"/>
    <w:rsid w:val="009E4D3E"/>
    <w:rsid w:val="00A54F01"/>
    <w:rsid w:val="00AC32BB"/>
    <w:rsid w:val="00AE3286"/>
    <w:rsid w:val="00BA4E0F"/>
    <w:rsid w:val="00CF032E"/>
    <w:rsid w:val="00D46A4A"/>
    <w:rsid w:val="00D8250E"/>
    <w:rsid w:val="00DC5740"/>
    <w:rsid w:val="00E01152"/>
    <w:rsid w:val="00EC41F2"/>
    <w:rsid w:val="00F5104E"/>
    <w:rsid w:val="00F53513"/>
    <w:rsid w:val="00F5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2FBF"/>
  <w15:chartTrackingRefBased/>
  <w15:docId w15:val="{6303BC25-1456-4F55-8878-0AFC2DB6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4F01"/>
    <w:rPr>
      <w:color w:val="808080"/>
    </w:rPr>
  </w:style>
  <w:style w:type="character" w:styleId="Hyperlink">
    <w:name w:val="Hyperlink"/>
    <w:basedOn w:val="a0"/>
    <w:uiPriority w:val="99"/>
    <w:unhideWhenUsed/>
    <w:rsid w:val="0092502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2502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A4E0F"/>
    <w:pPr>
      <w:ind w:left="720"/>
      <w:contextualSpacing/>
    </w:pPr>
  </w:style>
  <w:style w:type="character" w:styleId="FollowedHyperlink">
    <w:name w:val="FollowedHyperlink"/>
    <w:basedOn w:val="a0"/>
    <w:uiPriority w:val="99"/>
    <w:semiHidden/>
    <w:unhideWhenUsed/>
    <w:rsid w:val="007044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cvxpy.org/tutorial/advanced/index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7305</TotalTime>
  <Pages>8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 Levanon</dc:creator>
  <cp:keywords/>
  <dc:description/>
  <cp:lastModifiedBy>Sagi Levanon</cp:lastModifiedBy>
  <cp:revision>32</cp:revision>
  <dcterms:created xsi:type="dcterms:W3CDTF">2020-10-18T11:41:00Z</dcterms:created>
  <dcterms:modified xsi:type="dcterms:W3CDTF">2020-10-26T20:49:00Z</dcterms:modified>
</cp:coreProperties>
</file>