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4EBB3" w14:textId="77777777" w:rsidR="00EB5F76" w:rsidRPr="00194A51" w:rsidRDefault="00EB5F76" w:rsidP="00EB5F76">
      <w:pPr>
        <w:pStyle w:val="NormalWeb"/>
      </w:pPr>
      <w:r w:rsidRPr="00194A51">
        <w:rPr>
          <w:rStyle w:val="Strong"/>
          <w:b w:val="0"/>
          <w:bCs w:val="0"/>
        </w:rPr>
        <w:t>About Me</w:t>
      </w:r>
    </w:p>
    <w:p w14:paraId="7182E7F9" w14:textId="77777777" w:rsidR="00EB5F76" w:rsidRPr="00194A51" w:rsidRDefault="00EB5F76" w:rsidP="00EB5F76">
      <w:pPr>
        <w:pStyle w:val="NormalWeb"/>
      </w:pPr>
      <w:r w:rsidRPr="00194A51">
        <w:t xml:space="preserve">I am a medical doctor transitioning into the technology space with a growing focus on </w:t>
      </w:r>
      <w:r w:rsidRPr="00194A51">
        <w:rPr>
          <w:rStyle w:val="Strong"/>
          <w:b w:val="0"/>
          <w:bCs w:val="0"/>
        </w:rPr>
        <w:t>Quality Assurance (QA)</w:t>
      </w:r>
      <w:r w:rsidRPr="00194A51">
        <w:t xml:space="preserve">. I am currently a learner at </w:t>
      </w:r>
      <w:r w:rsidRPr="00194A51">
        <w:rPr>
          <w:rStyle w:val="Strong"/>
          <w:b w:val="0"/>
          <w:bCs w:val="0"/>
        </w:rPr>
        <w:t>Testify Academy</w:t>
      </w:r>
      <w:r w:rsidRPr="00194A51">
        <w:t>, where I am building strong foundations in software testing principles, test planning, test case design, defect tracking, and quality processes for web-based applications.</w:t>
      </w:r>
    </w:p>
    <w:p w14:paraId="460A3344" w14:textId="77777777" w:rsidR="00EB5F76" w:rsidRPr="00194A51" w:rsidRDefault="00EB5F76" w:rsidP="00EB5F76">
      <w:pPr>
        <w:pStyle w:val="NormalWeb"/>
      </w:pPr>
      <w:r w:rsidRPr="00194A51">
        <w:t xml:space="preserve">My background in medicine has equipped me with exceptional </w:t>
      </w:r>
      <w:r w:rsidRPr="00194A51">
        <w:rPr>
          <w:rStyle w:val="Strong"/>
          <w:b w:val="0"/>
          <w:bCs w:val="0"/>
        </w:rPr>
        <w:t>analytical thinking, attention to detail, risk assessment, and problem-solving skills</w:t>
      </w:r>
      <w:r w:rsidRPr="00194A51">
        <w:t>, which naturally align with the responsibilities of a QA professional. I approach testing with a user-focused and safety-driven mindset, ensuring systems are reliable, accurate, and fit for purpose.</w:t>
      </w:r>
    </w:p>
    <w:p w14:paraId="105DA2A1" w14:textId="77777777" w:rsidR="00EB5F76" w:rsidRPr="00194A51" w:rsidRDefault="00EB5F76" w:rsidP="00EB5F76">
      <w:pPr>
        <w:pStyle w:val="NormalWeb"/>
      </w:pPr>
      <w:r w:rsidRPr="00194A51">
        <w:t xml:space="preserve">I possess skills in </w:t>
      </w:r>
      <w:r w:rsidRPr="00194A51">
        <w:rPr>
          <w:rStyle w:val="Strong"/>
          <w:b w:val="0"/>
          <w:bCs w:val="0"/>
        </w:rPr>
        <w:t>manual testing, test documentation, bug reporting, SDLC/STLC understanding, collaboration with cross-functional teams, and basic exposure to automation and API concepts</w:t>
      </w:r>
      <w:r w:rsidRPr="00194A51">
        <w:t xml:space="preserve">. I am familiar with tools such as </w:t>
      </w:r>
      <w:r w:rsidRPr="00194A51">
        <w:rPr>
          <w:rStyle w:val="Strong"/>
          <w:b w:val="0"/>
          <w:bCs w:val="0"/>
        </w:rPr>
        <w:t>Jira, GitHub, and documentation platforms</w:t>
      </w:r>
      <w:r w:rsidRPr="00194A51">
        <w:t>, and I am continuously improving my technical and testing skill set.</w:t>
      </w:r>
    </w:p>
    <w:p w14:paraId="7334B5AE" w14:textId="77777777" w:rsidR="00EB5F76" w:rsidRPr="00194A51" w:rsidRDefault="00EB5F76" w:rsidP="00EB5F76">
      <w:pPr>
        <w:pStyle w:val="NormalWeb"/>
      </w:pPr>
      <w:r w:rsidRPr="00194A51">
        <w:t xml:space="preserve">In addition to technical skills, I bring strong </w:t>
      </w:r>
      <w:r w:rsidRPr="00194A51">
        <w:rPr>
          <w:rStyle w:val="Strong"/>
          <w:b w:val="0"/>
          <w:bCs w:val="0"/>
        </w:rPr>
        <w:t>leadership, communication, and teamwork abilities</w:t>
      </w:r>
      <w:r w:rsidRPr="00194A51">
        <w:t>, developed through clinical practice and academic training. I have led teams, managed responsibilities under pressure, and delivered results in high-stakes environments.</w:t>
      </w:r>
    </w:p>
    <w:p w14:paraId="482AC115" w14:textId="77777777" w:rsidR="00EB5F76" w:rsidRPr="00194A51" w:rsidRDefault="00EB5F76" w:rsidP="00EB5F76">
      <w:pPr>
        <w:pStyle w:val="NormalWeb"/>
      </w:pPr>
      <w:r w:rsidRPr="00194A51">
        <w:t>My key achievement is successfully taking a bold career transition from medicine into technology, demonstrating adaptability, discipline, and a strong commitment to continuous learning. I am motivated to contribute to building high-quality digital products while growing into a well-rounded QA professional.</w:t>
      </w:r>
    </w:p>
    <w:p w14:paraId="7D7B4BB4" w14:textId="4F31C84F" w:rsidR="00CB060D" w:rsidRPr="00194A51" w:rsidRDefault="00CA2C44">
      <w:pPr>
        <w:rPr>
          <w:rFonts w:ascii="Times New Roman" w:hAnsi="Times New Roman" w:cs="Times New Roman"/>
          <w:sz w:val="24"/>
          <w:szCs w:val="24"/>
        </w:rPr>
      </w:pPr>
      <w:r w:rsidRPr="00194A51">
        <w:rPr>
          <w:rFonts w:ascii="Times New Roman" w:hAnsi="Times New Roman" w:cs="Times New Roman"/>
          <w:sz w:val="24"/>
          <w:szCs w:val="24"/>
        </w:rPr>
        <w:t>As part of my learning journey, I will progressively document my work and learning activities using GitHub, where I intend to organize test artifacts, practice projects, and reflections on quality assurance concepts. This repository represents the beginning of my hands-on experience with version control and collaborative workflows. It reflects my commitment to continuous learning, practical skill development, and readiness to apply QA principles in real-world environments as I grow into a Quality Assurance professional.</w:t>
      </w:r>
    </w:p>
    <w:sectPr w:rsidR="00CB060D" w:rsidRPr="00194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6E"/>
    <w:rsid w:val="00194A51"/>
    <w:rsid w:val="0064166E"/>
    <w:rsid w:val="00CA2C44"/>
    <w:rsid w:val="00CB060D"/>
    <w:rsid w:val="00EB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E5461"/>
  <w15:chartTrackingRefBased/>
  <w15:docId w15:val="{92ED88D1-0AA2-4F44-B416-1E77F69D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5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5F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7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Sahadat Abdulmalik</dc:creator>
  <cp:keywords/>
  <dc:description/>
  <cp:lastModifiedBy>Sahadat Abdulmalik</cp:lastModifiedBy>
  <cp:revision>4</cp:revision>
  <dcterms:created xsi:type="dcterms:W3CDTF">2025-12-31T12:44:00Z</dcterms:created>
  <dcterms:modified xsi:type="dcterms:W3CDTF">2026-01-01T12:10:00Z</dcterms:modified>
</cp:coreProperties>
</file>