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15FAF" w14:textId="77777777" w:rsidR="009054BE" w:rsidRPr="009054BE" w:rsidRDefault="009054BE" w:rsidP="009054BE">
      <w:r w:rsidRPr="009054BE">
        <w:t>I can't edit a PowerPoint file directly, but I can provide the content you requested in a structured, copy-and-paste-friendly format that you can use to fill your presentation. The content includes a detailed introduction, project objectives, a literature review, and a discussion of key concepts like serendipity and explainability, all based on the research material.</w:t>
      </w:r>
    </w:p>
    <w:p w14:paraId="1D20AACC" w14:textId="77777777" w:rsidR="009054BE" w:rsidRPr="009054BE" w:rsidRDefault="009054BE" w:rsidP="009054BE">
      <w:pPr>
        <w:rPr>
          <w:b/>
          <w:bCs/>
        </w:rPr>
      </w:pPr>
      <w:r w:rsidRPr="009054BE">
        <w:rPr>
          <w:b/>
          <w:bCs/>
        </w:rPr>
        <w:t>1. Introduction: Navigating the Mobile Market through Personalized Recommendations</w:t>
      </w:r>
    </w:p>
    <w:p w14:paraId="09450F15" w14:textId="77777777" w:rsidR="009054BE" w:rsidRPr="009054BE" w:rsidRDefault="009054BE" w:rsidP="009054BE">
      <w:r w:rsidRPr="009054BE">
        <w:t>The modern consumer electronics market presents a challenge of information overload, a phenomenon formally recognized as "Mass Confusion" where the number and complexity of products exceed a consumer's ability to navigate them.</w:t>
      </w:r>
      <w:r w:rsidRPr="009054BE">
        <w:rPr>
          <w:vertAlign w:val="superscript"/>
        </w:rPr>
        <w:t>1</w:t>
      </w:r>
      <w:r w:rsidRPr="009054BE">
        <w:t xml:space="preserve"> Recommender systems are a key technology for mitigating this problem by filtering vast information spaces and guiding users toward products that best fit their needs.</w:t>
      </w:r>
      <w:r w:rsidRPr="009054BE">
        <w:rPr>
          <w:vertAlign w:val="superscript"/>
        </w:rPr>
        <w:t>1</w:t>
      </w:r>
    </w:p>
    <w:p w14:paraId="39604A3B" w14:textId="77777777" w:rsidR="009054BE" w:rsidRPr="009054BE" w:rsidRDefault="009054BE" w:rsidP="009054BE">
      <w:r w:rsidRPr="009054BE">
        <w:t xml:space="preserve">These systems traditionally rely on two main methods: collaborative filtering (CF), which uses the behavior of similar users to make recommendations </w:t>
      </w:r>
      <w:r w:rsidRPr="009054BE">
        <w:rPr>
          <w:vertAlign w:val="superscript"/>
        </w:rPr>
        <w:t>2</w:t>
      </w:r>
      <w:r w:rsidRPr="009054BE">
        <w:t>, and content-based filtering (CB), which recommends items based on their features and a user's past preferences.</w:t>
      </w:r>
      <w:r w:rsidRPr="009054BE">
        <w:rPr>
          <w:vertAlign w:val="superscript"/>
        </w:rPr>
        <w:t>3</w:t>
      </w:r>
      <w:r w:rsidRPr="009054BE">
        <w:t xml:space="preserve"> However, both have significant limitations. CF suffers from the "cold-start problem," where new items or users lack sufficient interaction data for accurate predictions.</w:t>
      </w:r>
      <w:r w:rsidRPr="009054BE">
        <w:rPr>
          <w:vertAlign w:val="superscript"/>
        </w:rPr>
        <w:t>3</w:t>
      </w:r>
      <w:r w:rsidRPr="009054BE">
        <w:t xml:space="preserve"> CB can lead to "over-specialization," as it may fail to recommend items outside a user’s known preferences.</w:t>
      </w:r>
      <w:r w:rsidRPr="009054BE">
        <w:rPr>
          <w:vertAlign w:val="superscript"/>
        </w:rPr>
        <w:t>5</w:t>
      </w:r>
    </w:p>
    <w:p w14:paraId="3E0C9CB7" w14:textId="77777777" w:rsidR="009054BE" w:rsidRPr="009054BE" w:rsidRDefault="009054BE" w:rsidP="009054BE">
      <w:r w:rsidRPr="009054BE">
        <w:t>To overcome these weaknesses, a hybrid recommender system is an "indispensable instrument" that combines two or more techniques to gain "better performance with fewer of the drawbacks of any individual one".</w:t>
      </w:r>
      <w:r w:rsidRPr="009054BE">
        <w:rPr>
          <w:vertAlign w:val="superscript"/>
        </w:rPr>
        <w:t>2</w:t>
      </w:r>
      <w:r w:rsidRPr="009054BE">
        <w:t xml:space="preserve"> This project outlines a hybrid model specifically for the mobile phone market, integrating content-based and collaborative filtering to deliver a robust and comprehensive solution.</w:t>
      </w:r>
    </w:p>
    <w:p w14:paraId="04E4E5CF" w14:textId="77777777" w:rsidR="009054BE" w:rsidRPr="009054BE" w:rsidRDefault="009054BE" w:rsidP="009054BE">
      <w:pPr>
        <w:rPr>
          <w:b/>
          <w:bCs/>
        </w:rPr>
      </w:pPr>
      <w:r w:rsidRPr="009054BE">
        <w:rPr>
          <w:b/>
          <w:bCs/>
        </w:rPr>
        <w:t>2. Project Objectives, Scope, and The Research Gap</w:t>
      </w:r>
    </w:p>
    <w:p w14:paraId="5C50FB0F" w14:textId="77777777" w:rsidR="009054BE" w:rsidRPr="009054BE" w:rsidRDefault="009054BE" w:rsidP="009054BE">
      <w:r w:rsidRPr="009054BE">
        <w:rPr>
          <w:b/>
          <w:bCs/>
        </w:rPr>
        <w:t>2.1 Project Objectives</w:t>
      </w:r>
    </w:p>
    <w:p w14:paraId="29BC4585" w14:textId="77777777" w:rsidR="009054BE" w:rsidRPr="009054BE" w:rsidRDefault="009054BE" w:rsidP="009054BE">
      <w:r w:rsidRPr="009054BE">
        <w:t>The primary objective is to develop a hybrid recommender system for mobile phones that delivers a personalized "top 10" list of recommendations [User Query]. The system must be robust enough to provide "more precise and customised recommendations by utilising user behaviour patterns and mobile phone content properties".</w:t>
      </w:r>
      <w:r w:rsidRPr="009054BE">
        <w:rPr>
          <w:vertAlign w:val="superscript"/>
        </w:rPr>
        <w:t>6</w:t>
      </w:r>
      <w:r w:rsidRPr="009054BE">
        <w:t xml:space="preserve"> A core requirement is to handle explicit user input on all data columns, allowing users the flexibility to provide preferences for some or all of the features [User Query].</w:t>
      </w:r>
    </w:p>
    <w:p w14:paraId="36C3B557" w14:textId="77777777" w:rsidR="009054BE" w:rsidRPr="009054BE" w:rsidRDefault="009054BE" w:rsidP="009054BE">
      <w:r w:rsidRPr="009054BE">
        <w:rPr>
          <w:b/>
          <w:bCs/>
        </w:rPr>
        <w:t>2.2 Project Scope</w:t>
      </w:r>
    </w:p>
    <w:p w14:paraId="0D10A306" w14:textId="77777777" w:rsidR="009054BE" w:rsidRPr="009054BE" w:rsidRDefault="009054BE" w:rsidP="009054BE">
      <w:r w:rsidRPr="009054BE">
        <w:t>The scope of this project is focused on the design and implementation of a recommendation engine that synthesizes user preferences with product characteristics and historical interaction data. The system’s core functionality involves the analysis, filtering, and refining phases of the recommendation pipeline.</w:t>
      </w:r>
      <w:r w:rsidRPr="009054BE">
        <w:rPr>
          <w:vertAlign w:val="superscript"/>
        </w:rPr>
        <w:t>7</w:t>
      </w:r>
      <w:r w:rsidRPr="009054BE">
        <w:t xml:space="preserve"> The model will use both implicit feedback (e.g., purchase history) and explicit feedback (user-provided preferences) to understand user intent.</w:t>
      </w:r>
      <w:r w:rsidRPr="009054BE">
        <w:rPr>
          <w:vertAlign w:val="superscript"/>
        </w:rPr>
        <w:t>3</w:t>
      </w:r>
      <w:r w:rsidRPr="009054BE">
        <w:t xml:space="preserve"> The solution will be engineered to work without external libraries that require C/C++ build tools, necessitating a from-scratch implementation of key components.</w:t>
      </w:r>
    </w:p>
    <w:p w14:paraId="524ADD8B" w14:textId="77777777" w:rsidR="009054BE" w:rsidRPr="009054BE" w:rsidRDefault="009054BE" w:rsidP="009054BE">
      <w:r w:rsidRPr="009054BE">
        <w:rPr>
          <w:b/>
          <w:bCs/>
        </w:rPr>
        <w:t>2.3 Analysis of the Research Gap</w:t>
      </w:r>
    </w:p>
    <w:p w14:paraId="1D21F876" w14:textId="77777777" w:rsidR="009054BE" w:rsidRPr="009054BE" w:rsidRDefault="009054BE" w:rsidP="009054BE">
      <w:r w:rsidRPr="009054BE">
        <w:t>The research field has seen a shift from single-objective predictive accuracy to a multi-objective paradigm that incorporates a richer set of features and "beyond-accuracy" metrics.</w:t>
      </w:r>
      <w:r w:rsidRPr="009054BE">
        <w:rPr>
          <w:vertAlign w:val="superscript"/>
        </w:rPr>
        <w:t>3</w:t>
      </w:r>
      <w:r w:rsidRPr="009054BE">
        <w:t xml:space="preserve"> A notable gap exists between this theoretical research and practical implementation.</w:t>
      </w:r>
      <w:r w:rsidRPr="009054BE">
        <w:rPr>
          <w:vertAlign w:val="superscript"/>
        </w:rPr>
        <w:t>6</w:t>
      </w:r>
      <w:r w:rsidRPr="009054BE">
        <w:t xml:space="preserve"> Many operational systems still rely on "old techniques" </w:t>
      </w:r>
      <w:r w:rsidRPr="009054BE">
        <w:rPr>
          <w:vertAlign w:val="superscript"/>
        </w:rPr>
        <w:t>6</w:t>
      </w:r>
      <w:r w:rsidRPr="009054BE">
        <w:t xml:space="preserve">, while advanced models, which incorporate concepts </w:t>
      </w:r>
      <w:r w:rsidRPr="009054BE">
        <w:lastRenderedPageBreak/>
        <w:t>like explainability and serendipity, are primarily theoretical.</w:t>
      </w:r>
      <w:r w:rsidRPr="009054BE">
        <w:rPr>
          <w:vertAlign w:val="superscript"/>
        </w:rPr>
        <w:t>5</w:t>
      </w:r>
      <w:r w:rsidRPr="009054BE">
        <w:t xml:space="preserve"> This project bridges that gap by providing a pragmatic, implementable architecture that embodies modern research principles while adhering to strict technical constraints.</w:t>
      </w:r>
    </w:p>
    <w:p w14:paraId="3B458DFA" w14:textId="77777777" w:rsidR="009054BE" w:rsidRPr="009054BE" w:rsidRDefault="009054BE" w:rsidP="009054BE">
      <w:pPr>
        <w:rPr>
          <w:b/>
          <w:bCs/>
        </w:rPr>
      </w:pPr>
      <w:r w:rsidRPr="009054BE">
        <w:rPr>
          <w:b/>
          <w:bCs/>
        </w:rPr>
        <w:t>3. Foundational Literature Review</w:t>
      </w:r>
    </w:p>
    <w:p w14:paraId="766471C1" w14:textId="77777777" w:rsidR="009054BE" w:rsidRPr="009054BE" w:rsidRDefault="009054BE" w:rsidP="009054BE">
      <w:r w:rsidRPr="009054BE">
        <w:t>The following table synthesizes key methodologies and findings from recent research on hybrid recommender systems, with a focus on mobile applications and "beyond-accuracy" objectives.</w:t>
      </w:r>
    </w:p>
    <w:tbl>
      <w:tblPr>
        <w:tblW w:w="0" w:type="auto"/>
        <w:tblCellSpacing w:w="15" w:type="dxa"/>
        <w:tblCellMar>
          <w:left w:w="0" w:type="dxa"/>
          <w:right w:w="0" w:type="dxa"/>
        </w:tblCellMar>
        <w:tblLook w:val="04A0" w:firstRow="1" w:lastRow="0" w:firstColumn="1" w:lastColumn="0" w:noHBand="0" w:noVBand="1"/>
      </w:tblPr>
      <w:tblGrid>
        <w:gridCol w:w="2455"/>
        <w:gridCol w:w="2366"/>
        <w:gridCol w:w="2370"/>
        <w:gridCol w:w="1819"/>
      </w:tblGrid>
      <w:tr w:rsidR="009054BE" w:rsidRPr="009054BE" w14:paraId="4945BBDA" w14:textId="77777777">
        <w:trPr>
          <w:gridAfter w:val="1"/>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6CF353" w14:textId="77777777" w:rsidR="009054BE" w:rsidRPr="009054BE" w:rsidRDefault="009054BE" w:rsidP="009054BE">
            <w:r w:rsidRPr="009054BE">
              <w:t>Title and Authors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F7485" w14:textId="77777777" w:rsidR="009054BE" w:rsidRPr="009054BE" w:rsidRDefault="009054BE" w:rsidP="009054BE">
            <w:r w:rsidRPr="009054BE">
              <w:t>Core Methodologies &amp; Key Concepts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E5E316" w14:textId="77777777" w:rsidR="009054BE" w:rsidRPr="009054BE" w:rsidRDefault="009054BE" w:rsidP="009054BE">
            <w:r w:rsidRPr="009054BE">
              <w:t>Strengths &amp; Limitations</w:t>
            </w:r>
          </w:p>
        </w:tc>
      </w:tr>
      <w:tr w:rsidR="009054BE" w:rsidRPr="009054BE" w14:paraId="1BC19CD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447396" w14:textId="77777777" w:rsidR="009054BE" w:rsidRPr="009054BE" w:rsidRDefault="009054BE" w:rsidP="009054BE">
            <w:r w:rsidRPr="009054BE">
              <w:rPr>
                <w:b/>
                <w:bCs/>
              </w:rPr>
              <w:t>A Hybrid Approach for Mobile Phone Recommendation...</w:t>
            </w:r>
            <w:r w:rsidRPr="009054BE">
              <w:t xml:space="preserve"> </w:t>
            </w:r>
            <w:r w:rsidRPr="009054BE">
              <w:rPr>
                <w:vertAlign w:val="superscript"/>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130FB8" w14:textId="77777777" w:rsidR="009054BE" w:rsidRPr="009054BE" w:rsidRDefault="009054BE" w:rsidP="009054BE">
            <w:r w:rsidRPr="009054BE">
              <w:t>Combines content-based filtering (using Vector Space Model and TF-IDF) with collaborative filtering to provide precise and customized recommendations for mobile phones.</w:t>
            </w:r>
            <w:r w:rsidRPr="009054BE">
              <w:rPr>
                <w:vertAlign w:val="superscript"/>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ED199" w14:textId="77777777" w:rsidR="009054BE" w:rsidRPr="009054BE" w:rsidRDefault="009054BE" w:rsidP="009054BE">
            <w:r w:rsidRPr="009054BE">
              <w:rPr>
                <w:b/>
                <w:bCs/>
              </w:rPr>
              <w:t>Strengths:</w:t>
            </w:r>
            <w:r w:rsidRPr="009054BE">
              <w:t xml:space="preserve"> The system is tailored to the complexities of the mobile phone market and provides tailored recommendations.</w:t>
            </w:r>
            <w:r w:rsidRPr="009054BE">
              <w:rPr>
                <w:vertAlign w:val="superscript"/>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CBA690" w14:textId="77777777" w:rsidR="009054BE" w:rsidRPr="009054BE" w:rsidRDefault="009054BE" w:rsidP="009054BE">
            <w:r w:rsidRPr="009054BE">
              <w:rPr>
                <w:b/>
                <w:bCs/>
              </w:rPr>
              <w:t>Weaknesses:</w:t>
            </w:r>
            <w:r w:rsidRPr="009054BE">
              <w:t xml:space="preserve"> It does not discuss advanced techniques like deep learning or "beyond-accuracy" metrics.</w:t>
            </w:r>
            <w:r w:rsidRPr="009054BE">
              <w:rPr>
                <w:vertAlign w:val="superscript"/>
              </w:rPr>
              <w:t>6</w:t>
            </w:r>
          </w:p>
        </w:tc>
      </w:tr>
      <w:tr w:rsidR="009054BE" w:rsidRPr="009054BE" w14:paraId="56B2F41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AA6BE5" w14:textId="77777777" w:rsidR="009054BE" w:rsidRPr="009054BE" w:rsidRDefault="009054BE" w:rsidP="009054BE">
            <w:r w:rsidRPr="009054BE">
              <w:rPr>
                <w:b/>
                <w:bCs/>
              </w:rPr>
              <w:t>A Hybrid Recommender System for Recommending Smartphones...</w:t>
            </w:r>
            <w:r w:rsidRPr="009054BE">
              <w:t xml:space="preserve"> </w:t>
            </w:r>
            <w:r w:rsidRPr="009054BE">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FA2C33" w14:textId="77777777" w:rsidR="009054BE" w:rsidRPr="009054BE" w:rsidRDefault="009054BE" w:rsidP="009054BE">
            <w:r w:rsidRPr="009054BE">
              <w:t>Fuses a collaborative filtering model (Alternating Least Squares) with a Deep Neural Network (DNN).</w:t>
            </w:r>
            <w:r w:rsidRPr="009054BE">
              <w:rPr>
                <w:vertAlign w:val="superscript"/>
              </w:rPr>
              <w:t>4</w:t>
            </w:r>
            <w:r w:rsidRPr="009054BE">
              <w:t xml:space="preserve"> It uses Word2Vec and Universal Sentence Encoder embeddings to extract rich features from textual data.</w:t>
            </w:r>
            <w:r w:rsidRPr="009054BE">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7E6BAE" w14:textId="77777777" w:rsidR="009054BE" w:rsidRPr="009054BE" w:rsidRDefault="009054BE" w:rsidP="009054BE">
            <w:r w:rsidRPr="009054BE">
              <w:rPr>
                <w:b/>
                <w:bCs/>
              </w:rPr>
              <w:t>Strengths:</w:t>
            </w:r>
            <w:r w:rsidRPr="009054BE">
              <w:t xml:space="preserve"> Effectively addresses the cold-start problem and claims to outperform other hybrid systems by using side information and deep learning.</w:t>
            </w:r>
            <w:r w:rsidRPr="009054BE">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F5D32B" w14:textId="77777777" w:rsidR="009054BE" w:rsidRPr="009054BE" w:rsidRDefault="009054BE" w:rsidP="009054BE">
            <w:r w:rsidRPr="009054BE">
              <w:rPr>
                <w:b/>
                <w:bCs/>
              </w:rPr>
              <w:t>Weaknesses:</w:t>
            </w:r>
            <w:r w:rsidRPr="009054BE">
              <w:t xml:space="preserve"> The article lacks specific quantitative results and has potential for author bias.</w:t>
            </w:r>
            <w:r w:rsidRPr="009054BE">
              <w:rPr>
                <w:vertAlign w:val="superscript"/>
              </w:rPr>
              <w:t>11</w:t>
            </w:r>
          </w:p>
        </w:tc>
      </w:tr>
      <w:tr w:rsidR="009054BE" w:rsidRPr="009054BE" w14:paraId="0612D44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BA7B2" w14:textId="77777777" w:rsidR="009054BE" w:rsidRPr="009054BE" w:rsidRDefault="009054BE" w:rsidP="009054BE">
            <w:r w:rsidRPr="009054BE">
              <w:rPr>
                <w:b/>
                <w:bCs/>
              </w:rPr>
              <w:t>A Hybrid Recommender System based on Word Embedding and Clustering...</w:t>
            </w:r>
            <w:r w:rsidRPr="009054BE">
              <w:t xml:space="preserve"> </w:t>
            </w:r>
            <w:r w:rsidRPr="009054BE">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D231E" w14:textId="77777777" w:rsidR="009054BE" w:rsidRPr="009054BE" w:rsidRDefault="009054BE" w:rsidP="009054BE">
            <w:r w:rsidRPr="009054BE">
              <w:t>Processes online customer reviews using word embeddings (Word2Vec) and clustering to identify product-feature words and sentiment.</w:t>
            </w:r>
            <w:r w:rsidRPr="009054BE">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E90C5D" w14:textId="77777777" w:rsidR="009054BE" w:rsidRPr="009054BE" w:rsidRDefault="009054BE" w:rsidP="009054BE">
            <w:r w:rsidRPr="009054BE">
              <w:rPr>
                <w:b/>
                <w:bCs/>
              </w:rPr>
              <w:t>Strengths:</w:t>
            </w:r>
            <w:r w:rsidRPr="009054BE">
              <w:t xml:space="preserve"> Utilizes unstructured text data (reviews) to enrich product representations, which helps overcome data sparsity issues.</w:t>
            </w:r>
            <w:r w:rsidRPr="009054BE">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C3D28" w14:textId="77777777" w:rsidR="009054BE" w:rsidRPr="009054BE" w:rsidRDefault="009054BE" w:rsidP="009054BE">
            <w:r w:rsidRPr="009054BE">
              <w:rPr>
                <w:b/>
                <w:bCs/>
              </w:rPr>
              <w:t>Weaknesses:</w:t>
            </w:r>
            <w:r w:rsidRPr="009054BE">
              <w:t xml:space="preserve"> The study is not specific to mobile phones, and its effectiveness depends on the availability </w:t>
            </w:r>
            <w:r w:rsidRPr="009054BE">
              <w:lastRenderedPageBreak/>
              <w:t>and quality of user reviews.</w:t>
            </w:r>
            <w:r w:rsidRPr="009054BE">
              <w:rPr>
                <w:vertAlign w:val="superscript"/>
              </w:rPr>
              <w:t>3</w:t>
            </w:r>
          </w:p>
        </w:tc>
      </w:tr>
      <w:tr w:rsidR="009054BE" w:rsidRPr="009054BE" w14:paraId="3F0EA84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65F90A" w14:textId="77777777" w:rsidR="009054BE" w:rsidRPr="009054BE" w:rsidRDefault="009054BE" w:rsidP="009054BE">
            <w:r w:rsidRPr="009054BE">
              <w:rPr>
                <w:b/>
                <w:bCs/>
              </w:rPr>
              <w:lastRenderedPageBreak/>
              <w:t>Serendipity in Recommender Systems Beyond the Algorithm...</w:t>
            </w:r>
            <w:r w:rsidRPr="009054BE">
              <w:t xml:space="preserve"> </w:t>
            </w:r>
            <w:r w:rsidRPr="009054BE">
              <w:rPr>
                <w:vertAlign w:val="superscript"/>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FC149" w14:textId="77777777" w:rsidR="009054BE" w:rsidRPr="009054BE" w:rsidRDefault="009054BE" w:rsidP="009054BE">
            <w:r w:rsidRPr="009054BE">
              <w:t>Proposes a "feature repository" for serendipity that goes beyond the algorithm to include design aspects of the user interface and content.</w:t>
            </w:r>
            <w:r w:rsidRPr="009054BE">
              <w:rPr>
                <w:vertAlign w:val="superscript"/>
              </w:rPr>
              <w:t>5</w:t>
            </w:r>
            <w:r w:rsidRPr="009054BE">
              <w:t xml:space="preserve"> It views serendipity as a user experience influenced by unexpectedness and novelty.</w:t>
            </w:r>
            <w:r w:rsidRPr="009054BE">
              <w:rPr>
                <w:vertAlign w:val="superscript"/>
              </w:rPr>
              <w:t>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76E064" w14:textId="77777777" w:rsidR="009054BE" w:rsidRPr="009054BE" w:rsidRDefault="009054BE" w:rsidP="009054BE">
            <w:r w:rsidRPr="009054BE">
              <w:rPr>
                <w:b/>
                <w:bCs/>
              </w:rPr>
              <w:t>Strengths:</w:t>
            </w:r>
            <w:r w:rsidRPr="009054BE">
              <w:t xml:space="preserve"> Shifts the focus to a user-centric view and provides a comprehensive framework for designing serendipitous systems.</w:t>
            </w:r>
            <w:r w:rsidRPr="009054BE">
              <w:rPr>
                <w:vertAlign w:val="superscript"/>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8B321E" w14:textId="77777777" w:rsidR="009054BE" w:rsidRPr="009054BE" w:rsidRDefault="009054BE" w:rsidP="009054BE">
            <w:r w:rsidRPr="009054BE">
              <w:rPr>
                <w:b/>
                <w:bCs/>
              </w:rPr>
              <w:t>Weaknesses:</w:t>
            </w:r>
            <w:r w:rsidRPr="009054BE">
              <w:t xml:space="preserve"> It is a preliminary work that does not present empirical results.</w:t>
            </w:r>
            <w:r w:rsidRPr="009054BE">
              <w:rPr>
                <w:vertAlign w:val="superscript"/>
              </w:rPr>
              <w:t>5</w:t>
            </w:r>
          </w:p>
        </w:tc>
      </w:tr>
      <w:tr w:rsidR="009054BE" w:rsidRPr="009054BE" w14:paraId="6F64BA1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5A7D8B" w14:textId="77777777" w:rsidR="009054BE" w:rsidRPr="009054BE" w:rsidRDefault="009054BE" w:rsidP="009054BE">
            <w:r w:rsidRPr="009054BE">
              <w:rPr>
                <w:b/>
                <w:bCs/>
              </w:rPr>
              <w:t>Serendipity-Oriented Recommender System with Dynamic Unexpectedness Prediction</w:t>
            </w:r>
            <w:r w:rsidRPr="009054BE">
              <w:t xml:space="preserve"> </w:t>
            </w:r>
            <w:r w:rsidRPr="009054BE">
              <w:rPr>
                <w:vertAlign w:val="superscript"/>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8EF77E" w14:textId="77777777" w:rsidR="009054BE" w:rsidRPr="009054BE" w:rsidRDefault="009054BE" w:rsidP="009054BE">
            <w:r w:rsidRPr="009054BE">
              <w:t>Enhances a recommendation system with a re-ranking algorithm and time series prediction model to dynamically optimize unexpectedness.</w:t>
            </w:r>
            <w:r w:rsidRPr="009054BE">
              <w:rPr>
                <w:vertAlign w:val="superscript"/>
              </w:rPr>
              <w:t>13</w:t>
            </w:r>
            <w:r w:rsidRPr="009054BE">
              <w:t xml:space="preserve"> It identifies significant causal relationships from relevance, novelty, and unexpectedness to user satisfaction.</w:t>
            </w:r>
            <w:r w:rsidRPr="009054BE">
              <w:rPr>
                <w:vertAlign w:val="superscript"/>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B966E0" w14:textId="77777777" w:rsidR="009054BE" w:rsidRPr="009054BE" w:rsidRDefault="009054BE" w:rsidP="009054BE">
            <w:r w:rsidRPr="009054BE">
              <w:rPr>
                <w:b/>
                <w:bCs/>
              </w:rPr>
              <w:t>Strengths:</w:t>
            </w:r>
            <w:r w:rsidRPr="009054BE">
              <w:t xml:space="preserve"> Formally defines serendipity and its components and empirically demonstrates its positive effect on user satisfaction.</w:t>
            </w:r>
            <w:r w:rsidRPr="009054BE">
              <w:rPr>
                <w:vertAlign w:val="superscript"/>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C91DD" w14:textId="77777777" w:rsidR="009054BE" w:rsidRPr="009054BE" w:rsidRDefault="009054BE" w:rsidP="009054BE">
            <w:r w:rsidRPr="009054BE">
              <w:rPr>
                <w:b/>
                <w:bCs/>
              </w:rPr>
              <w:t>Weaknesses:</w:t>
            </w:r>
            <w:r w:rsidRPr="009054BE">
              <w:t xml:space="preserve"> The provided text lacks the detailed methodology for the proposed algorithm.</w:t>
            </w:r>
            <w:r w:rsidRPr="009054BE">
              <w:rPr>
                <w:vertAlign w:val="superscript"/>
              </w:rPr>
              <w:t>13</w:t>
            </w:r>
          </w:p>
        </w:tc>
      </w:tr>
      <w:tr w:rsidR="009054BE" w:rsidRPr="009054BE" w14:paraId="78FE21D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446A17" w14:textId="77777777" w:rsidR="009054BE" w:rsidRPr="009054BE" w:rsidRDefault="009054BE" w:rsidP="009054BE">
            <w:r w:rsidRPr="009054BE">
              <w:rPr>
                <w:b/>
                <w:bCs/>
              </w:rPr>
              <w:t>Explainable recommendation attempts to develop models...</w:t>
            </w:r>
            <w:r w:rsidRPr="009054BE">
              <w:t xml:space="preserve"> </w:t>
            </w:r>
            <w:r w:rsidRPr="009054BE">
              <w:rPr>
                <w:vertAlign w:val="superscript"/>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6A48A" w14:textId="77777777" w:rsidR="009054BE" w:rsidRPr="009054BE" w:rsidRDefault="009054BE" w:rsidP="009054BE">
            <w:r w:rsidRPr="009054BE">
              <w:t>A survey that defines explainable recommendations as those that provide the "why" behind a recommendation.</w:t>
            </w:r>
            <w:r w:rsidRPr="009054BE">
              <w:rPr>
                <w:vertAlign w:val="superscript"/>
              </w:rPr>
              <w:t>15</w:t>
            </w:r>
            <w:r w:rsidRPr="009054BE">
              <w:t xml:space="preserve"> It aims to improve </w:t>
            </w:r>
            <w:r w:rsidRPr="009054BE">
              <w:lastRenderedPageBreak/>
              <w:t>transparency, persuasiveness, and trustworthiness for both users and system designers.</w:t>
            </w:r>
            <w:r w:rsidRPr="009054BE">
              <w:rPr>
                <w:vertAlign w:val="superscript"/>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02EDBD" w14:textId="77777777" w:rsidR="009054BE" w:rsidRPr="009054BE" w:rsidRDefault="009054BE" w:rsidP="009054BE">
            <w:r w:rsidRPr="009054BE">
              <w:rPr>
                <w:b/>
                <w:bCs/>
              </w:rPr>
              <w:lastRenderedPageBreak/>
              <w:t>Strengths:</w:t>
            </w:r>
            <w:r w:rsidRPr="009054BE">
              <w:t xml:space="preserve"> Provides a comprehensive overview of the field and its importance in building user trust.</w:t>
            </w:r>
            <w:r w:rsidRPr="009054BE">
              <w:rPr>
                <w:vertAlign w:val="superscript"/>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6760EC" w14:textId="77777777" w:rsidR="009054BE" w:rsidRPr="009054BE" w:rsidRDefault="009054BE" w:rsidP="009054BE">
            <w:r w:rsidRPr="009054BE">
              <w:rPr>
                <w:b/>
                <w:bCs/>
              </w:rPr>
              <w:t>Weaknesses:</w:t>
            </w:r>
            <w:r w:rsidRPr="009054BE">
              <w:t xml:space="preserve"> As a survey, it does not propose a new methodology or provide empirical results.</w:t>
            </w:r>
            <w:r w:rsidRPr="009054BE">
              <w:rPr>
                <w:vertAlign w:val="superscript"/>
              </w:rPr>
              <w:t>15</w:t>
            </w:r>
          </w:p>
        </w:tc>
      </w:tr>
      <w:tr w:rsidR="009054BE" w:rsidRPr="009054BE" w14:paraId="14D7DA7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65025B" w14:textId="77777777" w:rsidR="009054BE" w:rsidRPr="009054BE" w:rsidRDefault="009054BE" w:rsidP="009054BE">
            <w:r w:rsidRPr="009054BE">
              <w:rPr>
                <w:b/>
                <w:bCs/>
              </w:rPr>
              <w:t>A Conceptual Model for Explanations in Recommender Systems</w:t>
            </w:r>
            <w:r w:rsidRPr="009054BE">
              <w:t xml:space="preserve"> </w:t>
            </w:r>
            <w:r w:rsidRPr="009054BE">
              <w:rPr>
                <w:vertAlign w:val="superscript"/>
              </w:rPr>
              <w:t>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184163" w14:textId="77777777" w:rsidR="009054BE" w:rsidRPr="009054BE" w:rsidRDefault="009054BE" w:rsidP="009054BE">
            <w:r w:rsidRPr="009054BE">
              <w:t>Proposes a conceptual model formalized as an ontology to guide the development of effective explanations.</w:t>
            </w:r>
            <w:r w:rsidRPr="009054BE">
              <w:rPr>
                <w:vertAlign w:val="superscript"/>
              </w:rPr>
              <w:t>16</w:t>
            </w:r>
            <w:r w:rsidRPr="009054BE">
              <w:t xml:space="preserve"> The model refines and integrates previous works by adding novel concepts.</w:t>
            </w:r>
            <w:r w:rsidRPr="009054BE">
              <w:rPr>
                <w:vertAlign w:val="superscript"/>
              </w:rPr>
              <w:t>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91551F" w14:textId="77777777" w:rsidR="009054BE" w:rsidRPr="009054BE" w:rsidRDefault="009054BE" w:rsidP="009054BE">
            <w:r w:rsidRPr="009054BE">
              <w:rPr>
                <w:b/>
                <w:bCs/>
              </w:rPr>
              <w:t>Strengths:</w:t>
            </w:r>
            <w:r w:rsidRPr="009054BE">
              <w:t xml:space="preserve"> The model provides a comprehensive, integrating framework for designing explanations. Its formalization as an ontology allows for systematic and reproducible development.</w:t>
            </w:r>
            <w:r w:rsidRPr="009054BE">
              <w:rPr>
                <w:vertAlign w:val="superscript"/>
              </w:rPr>
              <w:t>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7B5E28" w14:textId="77777777" w:rsidR="009054BE" w:rsidRPr="009054BE" w:rsidRDefault="009054BE" w:rsidP="009054BE">
            <w:r w:rsidRPr="009054BE">
              <w:rPr>
                <w:b/>
                <w:bCs/>
              </w:rPr>
              <w:t>Weaknesses:</w:t>
            </w:r>
            <w:r w:rsidRPr="009054BE">
              <w:t xml:space="preserve"> The provided text does not explicitly state any weaknesses of the conceptual model.</w:t>
            </w:r>
            <w:r w:rsidRPr="009054BE">
              <w:rPr>
                <w:vertAlign w:val="superscript"/>
              </w:rPr>
              <w:t>16</w:t>
            </w:r>
          </w:p>
        </w:tc>
      </w:tr>
    </w:tbl>
    <w:p w14:paraId="37E57222" w14:textId="77777777" w:rsidR="009054BE" w:rsidRPr="009054BE" w:rsidRDefault="009054BE" w:rsidP="009054BE">
      <w:pPr>
        <w:rPr>
          <w:b/>
          <w:bCs/>
        </w:rPr>
      </w:pPr>
      <w:r w:rsidRPr="009054BE">
        <w:rPr>
          <w:b/>
          <w:bCs/>
        </w:rPr>
        <w:t>4. Beyond-Accuracy Objectives: Serendipity, Explainability, and Contrarianism</w:t>
      </w:r>
    </w:p>
    <w:p w14:paraId="785846D5" w14:textId="77777777" w:rsidR="009054BE" w:rsidRPr="009054BE" w:rsidRDefault="009054BE" w:rsidP="009054BE">
      <w:pPr>
        <w:rPr>
          <w:b/>
          <w:bCs/>
        </w:rPr>
      </w:pPr>
      <w:r w:rsidRPr="009054BE">
        <w:rPr>
          <w:b/>
          <w:bCs/>
        </w:rPr>
        <w:t>4.1 The Pursuit of Serendipity</w:t>
      </w:r>
    </w:p>
    <w:p w14:paraId="6DA25A54" w14:textId="77777777" w:rsidR="009054BE" w:rsidRPr="009054BE" w:rsidRDefault="009054BE" w:rsidP="009054BE">
      <w:r w:rsidRPr="009054BE">
        <w:t>Recent research has highlighted serendipity as a crucial "beyond-accuracy" objective for recommender systems.</w:t>
      </w:r>
      <w:r w:rsidRPr="009054BE">
        <w:rPr>
          <w:vertAlign w:val="superscript"/>
        </w:rPr>
        <w:t>13</w:t>
      </w:r>
      <w:r w:rsidRPr="009054BE">
        <w:t xml:space="preserve"> Serendipity is defined as a recommendation that is both relevant and unexpected.</w:t>
      </w:r>
      <w:r w:rsidRPr="009054BE">
        <w:rPr>
          <w:vertAlign w:val="superscript"/>
        </w:rPr>
        <w:t>9</w:t>
      </w:r>
      <w:r w:rsidRPr="009054BE">
        <w:t xml:space="preserve"> The goal of designing for serendipity is to counteract the "over-specialization" and "filter bubble" problems that are common in systems that only recommend items a user is already familiar with.</w:t>
      </w:r>
      <w:r w:rsidRPr="009054BE">
        <w:rPr>
          <w:vertAlign w:val="superscript"/>
        </w:rPr>
        <w:t>5</w:t>
      </w:r>
    </w:p>
    <w:p w14:paraId="08703996" w14:textId="77777777" w:rsidR="009054BE" w:rsidRPr="009054BE" w:rsidRDefault="009054BE" w:rsidP="009054BE">
      <w:r w:rsidRPr="009054BE">
        <w:t>Research suggests that serendipity is a user experience that can be influenced by system design, not just the underlying algorithm.</w:t>
      </w:r>
      <w:r w:rsidRPr="009054BE">
        <w:rPr>
          <w:vertAlign w:val="superscript"/>
        </w:rPr>
        <w:t>5</w:t>
      </w:r>
      <w:r w:rsidRPr="009054BE">
        <w:t xml:space="preserve"> It is composed of three main components: relevance, novelty, and unexpectedness.</w:t>
      </w:r>
      <w:r w:rsidRPr="009054BE">
        <w:rPr>
          <w:vertAlign w:val="superscript"/>
        </w:rPr>
        <w:t>9</w:t>
      </w:r>
      <w:r w:rsidRPr="009054BE">
        <w:t xml:space="preserve"> By incorporating these elements, a system can help users discover new and unexpected items, broadening their horizons and enhancing their satisfaction.</w:t>
      </w:r>
      <w:r w:rsidRPr="009054BE">
        <w:rPr>
          <w:vertAlign w:val="superscript"/>
        </w:rPr>
        <w:t>5</w:t>
      </w:r>
    </w:p>
    <w:p w14:paraId="545DE6B7" w14:textId="77777777" w:rsidR="009054BE" w:rsidRPr="009054BE" w:rsidRDefault="009054BE" w:rsidP="009054BE">
      <w:pPr>
        <w:rPr>
          <w:b/>
          <w:bCs/>
        </w:rPr>
      </w:pPr>
      <w:r w:rsidRPr="009054BE">
        <w:rPr>
          <w:b/>
          <w:bCs/>
        </w:rPr>
        <w:t>4.2 Enhancing Trust Through Explainability</w:t>
      </w:r>
    </w:p>
    <w:p w14:paraId="3168CF4D" w14:textId="77777777" w:rsidR="009054BE" w:rsidRPr="009054BE" w:rsidRDefault="009054BE" w:rsidP="009054BE">
      <w:r w:rsidRPr="009054BE">
        <w:t>Explainability addresses the user’s fundamental need to know "why" a particular item was recommended.</w:t>
      </w:r>
      <w:r w:rsidRPr="009054BE">
        <w:rPr>
          <w:vertAlign w:val="superscript"/>
        </w:rPr>
        <w:t>15</w:t>
      </w:r>
      <w:r w:rsidRPr="009054BE">
        <w:t xml:space="preserve"> Providing intuitive explanations is essential for improving a system's transparency, persuasiveness, and trustworthiness.</w:t>
      </w:r>
      <w:r w:rsidRPr="009054BE">
        <w:rPr>
          <w:vertAlign w:val="superscript"/>
        </w:rPr>
        <w:t>15</w:t>
      </w:r>
      <w:r w:rsidRPr="009054BE">
        <w:t xml:space="preserve"> When users understand the reasoning behind a recommendation, they are more likely to trust the system and engage with its suggestions.</w:t>
      </w:r>
      <w:r w:rsidRPr="009054BE">
        <w:rPr>
          <w:vertAlign w:val="superscript"/>
        </w:rPr>
        <w:t>17</w:t>
      </w:r>
    </w:p>
    <w:p w14:paraId="1CE58821" w14:textId="77777777" w:rsidR="009054BE" w:rsidRPr="009054BE" w:rsidRDefault="009054BE" w:rsidP="009054BE">
      <w:r w:rsidRPr="009054BE">
        <w:t>The literature suggests that to be truly trustworthy, a system's machine learning models will need to be "complemented by more conceptual, knowledge-based, logical models" that can provide clear, human-understandable explanations.</w:t>
      </w:r>
      <w:r w:rsidRPr="009054BE">
        <w:rPr>
          <w:vertAlign w:val="superscript"/>
        </w:rPr>
        <w:t>1</w:t>
      </w:r>
    </w:p>
    <w:p w14:paraId="2CA41495" w14:textId="77777777" w:rsidR="009054BE" w:rsidRPr="009054BE" w:rsidRDefault="009054BE" w:rsidP="009054BE">
      <w:pPr>
        <w:rPr>
          <w:b/>
          <w:bCs/>
        </w:rPr>
      </w:pPr>
      <w:r w:rsidRPr="009054BE">
        <w:rPr>
          <w:b/>
          <w:bCs/>
        </w:rPr>
        <w:lastRenderedPageBreak/>
        <w:t>4.3 The Contrarian Problem</w:t>
      </w:r>
    </w:p>
    <w:p w14:paraId="2DB6739E" w14:textId="77777777" w:rsidR="009054BE" w:rsidRPr="009054BE" w:rsidRDefault="009054BE" w:rsidP="009054BE">
      <w:r w:rsidRPr="009054BE">
        <w:t>While the research material does not use the specific term "contrarian recommender system," the concept it addresses is directly related to serendipity.</w:t>
      </w:r>
      <w:r w:rsidRPr="009054BE">
        <w:rPr>
          <w:vertAlign w:val="superscript"/>
        </w:rPr>
        <w:t>5</w:t>
      </w:r>
      <w:r w:rsidRPr="009054BE">
        <w:t xml:space="preserve"> A "contrarian" system would aim to challenge a user’s established preferences to encourage discovery. This is precisely what serendipity-oriented systems do by introducing novelty and unexpectedness into the recommendations, thereby combating over-specialization and the "filter bubble" effect.</w:t>
      </w:r>
      <w:r w:rsidRPr="009054BE">
        <w:rPr>
          <w:vertAlign w:val="superscript"/>
        </w:rPr>
        <w:t>5</w:t>
      </w:r>
      <w:r w:rsidRPr="009054BE">
        <w:t xml:space="preserve"> The goal is not to recommend arbitrary, unhelpful items but to intelligently broaden a user’s choices while maintaining relevance, a much more sophisticated approach than simple negation.</w:t>
      </w:r>
    </w:p>
    <w:p w14:paraId="5B650036" w14:textId="46417FFA" w:rsidR="009054BE" w:rsidRDefault="009054BE">
      <w:pPr>
        <w:pBdr>
          <w:top w:val="single" w:sz="6" w:space="1" w:color="auto"/>
          <w:bottom w:val="single" w:sz="6" w:space="1" w:color="auto"/>
        </w:pBdr>
      </w:pPr>
    </w:p>
    <w:p w14:paraId="7A63159F" w14:textId="6B10CAAC" w:rsidR="009054BE" w:rsidRDefault="009054BE">
      <w:pPr>
        <w:pBdr>
          <w:bottom w:val="single" w:sz="6" w:space="1" w:color="auto"/>
          <w:between w:val="single" w:sz="6" w:space="1" w:color="auto"/>
        </w:pBdr>
      </w:pPr>
    </w:p>
    <w:p w14:paraId="0D4A00E3" w14:textId="07ADC59A" w:rsidR="009054BE" w:rsidRDefault="009054BE">
      <w:pPr>
        <w:pBdr>
          <w:bottom w:val="single" w:sz="6" w:space="1" w:color="auto"/>
          <w:between w:val="single" w:sz="6" w:space="1" w:color="auto"/>
        </w:pBdr>
      </w:pPr>
    </w:p>
    <w:p w14:paraId="1BDCFB9F" w14:textId="2C6F5550" w:rsidR="009054BE" w:rsidRDefault="009054BE">
      <w:hyperlink r:id="rId4" w:tgtFrame="_blank" w:history="1">
        <w:r w:rsidRPr="009054BE">
          <w:rPr>
            <w:rStyle w:val="Hyperlink"/>
          </w:rPr>
          <w:t>https://www.researchgate.net/publication/377788427_Serendipity-Oriented_Recommender_System_with_Dynamic_Unexpectedness_Prediction</w:t>
        </w:r>
      </w:hyperlink>
    </w:p>
    <w:p w14:paraId="793215C3" w14:textId="06F81648" w:rsidR="009054BE" w:rsidRDefault="009054BE">
      <w:hyperlink r:id="rId5" w:history="1">
        <w:r w:rsidRPr="006A1C4F">
          <w:rPr>
            <w:rStyle w:val="Hyperlink"/>
          </w:rPr>
          <w:t>https://ceur-ws.org/Vol-3222/paper4.pdf</w:t>
        </w:r>
      </w:hyperlink>
    </w:p>
    <w:p w14:paraId="3139B4C0" w14:textId="33DD633F" w:rsidR="009054BE" w:rsidRDefault="009054BE">
      <w:hyperlink r:id="rId6" w:history="1">
        <w:r w:rsidRPr="006A1C4F">
          <w:rPr>
            <w:rStyle w:val="Hyperlink"/>
          </w:rPr>
          <w:t>https://www.jair.org/index.php/jair/article/download/12789/26699/27627</w:t>
        </w:r>
      </w:hyperlink>
    </w:p>
    <w:p w14:paraId="6670EDA7" w14:textId="58A9556C" w:rsidR="009054BE" w:rsidRDefault="009054BE">
      <w:hyperlink r:id="rId7" w:history="1">
        <w:r w:rsidRPr="006A1C4F">
          <w:rPr>
            <w:rStyle w:val="Hyperlink"/>
          </w:rPr>
          <w:t>https://arxiv.org/abs/1804.11192</w:t>
        </w:r>
      </w:hyperlink>
    </w:p>
    <w:p w14:paraId="67ADFD47" w14:textId="43F3ED61" w:rsidR="009054BE" w:rsidRDefault="009054BE">
      <w:hyperlink r:id="rId8" w:history="1">
        <w:r w:rsidRPr="006A1C4F">
          <w:rPr>
            <w:rStyle w:val="Hyperlink"/>
          </w:rPr>
          <w:t>https://arxiv.org/pdf/2105.12876</w:t>
        </w:r>
      </w:hyperlink>
    </w:p>
    <w:p w14:paraId="29D1D3D7" w14:textId="717E7EF6" w:rsidR="009054BE" w:rsidRDefault="009054BE">
      <w:hyperlink r:id="rId9" w:history="1">
        <w:r w:rsidRPr="006A1C4F">
          <w:rPr>
            <w:rStyle w:val="Hyperlink"/>
          </w:rPr>
          <w:t>https://www.researchgate.net/publication/376512466_A_Hybrid_Approach_for_Mobile_Phone_Recommendation_using_Content-Based_and_Collaborative_Filtering</w:t>
        </w:r>
      </w:hyperlink>
    </w:p>
    <w:p w14:paraId="6AAC4920" w14:textId="77777777" w:rsidR="009054BE" w:rsidRPr="009054BE" w:rsidRDefault="009054BE" w:rsidP="009054BE">
      <w:r w:rsidRPr="009054BE">
        <w:t>I can't edit a PowerPoint file directly, but I've structured the research content for easy copy and paste into your presentation slides. I've focused on keeping the text concise and organized, as requested, to fit neatly into your format while still providing the required detail.</w:t>
      </w:r>
    </w:p>
    <w:p w14:paraId="6E7E2EE2" w14:textId="77777777" w:rsidR="009054BE" w:rsidRPr="009054BE" w:rsidRDefault="009054BE" w:rsidP="009054BE">
      <w:pPr>
        <w:rPr>
          <w:b/>
          <w:bCs/>
        </w:rPr>
      </w:pPr>
      <w:r w:rsidRPr="009054BE">
        <w:rPr>
          <w:b/>
          <w:bCs/>
        </w:rPr>
        <w:t>Introduction: Navigating the Mobile Market through Personalized Recommendations</w:t>
      </w:r>
    </w:p>
    <w:p w14:paraId="79D98145" w14:textId="77777777" w:rsidR="009054BE" w:rsidRPr="009054BE" w:rsidRDefault="009054BE" w:rsidP="009054BE">
      <w:r w:rsidRPr="009054BE">
        <w:t>The modern consumer electronics landscape is defined by "Mass Confusion," where the sheer volume and complexity of mobile phone options overwhelm consumers.</w:t>
      </w:r>
      <w:r w:rsidRPr="009054BE">
        <w:rPr>
          <w:vertAlign w:val="superscript"/>
        </w:rPr>
        <w:t>1</w:t>
      </w:r>
      <w:r w:rsidRPr="009054BE">
        <w:t xml:space="preserve"> In this context, recommender systems have become "indispensable instruments" for filtering large information spaces and directing users toward products that best fit their needs.</w:t>
      </w:r>
      <w:r w:rsidRPr="009054BE">
        <w:rPr>
          <w:vertAlign w:val="superscript"/>
        </w:rPr>
        <w:t>2</w:t>
      </w:r>
    </w:p>
    <w:p w14:paraId="284126EF" w14:textId="77777777" w:rsidR="009054BE" w:rsidRPr="009054BE" w:rsidRDefault="009054BE" w:rsidP="009054BE">
      <w:r w:rsidRPr="009054BE">
        <w:t>Traditionally, these systems rely on two core methods: collaborative filtering, which finds similar users and recommends what they liked, and content-based filtering, which matches a user's past preferences to item features.</w:t>
      </w:r>
      <w:r w:rsidRPr="009054BE">
        <w:rPr>
          <w:vertAlign w:val="superscript"/>
        </w:rPr>
        <w:t>3</w:t>
      </w:r>
      <w:r w:rsidRPr="009054BE">
        <w:t xml:space="preserve"> However, each approach has significant limitations. Collaborative filtering is vulnerable to the "cold-start problem" for new items or users </w:t>
      </w:r>
      <w:r w:rsidRPr="009054BE">
        <w:rPr>
          <w:vertAlign w:val="superscript"/>
        </w:rPr>
        <w:t>3</w:t>
      </w:r>
      <w:r w:rsidRPr="009054BE">
        <w:t>, while content-based filtering can lead to "over-specialization," where a user is only recommended items with features they have already seen, limiting their discovery of new products.</w:t>
      </w:r>
      <w:r w:rsidRPr="009054BE">
        <w:rPr>
          <w:vertAlign w:val="superscript"/>
        </w:rPr>
        <w:t>5</w:t>
      </w:r>
    </w:p>
    <w:p w14:paraId="667F63D5" w14:textId="77777777" w:rsidR="009054BE" w:rsidRPr="009054BE" w:rsidRDefault="009054BE" w:rsidP="009054BE">
      <w:r w:rsidRPr="009054BE">
        <w:t>To overcome these weaknesses, a hybrid recommender system is essential.</w:t>
      </w:r>
      <w:r w:rsidRPr="009054BE">
        <w:rPr>
          <w:vertAlign w:val="superscript"/>
        </w:rPr>
        <w:t>5</w:t>
      </w:r>
      <w:r w:rsidRPr="009054BE">
        <w:t xml:space="preserve"> By combining the strengths of both content-based and collaborative filtering, the system can provide recommendations that are not only accurate but also robust in real-world scenarios.</w:t>
      </w:r>
      <w:r w:rsidRPr="009054BE">
        <w:rPr>
          <w:vertAlign w:val="superscript"/>
        </w:rPr>
        <w:t>7</w:t>
      </w:r>
    </w:p>
    <w:p w14:paraId="4025C762" w14:textId="77777777" w:rsidR="009054BE" w:rsidRPr="009054BE" w:rsidRDefault="009054BE" w:rsidP="009054BE">
      <w:pPr>
        <w:rPr>
          <w:b/>
          <w:bCs/>
        </w:rPr>
      </w:pPr>
      <w:r w:rsidRPr="009054BE">
        <w:rPr>
          <w:b/>
          <w:bCs/>
        </w:rPr>
        <w:t>Project Objectives, Scope, and The Research Gap</w:t>
      </w:r>
    </w:p>
    <w:p w14:paraId="045ECEC0" w14:textId="77777777" w:rsidR="009054BE" w:rsidRPr="009054BE" w:rsidRDefault="009054BE" w:rsidP="009054BE">
      <w:r w:rsidRPr="009054BE">
        <w:rPr>
          <w:b/>
          <w:bCs/>
        </w:rPr>
        <w:t>Project Objectives</w:t>
      </w:r>
    </w:p>
    <w:p w14:paraId="442E4E8D" w14:textId="77777777" w:rsidR="009054BE" w:rsidRPr="009054BE" w:rsidRDefault="009054BE" w:rsidP="009054BE">
      <w:r w:rsidRPr="009054BE">
        <w:lastRenderedPageBreak/>
        <w:t>The primary objective is to design and implement a hybrid mobile phone recommender system that provides a ranked list of the top 10 most relevant recommendations to a user.</w:t>
      </w:r>
      <w:r w:rsidRPr="009054BE">
        <w:rPr>
          <w:vertAlign w:val="superscript"/>
        </w:rPr>
        <w:t>8</w:t>
      </w:r>
      <w:r w:rsidRPr="009054BE">
        <w:t xml:space="preserve"> The system must be able to deliver "more precise and customised recommendations by utilising user behaviour patterns and mobile phone content properties".</w:t>
      </w:r>
      <w:r w:rsidRPr="009054BE">
        <w:rPr>
          <w:vertAlign w:val="superscript"/>
        </w:rPr>
        <w:t>5</w:t>
      </w:r>
      <w:r w:rsidRPr="009054BE">
        <w:t xml:space="preserve"> A key goal is to enable users to provide preferences on all available data columns, with the flexibility to skip any or all of them.</w:t>
      </w:r>
      <w:r w:rsidRPr="009054BE">
        <w:rPr>
          <w:vertAlign w:val="superscript"/>
        </w:rPr>
        <w:t>5</w:t>
      </w:r>
    </w:p>
    <w:p w14:paraId="3F8856E8" w14:textId="77777777" w:rsidR="009054BE" w:rsidRPr="009054BE" w:rsidRDefault="009054BE" w:rsidP="009054BE">
      <w:r w:rsidRPr="009054BE">
        <w:rPr>
          <w:b/>
          <w:bCs/>
        </w:rPr>
        <w:t>Project Scope</w:t>
      </w:r>
    </w:p>
    <w:p w14:paraId="6C7ADA65" w14:textId="77777777" w:rsidR="009054BE" w:rsidRPr="009054BE" w:rsidRDefault="009054BE" w:rsidP="009054BE">
      <w:r w:rsidRPr="009054BE">
        <w:t>This project focuses on building a recommendation engine that synthesizes user preferences, product characteristics, and historical interaction data. The system will operate under a significant technical constraint: it must be developed without relying on external libraries that require C/C++ build tools, necessitating a from-scratch implementation of core algorithms [User Query]. The solution will address both the cold-start problem and data sparsity by intelligently combining filtering techniques.</w:t>
      </w:r>
      <w:r w:rsidRPr="009054BE">
        <w:rPr>
          <w:vertAlign w:val="superscript"/>
        </w:rPr>
        <w:t>3</w:t>
      </w:r>
    </w:p>
    <w:p w14:paraId="401945E9" w14:textId="77777777" w:rsidR="009054BE" w:rsidRPr="009054BE" w:rsidRDefault="009054BE" w:rsidP="009054BE">
      <w:r w:rsidRPr="009054BE">
        <w:rPr>
          <w:b/>
          <w:bCs/>
        </w:rPr>
        <w:t>Analysis of the Research Gap</w:t>
      </w:r>
    </w:p>
    <w:p w14:paraId="249BC0CE" w14:textId="77777777" w:rsidR="009054BE" w:rsidRPr="009054BE" w:rsidRDefault="009054BE" w:rsidP="009054BE">
      <w:r w:rsidRPr="009054BE">
        <w:t>The field of recommender systems has advanced significantly, yet a gap exists between theoretical research and practical implementation.</w:t>
      </w:r>
      <w:r w:rsidRPr="009054BE">
        <w:rPr>
          <w:vertAlign w:val="superscript"/>
        </w:rPr>
        <w:t>5</w:t>
      </w:r>
      <w:r w:rsidRPr="009054BE">
        <w:t xml:space="preserve"> Modern research is moving beyond a sole focus on predictive accuracy to embrace "beyond-accuracy" metrics such as serendipity and explainability.</w:t>
      </w:r>
      <w:r w:rsidRPr="009054BE">
        <w:rPr>
          <w:vertAlign w:val="superscript"/>
        </w:rPr>
        <w:t>9</w:t>
      </w:r>
      <w:r w:rsidRPr="009054BE">
        <w:t xml:space="preserve"> This project addresses this gap by proposing a pragmatic architecture that incorporates these advanced concepts in a functional and realistic way, bridging the divide between academic theory and practical application.</w:t>
      </w:r>
      <w:r w:rsidRPr="009054BE">
        <w:rPr>
          <w:vertAlign w:val="superscript"/>
        </w:rPr>
        <w:t>6</w:t>
      </w:r>
    </w:p>
    <w:p w14:paraId="06406B6B" w14:textId="77777777" w:rsidR="009054BE" w:rsidRPr="009054BE" w:rsidRDefault="009054BE" w:rsidP="009054BE">
      <w:pPr>
        <w:rPr>
          <w:b/>
          <w:bCs/>
        </w:rPr>
      </w:pPr>
      <w:r w:rsidRPr="009054BE">
        <w:rPr>
          <w:b/>
          <w:bCs/>
        </w:rPr>
        <w:t>Literature Review</w:t>
      </w:r>
    </w:p>
    <w:p w14:paraId="70658D68" w14:textId="77777777" w:rsidR="009054BE" w:rsidRPr="009054BE" w:rsidRDefault="009054BE" w:rsidP="009054BE">
      <w:r w:rsidRPr="009054BE">
        <w:t>This section provides a summary of key papers on hybrid recommender systems and their "beyond-accuracy" objectives, all from 2020 or later.</w:t>
      </w:r>
    </w:p>
    <w:p w14:paraId="02EECF10" w14:textId="77777777" w:rsidR="009054BE" w:rsidRPr="009054BE" w:rsidRDefault="009054BE" w:rsidP="009054BE">
      <w:pPr>
        <w:rPr>
          <w:b/>
          <w:bCs/>
        </w:rPr>
      </w:pPr>
      <w:r w:rsidRPr="009054BE">
        <w:rPr>
          <w:b/>
          <w:bCs/>
        </w:rPr>
        <w:t>Paper 1</w:t>
      </w:r>
    </w:p>
    <w:p w14:paraId="1E8A4B17" w14:textId="77777777" w:rsidR="009054BE" w:rsidRPr="009054BE" w:rsidRDefault="009054BE" w:rsidP="009054BE">
      <w:r w:rsidRPr="009054BE">
        <w:t>Title and Authors: A Hybrid Approach for Mobile Phone Recommendation using Content-Based and Collaborative Filtering by B. V. Chandrahaas, S. Anjali, V. Sarvesh, and G. Vinod.</w:t>
      </w:r>
    </w:p>
    <w:p w14:paraId="3A6F86A0" w14:textId="77777777" w:rsidR="009054BE" w:rsidRPr="009054BE" w:rsidRDefault="009054BE" w:rsidP="009054BE">
      <w:r w:rsidRPr="009054BE">
        <w:t>URL: https://www.researchgate.net/publication/376512466_A_Hybrid_Approach_for_Mobile_Phone_Recommendation_using_Content-Based_and_Collaborative_Filtering</w:t>
      </w:r>
    </w:p>
    <w:p w14:paraId="638C8DBA" w14:textId="77777777" w:rsidR="009054BE" w:rsidRPr="009054BE" w:rsidRDefault="009054BE" w:rsidP="009054BE">
      <w:r w:rsidRPr="009054BE">
        <w:t>Core Methodology &amp; Key Learnings</w:t>
      </w:r>
    </w:p>
    <w:p w14:paraId="2225FE1A" w14:textId="77777777" w:rsidR="009054BE" w:rsidRPr="009054BE" w:rsidRDefault="009054BE" w:rsidP="009054BE">
      <w:r w:rsidRPr="009054BE">
        <w:t xml:space="preserve">This paper proposes a hybrid system that blends the strengths of content-based and collaborative filtering to make recommendations for mobile phones.5 It leverages user behavior patterns and item content properties to provide more tailored suggestions.5 The system uses standard machine learning techniques to </w:t>
      </w:r>
      <w:proofErr w:type="spellStart"/>
      <w:r w:rsidRPr="009054BE">
        <w:t>analyze</w:t>
      </w:r>
      <w:proofErr w:type="spellEnd"/>
      <w:r w:rsidRPr="009054BE">
        <w:t xml:space="preserve"> user preferences and phone similarities.5</w:t>
      </w:r>
    </w:p>
    <w:p w14:paraId="2691E3A5" w14:textId="77777777" w:rsidR="009054BE" w:rsidRPr="009054BE" w:rsidRDefault="009054BE" w:rsidP="009054BE">
      <w:r w:rsidRPr="009054BE">
        <w:t>Strengths &amp; Limitations</w:t>
      </w:r>
    </w:p>
    <w:p w14:paraId="45D6ED42" w14:textId="77777777" w:rsidR="009054BE" w:rsidRPr="009054BE" w:rsidRDefault="009054BE" w:rsidP="009054BE">
      <w:r w:rsidRPr="009054BE">
        <w:t>The main strength is its direct applicability to the mobile phone domain and its use of proven, effective techniques to provide precise and customized recommendations.5 However, the approach is limited by its focus on traditional accuracy metrics like MSE and MAE and does not explore more advanced concepts or deep learning methods.8</w:t>
      </w:r>
    </w:p>
    <w:p w14:paraId="6158DF48" w14:textId="77777777" w:rsidR="009054BE" w:rsidRPr="009054BE" w:rsidRDefault="009054BE" w:rsidP="009054BE">
      <w:pPr>
        <w:rPr>
          <w:b/>
          <w:bCs/>
        </w:rPr>
      </w:pPr>
      <w:r w:rsidRPr="009054BE">
        <w:rPr>
          <w:b/>
          <w:bCs/>
        </w:rPr>
        <w:t>Paper 2</w:t>
      </w:r>
    </w:p>
    <w:p w14:paraId="297AB2FC" w14:textId="77777777" w:rsidR="009054BE" w:rsidRPr="009054BE" w:rsidRDefault="009054BE" w:rsidP="009054BE">
      <w:r w:rsidRPr="009054BE">
        <w:lastRenderedPageBreak/>
        <w:t xml:space="preserve">Title and Authors: A Hybrid Recommender System for Recommending Smartphones to Prospective Customers by Ujjwal Kumar, </w:t>
      </w:r>
      <w:proofErr w:type="spellStart"/>
      <w:r w:rsidRPr="009054BE">
        <w:t>Subhasis</w:t>
      </w:r>
      <w:proofErr w:type="spellEnd"/>
      <w:r w:rsidRPr="009054BE">
        <w:t xml:space="preserve"> Das, Sandip Rakshit, and Biplab K. Sikdar.</w:t>
      </w:r>
    </w:p>
    <w:p w14:paraId="6331419D" w14:textId="77777777" w:rsidR="009054BE" w:rsidRPr="009054BE" w:rsidRDefault="009054BE" w:rsidP="009054BE">
      <w:r w:rsidRPr="009054BE">
        <w:t>URL: https://arxiv.org/pdf/2105.12876</w:t>
      </w:r>
    </w:p>
    <w:p w14:paraId="73AF1C98" w14:textId="77777777" w:rsidR="009054BE" w:rsidRPr="009054BE" w:rsidRDefault="009054BE" w:rsidP="009054BE">
      <w:r w:rsidRPr="009054BE">
        <w:t>Core Methodology &amp; Key Learnings</w:t>
      </w:r>
    </w:p>
    <w:p w14:paraId="1FE8D707" w14:textId="77777777" w:rsidR="009054BE" w:rsidRPr="009054BE" w:rsidRDefault="009054BE" w:rsidP="009054BE">
      <w:r w:rsidRPr="009054BE">
        <w:t>This work proposes a hybrid system that combines Alternating Least Squares (ALS)-based collaborative filtering with a Deep Neural Network (DNN).4 It uses external embeddings from Word2Vec to extract richer semantic information from textual descriptions, which is then fed into the DNN.12 This architecture is designed to enhance performance and overcome the cold-start problem in a big data environment.12</w:t>
      </w:r>
    </w:p>
    <w:p w14:paraId="428DD8EC" w14:textId="77777777" w:rsidR="009054BE" w:rsidRPr="009054BE" w:rsidRDefault="009054BE" w:rsidP="009054BE">
      <w:r w:rsidRPr="009054BE">
        <w:t>Strengths &amp; Limitations</w:t>
      </w:r>
    </w:p>
    <w:p w14:paraId="56C7A41C" w14:textId="77777777" w:rsidR="009054BE" w:rsidRPr="009054BE" w:rsidRDefault="009054BE" w:rsidP="009054BE">
      <w:r w:rsidRPr="009054BE">
        <w:t>The hybrid architecture effectively addresses the cold-start problem by integrating "side information".12 The use of deep learning and word embeddings allows for a richer understanding of product content.12 A key weakness is the lack of specific, quantitative results in the provided abstract to substantiate the performance claims.12</w:t>
      </w:r>
    </w:p>
    <w:p w14:paraId="43EF9FDC" w14:textId="77777777" w:rsidR="009054BE" w:rsidRPr="009054BE" w:rsidRDefault="009054BE" w:rsidP="009054BE">
      <w:pPr>
        <w:rPr>
          <w:b/>
          <w:bCs/>
        </w:rPr>
      </w:pPr>
      <w:r w:rsidRPr="009054BE">
        <w:rPr>
          <w:b/>
          <w:bCs/>
        </w:rPr>
        <w:t>Paper 3</w:t>
      </w:r>
    </w:p>
    <w:p w14:paraId="5AD4A505" w14:textId="77777777" w:rsidR="009054BE" w:rsidRPr="009054BE" w:rsidRDefault="009054BE" w:rsidP="009054BE">
      <w:r w:rsidRPr="009054BE">
        <w:t xml:space="preserve">Title and Authors: Explainable Recommendation: A Survey and New Perspectives by </w:t>
      </w:r>
      <w:proofErr w:type="spellStart"/>
      <w:r w:rsidRPr="009054BE">
        <w:t>Yongfeng</w:t>
      </w:r>
      <w:proofErr w:type="spellEnd"/>
      <w:r w:rsidRPr="009054BE">
        <w:t xml:space="preserve"> Zhang and Xu Chen.</w:t>
      </w:r>
    </w:p>
    <w:p w14:paraId="2ACB9273" w14:textId="77777777" w:rsidR="009054BE" w:rsidRPr="009054BE" w:rsidRDefault="009054BE" w:rsidP="009054BE">
      <w:r w:rsidRPr="009054BE">
        <w:t>URL: https://arxiv.org/abs/1804.11192</w:t>
      </w:r>
    </w:p>
    <w:p w14:paraId="5EBE1340" w14:textId="77777777" w:rsidR="009054BE" w:rsidRPr="009054BE" w:rsidRDefault="009054BE" w:rsidP="009054BE">
      <w:r w:rsidRPr="009054BE">
        <w:t>Core Methodology &amp; Key Learnings</w:t>
      </w:r>
    </w:p>
    <w:p w14:paraId="3CF57769" w14:textId="77777777" w:rsidR="009054BE" w:rsidRPr="009054BE" w:rsidRDefault="009054BE" w:rsidP="009054BE">
      <w:r w:rsidRPr="009054BE">
        <w:t>This paper is a comprehensive survey that defines "explainable recommendation" as a process that generates not only high-quality recommendations but also intuitive explanations for them.13 The authors categorize the problem into the 5W's (What, When, Who, Where, and Why) and highlight how explanations can improve the transparency, persuasiveness, and trustworthiness of recommender systems.13</w:t>
      </w:r>
    </w:p>
    <w:p w14:paraId="2FF2C5F8" w14:textId="77777777" w:rsidR="009054BE" w:rsidRPr="009054BE" w:rsidRDefault="009054BE" w:rsidP="009054BE">
      <w:r w:rsidRPr="009054BE">
        <w:t>Strengths &amp; Limitations</w:t>
      </w:r>
    </w:p>
    <w:p w14:paraId="0FA1983C" w14:textId="77777777" w:rsidR="009054BE" w:rsidRPr="009054BE" w:rsidRDefault="009054BE" w:rsidP="009054BE">
      <w:r w:rsidRPr="009054BE">
        <w:t>A major strength is its foundational role in highlighting the importance of explainability beyond predictive accuracy.13 It provides a clear taxonomy to classify existing research, which is a valuable tool for the field.13 As a survey, its primary limitation is that it does not propose a new system or offer empirical results, but rather synthesizes existing knowledge.13</w:t>
      </w:r>
    </w:p>
    <w:p w14:paraId="4559E0CE" w14:textId="77777777" w:rsidR="009054BE" w:rsidRPr="009054BE" w:rsidRDefault="009054BE" w:rsidP="009054BE">
      <w:pPr>
        <w:rPr>
          <w:b/>
          <w:bCs/>
        </w:rPr>
      </w:pPr>
      <w:r w:rsidRPr="009054BE">
        <w:rPr>
          <w:b/>
          <w:bCs/>
        </w:rPr>
        <w:t>Paper 4</w:t>
      </w:r>
    </w:p>
    <w:p w14:paraId="241222B8" w14:textId="77777777" w:rsidR="009054BE" w:rsidRPr="009054BE" w:rsidRDefault="009054BE" w:rsidP="009054BE">
      <w:r w:rsidRPr="009054BE">
        <w:t>Title and Authors: A Conceptual Model for Explanations in Recommender Systems by Jorge Carrillo-de-Albornoz, Luis F. de-la-Torre, and Javier G. Jaen.</w:t>
      </w:r>
    </w:p>
    <w:p w14:paraId="66CAA530" w14:textId="77777777" w:rsidR="009054BE" w:rsidRPr="009054BE" w:rsidRDefault="009054BE" w:rsidP="009054BE">
      <w:r w:rsidRPr="009054BE">
        <w:t>URL: https://www.jair.org/index.php/jair/article/download/12789/26699/27627</w:t>
      </w:r>
    </w:p>
    <w:p w14:paraId="0730130F" w14:textId="77777777" w:rsidR="009054BE" w:rsidRPr="009054BE" w:rsidRDefault="009054BE" w:rsidP="009054BE">
      <w:r w:rsidRPr="009054BE">
        <w:t>Core Methodology &amp; Key Learnings</w:t>
      </w:r>
    </w:p>
    <w:p w14:paraId="5A57DA26" w14:textId="77777777" w:rsidR="009054BE" w:rsidRPr="009054BE" w:rsidRDefault="009054BE" w:rsidP="009054BE">
      <w:r w:rsidRPr="009054BE">
        <w:t>This work proposes a conceptual model to guide the development of effective explanations for recommender systems.14 The model is formalized as an ontology, a structured framework that defines the requirements for explanations by considering the explanation’s goal, the user’s expectations, the knowledge available, and the presentation method.14</w:t>
      </w:r>
    </w:p>
    <w:p w14:paraId="7758CA61" w14:textId="77777777" w:rsidR="009054BE" w:rsidRPr="009054BE" w:rsidRDefault="009054BE" w:rsidP="009054BE">
      <w:r w:rsidRPr="009054BE">
        <w:lastRenderedPageBreak/>
        <w:t>Strengths &amp; Limitations</w:t>
      </w:r>
    </w:p>
    <w:p w14:paraId="2458DEA1" w14:textId="77777777" w:rsidR="009054BE" w:rsidRPr="009054BE" w:rsidRDefault="009054BE" w:rsidP="009054BE">
      <w:r w:rsidRPr="009054BE">
        <w:t>The model's key strength is its use of an ontology to provide an "integrating framework" for explanations, which makes it a comprehensive and systematic research tool.14 Its validation also shows that the approach is broadly applicable beyond recommender systems.14 The main limitation is that the paper is a theoretical contribution and does not provide an explicit implementation or empirical results.14</w:t>
      </w:r>
    </w:p>
    <w:p w14:paraId="006195D7" w14:textId="77777777" w:rsidR="009054BE" w:rsidRPr="009054BE" w:rsidRDefault="009054BE" w:rsidP="009054BE">
      <w:pPr>
        <w:rPr>
          <w:b/>
          <w:bCs/>
        </w:rPr>
      </w:pPr>
      <w:r w:rsidRPr="009054BE">
        <w:rPr>
          <w:b/>
          <w:bCs/>
        </w:rPr>
        <w:t>Paper 5</w:t>
      </w:r>
    </w:p>
    <w:p w14:paraId="3ABE1A4B" w14:textId="77777777" w:rsidR="009054BE" w:rsidRPr="009054BE" w:rsidRDefault="009054BE" w:rsidP="009054BE">
      <w:r w:rsidRPr="009054BE">
        <w:t>Title and Authors: Serendipity in Recommender Systems Beyond the Algorithm: A Feature Repository and Experimental Design by Wouter A. van der Hilst and Martijn Willems.</w:t>
      </w:r>
    </w:p>
    <w:p w14:paraId="2A038A23" w14:textId="77777777" w:rsidR="009054BE" w:rsidRPr="009054BE" w:rsidRDefault="009054BE" w:rsidP="009054BE">
      <w:r w:rsidRPr="009054BE">
        <w:t>URL: https://ceur-ws.org/Vol-3222/paper4.pdf</w:t>
      </w:r>
    </w:p>
    <w:p w14:paraId="64D72F3D" w14:textId="77777777" w:rsidR="009054BE" w:rsidRPr="009054BE" w:rsidRDefault="009054BE" w:rsidP="009054BE">
      <w:r w:rsidRPr="009054BE">
        <w:t>Core Methodology &amp; Key Learnings</w:t>
      </w:r>
    </w:p>
    <w:p w14:paraId="2E3C1ECA" w14:textId="77777777" w:rsidR="009054BE" w:rsidRPr="009054BE" w:rsidRDefault="009054BE" w:rsidP="009054BE">
      <w:r w:rsidRPr="009054BE">
        <w:t>The paper argues that serendipity should be understood as a user experience influenced by a broad range of system features, not just the algorithm.6 It introduces a "feature repository" that catalogues design elements related to content, user interface, and information access that can contribute to serendipitous encounters.6 The authors also outline a reproducible experimental design to evaluate the influence of these features on users.6</w:t>
      </w:r>
    </w:p>
    <w:p w14:paraId="5375E6E0" w14:textId="77777777" w:rsidR="009054BE" w:rsidRPr="009054BE" w:rsidRDefault="009054BE" w:rsidP="009054BE">
      <w:r w:rsidRPr="009054BE">
        <w:t>Strengths &amp; Limitations</w:t>
      </w:r>
    </w:p>
    <w:p w14:paraId="6D2701C1" w14:textId="77777777" w:rsidR="009054BE" w:rsidRPr="009054BE" w:rsidRDefault="009054BE" w:rsidP="009054BE">
      <w:r w:rsidRPr="009054BE">
        <w:t>A major strength is the shift to a user-centric view of serendipity, providing a valuable framework for systematic research.6 It helps to overcome the problem of "over-specialization" by identifying design elements that encourage item discovery.6 However, as a preliminary paper, it presents no empirical results; its contributions are entirely theoretical at this stage.6</w:t>
      </w:r>
    </w:p>
    <w:p w14:paraId="0C7B35EA" w14:textId="77777777" w:rsidR="009054BE" w:rsidRPr="009054BE" w:rsidRDefault="009054BE" w:rsidP="009054BE">
      <w:pPr>
        <w:rPr>
          <w:b/>
          <w:bCs/>
        </w:rPr>
      </w:pPr>
      <w:r w:rsidRPr="009054BE">
        <w:rPr>
          <w:b/>
          <w:bCs/>
        </w:rPr>
        <w:t>Paper 6</w:t>
      </w:r>
    </w:p>
    <w:p w14:paraId="6DCFFB97" w14:textId="77777777" w:rsidR="009054BE" w:rsidRPr="009054BE" w:rsidRDefault="009054BE" w:rsidP="009054BE">
      <w:r w:rsidRPr="009054BE">
        <w:t>Title and Authors: Serendipity-Oriented Recommender System with Dynamic Unexpectedness Prediction by Yu Tokutake and Kazushi Okamoto.</w:t>
      </w:r>
    </w:p>
    <w:p w14:paraId="5EF3C8CA" w14:textId="77777777" w:rsidR="009054BE" w:rsidRPr="009054BE" w:rsidRDefault="009054BE" w:rsidP="009054BE">
      <w:r w:rsidRPr="009054BE">
        <w:t>URL: https://www.researchgate.net/publication/377788427_Serendipity-Oriented_Recommender_System_with_Dynamic_Unexpectedness_Prediction</w:t>
      </w:r>
    </w:p>
    <w:p w14:paraId="496ACDD1" w14:textId="77777777" w:rsidR="009054BE" w:rsidRPr="009054BE" w:rsidRDefault="009054BE" w:rsidP="009054BE">
      <w:r w:rsidRPr="009054BE">
        <w:t>Core Methodology &amp; Key Learnings</w:t>
      </w:r>
    </w:p>
    <w:p w14:paraId="21669C00" w14:textId="77777777" w:rsidR="009054BE" w:rsidRPr="009054BE" w:rsidRDefault="009054BE" w:rsidP="009054BE">
      <w:r w:rsidRPr="009054BE">
        <w:t>This research defines serendipity as a "beyond-accuracy" objective composed of "relevance" and "unexpectedness".9 It proposes a serendipity-oriented re-ranking algorithm that dynamically optimizes for unexpectedness to improve user satisfaction and combat the over-specialization problem.9 It also explores how Large Language Models (LLMs) can be used to assess serendipity.9</w:t>
      </w:r>
    </w:p>
    <w:p w14:paraId="787B7401" w14:textId="77777777" w:rsidR="009054BE" w:rsidRPr="009054BE" w:rsidRDefault="009054BE" w:rsidP="009054BE">
      <w:r w:rsidRPr="009054BE">
        <w:t>Strengths &amp; Limitations</w:t>
      </w:r>
    </w:p>
    <w:p w14:paraId="331E398F" w14:textId="77777777" w:rsidR="009054BE" w:rsidRPr="009054BE" w:rsidRDefault="009054BE" w:rsidP="009054BE">
      <w:r w:rsidRPr="009054BE">
        <w:t xml:space="preserve">The paper's strength lies in its formal definition of serendipity and its components.9 It provides a concrete algorithmic approach to achieve this objective.9 The study empirically demonstrates a causal relationship between serendipity and user satisfaction, lending strong support to the importance of this metric.9 The research note does not contain the full paper, limiting the ability to </w:t>
      </w:r>
      <w:proofErr w:type="spellStart"/>
      <w:r w:rsidRPr="009054BE">
        <w:t>analyze</w:t>
      </w:r>
      <w:proofErr w:type="spellEnd"/>
      <w:r w:rsidRPr="009054BE">
        <w:t xml:space="preserve"> the specific methodology in detail.9</w:t>
      </w:r>
    </w:p>
    <w:p w14:paraId="0DD729FC" w14:textId="13792410" w:rsidR="00AA5569" w:rsidRDefault="00AA5569">
      <w:pPr>
        <w:pBdr>
          <w:top w:val="single" w:sz="6" w:space="1" w:color="auto"/>
          <w:bottom w:val="single" w:sz="6" w:space="1" w:color="auto"/>
        </w:pBdr>
      </w:pPr>
    </w:p>
    <w:p w14:paraId="14E44008" w14:textId="7F075827" w:rsidR="00AA5569" w:rsidRDefault="00D22870">
      <w:r>
        <w:rPr>
          <w:noProof/>
        </w:rPr>
        <w:lastRenderedPageBreak/>
        <w:drawing>
          <wp:inline distT="0" distB="0" distL="0" distR="0" wp14:anchorId="57CDBB64" wp14:editId="04F26638">
            <wp:extent cx="5731510" cy="3251835"/>
            <wp:effectExtent l="0" t="0" r="2540" b="5715"/>
            <wp:docPr id="30034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44165" name="Picture 300344165"/>
                    <pic:cNvPicPr/>
                  </pic:nvPicPr>
                  <pic:blipFill>
                    <a:blip r:embed="rId10">
                      <a:extLst>
                        <a:ext uri="{28A0092B-C50C-407E-A947-70E740481C1C}">
                          <a14:useLocalDpi xmlns:a14="http://schemas.microsoft.com/office/drawing/2010/main" val="0"/>
                        </a:ext>
                      </a:extLst>
                    </a:blip>
                    <a:stretch>
                      <a:fillRect/>
                    </a:stretch>
                  </pic:blipFill>
                  <pic:spPr>
                    <a:xfrm>
                      <a:off x="0" y="0"/>
                      <a:ext cx="5731510" cy="3251835"/>
                    </a:xfrm>
                    <a:prstGeom prst="rect">
                      <a:avLst/>
                    </a:prstGeom>
                  </pic:spPr>
                </pic:pic>
              </a:graphicData>
            </a:graphic>
          </wp:inline>
        </w:drawing>
      </w:r>
    </w:p>
    <w:p w14:paraId="058F1313" w14:textId="77777777" w:rsidR="00D22870" w:rsidRDefault="00D22870"/>
    <w:p w14:paraId="0BE99044" w14:textId="77777777" w:rsidR="00D22870" w:rsidRPr="00D22870" w:rsidRDefault="00D22870" w:rsidP="00D22870">
      <w:r w:rsidRPr="00D22870">
        <w:t>I can provide the literature review in the table format you have outlined, with the authors' names and a consolidated "Inference" column that includes both strengths and weaknesses. The content is structured for easy copy and paste into your presentation slides.</w:t>
      </w:r>
    </w:p>
    <w:tbl>
      <w:tblPr>
        <w:tblW w:w="0" w:type="auto"/>
        <w:tblCellSpacing w:w="15" w:type="dxa"/>
        <w:tblCellMar>
          <w:left w:w="0" w:type="dxa"/>
          <w:right w:w="0" w:type="dxa"/>
        </w:tblCellMar>
        <w:tblLook w:val="04A0" w:firstRow="1" w:lastRow="0" w:firstColumn="1" w:lastColumn="0" w:noHBand="0" w:noVBand="1"/>
      </w:tblPr>
      <w:tblGrid>
        <w:gridCol w:w="768"/>
        <w:gridCol w:w="1763"/>
        <w:gridCol w:w="1390"/>
        <w:gridCol w:w="1779"/>
        <w:gridCol w:w="1779"/>
        <w:gridCol w:w="1531"/>
      </w:tblGrid>
      <w:tr w:rsidR="00D22870" w:rsidRPr="00D22870" w14:paraId="7FA28A69" w14:textId="77777777">
        <w:trPr>
          <w:gridAfter w:val="2"/>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502D83" w14:textId="77777777" w:rsidR="00D22870" w:rsidRPr="00D22870" w:rsidRDefault="00D22870" w:rsidP="00D22870">
            <w:proofErr w:type="spellStart"/>
            <w:proofErr w:type="gramStart"/>
            <w:r w:rsidRPr="00D22870">
              <w:t>S.No</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EEC5E5" w14:textId="77777777" w:rsidR="00D22870" w:rsidRPr="00D22870" w:rsidRDefault="00D22870" w:rsidP="00D22870">
            <w:r w:rsidRPr="00D22870">
              <w:t>Title, Authors, and Publication Details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2AAAB9" w14:textId="77777777" w:rsidR="00D22870" w:rsidRPr="00D22870" w:rsidRDefault="00D22870" w:rsidP="00D22870">
            <w:r w:rsidRPr="00D22870">
              <w:t>Methodology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E44E75" w14:textId="77777777" w:rsidR="00D22870" w:rsidRPr="00D22870" w:rsidRDefault="00D22870" w:rsidP="00D22870">
            <w:r w:rsidRPr="00D22870">
              <w:t>Inference</w:t>
            </w:r>
          </w:p>
        </w:tc>
      </w:tr>
      <w:tr w:rsidR="00D22870" w:rsidRPr="00D22870" w14:paraId="5909A5A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A4C8EC" w14:textId="77777777" w:rsidR="00D22870" w:rsidRPr="00D22870" w:rsidRDefault="00D22870" w:rsidP="00D22870">
            <w:r w:rsidRPr="00D22870">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BCB310" w14:textId="77777777" w:rsidR="00D22870" w:rsidRPr="00D22870" w:rsidRDefault="00D22870" w:rsidP="00D22870">
            <w:r w:rsidRPr="00D22870">
              <w:rPr>
                <w:b/>
                <w:bCs/>
              </w:rPr>
              <w:t>A Hybrid Approach for Mobile Phone Recommendation using Content-Based and Collaborative Filtering</w:t>
            </w:r>
            <w:r w:rsidRPr="00D22870">
              <w:t xml:space="preserve"> </w:t>
            </w:r>
            <w:r w:rsidRPr="00D22870">
              <w:rPr>
                <w:vertAlign w:val="superscript"/>
              </w:rPr>
              <w:t>1</w:t>
            </w:r>
            <w:r w:rsidRPr="00D22870">
              <w:t xml:space="preserve"> &lt;</w:t>
            </w:r>
            <w:proofErr w:type="spellStart"/>
            <w:r w:rsidRPr="00D22870">
              <w:t>br</w:t>
            </w:r>
            <w:proofErr w:type="spellEnd"/>
            <w:r w:rsidRPr="00D22870">
              <w:t>&gt;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2E68E5" w14:textId="77777777" w:rsidR="00D22870" w:rsidRPr="00D22870" w:rsidRDefault="00D22870" w:rsidP="00D22870">
            <w:r w:rsidRPr="00D22870">
              <w:rPr>
                <w:b/>
                <w:bCs/>
              </w:rPr>
              <w:t>Authors:</w:t>
            </w:r>
            <w:r w:rsidRPr="00D22870">
              <w:t xml:space="preserve"> B. V. Chandrahaas, S. Anjali, V. Sarvesh, and G. Vinod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7AEB3D" w14:textId="77777777" w:rsidR="00D22870" w:rsidRPr="00D22870" w:rsidRDefault="00D22870" w:rsidP="00D22870">
            <w:r w:rsidRPr="00D22870">
              <w:t xml:space="preserve">This paper proposes a hybrid system that blends content-based filtering with collaborative filtering to provide "more precise and customised recommendations" for mobile phones. The system uses machine </w:t>
            </w:r>
            <w:r w:rsidRPr="00D22870">
              <w:lastRenderedPageBreak/>
              <w:t xml:space="preserve">learning methods to </w:t>
            </w:r>
            <w:proofErr w:type="spellStart"/>
            <w:r w:rsidRPr="00D22870">
              <w:t>analyze</w:t>
            </w:r>
            <w:proofErr w:type="spellEnd"/>
            <w:r w:rsidRPr="00D22870">
              <w:t xml:space="preserve"> user preferences and phone similarities by leveraging user behavior patterns and mobile phone content properties.</w:t>
            </w:r>
            <w:r w:rsidRPr="00D22870">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9F5907" w14:textId="77777777" w:rsidR="00D22870" w:rsidRPr="00D22870" w:rsidRDefault="00D22870" w:rsidP="00D22870">
            <w:r w:rsidRPr="00D22870">
              <w:rPr>
                <w:b/>
                <w:bCs/>
              </w:rPr>
              <w:lastRenderedPageBreak/>
              <w:t>Successes:</w:t>
            </w:r>
            <w:r w:rsidRPr="00D22870">
              <w:t xml:space="preserve"> The approach is directly applicable to the mobile phone domain and uses proven, effective techniques to provide precise and customized recommendations.</w:t>
            </w:r>
            <w:r w:rsidRPr="00D22870">
              <w:rPr>
                <w:vertAlign w:val="superscript"/>
              </w:rPr>
              <w:t>1</w:t>
            </w:r>
            <w:r w:rsidRPr="00D22870">
              <w:t xml:space="preserve">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274188" w14:textId="77777777" w:rsidR="00D22870" w:rsidRPr="00D22870" w:rsidRDefault="00D22870" w:rsidP="00D22870">
            <w:r w:rsidRPr="00D22870">
              <w:rPr>
                <w:b/>
                <w:bCs/>
              </w:rPr>
              <w:t>Challenges:</w:t>
            </w:r>
            <w:r w:rsidRPr="00D22870">
              <w:t xml:space="preserve"> It focuses on traditional accuracy metrics (MSE, MAE) and does not explore more advanced concepts like "beyond-accuracy" objectives or deep </w:t>
            </w:r>
            <w:r w:rsidRPr="00D22870">
              <w:lastRenderedPageBreak/>
              <w:t>learning methods.</w:t>
            </w:r>
            <w:r w:rsidRPr="00D22870">
              <w:rPr>
                <w:vertAlign w:val="superscript"/>
              </w:rPr>
              <w:t>1</w:t>
            </w:r>
          </w:p>
        </w:tc>
      </w:tr>
      <w:tr w:rsidR="00D22870" w:rsidRPr="00D22870" w14:paraId="7DA568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2571DA" w14:textId="77777777" w:rsidR="00D22870" w:rsidRPr="00D22870" w:rsidRDefault="00D22870" w:rsidP="00D22870">
            <w:r w:rsidRPr="00D22870">
              <w:lastRenderedPageBreak/>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8DA524" w14:textId="77777777" w:rsidR="00D22870" w:rsidRPr="00D22870" w:rsidRDefault="00D22870" w:rsidP="00D22870">
            <w:r w:rsidRPr="00D22870">
              <w:rPr>
                <w:b/>
                <w:bCs/>
              </w:rPr>
              <w:t>A Hybrid Recommender System for Recommending Smartphones to Prospective Customers</w:t>
            </w:r>
            <w:r w:rsidRPr="00D22870">
              <w:t xml:space="preserve"> </w:t>
            </w:r>
            <w:r w:rsidRPr="00D22870">
              <w:rPr>
                <w:vertAlign w:val="superscript"/>
              </w:rPr>
              <w:t>2</w:t>
            </w:r>
            <w:r w:rsidRPr="00D22870">
              <w:t xml:space="preserve"> &lt;</w:t>
            </w:r>
            <w:proofErr w:type="spellStart"/>
            <w:r w:rsidRPr="00D22870">
              <w:t>br</w:t>
            </w:r>
            <w:proofErr w:type="spellEnd"/>
            <w:r w:rsidRPr="00D22870">
              <w:t>&gt;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0533F7" w14:textId="77777777" w:rsidR="00D22870" w:rsidRPr="00D22870" w:rsidRDefault="00D22870" w:rsidP="00D22870">
            <w:r w:rsidRPr="00D22870">
              <w:rPr>
                <w:b/>
                <w:bCs/>
              </w:rPr>
              <w:t>Authors:</w:t>
            </w:r>
            <w:r w:rsidRPr="00D22870">
              <w:t xml:space="preserve"> Ujjwal Kumar, </w:t>
            </w:r>
            <w:proofErr w:type="spellStart"/>
            <w:r w:rsidRPr="00D22870">
              <w:t>Subhasis</w:t>
            </w:r>
            <w:proofErr w:type="spellEnd"/>
            <w:r w:rsidRPr="00D22870">
              <w:t xml:space="preserve"> Das, Sandip Rakshit, and Biplab K. Sikdar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7550F" w14:textId="77777777" w:rsidR="00D22870" w:rsidRPr="00D22870" w:rsidRDefault="00D22870" w:rsidP="00D22870">
            <w:r w:rsidRPr="00D22870">
              <w:t>This system combines an Alternating Least Squares (ALS)-based collaborative filtering model with a Deep Neural Network (DNN).</w:t>
            </w:r>
            <w:r w:rsidRPr="00D22870">
              <w:rPr>
                <w:vertAlign w:val="superscript"/>
              </w:rPr>
              <w:t>2</w:t>
            </w:r>
            <w:r w:rsidRPr="00D22870">
              <w:t xml:space="preserve"> It uses the outputs from the ALS model to influence the DNN's recommendations and integrates external embeddings (from Word2Vec) to handle textual descriptions </w:t>
            </w:r>
            <w:r w:rsidRPr="00D22870">
              <w:lastRenderedPageBreak/>
              <w:t>as "side information".</w:t>
            </w:r>
            <w:r w:rsidRPr="00D22870">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77017C" w14:textId="77777777" w:rsidR="00D22870" w:rsidRPr="00D22870" w:rsidRDefault="00D22870" w:rsidP="00D22870">
            <w:r w:rsidRPr="00D22870">
              <w:rPr>
                <w:b/>
                <w:bCs/>
              </w:rPr>
              <w:lastRenderedPageBreak/>
              <w:t>Successes:</w:t>
            </w:r>
            <w:r w:rsidRPr="00D22870">
              <w:t xml:space="preserve"> The hybrid architecture effectively addresses the cold-start problem by using side information and deep learning to enhance performance.</w:t>
            </w:r>
            <w:r w:rsidRPr="00D22870">
              <w:rPr>
                <w:vertAlign w:val="superscript"/>
              </w:rPr>
              <w:t>3</w:t>
            </w:r>
            <w:r w:rsidRPr="00D22870">
              <w:t xml:space="preserve">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80AE23" w14:textId="77777777" w:rsidR="00D22870" w:rsidRPr="00D22870" w:rsidRDefault="00D22870" w:rsidP="00D22870">
            <w:r w:rsidRPr="00D22870">
              <w:rPr>
                <w:b/>
                <w:bCs/>
              </w:rPr>
              <w:t>Challenges:</w:t>
            </w:r>
            <w:r w:rsidRPr="00D22870">
              <w:t xml:space="preserve"> The provided abstract lacks specific quantitative results to support its performance claims.</w:t>
            </w:r>
            <w:r w:rsidRPr="00D22870">
              <w:rPr>
                <w:vertAlign w:val="superscript"/>
              </w:rPr>
              <w:t>2</w:t>
            </w:r>
            <w:r w:rsidRPr="00D22870">
              <w:t xml:space="preserve"> A conflict of interest statement notes the authors are employees of a large company, which could indicate a potential for bias in the findings.</w:t>
            </w:r>
            <w:r w:rsidRPr="00D22870">
              <w:rPr>
                <w:vertAlign w:val="superscript"/>
              </w:rPr>
              <w:t>3</w:t>
            </w:r>
          </w:p>
        </w:tc>
      </w:tr>
      <w:tr w:rsidR="00D22870" w:rsidRPr="00D22870" w14:paraId="2A85C8D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A60283" w14:textId="77777777" w:rsidR="00D22870" w:rsidRPr="00D22870" w:rsidRDefault="00D22870" w:rsidP="00D22870">
            <w:r w:rsidRPr="00D22870">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BB2E88" w14:textId="77777777" w:rsidR="00D22870" w:rsidRPr="00D22870" w:rsidRDefault="00D22870" w:rsidP="00D22870">
            <w:r w:rsidRPr="00D22870">
              <w:rPr>
                <w:b/>
                <w:bCs/>
              </w:rPr>
              <w:t>Explainable Recommendation: A Survey and New Perspectives</w:t>
            </w:r>
            <w:r w:rsidRPr="00D22870">
              <w:t xml:space="preserve"> </w:t>
            </w:r>
            <w:r w:rsidRPr="00D22870">
              <w:rPr>
                <w:vertAlign w:val="superscript"/>
              </w:rPr>
              <w:t>4</w:t>
            </w:r>
            <w:r w:rsidRPr="00D22870">
              <w:t xml:space="preserve"> &lt;</w:t>
            </w:r>
            <w:proofErr w:type="spellStart"/>
            <w:r w:rsidRPr="00D22870">
              <w:t>br</w:t>
            </w:r>
            <w:proofErr w:type="spellEnd"/>
            <w:r w:rsidRPr="00D22870">
              <w:t>&gt;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F51A88" w14:textId="77777777" w:rsidR="00D22870" w:rsidRPr="00D22870" w:rsidRDefault="00D22870" w:rsidP="00D22870">
            <w:r w:rsidRPr="00D22870">
              <w:rPr>
                <w:b/>
                <w:bCs/>
              </w:rPr>
              <w:t>Authors:</w:t>
            </w:r>
            <w:r w:rsidRPr="00D22870">
              <w:t xml:space="preserve"> </w:t>
            </w:r>
            <w:proofErr w:type="spellStart"/>
            <w:r w:rsidRPr="00D22870">
              <w:t>Yongfeng</w:t>
            </w:r>
            <w:proofErr w:type="spellEnd"/>
            <w:r w:rsidRPr="00D22870">
              <w:t xml:space="preserve"> Zhang and Xu Chen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07A874" w14:textId="77777777" w:rsidR="00D22870" w:rsidRPr="00D22870" w:rsidRDefault="00D22870" w:rsidP="00D22870">
            <w:r w:rsidRPr="00D22870">
              <w:t>This is a comprehensive survey that defines "explainable recommendation" as a process that generates intuitive explanations alongside recommendations.</w:t>
            </w:r>
            <w:r w:rsidRPr="00D22870">
              <w:rPr>
                <w:vertAlign w:val="superscript"/>
              </w:rPr>
              <w:t>4</w:t>
            </w:r>
            <w:r w:rsidRPr="00D22870">
              <w:t xml:space="preserve"> The authors categorize the research into the 5W's (What, When, Who, Where, and Why) and provide a two-dimensional taxonomy to classify existing research on the topic.</w:t>
            </w:r>
            <w:r w:rsidRPr="00D22870">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D623D5" w14:textId="77777777" w:rsidR="00D22870" w:rsidRPr="00D22870" w:rsidRDefault="00D22870" w:rsidP="00D22870">
            <w:r w:rsidRPr="00D22870">
              <w:rPr>
                <w:b/>
                <w:bCs/>
              </w:rPr>
              <w:t>Successes:</w:t>
            </w:r>
            <w:r w:rsidRPr="00D22870">
              <w:t xml:space="preserve"> It is a foundational work that highlights the importance of explainability in improving transparency, persuasiveness, and user trust.</w:t>
            </w:r>
            <w:r w:rsidRPr="00D22870">
              <w:rPr>
                <w:vertAlign w:val="superscript"/>
              </w:rPr>
              <w:t>4</w:t>
            </w:r>
            <w:r w:rsidRPr="00D22870">
              <w:t xml:space="preserve">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299D55" w14:textId="77777777" w:rsidR="00D22870" w:rsidRPr="00D22870" w:rsidRDefault="00D22870" w:rsidP="00D22870">
            <w:r w:rsidRPr="00D22870">
              <w:rPr>
                <w:b/>
                <w:bCs/>
              </w:rPr>
              <w:t>Challenges:</w:t>
            </w:r>
            <w:r w:rsidRPr="00D22870">
              <w:t xml:space="preserve"> As a survey, it does not propose a new methodology or present any empirical results from a novel system.</w:t>
            </w:r>
            <w:r w:rsidRPr="00D22870">
              <w:rPr>
                <w:vertAlign w:val="superscript"/>
              </w:rPr>
              <w:t>4</w:t>
            </w:r>
          </w:p>
        </w:tc>
      </w:tr>
      <w:tr w:rsidR="00D22870" w:rsidRPr="00D22870" w14:paraId="5FCDE64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774083" w14:textId="77777777" w:rsidR="00D22870" w:rsidRPr="00D22870" w:rsidRDefault="00D22870" w:rsidP="00D22870">
            <w:r w:rsidRPr="00D22870">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F2E252" w14:textId="77777777" w:rsidR="00D22870" w:rsidRPr="00D22870" w:rsidRDefault="00D22870" w:rsidP="00D22870">
            <w:r w:rsidRPr="00D22870">
              <w:rPr>
                <w:b/>
                <w:bCs/>
              </w:rPr>
              <w:t>A Conceptual Model for Explanations in Recommend</w:t>
            </w:r>
            <w:r w:rsidRPr="00D22870">
              <w:rPr>
                <w:b/>
                <w:bCs/>
              </w:rPr>
              <w:lastRenderedPageBreak/>
              <w:t>er Systems</w:t>
            </w:r>
            <w:r w:rsidRPr="00D22870">
              <w:t xml:space="preserve"> </w:t>
            </w:r>
            <w:r w:rsidRPr="00D22870">
              <w:rPr>
                <w:vertAlign w:val="superscript"/>
              </w:rPr>
              <w:t>6</w:t>
            </w:r>
            <w:r w:rsidRPr="00D22870">
              <w:t xml:space="preserve"> &lt;</w:t>
            </w:r>
            <w:proofErr w:type="spellStart"/>
            <w:r w:rsidRPr="00D22870">
              <w:t>br</w:t>
            </w:r>
            <w:proofErr w:type="spellEnd"/>
            <w:r w:rsidRPr="00D22870">
              <w:t>&gt;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E11983" w14:textId="77777777" w:rsidR="00D22870" w:rsidRPr="00D22870" w:rsidRDefault="00D22870" w:rsidP="00D22870">
            <w:r w:rsidRPr="00D22870">
              <w:rPr>
                <w:b/>
                <w:bCs/>
              </w:rPr>
              <w:lastRenderedPageBreak/>
              <w:t>Authors:</w:t>
            </w:r>
            <w:r w:rsidRPr="00D22870">
              <w:t xml:space="preserve"> Jorge Carrillo-de-Albornoz, Luis F. de-la-Torre, </w:t>
            </w:r>
            <w:r w:rsidRPr="00D22870">
              <w:lastRenderedPageBreak/>
              <w:t>and Javier G. Jaen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9C997E" w14:textId="77777777" w:rsidR="00D22870" w:rsidRPr="00D22870" w:rsidRDefault="00D22870" w:rsidP="00D22870">
            <w:r w:rsidRPr="00D22870">
              <w:lastRenderedPageBreak/>
              <w:t xml:space="preserve">This paper proposes a conceptual model to guide the development of effective explanations </w:t>
            </w:r>
            <w:r w:rsidRPr="00D22870">
              <w:lastRenderedPageBreak/>
              <w:t>for recommender systems.</w:t>
            </w:r>
            <w:r w:rsidRPr="00D22870">
              <w:rPr>
                <w:vertAlign w:val="superscript"/>
              </w:rPr>
              <w:t>6</w:t>
            </w:r>
            <w:r w:rsidRPr="00D22870">
              <w:t xml:space="preserve"> The model is formalized as an ontology to provide a structured framework for designing and implementing explanations, considering aspects like the explanation's goal and the user's expectations.</w:t>
            </w:r>
            <w:r w:rsidRPr="00D22870">
              <w:rPr>
                <w:vertAlign w:val="superscript"/>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96DFB" w14:textId="77777777" w:rsidR="00D22870" w:rsidRPr="00D22870" w:rsidRDefault="00D22870" w:rsidP="00D22870">
            <w:r w:rsidRPr="00D22870">
              <w:rPr>
                <w:b/>
                <w:bCs/>
              </w:rPr>
              <w:lastRenderedPageBreak/>
              <w:t>Successes:</w:t>
            </w:r>
            <w:r w:rsidRPr="00D22870">
              <w:t xml:space="preserve"> The model offers a comprehensive and systematic framework for designing </w:t>
            </w:r>
            <w:r w:rsidRPr="00D22870">
              <w:lastRenderedPageBreak/>
              <w:t>explanations that can be used to categorize explanations from other types of intelligent systems.</w:t>
            </w:r>
            <w:r w:rsidRPr="00D22870">
              <w:rPr>
                <w:vertAlign w:val="superscript"/>
              </w:rPr>
              <w:t>6</w:t>
            </w:r>
            <w:r w:rsidRPr="00D22870">
              <w:t xml:space="preserve">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BD3602" w14:textId="77777777" w:rsidR="00D22870" w:rsidRPr="00D22870" w:rsidRDefault="00D22870" w:rsidP="00D22870">
            <w:r w:rsidRPr="00D22870">
              <w:rPr>
                <w:b/>
                <w:bCs/>
              </w:rPr>
              <w:lastRenderedPageBreak/>
              <w:t>Challenges:</w:t>
            </w:r>
            <w:r w:rsidRPr="00D22870">
              <w:t xml:space="preserve"> The work is a theoretical contribution and does not include an explicit </w:t>
            </w:r>
            <w:r w:rsidRPr="00D22870">
              <w:lastRenderedPageBreak/>
              <w:t>implementation or empirical results from a system.</w:t>
            </w:r>
            <w:r w:rsidRPr="00D22870">
              <w:rPr>
                <w:vertAlign w:val="superscript"/>
              </w:rPr>
              <w:t>6</w:t>
            </w:r>
          </w:p>
        </w:tc>
      </w:tr>
      <w:tr w:rsidR="00D22870" w:rsidRPr="00D22870" w14:paraId="2554901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084639" w14:textId="77777777" w:rsidR="00D22870" w:rsidRPr="00D22870" w:rsidRDefault="00D22870" w:rsidP="00D22870">
            <w:r w:rsidRPr="00D22870">
              <w:lastRenderedPageBreak/>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AF264" w14:textId="77777777" w:rsidR="00D22870" w:rsidRPr="00D22870" w:rsidRDefault="00D22870" w:rsidP="00D22870">
            <w:r w:rsidRPr="00D22870">
              <w:rPr>
                <w:b/>
                <w:bCs/>
              </w:rPr>
              <w:t>Serendipity in Recommender Systems Beyond the Algorithm: A Feature Repository and Experimental Design</w:t>
            </w:r>
            <w:r w:rsidRPr="00D22870">
              <w:t xml:space="preserve"> </w:t>
            </w:r>
            <w:r w:rsidRPr="00D22870">
              <w:rPr>
                <w:vertAlign w:val="superscript"/>
              </w:rPr>
              <w:t>8</w:t>
            </w:r>
            <w:r w:rsidRPr="00D22870">
              <w:t xml:space="preserve"> &lt;</w:t>
            </w:r>
            <w:proofErr w:type="spellStart"/>
            <w:r w:rsidRPr="00D22870">
              <w:t>br</w:t>
            </w:r>
            <w:proofErr w:type="spellEnd"/>
            <w:r w:rsidRPr="00D22870">
              <w:t>&gt;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B1BF92" w14:textId="77777777" w:rsidR="00D22870" w:rsidRPr="00D22870" w:rsidRDefault="00D22870" w:rsidP="00D22870">
            <w:r w:rsidRPr="00D22870">
              <w:rPr>
                <w:b/>
                <w:bCs/>
              </w:rPr>
              <w:t>Authors:</w:t>
            </w:r>
            <w:r w:rsidRPr="00D22870">
              <w:t xml:space="preserve"> Wouter A. van der Hilst and Martijn Willems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0F0454" w14:textId="77777777" w:rsidR="00D22870" w:rsidRPr="00D22870" w:rsidRDefault="00D22870" w:rsidP="00D22870">
            <w:r w:rsidRPr="00D22870">
              <w:t>The authors propose a new approach to studying serendipity as a user experience influenced by a broad range of system features, including design aspects related to content and the user interface.</w:t>
            </w:r>
            <w:r w:rsidRPr="00D22870">
              <w:rPr>
                <w:vertAlign w:val="superscript"/>
              </w:rPr>
              <w:t>8</w:t>
            </w:r>
            <w:r w:rsidRPr="00D22870">
              <w:t xml:space="preserve"> The methodology includes a </w:t>
            </w:r>
            <w:r w:rsidRPr="00D22870">
              <w:lastRenderedPageBreak/>
              <w:t>"feature repository" and an experimental design to evaluate the influence of these features on users.</w:t>
            </w:r>
            <w:r w:rsidRPr="00D22870">
              <w:rPr>
                <w:vertAlign w:val="superscript"/>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5DE82" w14:textId="77777777" w:rsidR="00D22870" w:rsidRPr="00D22870" w:rsidRDefault="00D22870" w:rsidP="00D22870">
            <w:r w:rsidRPr="00D22870">
              <w:rPr>
                <w:b/>
                <w:bCs/>
              </w:rPr>
              <w:lastRenderedPageBreak/>
              <w:t>Successes:</w:t>
            </w:r>
            <w:r w:rsidRPr="00D22870">
              <w:t xml:space="preserve"> This paper shifts the focus to a user-centric view of serendipity, providing a valuable framework for designing systems that combat over-specialization and popularity bias.</w:t>
            </w:r>
            <w:r w:rsidRPr="00D22870">
              <w:rPr>
                <w:vertAlign w:val="superscript"/>
              </w:rPr>
              <w:t>8</w:t>
            </w:r>
            <w:r w:rsidRPr="00D22870">
              <w:t xml:space="preserve">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D61E49" w14:textId="77777777" w:rsidR="00D22870" w:rsidRPr="00D22870" w:rsidRDefault="00D22870" w:rsidP="00D22870">
            <w:r w:rsidRPr="00D22870">
              <w:rPr>
                <w:b/>
                <w:bCs/>
              </w:rPr>
              <w:t>Challenges:</w:t>
            </w:r>
            <w:r w:rsidRPr="00D22870">
              <w:t xml:space="preserve"> It is a preliminary work that does not present any empirical results from the proposed experimental design, so its effectiveness is still theoretical.</w:t>
            </w:r>
            <w:r w:rsidRPr="00D22870">
              <w:rPr>
                <w:vertAlign w:val="superscript"/>
              </w:rPr>
              <w:t>8</w:t>
            </w:r>
          </w:p>
        </w:tc>
      </w:tr>
      <w:tr w:rsidR="00D22870" w:rsidRPr="00D22870" w14:paraId="16EAE73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27A2D5" w14:textId="77777777" w:rsidR="00D22870" w:rsidRPr="00D22870" w:rsidRDefault="00D22870" w:rsidP="00D22870">
            <w:r w:rsidRPr="00D22870">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9EAA3B" w14:textId="77777777" w:rsidR="00D22870" w:rsidRPr="00D22870" w:rsidRDefault="00D22870" w:rsidP="00D22870">
            <w:r w:rsidRPr="00D22870">
              <w:rPr>
                <w:b/>
                <w:bCs/>
              </w:rPr>
              <w:t>Serendipity-Oriented Recommender System with Dynamic Unexpectedness Prediction</w:t>
            </w:r>
            <w:r w:rsidRPr="00D22870">
              <w:t xml:space="preserve"> </w:t>
            </w:r>
            <w:r w:rsidRPr="00D22870">
              <w:rPr>
                <w:vertAlign w:val="superscript"/>
              </w:rPr>
              <w:t>10</w:t>
            </w:r>
            <w:r w:rsidRPr="00D22870">
              <w:t xml:space="preserve"> &lt;</w:t>
            </w:r>
            <w:proofErr w:type="spellStart"/>
            <w:r w:rsidRPr="00D22870">
              <w:t>br</w:t>
            </w:r>
            <w:proofErr w:type="spellEnd"/>
            <w:r w:rsidRPr="00D22870">
              <w:t>&gt;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F58601" w14:textId="77777777" w:rsidR="00D22870" w:rsidRPr="00D22870" w:rsidRDefault="00D22870" w:rsidP="00D22870">
            <w:r w:rsidRPr="00D22870">
              <w:rPr>
                <w:b/>
                <w:bCs/>
              </w:rPr>
              <w:t>Authors:</w:t>
            </w:r>
            <w:r w:rsidRPr="00D22870">
              <w:t xml:space="preserve"> Yu Tokutake and Kazushi Okamoto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22B5C5" w14:textId="77777777" w:rsidR="00D22870" w:rsidRPr="00D22870" w:rsidRDefault="00D22870" w:rsidP="00D22870">
            <w:r w:rsidRPr="00D22870">
              <w:t>The authors define serendipity as a "beyond-accuracy" objective of relevance, novelty, and unexpectedness, which helps counteract over-specialization.</w:t>
            </w:r>
            <w:r w:rsidRPr="00D22870">
              <w:rPr>
                <w:vertAlign w:val="superscript"/>
              </w:rPr>
              <w:t>10</w:t>
            </w:r>
            <w:r w:rsidRPr="00D22870">
              <w:t xml:space="preserve"> They propose a re-ranking algorithm to dynamically optimize for unexpectedness and also use large language models (LLMs) to assess serendipity.</w:t>
            </w:r>
            <w:r w:rsidRPr="00D22870">
              <w:rPr>
                <w:vertAlign w:val="superscript"/>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A4257F" w14:textId="77777777" w:rsidR="00D22870" w:rsidRPr="00D22870" w:rsidRDefault="00D22870" w:rsidP="00D22870">
            <w:r w:rsidRPr="00D22870">
              <w:rPr>
                <w:b/>
                <w:bCs/>
              </w:rPr>
              <w:t>Successes:</w:t>
            </w:r>
            <w:r w:rsidRPr="00D22870">
              <w:t xml:space="preserve"> The paper formally defines serendipity and its components, and empirically verifies a causal relationship between serendipity and user satisfaction.</w:t>
            </w:r>
            <w:r w:rsidRPr="00D22870">
              <w:rPr>
                <w:vertAlign w:val="superscript"/>
              </w:rPr>
              <w:t>10</w:t>
            </w:r>
            <w:r w:rsidRPr="00D22870">
              <w:t xml:space="preserve"> &lt;</w:t>
            </w:r>
            <w:proofErr w:type="spellStart"/>
            <w:r w:rsidRPr="00D22870">
              <w:t>br</w:t>
            </w:r>
            <w:proofErr w:type="spellEnd"/>
            <w:r w:rsidRPr="00D22870">
              <w:t xml:space="preserve">&gt;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F7EA8" w14:textId="77777777" w:rsidR="00D22870" w:rsidRPr="00D22870" w:rsidRDefault="00D22870" w:rsidP="00D22870">
            <w:r w:rsidRPr="00D22870">
              <w:rPr>
                <w:b/>
                <w:bCs/>
              </w:rPr>
              <w:t>Challenges:</w:t>
            </w:r>
            <w:r w:rsidRPr="00D22870">
              <w:t xml:space="preserve"> The provided research notes do not contain the full text of the paper, making it difficult to </w:t>
            </w:r>
            <w:proofErr w:type="spellStart"/>
            <w:r w:rsidRPr="00D22870">
              <w:t>analyze</w:t>
            </w:r>
            <w:proofErr w:type="spellEnd"/>
            <w:r w:rsidRPr="00D22870">
              <w:t xml:space="preserve"> the specific algorithms and methods in detail.</w:t>
            </w:r>
            <w:r w:rsidRPr="00D22870">
              <w:rPr>
                <w:vertAlign w:val="superscript"/>
              </w:rPr>
              <w:t>10</w:t>
            </w:r>
          </w:p>
        </w:tc>
      </w:tr>
    </w:tbl>
    <w:p w14:paraId="6C672511" w14:textId="77777777" w:rsidR="00D22870" w:rsidRPr="00D22870" w:rsidRDefault="00D22870"/>
    <w:sectPr w:rsidR="00D22870" w:rsidRPr="00D22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C8"/>
    <w:rsid w:val="005056C8"/>
    <w:rsid w:val="00716FA5"/>
    <w:rsid w:val="009054BE"/>
    <w:rsid w:val="00AA5569"/>
    <w:rsid w:val="00AF51BA"/>
    <w:rsid w:val="00D22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B03F"/>
  <w15:chartTrackingRefBased/>
  <w15:docId w15:val="{5FEE9113-36B3-420B-AD97-095FD73B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6C8"/>
    <w:rPr>
      <w:rFonts w:eastAsiaTheme="majorEastAsia" w:cstheme="majorBidi"/>
      <w:color w:val="272727" w:themeColor="text1" w:themeTint="D8"/>
    </w:rPr>
  </w:style>
  <w:style w:type="paragraph" w:styleId="Title">
    <w:name w:val="Title"/>
    <w:basedOn w:val="Normal"/>
    <w:next w:val="Normal"/>
    <w:link w:val="TitleChar"/>
    <w:uiPriority w:val="10"/>
    <w:qFormat/>
    <w:rsid w:val="00505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6C8"/>
    <w:pPr>
      <w:spacing w:before="160"/>
      <w:jc w:val="center"/>
    </w:pPr>
    <w:rPr>
      <w:i/>
      <w:iCs/>
      <w:color w:val="404040" w:themeColor="text1" w:themeTint="BF"/>
    </w:rPr>
  </w:style>
  <w:style w:type="character" w:customStyle="1" w:styleId="QuoteChar">
    <w:name w:val="Quote Char"/>
    <w:basedOn w:val="DefaultParagraphFont"/>
    <w:link w:val="Quote"/>
    <w:uiPriority w:val="29"/>
    <w:rsid w:val="005056C8"/>
    <w:rPr>
      <w:i/>
      <w:iCs/>
      <w:color w:val="404040" w:themeColor="text1" w:themeTint="BF"/>
    </w:rPr>
  </w:style>
  <w:style w:type="paragraph" w:styleId="ListParagraph">
    <w:name w:val="List Paragraph"/>
    <w:basedOn w:val="Normal"/>
    <w:uiPriority w:val="34"/>
    <w:qFormat/>
    <w:rsid w:val="005056C8"/>
    <w:pPr>
      <w:ind w:left="720"/>
      <w:contextualSpacing/>
    </w:pPr>
  </w:style>
  <w:style w:type="character" w:styleId="IntenseEmphasis">
    <w:name w:val="Intense Emphasis"/>
    <w:basedOn w:val="DefaultParagraphFont"/>
    <w:uiPriority w:val="21"/>
    <w:qFormat/>
    <w:rsid w:val="005056C8"/>
    <w:rPr>
      <w:i/>
      <w:iCs/>
      <w:color w:val="0F4761" w:themeColor="accent1" w:themeShade="BF"/>
    </w:rPr>
  </w:style>
  <w:style w:type="paragraph" w:styleId="IntenseQuote">
    <w:name w:val="Intense Quote"/>
    <w:basedOn w:val="Normal"/>
    <w:next w:val="Normal"/>
    <w:link w:val="IntenseQuoteChar"/>
    <w:uiPriority w:val="30"/>
    <w:qFormat/>
    <w:rsid w:val="00505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6C8"/>
    <w:rPr>
      <w:i/>
      <w:iCs/>
      <w:color w:val="0F4761" w:themeColor="accent1" w:themeShade="BF"/>
    </w:rPr>
  </w:style>
  <w:style w:type="character" w:styleId="IntenseReference">
    <w:name w:val="Intense Reference"/>
    <w:basedOn w:val="DefaultParagraphFont"/>
    <w:uiPriority w:val="32"/>
    <w:qFormat/>
    <w:rsid w:val="005056C8"/>
    <w:rPr>
      <w:b/>
      <w:bCs/>
      <w:smallCaps/>
      <w:color w:val="0F4761" w:themeColor="accent1" w:themeShade="BF"/>
      <w:spacing w:val="5"/>
    </w:rPr>
  </w:style>
  <w:style w:type="character" w:styleId="Hyperlink">
    <w:name w:val="Hyperlink"/>
    <w:basedOn w:val="DefaultParagraphFont"/>
    <w:uiPriority w:val="99"/>
    <w:unhideWhenUsed/>
    <w:rsid w:val="009054BE"/>
    <w:rPr>
      <w:color w:val="467886" w:themeColor="hyperlink"/>
      <w:u w:val="single"/>
    </w:rPr>
  </w:style>
  <w:style w:type="character" w:styleId="UnresolvedMention">
    <w:name w:val="Unresolved Mention"/>
    <w:basedOn w:val="DefaultParagraphFont"/>
    <w:uiPriority w:val="99"/>
    <w:semiHidden/>
    <w:unhideWhenUsed/>
    <w:rsid w:val="00905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5.12876" TargetMode="External"/><Relationship Id="rId3" Type="http://schemas.openxmlformats.org/officeDocument/2006/relationships/webSettings" Target="webSettings.xml"/><Relationship Id="rId7" Type="http://schemas.openxmlformats.org/officeDocument/2006/relationships/hyperlink" Target="https://arxiv.org/abs/1804.1119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ir.org/index.php/jair/article/download/12789/26699/27627" TargetMode="External"/><Relationship Id="rId11" Type="http://schemas.openxmlformats.org/officeDocument/2006/relationships/fontTable" Target="fontTable.xml"/><Relationship Id="rId5" Type="http://schemas.openxmlformats.org/officeDocument/2006/relationships/hyperlink" Target="https://ceur-ws.org/Vol-3222/paper4.pdf" TargetMode="External"/><Relationship Id="rId10" Type="http://schemas.openxmlformats.org/officeDocument/2006/relationships/image" Target="media/image1.jpg"/><Relationship Id="rId4" Type="http://schemas.openxmlformats.org/officeDocument/2006/relationships/hyperlink" Target="https://www.researchgate.net/publication/377788427_Serendipity-Oriented_Recommender_System_with_Dynamic_Unexpectedness_Prediction" TargetMode="External"/><Relationship Id="rId9" Type="http://schemas.openxmlformats.org/officeDocument/2006/relationships/hyperlink" Target="https://www.researchgate.net/publication/376512466_A_Hybrid_Approach_for_Mobile_Phone_Recommendation_using_Content-Based_and_Collaborative_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Bollu Sai Likhitha</dc:creator>
  <cp:keywords/>
  <dc:description/>
  <cp:lastModifiedBy>Bollu Sai Likhitha</cp:lastModifiedBy>
  <cp:revision>2</cp:revision>
  <dcterms:created xsi:type="dcterms:W3CDTF">2025-09-09T01:30:00Z</dcterms:created>
  <dcterms:modified xsi:type="dcterms:W3CDTF">2025-09-09T02:22:00Z</dcterms:modified>
</cp:coreProperties>
</file>