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&lt;Sname&gt;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&lt;sem&gt; semester, &lt;section&gt; section,</w:t>
      </w:r>
    </w:p>
    <w:p w:rsid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 xml:space="preserve">&lt;branch&gt; </w:t>
      </w:r>
      <w:r w:rsidR="00CA52B0">
        <w:rPr>
          <w:sz w:val="32"/>
          <w:szCs w:val="32"/>
        </w:rPr>
        <w:t>(&lt;usn&gt;)</w:t>
      </w:r>
      <w:bookmarkStart w:id="0" w:name="_GoBack"/>
      <w:bookmarkEnd w:id="0"/>
    </w:p>
    <w:p w:rsidR="005D0938" w:rsidRP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&lt;date&gt;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To &lt;dhod&gt;,</w:t>
      </w:r>
    </w:p>
    <w:p w:rsid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&lt;branch&gt;</w:t>
      </w:r>
    </w:p>
    <w:p w:rsidR="00FB6CD2" w:rsidRPr="005D0938" w:rsidRDefault="00FB6CD2" w:rsidP="005D0938">
      <w:pPr>
        <w:spacing w:after="0"/>
        <w:rPr>
          <w:sz w:val="32"/>
          <w:szCs w:val="32"/>
        </w:rPr>
      </w:pPr>
      <w:r>
        <w:rPr>
          <w:sz w:val="32"/>
          <w:szCs w:val="32"/>
        </w:rPr>
        <w:t>NIE, Mysuru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Respected &lt;sir/madam&gt;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Subject: &lt;reason&gt;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This is to seek permission for leave be</w:t>
      </w:r>
      <w:r w:rsidR="00CA52B0">
        <w:rPr>
          <w:sz w:val="32"/>
          <w:szCs w:val="32"/>
        </w:rPr>
        <w:t xml:space="preserve">tween &lt;startdate&gt; and &lt;enddate&gt; </w:t>
      </w:r>
      <w:r w:rsidRPr="005D0938">
        <w:rPr>
          <w:sz w:val="32"/>
          <w:szCs w:val="32"/>
        </w:rPr>
        <w:t>due to the aforementioned unavoidable preoccupation/circumstance. Kindly oblige to the same.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Thanking you,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Yours Faithfully,</w:t>
      </w:r>
    </w:p>
    <w:p w:rsidR="005D0938" w:rsidRPr="005D0938" w:rsidRDefault="005D0938" w:rsidP="005D0938">
      <w:pPr>
        <w:spacing w:after="0"/>
        <w:rPr>
          <w:sz w:val="32"/>
          <w:szCs w:val="32"/>
        </w:rPr>
      </w:pPr>
      <w:r w:rsidRPr="005D0938">
        <w:rPr>
          <w:sz w:val="32"/>
          <w:szCs w:val="32"/>
        </w:rPr>
        <w:t>&lt;sname&gt;</w:t>
      </w:r>
    </w:p>
    <w:sectPr w:rsidR="005D0938" w:rsidRPr="005D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38"/>
    <w:rsid w:val="005D0938"/>
    <w:rsid w:val="00CA3849"/>
    <w:rsid w:val="00CA52B0"/>
    <w:rsid w:val="00D02A64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FA012-CAFA-4F0E-82F4-45F0D9A2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Shampa Sinha</dc:creator>
  <cp:keywords/>
  <dc:description/>
  <cp:lastModifiedBy>Shampa Sinha</cp:lastModifiedBy>
  <cp:revision>3</cp:revision>
  <dcterms:created xsi:type="dcterms:W3CDTF">2019-11-10T13:03:00Z</dcterms:created>
  <dcterms:modified xsi:type="dcterms:W3CDTF">2019-11-21T16:43:00Z</dcterms:modified>
</cp:coreProperties>
</file>