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76D" w14:textId="20ED99EC" w:rsidR="00691914" w:rsidRPr="00F22F86" w:rsidRDefault="005A6955" w:rsidP="005A6955">
      <w:pPr>
        <w:jc w:val="center"/>
        <w:rPr>
          <w:b/>
          <w:bCs/>
          <w:sz w:val="36"/>
          <w:szCs w:val="36"/>
        </w:rPr>
      </w:pPr>
      <w:r w:rsidRPr="00F22F86">
        <w:rPr>
          <w:b/>
          <w:bCs/>
          <w:sz w:val="36"/>
          <w:szCs w:val="36"/>
        </w:rPr>
        <w:t>Practice Project</w:t>
      </w:r>
      <w:r w:rsidR="00182024" w:rsidRPr="00F22F86">
        <w:rPr>
          <w:b/>
          <w:bCs/>
          <w:sz w:val="36"/>
          <w:szCs w:val="36"/>
        </w:rPr>
        <w:t xml:space="preserve"> 1</w:t>
      </w:r>
    </w:p>
    <w:p w14:paraId="162A843D" w14:textId="2CC1852E" w:rsidR="005A6955" w:rsidRPr="00F22F86" w:rsidRDefault="005A6955" w:rsidP="005A6955">
      <w:pPr>
        <w:jc w:val="center"/>
        <w:rPr>
          <w:b/>
          <w:bCs/>
          <w:sz w:val="36"/>
          <w:szCs w:val="36"/>
        </w:rPr>
      </w:pPr>
      <w:r w:rsidRPr="00F22F86">
        <w:rPr>
          <w:b/>
          <w:bCs/>
          <w:sz w:val="36"/>
          <w:szCs w:val="36"/>
        </w:rPr>
        <w:t>Creating an Arithmetic Calculator</w:t>
      </w:r>
    </w:p>
    <w:p w14:paraId="171F1061" w14:textId="2BDBBC3C" w:rsidR="00166814" w:rsidRPr="00F22F86" w:rsidRDefault="00166814" w:rsidP="00166814">
      <w:pPr>
        <w:jc w:val="right"/>
        <w:rPr>
          <w:b/>
          <w:bCs/>
          <w:sz w:val="24"/>
          <w:szCs w:val="24"/>
        </w:rPr>
      </w:pPr>
      <w:r w:rsidRPr="00F22F86">
        <w:rPr>
          <w:b/>
          <w:bCs/>
          <w:sz w:val="24"/>
          <w:szCs w:val="24"/>
        </w:rPr>
        <w:t>Sai Krishna Rajagopal</w:t>
      </w:r>
    </w:p>
    <w:p w14:paraId="27D114E0" w14:textId="6080E155" w:rsidR="00166814" w:rsidRPr="00F22F86" w:rsidRDefault="00166814" w:rsidP="00166814">
      <w:pPr>
        <w:jc w:val="right"/>
        <w:rPr>
          <w:b/>
          <w:bCs/>
          <w:sz w:val="24"/>
          <w:szCs w:val="24"/>
        </w:rPr>
      </w:pPr>
      <w:r w:rsidRPr="00F22F86">
        <w:rPr>
          <w:b/>
          <w:bCs/>
          <w:sz w:val="24"/>
          <w:szCs w:val="24"/>
        </w:rPr>
        <w:t>22-02-2022</w:t>
      </w:r>
    </w:p>
    <w:p w14:paraId="4B5176EF" w14:textId="77777777" w:rsidR="00166814" w:rsidRPr="00166814" w:rsidRDefault="00166814" w:rsidP="00166814">
      <w:pPr>
        <w:jc w:val="right"/>
        <w:rPr>
          <w:b/>
          <w:bCs/>
          <w:sz w:val="28"/>
          <w:szCs w:val="28"/>
        </w:rPr>
      </w:pPr>
    </w:p>
    <w:p w14:paraId="070C88F5" w14:textId="5C99A63E" w:rsidR="00166814" w:rsidRPr="00166814" w:rsidRDefault="00166814" w:rsidP="00166814">
      <w:p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8"/>
          <w:szCs w:val="28"/>
        </w:rPr>
        <w:t>GITHUB Repository URL</w:t>
      </w:r>
      <w:r w:rsidRPr="00166814">
        <w:rPr>
          <w:b/>
          <w:bCs/>
          <w:sz w:val="24"/>
          <w:szCs w:val="24"/>
        </w:rPr>
        <w:t xml:space="preserve">: </w:t>
      </w:r>
      <w:hyperlink r:id="rId5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</w:p>
    <w:p w14:paraId="48FAA5DD" w14:textId="77777777" w:rsidR="00166814" w:rsidRDefault="00166814" w:rsidP="00166814">
      <w:pPr>
        <w:jc w:val="both"/>
        <w:rPr>
          <w:b/>
          <w:bCs/>
          <w:sz w:val="28"/>
          <w:szCs w:val="28"/>
        </w:rPr>
      </w:pPr>
    </w:p>
    <w:p w14:paraId="03EC6862" w14:textId="0F4C8EBC" w:rsidR="00166814" w:rsidRDefault="00166814" w:rsidP="001668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Summary:</w:t>
      </w:r>
    </w:p>
    <w:p w14:paraId="7A6BF107" w14:textId="3D530AE0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</w:p>
    <w:p w14:paraId="35D50D5D" w14:textId="7E07479B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3CC66D87" w14:textId="7C740CA4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2C86D5E4" w14:textId="72689DD8" w:rsidR="00202502" w:rsidRDefault="00202502" w:rsidP="00202502">
      <w:pPr>
        <w:jc w:val="both"/>
        <w:rPr>
          <w:b/>
          <w:bCs/>
          <w:sz w:val="24"/>
          <w:szCs w:val="24"/>
        </w:rPr>
      </w:pPr>
    </w:p>
    <w:p w14:paraId="327C5F21" w14:textId="2DC12766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Pr="00202502">
        <w:rPr>
          <w:b/>
          <w:bCs/>
          <w:sz w:val="24"/>
          <w:szCs w:val="24"/>
        </w:rPr>
        <w:t>:</w:t>
      </w:r>
    </w:p>
    <w:p w14:paraId="5D5BFB95" w14:textId="144FA901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The Arithmetic Calculator was developed in Java Programming Language using the concepts of Variables, data types, operators, type casting, control statements, class, objects, access specifiers, and core keywords like final</w:t>
      </w:r>
      <w:r>
        <w:rPr>
          <w:sz w:val="24"/>
          <w:szCs w:val="24"/>
        </w:rPr>
        <w:t>.</w:t>
      </w:r>
    </w:p>
    <w:p w14:paraId="28757962" w14:textId="3F250D20" w:rsidR="00202502" w:rsidRDefault="00202502" w:rsidP="002025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</w:p>
    <w:p w14:paraId="0B754A16" w14:textId="6FD24DCC" w:rsidR="004749E3" w:rsidRDefault="004749E3" w:rsidP="004749E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71FF8936" w14:textId="33B2A4A4" w:rsidR="004749E3" w:rsidRDefault="004749E3" w:rsidP="004749E3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 classes were created for in the application</w:t>
      </w:r>
      <w:r w:rsidR="00320BCB">
        <w:rPr>
          <w:sz w:val="24"/>
          <w:szCs w:val="24"/>
        </w:rPr>
        <w:t>.</w:t>
      </w:r>
    </w:p>
    <w:p w14:paraId="779929A0" w14:textId="6762F799" w:rsidR="00320BCB" w:rsidRDefault="004749E3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class contains the </w:t>
      </w:r>
      <w:r w:rsidR="00320BCB">
        <w:rPr>
          <w:sz w:val="24"/>
          <w:szCs w:val="24"/>
        </w:rPr>
        <w:t>Working of the application.</w:t>
      </w:r>
    </w:p>
    <w:p w14:paraId="1BCBC780" w14:textId="5E74AFC4" w:rsidR="00320BCB" w:rsidRDefault="00320BCB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second class contains the Methods Multiply and Division using the Protected Access modifier and Inherited to the Main class</w:t>
      </w:r>
    </w:p>
    <w:p w14:paraId="3D87E452" w14:textId="0DD68C1A" w:rsidR="00320BCB" w:rsidRDefault="00320BCB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main program there are two methods Addition and Subtraction with Protection Access Modifier</w:t>
      </w:r>
    </w:p>
    <w:p w14:paraId="7AC97F55" w14:textId="41342295" w:rsidR="00320BCB" w:rsidRDefault="00320BCB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Inputs were taken using Scanner class</w:t>
      </w:r>
    </w:p>
    <w:p w14:paraId="7FCBE9B9" w14:textId="77777777" w:rsidR="00320BCB" w:rsidRDefault="00320BCB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Variables X and Y are initialized using Float Data Type.</w:t>
      </w:r>
    </w:p>
    <w:p w14:paraId="3A74C148" w14:textId="300DCE4C" w:rsidR="00320BCB" w:rsidRDefault="00320BCB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Variable </w:t>
      </w:r>
      <w:r w:rsidR="00FB5319">
        <w:rPr>
          <w:sz w:val="24"/>
          <w:szCs w:val="24"/>
        </w:rPr>
        <w:t>Operator</w:t>
      </w:r>
      <w:r>
        <w:rPr>
          <w:sz w:val="24"/>
          <w:szCs w:val="24"/>
        </w:rPr>
        <w:t xml:space="preserve"> using Char for operator</w:t>
      </w:r>
    </w:p>
    <w:p w14:paraId="3B4195C4" w14:textId="77777777" w:rsidR="00320BCB" w:rsidRDefault="00320BCB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Variable Result is also a Float</w:t>
      </w:r>
    </w:p>
    <w:p w14:paraId="081F7564" w14:textId="277194FE" w:rsidR="00320BCB" w:rsidRDefault="00320BCB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 case Control Statement is used </w:t>
      </w:r>
      <w:r w:rsidR="00FB5319">
        <w:rPr>
          <w:sz w:val="24"/>
          <w:szCs w:val="24"/>
        </w:rPr>
        <w:t>to select</w:t>
      </w:r>
      <w:r>
        <w:rPr>
          <w:sz w:val="24"/>
          <w:szCs w:val="24"/>
        </w:rPr>
        <w:t xml:space="preserve"> the operation of calculating the variables</w:t>
      </w:r>
    </w:p>
    <w:p w14:paraId="31139723" w14:textId="6F98DBFC" w:rsidR="00FB5319" w:rsidRDefault="00FB5319" w:rsidP="00FB531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While Loop is used to run the Control Statement for Finite looping.</w:t>
      </w:r>
    </w:p>
    <w:p w14:paraId="509F705B" w14:textId="1901BEFA" w:rsidR="00FB5319" w:rsidRDefault="00902B56" w:rsidP="00FB531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FB5319">
        <w:rPr>
          <w:sz w:val="24"/>
          <w:szCs w:val="24"/>
        </w:rPr>
        <w:t xml:space="preserve"> the Final Keyword is used to make the Result variable to finalize the value of Result variable and at the same time Type casted the Variable from Float to </w:t>
      </w:r>
      <w:r w:rsidR="00AE6459">
        <w:rPr>
          <w:sz w:val="24"/>
          <w:szCs w:val="24"/>
        </w:rPr>
        <w:t>Double (</w:t>
      </w:r>
      <w:r w:rsidR="00FB5319">
        <w:rPr>
          <w:sz w:val="24"/>
          <w:szCs w:val="24"/>
        </w:rPr>
        <w:t>Implicit Type Casting).</w:t>
      </w:r>
    </w:p>
    <w:p w14:paraId="79BEB6D4" w14:textId="71467D7D" w:rsidR="00AE6459" w:rsidRPr="00FB5319" w:rsidRDefault="00902B56" w:rsidP="00FB531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AE6459">
        <w:rPr>
          <w:sz w:val="24"/>
          <w:szCs w:val="24"/>
        </w:rPr>
        <w:t xml:space="preserve"> the result will be the output of the code.</w:t>
      </w:r>
    </w:p>
    <w:p w14:paraId="0C8FEB16" w14:textId="77777777" w:rsidR="004749E3" w:rsidRPr="004749E3" w:rsidRDefault="004749E3" w:rsidP="004749E3">
      <w:pPr>
        <w:jc w:val="both"/>
        <w:rPr>
          <w:sz w:val="24"/>
          <w:szCs w:val="24"/>
        </w:rPr>
      </w:pPr>
    </w:p>
    <w:p w14:paraId="37B17FEB" w14:textId="7DEA8435" w:rsidR="00202502" w:rsidRDefault="00202502" w:rsidP="00202502">
      <w:pPr>
        <w:ind w:left="360"/>
        <w:jc w:val="both"/>
        <w:rPr>
          <w:sz w:val="24"/>
          <w:szCs w:val="24"/>
        </w:rPr>
      </w:pPr>
    </w:p>
    <w:p w14:paraId="28DEED1A" w14:textId="0B3ACC73" w:rsidR="00110048" w:rsidRDefault="00110048" w:rsidP="00202502">
      <w:pPr>
        <w:ind w:left="360"/>
        <w:jc w:val="both"/>
        <w:rPr>
          <w:sz w:val="24"/>
          <w:szCs w:val="24"/>
        </w:rPr>
      </w:pPr>
    </w:p>
    <w:p w14:paraId="69C20E9F" w14:textId="77777777" w:rsidR="00110048" w:rsidRDefault="00110048" w:rsidP="00202502">
      <w:pPr>
        <w:ind w:left="360"/>
        <w:jc w:val="both"/>
        <w:rPr>
          <w:sz w:val="24"/>
          <w:szCs w:val="24"/>
        </w:rPr>
      </w:pPr>
    </w:p>
    <w:p w14:paraId="1B2E0377" w14:textId="5D093877" w:rsidR="00202502" w:rsidRP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lastRenderedPageBreak/>
        <w:t>Eclipse:</w:t>
      </w:r>
    </w:p>
    <w:p w14:paraId="216BF9F4" w14:textId="3A444010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Eclipse is the IDE used to Write the code. It is a very programmer friendly and easy to use application.</w:t>
      </w:r>
    </w:p>
    <w:p w14:paraId="675A6965" w14:textId="77777777" w:rsidR="00202502" w:rsidRDefault="00202502" w:rsidP="00202502">
      <w:pPr>
        <w:ind w:left="720" w:firstLine="720"/>
        <w:jc w:val="both"/>
        <w:rPr>
          <w:sz w:val="24"/>
          <w:szCs w:val="24"/>
        </w:rPr>
      </w:pPr>
    </w:p>
    <w:p w14:paraId="375A05EF" w14:textId="5982E882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Git &amp; GitHub:</w:t>
      </w:r>
    </w:p>
    <w:p w14:paraId="0E1EA443" w14:textId="011B9AA1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1B07C837" w14:textId="501CB0B2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77B38B7B" w14:textId="7FB55D80" w:rsidR="00F22F86" w:rsidRPr="00F22F86" w:rsidRDefault="00F22F86" w:rsidP="00F22F86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3A51C922" w14:textId="19C7E4E9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$git init</w:t>
      </w:r>
    </w:p>
    <w:p w14:paraId="24A5847B" w14:textId="7CD8213F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</w:p>
    <w:p w14:paraId="0A80616E" w14:textId="5FF68FA9" w:rsidR="00F22F86" w:rsidRDefault="00F22F86" w:rsidP="00F22F86">
      <w:pPr>
        <w:pStyle w:val="ListParagraph"/>
        <w:ind w:left="1080" w:firstLine="360"/>
        <w:jc w:val="both"/>
      </w:pPr>
      <w:r w:rsidRPr="00F22F86">
        <w:rPr>
          <w:sz w:val="24"/>
          <w:szCs w:val="24"/>
        </w:rPr>
        <w:t>$git remote add origin “</w:t>
      </w:r>
      <w:hyperlink r:id="rId6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  <w:r>
        <w:t>”</w:t>
      </w:r>
    </w:p>
    <w:p w14:paraId="10F223AF" w14:textId="344FA985" w:rsidR="00F22F86" w:rsidRDefault="00F22F86" w:rsidP="00F22F86">
      <w:pPr>
        <w:pStyle w:val="ListParagraph"/>
        <w:ind w:left="1080" w:firstLine="360"/>
        <w:jc w:val="both"/>
      </w:pPr>
    </w:p>
    <w:p w14:paraId="6F272EF3" w14:textId="1806E001" w:rsidR="00F22F86" w:rsidRDefault="00F22F86" w:rsidP="00F22F86">
      <w:pPr>
        <w:pStyle w:val="ListParagraph"/>
        <w:ind w:left="1080" w:firstLine="360"/>
        <w:jc w:val="both"/>
      </w:pPr>
      <w:r>
        <w:t>$git remote -v</w:t>
      </w:r>
    </w:p>
    <w:p w14:paraId="5ACC3BC9" w14:textId="681E7B6A" w:rsidR="00F22F86" w:rsidRDefault="00F22F86" w:rsidP="00F22F86">
      <w:pPr>
        <w:pStyle w:val="ListParagraph"/>
        <w:ind w:left="1080" w:firstLine="360"/>
        <w:jc w:val="both"/>
      </w:pPr>
    </w:p>
    <w:p w14:paraId="747172D6" w14:textId="5047BEE4" w:rsidR="00F22F86" w:rsidRDefault="00F22F86" w:rsidP="00F22F86">
      <w:pPr>
        <w:pStyle w:val="ListParagraph"/>
        <w:ind w:left="1080" w:firstLine="360"/>
        <w:jc w:val="both"/>
      </w:pPr>
      <w:r>
        <w:t>$git add .</w:t>
      </w:r>
    </w:p>
    <w:p w14:paraId="6B731468" w14:textId="38E2C2FB" w:rsidR="00F22F86" w:rsidRDefault="00F22F86" w:rsidP="00F22F86">
      <w:pPr>
        <w:pStyle w:val="ListParagraph"/>
        <w:ind w:left="1080" w:firstLine="360"/>
        <w:jc w:val="both"/>
      </w:pPr>
    </w:p>
    <w:p w14:paraId="6E5EF1EB" w14:textId="38A2D780" w:rsidR="00F22F86" w:rsidRDefault="00F22F86" w:rsidP="00F22F86">
      <w:pPr>
        <w:pStyle w:val="ListParagraph"/>
        <w:ind w:left="1080" w:firstLine="360"/>
        <w:jc w:val="both"/>
      </w:pPr>
      <w:r>
        <w:t>$git commit -m “First Commit”</w:t>
      </w:r>
    </w:p>
    <w:p w14:paraId="5A321733" w14:textId="4EB0E73A" w:rsidR="00F22F86" w:rsidRDefault="00F22F86" w:rsidP="00F22F86">
      <w:pPr>
        <w:pStyle w:val="ListParagraph"/>
        <w:ind w:left="1080" w:firstLine="360"/>
        <w:jc w:val="both"/>
      </w:pPr>
    </w:p>
    <w:p w14:paraId="73A384E4" w14:textId="1B1A887A" w:rsidR="00F22F86" w:rsidRDefault="00F22F86" w:rsidP="00F22F86">
      <w:pPr>
        <w:pStyle w:val="ListParagraph"/>
        <w:ind w:left="1080" w:firstLine="360"/>
        <w:jc w:val="both"/>
      </w:pPr>
      <w:r>
        <w:t>$git branch -M main</w:t>
      </w:r>
    </w:p>
    <w:p w14:paraId="63F2613F" w14:textId="64899F2D" w:rsidR="00F22F86" w:rsidRDefault="00F22F86" w:rsidP="00F22F86">
      <w:pPr>
        <w:pStyle w:val="ListParagraph"/>
        <w:ind w:left="1080" w:firstLine="360"/>
        <w:jc w:val="both"/>
      </w:pPr>
    </w:p>
    <w:p w14:paraId="0EAC73C4" w14:textId="102DBE9C" w:rsidR="00F22F86" w:rsidRDefault="00F22F86" w:rsidP="00F22F86">
      <w:pPr>
        <w:pStyle w:val="ListParagraph"/>
        <w:ind w:left="1080" w:firstLine="360"/>
        <w:jc w:val="both"/>
      </w:pPr>
      <w:r>
        <w:t>$git add ArithmeticCalculator</w:t>
      </w:r>
    </w:p>
    <w:p w14:paraId="45F62EE7" w14:textId="107231A8" w:rsidR="00F22F86" w:rsidRDefault="00F22F86" w:rsidP="00F22F86">
      <w:pPr>
        <w:pStyle w:val="ListParagraph"/>
        <w:ind w:left="1080" w:firstLine="360"/>
        <w:jc w:val="both"/>
      </w:pPr>
    </w:p>
    <w:p w14:paraId="07E7B66D" w14:textId="54B7E877" w:rsidR="00F22F86" w:rsidRDefault="00F22F86" w:rsidP="00F22F86">
      <w:pPr>
        <w:pStyle w:val="ListParagraph"/>
        <w:ind w:left="1080" w:firstLine="360"/>
        <w:jc w:val="both"/>
      </w:pPr>
      <w:r>
        <w:t>$git push -u origin main</w:t>
      </w:r>
    </w:p>
    <w:p w14:paraId="3B801548" w14:textId="6A3B1676" w:rsidR="00110048" w:rsidRDefault="00110048" w:rsidP="00110048">
      <w:pPr>
        <w:jc w:val="both"/>
      </w:pPr>
    </w:p>
    <w:p w14:paraId="77D9A400" w14:textId="73758CDB" w:rsidR="00110048" w:rsidRDefault="00110048" w:rsidP="00110048">
      <w:pPr>
        <w:jc w:val="both"/>
      </w:pPr>
    </w:p>
    <w:p w14:paraId="7FA9AD4F" w14:textId="3D217468" w:rsidR="00110048" w:rsidRDefault="00110048" w:rsidP="00110048">
      <w:pPr>
        <w:pStyle w:val="ListParagraph"/>
        <w:numPr>
          <w:ilvl w:val="0"/>
          <w:numId w:val="2"/>
        </w:numPr>
        <w:jc w:val="both"/>
      </w:pPr>
      <w:r>
        <w:t>Screen</w:t>
      </w:r>
      <w:r w:rsidR="001964B2">
        <w:t>shots:</w:t>
      </w:r>
    </w:p>
    <w:p w14:paraId="2DAC3EDD" w14:textId="77777777" w:rsidR="001C3C5B" w:rsidRDefault="001C3C5B" w:rsidP="001964B2">
      <w:pPr>
        <w:pStyle w:val="ListParagraph"/>
        <w:jc w:val="both"/>
      </w:pPr>
    </w:p>
    <w:p w14:paraId="477B92C2" w14:textId="14CE2C5A" w:rsidR="001964B2" w:rsidRDefault="001C3C5B" w:rsidP="001964B2">
      <w:pPr>
        <w:pStyle w:val="ListParagraph"/>
        <w:jc w:val="both"/>
      </w:pPr>
      <w:r>
        <w:t>Code:</w:t>
      </w:r>
    </w:p>
    <w:p w14:paraId="6B1CF442" w14:textId="77777777" w:rsidR="001C3C5B" w:rsidRDefault="001C3C5B" w:rsidP="001964B2">
      <w:pPr>
        <w:pStyle w:val="ListParagraph"/>
        <w:jc w:val="both"/>
      </w:pPr>
    </w:p>
    <w:p w14:paraId="44883FA7" w14:textId="50D365C9" w:rsidR="001C3C5B" w:rsidRDefault="001C3C5B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611DED2D" wp14:editId="5CA90105">
            <wp:extent cx="66459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B9BE" w14:textId="771CD988" w:rsidR="001C3C5B" w:rsidRDefault="001C3C5B" w:rsidP="001964B2">
      <w:pPr>
        <w:pStyle w:val="ListParagraph"/>
        <w:jc w:val="both"/>
      </w:pPr>
    </w:p>
    <w:p w14:paraId="28D22DD8" w14:textId="52D9E767" w:rsidR="001C3C5B" w:rsidRDefault="001C3C5B" w:rsidP="001C3C5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0A3258B5" wp14:editId="075494B7">
            <wp:extent cx="6645910" cy="3617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39BB" w14:textId="3C67B042" w:rsidR="001C3C5B" w:rsidRDefault="001C3C5B" w:rsidP="001C3C5B">
      <w:pPr>
        <w:pStyle w:val="ListParagraph"/>
        <w:ind w:left="0"/>
        <w:jc w:val="both"/>
      </w:pPr>
    </w:p>
    <w:p w14:paraId="70E1B60E" w14:textId="1E122E60" w:rsidR="001C3C5B" w:rsidRDefault="001C3C5B" w:rsidP="001C3C5B">
      <w:pPr>
        <w:pStyle w:val="ListParagraph"/>
        <w:ind w:left="0"/>
        <w:jc w:val="both"/>
      </w:pPr>
    </w:p>
    <w:p w14:paraId="3A89D2F2" w14:textId="6B2ED5F9" w:rsidR="001C3C5B" w:rsidRDefault="001C3C5B" w:rsidP="001C3C5B">
      <w:pPr>
        <w:pStyle w:val="ListParagraph"/>
        <w:ind w:left="0"/>
        <w:jc w:val="both"/>
      </w:pPr>
      <w:r>
        <w:t>Output Sc shot:</w:t>
      </w:r>
    </w:p>
    <w:p w14:paraId="41CC8ED7" w14:textId="3A0BD3B6" w:rsidR="001C3C5B" w:rsidRDefault="001C3C5B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3BC8BEC" wp14:editId="2D4B3A64">
            <wp:extent cx="66459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E99" w14:textId="5C0E1F5B" w:rsidR="001C3C5B" w:rsidRDefault="001C3C5B" w:rsidP="001C3C5B">
      <w:pPr>
        <w:pStyle w:val="ListParagraph"/>
        <w:ind w:left="0"/>
        <w:jc w:val="both"/>
      </w:pPr>
    </w:p>
    <w:p w14:paraId="24D5BA48" w14:textId="66C2089A" w:rsidR="001C3C5B" w:rsidRDefault="001C3C5B" w:rsidP="001C3C5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077C2BE3" wp14:editId="24658C3F">
            <wp:extent cx="6645910" cy="3599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33B" w14:textId="6F6156E2" w:rsidR="001C3C5B" w:rsidRDefault="001C3C5B" w:rsidP="001C3C5B">
      <w:pPr>
        <w:pStyle w:val="ListParagraph"/>
        <w:ind w:left="0"/>
        <w:jc w:val="both"/>
      </w:pPr>
    </w:p>
    <w:p w14:paraId="5057BA54" w14:textId="77777777" w:rsidR="001C3C5B" w:rsidRDefault="001C3C5B" w:rsidP="001C3C5B">
      <w:pPr>
        <w:pStyle w:val="ListParagraph"/>
        <w:ind w:left="0"/>
        <w:jc w:val="both"/>
      </w:pPr>
    </w:p>
    <w:p w14:paraId="044F1231" w14:textId="25E153C7" w:rsidR="001C3C5B" w:rsidRDefault="001C3C5B" w:rsidP="001C3C5B">
      <w:pPr>
        <w:pStyle w:val="ListParagraph"/>
        <w:ind w:left="0"/>
        <w:jc w:val="both"/>
      </w:pPr>
      <w:r>
        <w:t>Git Commands:</w:t>
      </w:r>
    </w:p>
    <w:p w14:paraId="482DF373" w14:textId="77777777" w:rsidR="001C3C5B" w:rsidRDefault="001C3C5B" w:rsidP="001C3C5B">
      <w:pPr>
        <w:pStyle w:val="ListParagraph"/>
        <w:ind w:left="0"/>
        <w:jc w:val="both"/>
      </w:pPr>
    </w:p>
    <w:p w14:paraId="32AE40A6" w14:textId="4D1F6073" w:rsidR="001C3C5B" w:rsidRDefault="001C3C5B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7C3F923" wp14:editId="013F5872">
            <wp:extent cx="4010232" cy="535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330" cy="53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F84" w14:textId="1D31A68B" w:rsidR="001C3C5B" w:rsidRPr="00F22F86" w:rsidRDefault="001C3C5B" w:rsidP="001C3C5B">
      <w:pPr>
        <w:pStyle w:val="ListParagraph"/>
        <w:ind w:left="0"/>
        <w:jc w:val="both"/>
      </w:pPr>
    </w:p>
    <w:sectPr w:rsidR="001C3C5B" w:rsidRPr="00F22F86" w:rsidSect="005A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940"/>
    <w:multiLevelType w:val="hybridMultilevel"/>
    <w:tmpl w:val="C102ED14"/>
    <w:lvl w:ilvl="0" w:tplc="816C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34C82"/>
    <w:multiLevelType w:val="hybridMultilevel"/>
    <w:tmpl w:val="E67CE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5"/>
    <w:rsid w:val="00110048"/>
    <w:rsid w:val="00166814"/>
    <w:rsid w:val="00182024"/>
    <w:rsid w:val="001964B2"/>
    <w:rsid w:val="001C3C5B"/>
    <w:rsid w:val="00202502"/>
    <w:rsid w:val="00220A8A"/>
    <w:rsid w:val="00320BCB"/>
    <w:rsid w:val="004749E3"/>
    <w:rsid w:val="005A6955"/>
    <w:rsid w:val="00691914"/>
    <w:rsid w:val="00902B56"/>
    <w:rsid w:val="0095622F"/>
    <w:rsid w:val="00AE6459"/>
    <w:rsid w:val="00F22F86"/>
    <w:rsid w:val="00F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B40"/>
  <w15:chartTrackingRefBased/>
  <w15:docId w15:val="{9E769BF3-1859-4BF4-8E8D-0B05300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Krishna6699/CoreJavaTraining.git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SaiKrishna6699/CoreJavaTraining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18</cp:revision>
  <dcterms:created xsi:type="dcterms:W3CDTF">2022-02-21T15:45:00Z</dcterms:created>
  <dcterms:modified xsi:type="dcterms:W3CDTF">2022-02-22T05:50:00Z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