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C5" w:rsidRDefault="00A21BEE">
      <w:r>
        <w:rPr>
          <w:noProof/>
          <w:lang w:eastAsia="en-IN"/>
        </w:rPr>
        <w:drawing>
          <wp:inline distT="0" distB="0" distL="0" distR="0" wp14:anchorId="0C1EB981" wp14:editId="48274FA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61E" w:rsidRDefault="0027461E"/>
    <w:p w:rsidR="0027461E" w:rsidRDefault="0027461E"/>
    <w:p w:rsidR="0027461E" w:rsidRDefault="002408B0">
      <w:r>
        <w:rPr>
          <w:noProof/>
          <w:lang w:eastAsia="en-IN"/>
        </w:rPr>
        <w:t>s</w:t>
      </w:r>
      <w:bookmarkStart w:id="0" w:name="_GoBack"/>
      <w:bookmarkEnd w:id="0"/>
      <w:r w:rsidR="0027461E">
        <w:rPr>
          <w:noProof/>
          <w:lang w:eastAsia="en-IN"/>
        </w:rPr>
        <w:drawing>
          <wp:inline distT="0" distB="0" distL="0" distR="0" wp14:anchorId="32D33B11" wp14:editId="3D4B989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EE" w:rsidRDefault="00A21BEE"/>
    <w:p w:rsidR="00A21BEE" w:rsidRDefault="00A21BEE"/>
    <w:sectPr w:rsidR="00A2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6D"/>
    <w:rsid w:val="002408B0"/>
    <w:rsid w:val="0027461E"/>
    <w:rsid w:val="002A4220"/>
    <w:rsid w:val="00A21BEE"/>
    <w:rsid w:val="00CA4FC5"/>
    <w:rsid w:val="00D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FC888-683A-4AE0-BD91-D9EB860E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SHANKAR</dc:creator>
  <cp:keywords/>
  <dc:description/>
  <cp:lastModifiedBy>SAI SHANKAR</cp:lastModifiedBy>
  <cp:revision>4</cp:revision>
  <dcterms:created xsi:type="dcterms:W3CDTF">2021-07-22T09:29:00Z</dcterms:created>
  <dcterms:modified xsi:type="dcterms:W3CDTF">2021-07-22T09:56:00Z</dcterms:modified>
</cp:coreProperties>
</file>