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C1E05" w14:textId="23B5670E" w:rsidR="00C1710C" w:rsidRDefault="004F2AA9">
      <w:r>
        <w:rPr>
          <w:noProof/>
        </w:rPr>
        <w:drawing>
          <wp:inline distT="0" distB="0" distL="0" distR="0" wp14:anchorId="5236B398" wp14:editId="36819171">
            <wp:extent cx="5731510" cy="2790190"/>
            <wp:effectExtent l="0" t="0" r="2540" b="0"/>
            <wp:docPr id="64371667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71667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949F12" wp14:editId="2EEACE5E">
            <wp:extent cx="5731510" cy="2966720"/>
            <wp:effectExtent l="0" t="0" r="2540" b="5080"/>
            <wp:docPr id="641915072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915072" name="Picture 4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A728A4" wp14:editId="3D6B85F6">
            <wp:extent cx="5731510" cy="2350135"/>
            <wp:effectExtent l="0" t="0" r="2540" b="0"/>
            <wp:docPr id="781807440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807440" name="Picture 3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CEF0C6" wp14:editId="3A8717CF">
            <wp:extent cx="5731510" cy="3082925"/>
            <wp:effectExtent l="0" t="0" r="2540" b="3175"/>
            <wp:docPr id="125269668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696683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F7A390" wp14:editId="030345FE">
            <wp:extent cx="5731510" cy="3114675"/>
            <wp:effectExtent l="0" t="0" r="2540" b="9525"/>
            <wp:docPr id="925604930" name="Picture 1" descr="A picture containing text, screenshot, software, computer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604930" name="Picture 1" descr="A picture containing text, screenshot, software, computer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710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AA9"/>
    <w:rsid w:val="004F2AA9"/>
    <w:rsid w:val="00C1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B8A6C"/>
  <w15:chartTrackingRefBased/>
  <w15:docId w15:val="{DE622059-C590-4B0C-8C2C-7BC41DA81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akhil kolachalama</dc:creator>
  <cp:keywords/>
  <dc:description/>
  <cp:lastModifiedBy>sai akhil kolachalama</cp:lastModifiedBy>
  <cp:revision>1</cp:revision>
  <dcterms:created xsi:type="dcterms:W3CDTF">2023-06-14T03:40:00Z</dcterms:created>
  <dcterms:modified xsi:type="dcterms:W3CDTF">2023-06-14T03:41:00Z</dcterms:modified>
</cp:coreProperties>
</file>