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3E4" w:rsidRPr="008A2CCA" w:rsidRDefault="006E23E4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Inner join</w:t>
      </w:r>
    </w:p>
    <w:p w:rsidR="006E23E4" w:rsidRPr="008A2CCA" w:rsidRDefault="006E23E4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 INNER JOIN keyword selects all rows from both tables as long as there is a match between the columns in both tables.</w:t>
      </w:r>
    </w:p>
    <w:p w:rsidR="00D44637" w:rsidRPr="008A2CCA" w:rsidRDefault="00D44637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D44637" w:rsidRPr="008A2CCA" w:rsidRDefault="00D44637" w:rsidP="006E23E4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Syntax:</w:t>
      </w:r>
    </w:p>
    <w:p w:rsidR="006E23E4" w:rsidRPr="008A2CCA" w:rsidRDefault="006E23E4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</w:t>
      </w:r>
      <w:r w:rsidRPr="008A2CCA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8A2CCA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  <w:shd w:val="clear" w:color="auto" w:fill="FFFFFF"/>
        </w:rPr>
        <w:t>column_name(s)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FROM</w:t>
      </w:r>
      <w:r w:rsidRPr="008A2CCA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8A2CCA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  <w:shd w:val="clear" w:color="auto" w:fill="FFFFFF"/>
        </w:rPr>
        <w:t>table1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INNER JOIN</w:t>
      </w:r>
      <w:r w:rsidRPr="008A2CCA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8A2CCA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  <w:shd w:val="clear" w:color="auto" w:fill="FFFFFF"/>
        </w:rPr>
        <w:t>table2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ON</w:t>
      </w:r>
      <w:r w:rsidRPr="008A2CCA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8A2CCA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  <w:shd w:val="clear" w:color="auto" w:fill="FFFFFF"/>
        </w:rPr>
        <w:t>table1.column_name</w:t>
      </w:r>
      <w:r w:rsidRPr="008A2CCA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=</w:t>
      </w:r>
      <w:r w:rsidRPr="008A2CCA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  <w:shd w:val="clear" w:color="auto" w:fill="FFFFFF"/>
        </w:rPr>
        <w:t>table2.column_name</w:t>
      </w:r>
      <w:r w:rsidR="00D44637"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:rsidR="00D44637" w:rsidRPr="008A2CCA" w:rsidRDefault="00D44637" w:rsidP="006E23E4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135C12" w:rsidRPr="008A2CCA" w:rsidRDefault="00135C12" w:rsidP="006E23E4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Example:</w:t>
      </w:r>
    </w:p>
    <w:p w:rsidR="00D44637" w:rsidRPr="008A2CCA" w:rsidRDefault="00135C12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 Customers.CustomerName, Orders.OrderID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FROM Customers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INNER JOIN Orders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ON Customers.CustomerID=Orders.CustomerID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ORDER BY Customers.CustomerName;</w:t>
      </w:r>
    </w:p>
    <w:p w:rsidR="00D44637" w:rsidRPr="008A2CCA" w:rsidRDefault="00D44637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6E23E4" w:rsidRPr="008A2CCA" w:rsidRDefault="006E23E4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Left outer join</w:t>
      </w:r>
    </w:p>
    <w:p w:rsidR="00893B87" w:rsidRPr="008A2CCA" w:rsidRDefault="00893B87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A2CCA">
        <w:rPr>
          <w:rFonts w:ascii="Times New Roman" w:hAnsi="Times New Roman" w:cs="Times New Roman"/>
          <w:color w:val="000000"/>
          <w:sz w:val="20"/>
          <w:szCs w:val="20"/>
        </w:rPr>
        <w:t>A Left outer join is one of the</w:t>
      </w:r>
      <w:r w:rsidRPr="008A2CCA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hyperlink r:id="rId5" w:anchor="rrefsqlj29840" w:history="1">
        <w:r w:rsidRPr="008A2CCA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JOIN operations</w:t>
        </w:r>
      </w:hyperlink>
      <w:r w:rsidRPr="008A2CCA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t>that allow you to specify a join clause. It preserves the unmatched rows from the first (left) table, joining them with a null row in the shape of the second (right) table.</w:t>
      </w: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A2CCA">
        <w:rPr>
          <w:rFonts w:ascii="Times New Roman" w:hAnsi="Times New Roman" w:cs="Times New Roman"/>
          <w:b/>
          <w:color w:val="000000"/>
          <w:sz w:val="20"/>
          <w:szCs w:val="20"/>
        </w:rPr>
        <w:t>Syntax:</w:t>
      </w:r>
    </w:p>
    <w:p w:rsidR="00DC4463" w:rsidRPr="008A2CCA" w:rsidRDefault="00917BEE" w:rsidP="00DC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6" w:anchor="rreftableexpression" w:history="1">
        <w:r w:rsidR="00DC4463" w:rsidRPr="008A2CCA">
          <w:rPr>
            <w:rFonts w:ascii="Times New Roman" w:eastAsia="Times New Roman" w:hAnsi="Times New Roman" w:cs="Times New Roman"/>
            <w:bCs/>
            <w:iCs/>
            <w:sz w:val="20"/>
            <w:szCs w:val="20"/>
          </w:rPr>
          <w:t>TableExpression</w:t>
        </w:r>
      </w:hyperlink>
      <w:r w:rsidR="00DC4463" w:rsidRPr="008A2CCA">
        <w:rPr>
          <w:rFonts w:ascii="Times New Roman" w:eastAsia="Times New Roman" w:hAnsi="Times New Roman" w:cs="Times New Roman"/>
          <w:bCs/>
          <w:sz w:val="20"/>
          <w:szCs w:val="20"/>
        </w:rPr>
        <w:t xml:space="preserve"> LEFT [ OUTER ] JOIN </w:t>
      </w:r>
      <w:hyperlink r:id="rId7" w:anchor="rreftableexpression" w:history="1">
        <w:r w:rsidR="00DC4463" w:rsidRPr="008A2CCA">
          <w:rPr>
            <w:rFonts w:ascii="Times New Roman" w:eastAsia="Times New Roman" w:hAnsi="Times New Roman" w:cs="Times New Roman"/>
            <w:bCs/>
            <w:iCs/>
            <w:sz w:val="20"/>
            <w:szCs w:val="20"/>
          </w:rPr>
          <w:t>TableExpression</w:t>
        </w:r>
      </w:hyperlink>
    </w:p>
    <w:p w:rsidR="00DC4463" w:rsidRPr="008A2CCA" w:rsidRDefault="00DC4463" w:rsidP="00DC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bCs/>
          <w:sz w:val="20"/>
          <w:szCs w:val="20"/>
        </w:rPr>
        <w:t>{</w:t>
      </w:r>
    </w:p>
    <w:p w:rsidR="00DC4463" w:rsidRPr="008A2CCA" w:rsidRDefault="00DC4463" w:rsidP="00DC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ON </w:t>
      </w:r>
      <w:r w:rsidRPr="008A2CCA">
        <w:rPr>
          <w:rFonts w:ascii="Times New Roman" w:eastAsia="Times New Roman" w:hAnsi="Times New Roman" w:cs="Times New Roman"/>
          <w:bCs/>
          <w:iCs/>
          <w:sz w:val="20"/>
          <w:szCs w:val="20"/>
        </w:rPr>
        <w:t>booleanExpression</w:t>
      </w:r>
      <w:r w:rsidRPr="008A2CCA">
        <w:rPr>
          <w:rFonts w:ascii="Times New Roman" w:eastAsia="Times New Roman" w:hAnsi="Times New Roman" w:cs="Times New Roman"/>
          <w:bCs/>
          <w:sz w:val="20"/>
          <w:szCs w:val="20"/>
        </w:rPr>
        <w:t xml:space="preserve"> |</w:t>
      </w:r>
    </w:p>
    <w:p w:rsidR="00DC4463" w:rsidRPr="008A2CCA" w:rsidRDefault="00DC4463" w:rsidP="00DC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hyperlink r:id="rId8" w:anchor="rrefsqljusing" w:history="1">
        <w:r w:rsidRPr="008A2CCA">
          <w:rPr>
            <w:rFonts w:ascii="Times New Roman" w:eastAsia="Times New Roman" w:hAnsi="Times New Roman" w:cs="Times New Roman"/>
            <w:bCs/>
            <w:iCs/>
            <w:sz w:val="20"/>
            <w:szCs w:val="20"/>
          </w:rPr>
          <w:t>USING clause</w:t>
        </w:r>
      </w:hyperlink>
    </w:p>
    <w:p w:rsidR="00DC4463" w:rsidRPr="008A2CCA" w:rsidRDefault="00DC4463" w:rsidP="00DC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bCs/>
          <w:sz w:val="20"/>
          <w:szCs w:val="20"/>
        </w:rPr>
        <w:t>}</w:t>
      </w:r>
    </w:p>
    <w:p w:rsidR="00DC4463" w:rsidRPr="008A2CCA" w:rsidRDefault="00DC4463" w:rsidP="00DC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DC4463" w:rsidRPr="008A2CCA" w:rsidRDefault="00DC4463" w:rsidP="00DC4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b/>
          <w:bCs/>
          <w:sz w:val="20"/>
          <w:szCs w:val="20"/>
        </w:rPr>
        <w:t>Example:</w:t>
      </w:r>
    </w:p>
    <w:p w:rsidR="00DC4463" w:rsidRPr="008A2CCA" w:rsidRDefault="00DC4463" w:rsidP="00DC4463">
      <w:pPr>
        <w:pStyle w:val="HTMLPreformatted"/>
        <w:rPr>
          <w:rFonts w:ascii="Times New Roman" w:hAnsi="Times New Roman" w:cs="Times New Roman"/>
          <w:color w:val="000000"/>
        </w:rPr>
      </w:pPr>
      <w:r w:rsidRPr="008A2CCA">
        <w:rPr>
          <w:rFonts w:ascii="Times New Roman" w:hAnsi="Times New Roman" w:cs="Times New Roman"/>
          <w:color w:val="000000"/>
        </w:rPr>
        <w:t>SELECT DEPTNO, DEPTNAME, EMPNO, LASTNAME</w:t>
      </w:r>
    </w:p>
    <w:p w:rsidR="00DC4463" w:rsidRPr="008A2CCA" w:rsidRDefault="00DC4463" w:rsidP="00DC4463">
      <w:pPr>
        <w:pStyle w:val="HTMLPreformatted"/>
        <w:rPr>
          <w:rFonts w:ascii="Times New Roman" w:hAnsi="Times New Roman" w:cs="Times New Roman"/>
          <w:color w:val="000000"/>
        </w:rPr>
      </w:pPr>
      <w:r w:rsidRPr="008A2CCA">
        <w:rPr>
          <w:rFonts w:ascii="Times New Roman" w:hAnsi="Times New Roman" w:cs="Times New Roman"/>
          <w:color w:val="000000"/>
        </w:rPr>
        <w:t xml:space="preserve">      FROM DEPARTMENT LEFT OUTER JOIN EMPLOYEE</w:t>
      </w:r>
    </w:p>
    <w:p w:rsidR="00DC4463" w:rsidRPr="008A2CCA" w:rsidRDefault="00DC4463" w:rsidP="00DC4463">
      <w:pPr>
        <w:pStyle w:val="HTMLPreformatted"/>
        <w:rPr>
          <w:rFonts w:ascii="Times New Roman" w:hAnsi="Times New Roman" w:cs="Times New Roman"/>
          <w:color w:val="000000"/>
        </w:rPr>
      </w:pPr>
      <w:r w:rsidRPr="008A2CCA">
        <w:rPr>
          <w:rFonts w:ascii="Times New Roman" w:hAnsi="Times New Roman" w:cs="Times New Roman"/>
          <w:color w:val="000000"/>
        </w:rPr>
        <w:tab/>
        <w:t xml:space="preserve">    ON MGRNO = EMPNO</w:t>
      </w:r>
    </w:p>
    <w:p w:rsidR="00DC4463" w:rsidRPr="008A2CCA" w:rsidRDefault="00DC4463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E23E4" w:rsidRPr="008A2CCA" w:rsidRDefault="006E23E4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Right outer join</w:t>
      </w:r>
    </w:p>
    <w:p w:rsidR="00DC4463" w:rsidRPr="008A2CCA" w:rsidRDefault="00DC4463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A2CCA">
        <w:rPr>
          <w:rFonts w:ascii="Times New Roman" w:hAnsi="Times New Roman" w:cs="Times New Roman"/>
          <w:color w:val="000000"/>
          <w:sz w:val="20"/>
          <w:szCs w:val="20"/>
        </w:rPr>
        <w:t>A RIGHT OUTER JOIN is one of the</w:t>
      </w:r>
      <w:r w:rsidRPr="008A2CCA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hyperlink r:id="rId9" w:anchor="rrefsqlj29840" w:history="1">
        <w:r w:rsidRPr="008A2CCA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JOIN operations</w:t>
        </w:r>
      </w:hyperlink>
      <w:r w:rsidRPr="008A2CCA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t>that allow you to specify a JOIN clause. It preserves the unmatched rows from the second (right) table, joining them with a NULL in the shape of the first (left) table. A LEFT OUTER JOIN B is equivalent to B RIGHT OUTER JOIN A, with the columns in a different order.</w:t>
      </w: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A2CCA">
        <w:rPr>
          <w:rFonts w:ascii="Times New Roman" w:hAnsi="Times New Roman" w:cs="Times New Roman"/>
          <w:b/>
          <w:color w:val="000000"/>
          <w:sz w:val="20"/>
          <w:szCs w:val="20"/>
        </w:rPr>
        <w:t>Syntax:</w:t>
      </w:r>
    </w:p>
    <w:p w:rsidR="00DC4463" w:rsidRPr="008A2CCA" w:rsidRDefault="00917BEE" w:rsidP="00DC4463">
      <w:pPr>
        <w:pStyle w:val="HTMLPreformatted"/>
        <w:rPr>
          <w:rStyle w:val="Strong"/>
          <w:rFonts w:ascii="Times New Roman" w:hAnsi="Times New Roman" w:cs="Times New Roman"/>
          <w:b w:val="0"/>
        </w:rPr>
      </w:pPr>
      <w:hyperlink r:id="rId10" w:anchor="rreftableexpression" w:history="1">
        <w:r w:rsidR="00DC4463" w:rsidRPr="008A2CCA">
          <w:rPr>
            <w:rStyle w:val="Hyperlink"/>
            <w:rFonts w:ascii="Times New Roman" w:hAnsi="Times New Roman" w:cs="Times New Roman"/>
            <w:bCs/>
            <w:iCs/>
            <w:color w:val="auto"/>
            <w:u w:val="none"/>
          </w:rPr>
          <w:t>TableExpression</w:t>
        </w:r>
      </w:hyperlink>
      <w:r w:rsidR="00DC4463" w:rsidRPr="008A2CCA">
        <w:rPr>
          <w:rStyle w:val="Strong"/>
          <w:rFonts w:ascii="Times New Roman" w:hAnsi="Times New Roman" w:cs="Times New Roman"/>
          <w:b w:val="0"/>
          <w:color w:val="000000"/>
        </w:rPr>
        <w:t xml:space="preserve"> RIGHT [ OUTER ] JOIN </w:t>
      </w:r>
      <w:hyperlink r:id="rId11" w:anchor="rreftableexpression" w:history="1">
        <w:r w:rsidR="00DC4463" w:rsidRPr="008A2CCA">
          <w:rPr>
            <w:rStyle w:val="Hyperlink"/>
            <w:rFonts w:ascii="Times New Roman" w:hAnsi="Times New Roman" w:cs="Times New Roman"/>
            <w:bCs/>
            <w:iCs/>
            <w:color w:val="auto"/>
            <w:u w:val="none"/>
          </w:rPr>
          <w:t>TableExpression</w:t>
        </w:r>
      </w:hyperlink>
    </w:p>
    <w:p w:rsidR="00DC4463" w:rsidRPr="008A2CCA" w:rsidRDefault="00DC4463" w:rsidP="00DC4463">
      <w:pPr>
        <w:pStyle w:val="HTMLPreformatted"/>
        <w:rPr>
          <w:rStyle w:val="Strong"/>
          <w:rFonts w:ascii="Times New Roman" w:hAnsi="Times New Roman" w:cs="Times New Roman"/>
          <w:b w:val="0"/>
          <w:color w:val="000000"/>
        </w:rPr>
      </w:pPr>
      <w:r w:rsidRPr="008A2CCA">
        <w:rPr>
          <w:rStyle w:val="Strong"/>
          <w:rFonts w:ascii="Times New Roman" w:hAnsi="Times New Roman" w:cs="Times New Roman"/>
          <w:b w:val="0"/>
          <w:color w:val="000000"/>
        </w:rPr>
        <w:t>{</w:t>
      </w:r>
    </w:p>
    <w:p w:rsidR="00DC4463" w:rsidRPr="008A2CCA" w:rsidRDefault="00DC4463" w:rsidP="00DC4463">
      <w:pPr>
        <w:pStyle w:val="HTMLPreformatted"/>
        <w:rPr>
          <w:rStyle w:val="Strong"/>
          <w:rFonts w:ascii="Times New Roman" w:hAnsi="Times New Roman" w:cs="Times New Roman"/>
          <w:b w:val="0"/>
          <w:color w:val="000000"/>
        </w:rPr>
      </w:pPr>
      <w:r w:rsidRPr="008A2CCA">
        <w:rPr>
          <w:rStyle w:val="Strong"/>
          <w:rFonts w:ascii="Times New Roman" w:hAnsi="Times New Roman" w:cs="Times New Roman"/>
          <w:b w:val="0"/>
          <w:color w:val="000000"/>
        </w:rPr>
        <w:t xml:space="preserve">    ON </w:t>
      </w:r>
      <w:r w:rsidRPr="008A2CCA">
        <w:rPr>
          <w:rStyle w:val="Emphasis"/>
          <w:rFonts w:ascii="Times New Roman" w:hAnsi="Times New Roman" w:cs="Times New Roman"/>
          <w:bCs/>
          <w:i w:val="0"/>
          <w:color w:val="000000"/>
        </w:rPr>
        <w:t>booleanExpression</w:t>
      </w:r>
      <w:r w:rsidRPr="008A2CCA">
        <w:rPr>
          <w:rStyle w:val="Strong"/>
          <w:rFonts w:ascii="Times New Roman" w:hAnsi="Times New Roman" w:cs="Times New Roman"/>
          <w:b w:val="0"/>
          <w:i/>
          <w:color w:val="000000"/>
        </w:rPr>
        <w:t xml:space="preserve"> </w:t>
      </w:r>
    </w:p>
    <w:p w:rsidR="00DC4463" w:rsidRPr="008A2CCA" w:rsidRDefault="00DC4463" w:rsidP="00DC4463">
      <w:pPr>
        <w:pStyle w:val="HTMLPreformatted"/>
        <w:rPr>
          <w:rStyle w:val="Strong"/>
          <w:rFonts w:ascii="Times New Roman" w:hAnsi="Times New Roman" w:cs="Times New Roman"/>
          <w:b w:val="0"/>
          <w:color w:val="000000"/>
        </w:rPr>
      </w:pPr>
      <w:r w:rsidRPr="008A2CCA">
        <w:rPr>
          <w:rStyle w:val="Strong"/>
          <w:rFonts w:ascii="Times New Roman" w:hAnsi="Times New Roman" w:cs="Times New Roman"/>
          <w:b w:val="0"/>
          <w:color w:val="000000"/>
        </w:rPr>
        <w:t xml:space="preserve">    }</w:t>
      </w:r>
    </w:p>
    <w:p w:rsidR="00DC4463" w:rsidRPr="008A2CCA" w:rsidRDefault="00DC4463" w:rsidP="00DC4463">
      <w:pPr>
        <w:pStyle w:val="HTMLPreformatted"/>
        <w:rPr>
          <w:rStyle w:val="Strong"/>
          <w:rFonts w:ascii="Times New Roman" w:hAnsi="Times New Roman" w:cs="Times New Roman"/>
          <w:b w:val="0"/>
          <w:color w:val="000000"/>
        </w:rPr>
      </w:pPr>
    </w:p>
    <w:p w:rsidR="00DC4463" w:rsidRPr="008A2CCA" w:rsidRDefault="00DC4463" w:rsidP="00DC4463">
      <w:pPr>
        <w:pStyle w:val="HTMLPreformatted"/>
        <w:rPr>
          <w:rFonts w:ascii="Times New Roman" w:hAnsi="Times New Roman" w:cs="Times New Roman"/>
          <w:color w:val="000000"/>
        </w:rPr>
      </w:pPr>
      <w:r w:rsidRPr="008A2CCA">
        <w:rPr>
          <w:rStyle w:val="Strong"/>
          <w:rFonts w:ascii="Times New Roman" w:hAnsi="Times New Roman" w:cs="Times New Roman"/>
          <w:color w:val="000000"/>
        </w:rPr>
        <w:t>Example:</w:t>
      </w: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DC4463" w:rsidRPr="008A2CCA" w:rsidRDefault="00DC4463" w:rsidP="00DC4463">
      <w:pPr>
        <w:pStyle w:val="HTMLPreformatted"/>
        <w:rPr>
          <w:rFonts w:ascii="Times New Roman" w:hAnsi="Times New Roman" w:cs="Times New Roman"/>
          <w:color w:val="000000"/>
        </w:rPr>
      </w:pPr>
      <w:r w:rsidRPr="008A2CCA">
        <w:rPr>
          <w:rFonts w:ascii="Times New Roman" w:hAnsi="Times New Roman" w:cs="Times New Roman"/>
          <w:color w:val="000000"/>
        </w:rPr>
        <w:t>SELECT E.EMPNO, E.LASTNAME, M.EMPNO, M.LASTNAME</w:t>
      </w:r>
      <w:r w:rsidRPr="008A2CCA">
        <w:rPr>
          <w:rFonts w:ascii="Times New Roman" w:hAnsi="Times New Roman" w:cs="Times New Roman"/>
          <w:color w:val="000000"/>
        </w:rPr>
        <w:tab/>
      </w:r>
    </w:p>
    <w:p w:rsidR="00DC4463" w:rsidRPr="008A2CCA" w:rsidRDefault="00DC4463" w:rsidP="00DC4463">
      <w:pPr>
        <w:pStyle w:val="HTMLPreformatted"/>
        <w:rPr>
          <w:rFonts w:ascii="Times New Roman" w:hAnsi="Times New Roman" w:cs="Times New Roman"/>
          <w:color w:val="000000"/>
        </w:rPr>
      </w:pPr>
      <w:r w:rsidRPr="008A2CCA">
        <w:rPr>
          <w:rFonts w:ascii="Times New Roman" w:hAnsi="Times New Roman" w:cs="Times New Roman"/>
          <w:color w:val="000000"/>
        </w:rPr>
        <w:tab/>
        <w:t>FROM EMPLOYEE E RIGHT OUTER JOIN</w:t>
      </w:r>
      <w:r w:rsidRPr="008A2CCA">
        <w:rPr>
          <w:rFonts w:ascii="Times New Roman" w:hAnsi="Times New Roman" w:cs="Times New Roman"/>
          <w:color w:val="000000"/>
        </w:rPr>
        <w:tab/>
      </w:r>
    </w:p>
    <w:p w:rsidR="00DC4463" w:rsidRPr="008A2CCA" w:rsidRDefault="00DC4463" w:rsidP="00DC4463">
      <w:pPr>
        <w:pStyle w:val="HTMLPreformatted"/>
        <w:rPr>
          <w:rFonts w:ascii="Times New Roman" w:hAnsi="Times New Roman" w:cs="Times New Roman"/>
          <w:color w:val="000000"/>
        </w:rPr>
      </w:pPr>
      <w:r w:rsidRPr="008A2CCA">
        <w:rPr>
          <w:rFonts w:ascii="Times New Roman" w:hAnsi="Times New Roman" w:cs="Times New Roman"/>
          <w:color w:val="000000"/>
        </w:rPr>
        <w:tab/>
        <w:t xml:space="preserve">DEPARTMENT RIGHT OUTER JOIN EMPLOYEE M </w:t>
      </w:r>
    </w:p>
    <w:p w:rsidR="00DC4463" w:rsidRPr="008A2CCA" w:rsidRDefault="00DC4463" w:rsidP="00DC4463">
      <w:pPr>
        <w:pStyle w:val="HTMLPreformatted"/>
        <w:rPr>
          <w:rFonts w:ascii="Times New Roman" w:hAnsi="Times New Roman" w:cs="Times New Roman"/>
          <w:color w:val="000000"/>
        </w:rPr>
      </w:pPr>
      <w:r w:rsidRPr="008A2CCA">
        <w:rPr>
          <w:rFonts w:ascii="Times New Roman" w:hAnsi="Times New Roman" w:cs="Times New Roman"/>
          <w:color w:val="000000"/>
        </w:rPr>
        <w:t xml:space="preserve">        ON MGRNO = M.EMPNO</w:t>
      </w:r>
    </w:p>
    <w:p w:rsidR="00DC4463" w:rsidRPr="008A2CCA" w:rsidRDefault="00DC4463" w:rsidP="00DC4463">
      <w:pPr>
        <w:pStyle w:val="HTMLPreformatted"/>
        <w:rPr>
          <w:rFonts w:ascii="Times New Roman" w:hAnsi="Times New Roman" w:cs="Times New Roman"/>
          <w:color w:val="000000"/>
        </w:rPr>
      </w:pPr>
      <w:r w:rsidRPr="008A2CCA">
        <w:rPr>
          <w:rFonts w:ascii="Times New Roman" w:hAnsi="Times New Roman" w:cs="Times New Roman"/>
          <w:color w:val="000000"/>
        </w:rPr>
        <w:t xml:space="preserve">        ON E.WORKDEPT = DEPTNO</w:t>
      </w: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DC4463" w:rsidRPr="008A2CCA" w:rsidRDefault="00DC4463" w:rsidP="006E23E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6E23E4" w:rsidRPr="008A2CCA" w:rsidRDefault="006E23E4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Group by</w:t>
      </w: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The GROUP BY statement is used in conjunction with the aggregate functions to group the result-set by one or more columns.</w:t>
      </w: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Syntax:</w:t>
      </w: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sz w:val="20"/>
          <w:szCs w:val="20"/>
          <w:shd w:val="clear" w:color="auto" w:fill="FFFFFF"/>
        </w:rPr>
        <w:t>SELECT column_name, aggregate_function(column_name)</w:t>
      </w:r>
      <w:r w:rsidRPr="008A2CCA">
        <w:rPr>
          <w:rFonts w:ascii="Times New Roman" w:hAnsi="Times New Roman" w:cs="Times New Roman"/>
          <w:sz w:val="20"/>
          <w:szCs w:val="20"/>
        </w:rPr>
        <w:br/>
      </w:r>
      <w:r w:rsidRPr="008A2CCA">
        <w:rPr>
          <w:rFonts w:ascii="Times New Roman" w:hAnsi="Times New Roman" w:cs="Times New Roman"/>
          <w:sz w:val="20"/>
          <w:szCs w:val="20"/>
          <w:shd w:val="clear" w:color="auto" w:fill="FFFFFF"/>
        </w:rPr>
        <w:t>FROM table_name</w:t>
      </w:r>
      <w:r w:rsidRPr="008A2CCA">
        <w:rPr>
          <w:rFonts w:ascii="Times New Roman" w:hAnsi="Times New Roman" w:cs="Times New Roman"/>
          <w:sz w:val="20"/>
          <w:szCs w:val="20"/>
        </w:rPr>
        <w:br/>
      </w:r>
      <w:r w:rsidRPr="008A2CCA">
        <w:rPr>
          <w:rFonts w:ascii="Times New Roman" w:hAnsi="Times New Roman" w:cs="Times New Roman"/>
          <w:sz w:val="20"/>
          <w:szCs w:val="20"/>
          <w:shd w:val="clear" w:color="auto" w:fill="FFFFFF"/>
        </w:rPr>
        <w:t>WHERE column_name operator value</w:t>
      </w:r>
      <w:r w:rsidRPr="008A2CCA">
        <w:rPr>
          <w:rFonts w:ascii="Times New Roman" w:hAnsi="Times New Roman" w:cs="Times New Roman"/>
          <w:sz w:val="20"/>
          <w:szCs w:val="20"/>
        </w:rPr>
        <w:br/>
      </w:r>
      <w:r w:rsidRPr="008A2CCA">
        <w:rPr>
          <w:rFonts w:ascii="Times New Roman" w:hAnsi="Times New Roman" w:cs="Times New Roman"/>
          <w:sz w:val="20"/>
          <w:szCs w:val="20"/>
          <w:shd w:val="clear" w:color="auto" w:fill="FFFFFF"/>
        </w:rPr>
        <w:t>GROUP BY column_name;</w:t>
      </w: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Example:</w:t>
      </w: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sz w:val="20"/>
          <w:szCs w:val="20"/>
          <w:shd w:val="clear" w:color="auto" w:fill="FFFFFF"/>
        </w:rPr>
        <w:t>SELECT Shippers.ShipperName,COUNT(Orders.OrderID) AS NumberOfOrders FROM Orders</w:t>
      </w:r>
      <w:r w:rsidRPr="008A2CCA">
        <w:rPr>
          <w:rFonts w:ascii="Times New Roman" w:hAnsi="Times New Roman" w:cs="Times New Roman"/>
          <w:sz w:val="20"/>
          <w:szCs w:val="20"/>
        </w:rPr>
        <w:br/>
      </w:r>
      <w:r w:rsidRPr="008A2CCA">
        <w:rPr>
          <w:rFonts w:ascii="Times New Roman" w:hAnsi="Times New Roman" w:cs="Times New Roman"/>
          <w:sz w:val="20"/>
          <w:szCs w:val="20"/>
          <w:shd w:val="clear" w:color="auto" w:fill="FFFFFF"/>
        </w:rPr>
        <w:t>LEFT JOIN Shippers</w:t>
      </w:r>
      <w:r w:rsidRPr="008A2CCA">
        <w:rPr>
          <w:rFonts w:ascii="Times New Roman" w:hAnsi="Times New Roman" w:cs="Times New Roman"/>
          <w:sz w:val="20"/>
          <w:szCs w:val="20"/>
        </w:rPr>
        <w:br/>
      </w:r>
      <w:r w:rsidRPr="008A2CCA">
        <w:rPr>
          <w:rFonts w:ascii="Times New Roman" w:hAnsi="Times New Roman" w:cs="Times New Roman"/>
          <w:sz w:val="20"/>
          <w:szCs w:val="20"/>
          <w:shd w:val="clear" w:color="auto" w:fill="FFFFFF"/>
        </w:rPr>
        <w:t>ON Orders.ShipperID=Shippers.ShipperID</w:t>
      </w:r>
      <w:r w:rsidRPr="008A2CCA">
        <w:rPr>
          <w:rFonts w:ascii="Times New Roman" w:hAnsi="Times New Roman" w:cs="Times New Roman"/>
          <w:sz w:val="20"/>
          <w:szCs w:val="20"/>
        </w:rPr>
        <w:br/>
      </w:r>
      <w:r w:rsidRPr="008A2CCA">
        <w:rPr>
          <w:rFonts w:ascii="Times New Roman" w:hAnsi="Times New Roman" w:cs="Times New Roman"/>
          <w:sz w:val="20"/>
          <w:szCs w:val="20"/>
          <w:shd w:val="clear" w:color="auto" w:fill="FFFFFF"/>
        </w:rPr>
        <w:t>GROUP BY ShipperName;</w:t>
      </w: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6E23E4" w:rsidRPr="008A2CCA" w:rsidRDefault="006E23E4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Ha</w:t>
      </w:r>
      <w:r w:rsidR="00DC4463"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v</w:t>
      </w:r>
      <w:r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ing</w:t>
      </w: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 HAVING clause was added to SQL because the WHERE keyword could not be used with aggregate functions.</w:t>
      </w: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Syntax:</w:t>
      </w: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 column_name, aggregate_function(column_name)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FROM </w:t>
      </w:r>
      <w:r w:rsidR="00713A1A"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table name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WHERE column_name operator value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GROUP BY column_name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HAVING aggregate_function(</w:t>
      </w:r>
      <w:r w:rsidR="00713A1A"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column_name</w:t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 operator value;</w:t>
      </w: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Example:</w:t>
      </w:r>
    </w:p>
    <w:p w:rsidR="00DC4463" w:rsidRPr="008A2CCA" w:rsidRDefault="00DC4463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 Employees.LastName, COUNT(Orders.OrderID) AS NumberOfOrders FROM (Orders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INNER JOIN Employees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ON Orders.EmployeeID=Employees.EmployeeID)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GROUP BY LastName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HAVING COUNT(Orders.OrderID) &gt; 10;</w:t>
      </w:r>
    </w:p>
    <w:p w:rsidR="009A18FC" w:rsidRPr="008A2CCA" w:rsidRDefault="009A18FC" w:rsidP="006E23E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6E23E4" w:rsidRPr="008A2CCA" w:rsidRDefault="006E23E4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Avg</w:t>
      </w:r>
    </w:p>
    <w:p w:rsidR="009A18FC" w:rsidRPr="008A2CCA" w:rsidRDefault="009A18FC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 AVG() function returns the average value of a numeric column.</w:t>
      </w:r>
    </w:p>
    <w:p w:rsidR="009A18FC" w:rsidRPr="008A2CCA" w:rsidRDefault="009A18FC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9A18FC" w:rsidRPr="008A2CCA" w:rsidRDefault="009A18FC" w:rsidP="006E23E4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Syntax:</w:t>
      </w:r>
    </w:p>
    <w:p w:rsidR="009A18FC" w:rsidRPr="008A2CCA" w:rsidRDefault="009A18FC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 AVG(column_name) FROM table_name</w:t>
      </w:r>
    </w:p>
    <w:p w:rsidR="009A18FC" w:rsidRPr="008A2CCA" w:rsidRDefault="009A18FC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9A18FC" w:rsidRPr="008A2CCA" w:rsidRDefault="009A18FC" w:rsidP="006E23E4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Example:</w:t>
      </w:r>
    </w:p>
    <w:p w:rsidR="009A18FC" w:rsidRPr="008A2CCA" w:rsidRDefault="009A18FC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SELECT ProductName, Price FROM Products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WHERE Price&gt;(SELECT AVG(Price) FROM Products);</w:t>
      </w:r>
    </w:p>
    <w:p w:rsidR="00003F34" w:rsidRPr="008A2CCA" w:rsidRDefault="00003F34" w:rsidP="006E23E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6E23E4" w:rsidRPr="008A2CCA" w:rsidRDefault="006E23E4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Finding top rows</w:t>
      </w:r>
    </w:p>
    <w:p w:rsidR="00010C70" w:rsidRPr="008A2CCA" w:rsidRDefault="00010C70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:rsidR="00350D7F" w:rsidRPr="00B97A52" w:rsidRDefault="00010C70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B97A5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Syntax</w:t>
      </w:r>
      <w:r w:rsidR="00B97A5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</w:p>
    <w:p w:rsidR="00010C70" w:rsidRPr="008A2CCA" w:rsidRDefault="00010C70" w:rsidP="006E23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color w:val="000000"/>
          <w:sz w:val="20"/>
          <w:szCs w:val="20"/>
        </w:rPr>
        <w:t>Select Top (top_value) [ percent ] [ with ties]</w:t>
      </w:r>
    </w:p>
    <w:p w:rsidR="00350D7F" w:rsidRPr="008A2CCA" w:rsidRDefault="00010C70" w:rsidP="006E23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color w:val="000000"/>
          <w:sz w:val="20"/>
          <w:szCs w:val="20"/>
        </w:rPr>
        <w:t>Expressions</w:t>
      </w:r>
    </w:p>
    <w:p w:rsidR="00010C70" w:rsidRPr="008A2CCA" w:rsidRDefault="00010C70" w:rsidP="006E23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color w:val="000000"/>
          <w:sz w:val="20"/>
          <w:szCs w:val="20"/>
        </w:rPr>
        <w:t>From Tables</w:t>
      </w:r>
    </w:p>
    <w:p w:rsidR="00010C70" w:rsidRPr="008A2CCA" w:rsidRDefault="00010C70" w:rsidP="006E23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color w:val="000000"/>
          <w:sz w:val="20"/>
          <w:szCs w:val="20"/>
        </w:rPr>
        <w:t>[WHERE conditions]</w:t>
      </w:r>
    </w:p>
    <w:p w:rsidR="00010C70" w:rsidRPr="008A2CCA" w:rsidRDefault="00010C70" w:rsidP="006E23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color w:val="000000"/>
          <w:sz w:val="20"/>
          <w:szCs w:val="20"/>
        </w:rPr>
        <w:t>[ ORDER by expression [ ASC | DESC ]];</w:t>
      </w:r>
    </w:p>
    <w:p w:rsidR="00223665" w:rsidRPr="008A2CCA" w:rsidRDefault="00223665" w:rsidP="006E23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838EE" w:rsidRPr="008A2CCA" w:rsidRDefault="008838EE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:rsidR="00223665" w:rsidRPr="00B97A52" w:rsidRDefault="00223665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B97A5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Example:</w:t>
      </w:r>
    </w:p>
    <w:p w:rsidR="00223665" w:rsidRPr="008A2CCA" w:rsidRDefault="00223665" w:rsidP="002236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color w:val="000000"/>
          <w:sz w:val="20"/>
          <w:szCs w:val="20"/>
        </w:rPr>
        <w:t>employee_id, last_name, first_name</w:t>
      </w:r>
    </w:p>
    <w:p w:rsidR="00223665" w:rsidRPr="008A2CCA" w:rsidRDefault="00223665" w:rsidP="002236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color w:val="000000"/>
          <w:sz w:val="20"/>
          <w:szCs w:val="20"/>
        </w:rPr>
        <w:t>FROM employees</w:t>
      </w:r>
    </w:p>
    <w:p w:rsidR="00942FD9" w:rsidRDefault="00870311" w:rsidP="002236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color w:val="000000"/>
          <w:sz w:val="20"/>
          <w:szCs w:val="20"/>
        </w:rPr>
        <w:t>WHERE last_name = 'name</w:t>
      </w:r>
      <w:r w:rsidR="00223665" w:rsidRPr="008A2CCA">
        <w:rPr>
          <w:rFonts w:ascii="Times New Roman" w:eastAsia="Times New Roman" w:hAnsi="Times New Roman" w:cs="Times New Roman"/>
          <w:color w:val="000000"/>
          <w:sz w:val="20"/>
          <w:szCs w:val="20"/>
        </w:rPr>
        <w:t>'</w:t>
      </w:r>
    </w:p>
    <w:p w:rsidR="00223665" w:rsidRPr="008A2CCA" w:rsidRDefault="00223665" w:rsidP="002236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ORDER BY employee_id;</w:t>
      </w:r>
    </w:p>
    <w:p w:rsidR="00010C70" w:rsidRPr="008A2CCA" w:rsidRDefault="00010C70" w:rsidP="006E23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10C70" w:rsidRPr="008A2CCA" w:rsidRDefault="00010C70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:rsidR="006E23E4" w:rsidRPr="008A2CCA" w:rsidRDefault="006E23E4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Primay key</w:t>
      </w:r>
      <w:r w:rsidR="00E00335"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:</w:t>
      </w:r>
    </w:p>
    <w:p w:rsidR="00E00335" w:rsidRPr="008A2CCA" w:rsidRDefault="00E00335" w:rsidP="00E003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0335">
        <w:rPr>
          <w:rFonts w:ascii="Times New Roman" w:eastAsia="Times New Roman" w:hAnsi="Times New Roman" w:cs="Times New Roman"/>
          <w:color w:val="000000"/>
          <w:sz w:val="20"/>
          <w:szCs w:val="20"/>
        </w:rPr>
        <w:t>The PRIMARY KEY constraint uniquely identifies each record in a database table.</w:t>
      </w:r>
      <w:r w:rsidRPr="008A2C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00335">
        <w:rPr>
          <w:rFonts w:ascii="Times New Roman" w:eastAsia="Times New Roman" w:hAnsi="Times New Roman" w:cs="Times New Roman"/>
          <w:color w:val="000000"/>
          <w:sz w:val="20"/>
          <w:szCs w:val="20"/>
        </w:rPr>
        <w:t>Primary keys must contain UNIQUE values.</w:t>
      </w:r>
      <w:r w:rsidRPr="008A2C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00335">
        <w:rPr>
          <w:rFonts w:ascii="Times New Roman" w:eastAsia="Times New Roman" w:hAnsi="Times New Roman" w:cs="Times New Roman"/>
          <w:color w:val="000000"/>
          <w:sz w:val="20"/>
          <w:szCs w:val="20"/>
        </w:rPr>
        <w:t>A primary key column cannot contain NULL values.</w:t>
      </w:r>
    </w:p>
    <w:p w:rsidR="00E00335" w:rsidRPr="008A2CCA" w:rsidRDefault="00E00335" w:rsidP="00E003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Example:</w:t>
      </w:r>
    </w:p>
    <w:p w:rsidR="00E00335" w:rsidRPr="008A2CCA" w:rsidRDefault="00E00335" w:rsidP="00E003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CREATE TABLE Persons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P_Id int NOT NULL,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LastName varchar(255) NOT NULL,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FirstName varchar(255),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Address varchar(255),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City varchar(255),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PRIMARY KEY (P_Id)</w:t>
      </w:r>
      <w:r w:rsidRPr="008A2C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</w:p>
    <w:p w:rsidR="006E23E4" w:rsidRDefault="006E23E4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Forgein key</w:t>
      </w:r>
    </w:p>
    <w:p w:rsidR="008A2CCA" w:rsidRDefault="008A2CCA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:rsidR="008A2CCA" w:rsidRDefault="008A2CCA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A2C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 FOREIGN KEY in one table points to a PRIMARY KEY in another table.</w:t>
      </w:r>
    </w:p>
    <w:p w:rsidR="008A2CCA" w:rsidRDefault="008A2CCA" w:rsidP="006E23E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CE6196" w:rsidRPr="008A2CCA" w:rsidRDefault="00CE6196" w:rsidP="00CE61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Example:</w:t>
      </w:r>
    </w:p>
    <w:p w:rsidR="008A2CCA" w:rsidRPr="00CE6196" w:rsidRDefault="008A2CCA" w:rsidP="006E23E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CE61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CREATE TABLE Orders</w:t>
      </w:r>
      <w:r w:rsidRPr="00CE619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E61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r w:rsidRPr="00CE619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E61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O_Id int NOT NULL,</w:t>
      </w:r>
      <w:r w:rsidRPr="00CE619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E61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OrderNo int NOT NULL,</w:t>
      </w:r>
      <w:r w:rsidRPr="00CE619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E61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P_Id int,</w:t>
      </w:r>
      <w:r w:rsidRPr="00CE619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E61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PRIMARY KEY (O_Id),</w:t>
      </w:r>
      <w:r w:rsidRPr="00CE619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E61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FOREIGN KEY (P_Id) REFERENCES Persons(P_Id)</w:t>
      </w:r>
      <w:r w:rsidRPr="00CE619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E61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</w:p>
    <w:p w:rsidR="00605A9E" w:rsidRDefault="00605A9E" w:rsidP="006E23E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6E23E4" w:rsidRPr="008A2CCA" w:rsidRDefault="006E23E4" w:rsidP="006E23E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Use cases:</w:t>
      </w:r>
    </w:p>
    <w:p w:rsidR="006E23E4" w:rsidRDefault="006E23E4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Tables for employee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038" w:rsidRPr="008A2CCA" w:rsidTr="00031E48">
        <w:tc>
          <w:tcPr>
            <w:tcW w:w="4675" w:type="dxa"/>
          </w:tcPr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Use Case Selection</w:t>
            </w:r>
          </w:p>
        </w:tc>
        <w:tc>
          <w:tcPr>
            <w:tcW w:w="4675" w:type="dxa"/>
          </w:tcPr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484038" w:rsidRPr="008A2CCA" w:rsidTr="00031E48">
        <w:tc>
          <w:tcPr>
            <w:tcW w:w="4675" w:type="dxa"/>
          </w:tcPr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 xml:space="preserve">Use case Name </w:t>
            </w:r>
          </w:p>
        </w:tc>
        <w:tc>
          <w:tcPr>
            <w:tcW w:w="4675" w:type="dxa"/>
          </w:tcPr>
          <w:p w:rsidR="00484038" w:rsidRPr="008A2CCA" w:rsidRDefault="00F65B2D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Employment Details</w:t>
            </w:r>
          </w:p>
        </w:tc>
      </w:tr>
      <w:tr w:rsidR="00484038" w:rsidRPr="008A2CCA" w:rsidTr="00031E48">
        <w:tc>
          <w:tcPr>
            <w:tcW w:w="4675" w:type="dxa"/>
          </w:tcPr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4675" w:type="dxa"/>
          </w:tcPr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Sub-Functional Level</w:t>
            </w:r>
          </w:p>
        </w:tc>
      </w:tr>
      <w:tr w:rsidR="00484038" w:rsidRPr="008A2CCA" w:rsidTr="00031E48">
        <w:tc>
          <w:tcPr>
            <w:tcW w:w="4675" w:type="dxa"/>
          </w:tcPr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Primary Actor</w:t>
            </w:r>
          </w:p>
        </w:tc>
        <w:tc>
          <w:tcPr>
            <w:tcW w:w="4675" w:type="dxa"/>
          </w:tcPr>
          <w:p w:rsidR="00484038" w:rsidRPr="008A2CCA" w:rsidRDefault="00F65B2D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Employment Details</w:t>
            </w:r>
          </w:p>
        </w:tc>
      </w:tr>
      <w:tr w:rsidR="00484038" w:rsidRPr="008A2CCA" w:rsidTr="00031E48">
        <w:tc>
          <w:tcPr>
            <w:tcW w:w="4675" w:type="dxa"/>
          </w:tcPr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 xml:space="preserve">Stakeholders and Interest </w:t>
            </w:r>
          </w:p>
        </w:tc>
        <w:tc>
          <w:tcPr>
            <w:tcW w:w="4675" w:type="dxa"/>
          </w:tcPr>
          <w:p w:rsidR="00484038" w:rsidRDefault="00F65B2D" w:rsidP="00031E48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Employment:</w:t>
            </w:r>
          </w:p>
          <w:p w:rsidR="00F65B2D" w:rsidRDefault="00F65B2D" w:rsidP="00F65B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Hire new Employee.</w:t>
            </w:r>
          </w:p>
          <w:p w:rsidR="00F65B2D" w:rsidRDefault="00F65B2D" w:rsidP="00F65B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Providing ID Details</w:t>
            </w:r>
          </w:p>
          <w:p w:rsidR="00F65B2D" w:rsidRDefault="00F65B2D" w:rsidP="00F65B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Payroll</w:t>
            </w:r>
          </w:p>
          <w:p w:rsidR="00F65B2D" w:rsidRPr="00F65B2D" w:rsidRDefault="00F65B2D" w:rsidP="00F65B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Various departments</w:t>
            </w:r>
          </w:p>
        </w:tc>
      </w:tr>
      <w:tr w:rsidR="00484038" w:rsidRPr="008A2CCA" w:rsidTr="00031E48">
        <w:tc>
          <w:tcPr>
            <w:tcW w:w="4675" w:type="dxa"/>
          </w:tcPr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Pre-Condition</w:t>
            </w:r>
          </w:p>
        </w:tc>
        <w:tc>
          <w:tcPr>
            <w:tcW w:w="4675" w:type="dxa"/>
          </w:tcPr>
          <w:p w:rsidR="00484038" w:rsidRPr="008A2CCA" w:rsidRDefault="00F65B2D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Employee has submitted </w:t>
            </w: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registration</w:t>
            </w:r>
            <w:r w:rsidR="00484038" w:rsidRPr="008A2CCA">
              <w:rPr>
                <w:rFonts w:ascii="Times New Roman" w:hAnsi="Times New Roman" w:cs="Times New Roman"/>
                <w:sz w:val="20"/>
                <w:szCs w:val="20"/>
              </w:rPr>
              <w:t xml:space="preserve"> forms.</w:t>
            </w:r>
          </w:p>
        </w:tc>
      </w:tr>
      <w:tr w:rsidR="00484038" w:rsidRPr="008A2CCA" w:rsidTr="00031E48">
        <w:tc>
          <w:tcPr>
            <w:tcW w:w="4675" w:type="dxa"/>
          </w:tcPr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Post-Condition</w:t>
            </w:r>
          </w:p>
        </w:tc>
        <w:tc>
          <w:tcPr>
            <w:tcW w:w="4675" w:type="dxa"/>
          </w:tcPr>
          <w:p w:rsidR="00484038" w:rsidRPr="008A2CCA" w:rsidRDefault="00484038" w:rsidP="00F65B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Record</w:t>
            </w:r>
            <w:r w:rsidR="0098759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65B2D">
              <w:rPr>
                <w:rFonts w:ascii="Times New Roman" w:hAnsi="Times New Roman" w:cs="Times New Roman"/>
                <w:sz w:val="20"/>
                <w:szCs w:val="20"/>
              </w:rPr>
              <w:t xml:space="preserve">for employee has been </w:t>
            </w: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added.</w:t>
            </w:r>
          </w:p>
        </w:tc>
      </w:tr>
      <w:tr w:rsidR="00484038" w:rsidRPr="008A2CCA" w:rsidTr="00031E48">
        <w:tc>
          <w:tcPr>
            <w:tcW w:w="4675" w:type="dxa"/>
          </w:tcPr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Main Success Scenario</w:t>
            </w:r>
          </w:p>
        </w:tc>
        <w:tc>
          <w:tcPr>
            <w:tcW w:w="4675" w:type="dxa"/>
          </w:tcPr>
          <w:p w:rsidR="00987597" w:rsidRDefault="00987597" w:rsidP="00987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987597">
              <w:rPr>
                <w:rFonts w:ascii="Times New Roman" w:hAnsi="Times New Roman" w:cs="Times New Roman"/>
                <w:sz w:val="20"/>
                <w:szCs w:val="20"/>
              </w:rPr>
              <w:t>They are assigned for a position.</w:t>
            </w:r>
          </w:p>
          <w:p w:rsidR="00987597" w:rsidRPr="00987597" w:rsidRDefault="00987597" w:rsidP="00987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987597">
              <w:rPr>
                <w:rFonts w:ascii="Times New Roman" w:hAnsi="Times New Roman" w:cs="Times New Roman"/>
                <w:sz w:val="20"/>
                <w:szCs w:val="20"/>
              </w:rPr>
              <w:t xml:space="preserve">Tasks has been issued </w:t>
            </w:r>
          </w:p>
        </w:tc>
      </w:tr>
      <w:tr w:rsidR="00484038" w:rsidRPr="008A2CCA" w:rsidTr="00031E48">
        <w:tc>
          <w:tcPr>
            <w:tcW w:w="4675" w:type="dxa"/>
          </w:tcPr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4675" w:type="dxa"/>
          </w:tcPr>
          <w:p w:rsidR="00412B02" w:rsidRPr="00412B02" w:rsidRDefault="00412B02" w:rsidP="00412B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1.Company benefits </w:t>
            </w:r>
          </w:p>
        </w:tc>
      </w:tr>
      <w:tr w:rsidR="00484038" w:rsidRPr="008A2CCA" w:rsidTr="00031E48">
        <w:tc>
          <w:tcPr>
            <w:tcW w:w="4675" w:type="dxa"/>
          </w:tcPr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 xml:space="preserve">Special Requirements </w:t>
            </w:r>
          </w:p>
        </w:tc>
        <w:tc>
          <w:tcPr>
            <w:tcW w:w="4675" w:type="dxa"/>
          </w:tcPr>
          <w:p w:rsidR="00484038" w:rsidRPr="00412B02" w:rsidRDefault="00412B02" w:rsidP="00412B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Given task has been submitted in time to the superiors.</w:t>
            </w:r>
          </w:p>
        </w:tc>
      </w:tr>
      <w:tr w:rsidR="00484038" w:rsidRPr="008A2CCA" w:rsidTr="00031E48">
        <w:tc>
          <w:tcPr>
            <w:tcW w:w="4675" w:type="dxa"/>
          </w:tcPr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Technology and Data Variation</w:t>
            </w:r>
          </w:p>
        </w:tc>
        <w:tc>
          <w:tcPr>
            <w:tcW w:w="4675" w:type="dxa"/>
          </w:tcPr>
          <w:p w:rsidR="00484038" w:rsidRPr="008A2CCA" w:rsidRDefault="00412B02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Different works like onsite or off site </w:t>
            </w:r>
          </w:p>
        </w:tc>
      </w:tr>
      <w:tr w:rsidR="00484038" w:rsidRPr="008A2CCA" w:rsidTr="00031E48">
        <w:tc>
          <w:tcPr>
            <w:tcW w:w="4675" w:type="dxa"/>
          </w:tcPr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Frequency of Occurrence </w:t>
            </w:r>
          </w:p>
        </w:tc>
        <w:tc>
          <w:tcPr>
            <w:tcW w:w="4675" w:type="dxa"/>
          </w:tcPr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Could be nearly continuous.</w:t>
            </w:r>
          </w:p>
        </w:tc>
      </w:tr>
      <w:tr w:rsidR="00484038" w:rsidRPr="008A2CCA" w:rsidTr="00031E48">
        <w:tc>
          <w:tcPr>
            <w:tcW w:w="4675" w:type="dxa"/>
          </w:tcPr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Open Issues</w:t>
            </w:r>
          </w:p>
          <w:p w:rsidR="00484038" w:rsidRPr="008A2CCA" w:rsidRDefault="00484038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</w:tcPr>
          <w:p w:rsidR="00484038" w:rsidRDefault="00412B02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the performance is not accurate.</w:t>
            </w:r>
          </w:p>
          <w:p w:rsidR="00412B02" w:rsidRPr="008A2CCA" w:rsidRDefault="00412B02" w:rsidP="00031E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84038" w:rsidRPr="008A2CCA" w:rsidRDefault="00484038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07EE1" w:rsidRPr="008A2CCA" w:rsidRDefault="00107EE1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07EE1" w:rsidRPr="008A2CCA" w:rsidRDefault="00107EE1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07EE1" w:rsidRPr="008A2CCA" w:rsidRDefault="00107EE1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07EE1" w:rsidRPr="008A2CCA" w:rsidRDefault="00107EE1" w:rsidP="006E23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07EE1" w:rsidRPr="008A2CCA" w:rsidRDefault="00107EE1" w:rsidP="006E23E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E23E4" w:rsidRPr="008A2CCA" w:rsidRDefault="006E23E4" w:rsidP="006E23E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A2CC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Tables for Library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5767" w:rsidRPr="008A2CCA" w:rsidTr="00BF5767">
        <w:tc>
          <w:tcPr>
            <w:tcW w:w="4675" w:type="dxa"/>
          </w:tcPr>
          <w:p w:rsidR="00BF5767" w:rsidRPr="008A2CCA" w:rsidRDefault="00BF5767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Use Case Selection</w:t>
            </w:r>
          </w:p>
        </w:tc>
        <w:tc>
          <w:tcPr>
            <w:tcW w:w="4675" w:type="dxa"/>
          </w:tcPr>
          <w:p w:rsidR="00BF5767" w:rsidRPr="008A2CCA" w:rsidRDefault="00F003DB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BF5767" w:rsidRPr="008A2CCA" w:rsidTr="00BF5767">
        <w:tc>
          <w:tcPr>
            <w:tcW w:w="4675" w:type="dxa"/>
          </w:tcPr>
          <w:p w:rsidR="00BF5767" w:rsidRPr="008A2CCA" w:rsidRDefault="00BF5767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 xml:space="preserve">Use case Name </w:t>
            </w:r>
          </w:p>
        </w:tc>
        <w:tc>
          <w:tcPr>
            <w:tcW w:w="4675" w:type="dxa"/>
          </w:tcPr>
          <w:p w:rsidR="00BF5767" w:rsidRPr="008A2CCA" w:rsidRDefault="00F003DB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Add Records</w:t>
            </w:r>
          </w:p>
        </w:tc>
      </w:tr>
      <w:tr w:rsidR="00BF5767" w:rsidRPr="008A2CCA" w:rsidTr="00BF5767">
        <w:tc>
          <w:tcPr>
            <w:tcW w:w="4675" w:type="dxa"/>
          </w:tcPr>
          <w:p w:rsidR="00BF5767" w:rsidRPr="008A2CCA" w:rsidRDefault="00BF5767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4675" w:type="dxa"/>
          </w:tcPr>
          <w:p w:rsidR="00BF5767" w:rsidRPr="008A2CCA" w:rsidRDefault="00F003DB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Sub-Functional Level</w:t>
            </w:r>
          </w:p>
        </w:tc>
      </w:tr>
      <w:tr w:rsidR="00BF5767" w:rsidRPr="008A2CCA" w:rsidTr="00BF5767">
        <w:tc>
          <w:tcPr>
            <w:tcW w:w="4675" w:type="dxa"/>
          </w:tcPr>
          <w:p w:rsidR="00BF5767" w:rsidRPr="008A2CCA" w:rsidRDefault="00BF5767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Primary Actor</w:t>
            </w:r>
          </w:p>
        </w:tc>
        <w:tc>
          <w:tcPr>
            <w:tcW w:w="4675" w:type="dxa"/>
          </w:tcPr>
          <w:p w:rsidR="00BF5767" w:rsidRPr="008A2CCA" w:rsidRDefault="00F003DB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Student, Faculty Member</w:t>
            </w:r>
          </w:p>
        </w:tc>
      </w:tr>
      <w:tr w:rsidR="00BF5767" w:rsidRPr="008A2CCA" w:rsidTr="00BF5767">
        <w:tc>
          <w:tcPr>
            <w:tcW w:w="4675" w:type="dxa"/>
          </w:tcPr>
          <w:p w:rsidR="00BF5767" w:rsidRPr="008A2CCA" w:rsidRDefault="00BF5767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 xml:space="preserve">Stakeholders and Interest </w:t>
            </w:r>
          </w:p>
        </w:tc>
        <w:tc>
          <w:tcPr>
            <w:tcW w:w="4675" w:type="dxa"/>
          </w:tcPr>
          <w:p w:rsidR="00BF5767" w:rsidRPr="008A2CCA" w:rsidRDefault="00F003DB" w:rsidP="006E23E4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Student:</w:t>
            </w:r>
          </w:p>
          <w:p w:rsidR="00F003DB" w:rsidRPr="008A2CCA" w:rsidRDefault="00F003DB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Wants to register in the library</w:t>
            </w:r>
          </w:p>
          <w:p w:rsidR="00F003DB" w:rsidRPr="008A2CCA" w:rsidRDefault="00F003DB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Faculty Member</w:t>
            </w: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003DB" w:rsidRPr="008A2CCA" w:rsidRDefault="00F003DB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Wants to register in the library</w:t>
            </w:r>
          </w:p>
          <w:p w:rsidR="00F003DB" w:rsidRPr="008A2CCA" w:rsidRDefault="00F003DB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Administrator</w:t>
            </w: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003DB" w:rsidRPr="008A2CCA" w:rsidRDefault="00F003DB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Responsible for the management of online activities and modifications in the database.</w:t>
            </w:r>
          </w:p>
          <w:p w:rsidR="00F003DB" w:rsidRPr="008A2CCA" w:rsidRDefault="00F003DB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Librarian</w:t>
            </w: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E5068D" w:rsidRPr="008A2CCA" w:rsidRDefault="00E5068D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 xml:space="preserve">Responsible to keep the specific records for </w:t>
            </w:r>
          </w:p>
          <w:p w:rsidR="00F003DB" w:rsidRPr="008A2CCA" w:rsidRDefault="00E5068D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Particular students and faculty member.</w:t>
            </w:r>
          </w:p>
        </w:tc>
      </w:tr>
      <w:tr w:rsidR="00BF5767" w:rsidRPr="008A2CCA" w:rsidTr="00BF5767">
        <w:tc>
          <w:tcPr>
            <w:tcW w:w="4675" w:type="dxa"/>
          </w:tcPr>
          <w:p w:rsidR="00BF5767" w:rsidRPr="008A2CCA" w:rsidRDefault="00BF5767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Pre-Condition</w:t>
            </w:r>
          </w:p>
        </w:tc>
        <w:tc>
          <w:tcPr>
            <w:tcW w:w="4675" w:type="dxa"/>
          </w:tcPr>
          <w:p w:rsidR="00BF5767" w:rsidRPr="008A2CCA" w:rsidRDefault="00E5068D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Student and faculty members have submitted their registration forms.</w:t>
            </w:r>
          </w:p>
        </w:tc>
      </w:tr>
      <w:tr w:rsidR="00BF5767" w:rsidRPr="008A2CCA" w:rsidTr="00BF5767">
        <w:tc>
          <w:tcPr>
            <w:tcW w:w="4675" w:type="dxa"/>
          </w:tcPr>
          <w:p w:rsidR="00BF5767" w:rsidRPr="008A2CCA" w:rsidRDefault="00BF5767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Post-Condition</w:t>
            </w:r>
          </w:p>
        </w:tc>
        <w:tc>
          <w:tcPr>
            <w:tcW w:w="4675" w:type="dxa"/>
          </w:tcPr>
          <w:p w:rsidR="00BF5767" w:rsidRPr="008A2CCA" w:rsidRDefault="00E5068D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Record for a student/faculty member has been added.</w:t>
            </w:r>
          </w:p>
        </w:tc>
      </w:tr>
      <w:tr w:rsidR="00BF5767" w:rsidRPr="008A2CCA" w:rsidTr="00BF5767">
        <w:tc>
          <w:tcPr>
            <w:tcW w:w="4675" w:type="dxa"/>
          </w:tcPr>
          <w:p w:rsidR="00BF5767" w:rsidRPr="008A2CCA" w:rsidRDefault="00BF5767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Main Success Scenario</w:t>
            </w:r>
          </w:p>
        </w:tc>
        <w:tc>
          <w:tcPr>
            <w:tcW w:w="4675" w:type="dxa"/>
          </w:tcPr>
          <w:p w:rsidR="00BF5767" w:rsidRPr="008A2CCA" w:rsidRDefault="00E5068D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1.student/faculty member visits the online or offline library services.</w:t>
            </w:r>
          </w:p>
          <w:p w:rsidR="00E5068D" w:rsidRPr="008A2CCA" w:rsidRDefault="00E5068D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2. student/faculty member sign-up to get registered online.</w:t>
            </w:r>
          </w:p>
          <w:p w:rsidR="00E5068D" w:rsidRPr="008A2CCA" w:rsidRDefault="00E5068D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3. He/she provides correct information and a secret password.</w:t>
            </w:r>
          </w:p>
          <w:p w:rsidR="00E5068D" w:rsidRPr="008A2CCA" w:rsidRDefault="00E5068D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4. she/he got registered.</w:t>
            </w:r>
          </w:p>
        </w:tc>
      </w:tr>
      <w:tr w:rsidR="00BF5767" w:rsidRPr="008A2CCA" w:rsidTr="00BF5767">
        <w:tc>
          <w:tcPr>
            <w:tcW w:w="4675" w:type="dxa"/>
          </w:tcPr>
          <w:p w:rsidR="00BF5767" w:rsidRPr="008A2CCA" w:rsidRDefault="00BF5767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4675" w:type="dxa"/>
          </w:tcPr>
          <w:p w:rsidR="00BF5767" w:rsidRPr="008A2CCA" w:rsidRDefault="00E5068D" w:rsidP="00E5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1.Student / Faculty member visits the website to access the online library services.</w:t>
            </w:r>
          </w:p>
          <w:p w:rsidR="00E5068D" w:rsidRPr="008A2CCA" w:rsidRDefault="00E5068D" w:rsidP="00E5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2. he/she tries to sign-up.</w:t>
            </w:r>
          </w:p>
          <w:p w:rsidR="00E5068D" w:rsidRPr="008A2CCA" w:rsidRDefault="00D852D5" w:rsidP="00E5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3. she/he fails and receives an error.</w:t>
            </w:r>
          </w:p>
          <w:p w:rsidR="00D852D5" w:rsidRPr="008A2CCA" w:rsidRDefault="00D852D5" w:rsidP="00E5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4. she/he will visit the librarian to report a complaint.</w:t>
            </w:r>
          </w:p>
          <w:p w:rsidR="00D852D5" w:rsidRPr="008A2CCA" w:rsidRDefault="00D852D5" w:rsidP="00E506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5. Librarian will forward this complaint to the administrator.</w:t>
            </w:r>
          </w:p>
        </w:tc>
      </w:tr>
      <w:tr w:rsidR="00BF5767" w:rsidRPr="008A2CCA" w:rsidTr="00BF5767">
        <w:tc>
          <w:tcPr>
            <w:tcW w:w="4675" w:type="dxa"/>
          </w:tcPr>
          <w:p w:rsidR="00BF5767" w:rsidRPr="008A2CCA" w:rsidRDefault="00BF5767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 xml:space="preserve">Special Requirements </w:t>
            </w:r>
          </w:p>
        </w:tc>
        <w:tc>
          <w:tcPr>
            <w:tcW w:w="4675" w:type="dxa"/>
          </w:tcPr>
          <w:p w:rsidR="00BF5767" w:rsidRPr="00917BEE" w:rsidRDefault="00917BEE" w:rsidP="0091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D852D5" w:rsidRPr="00917BEE">
              <w:rPr>
                <w:rFonts w:ascii="Times New Roman" w:hAnsi="Times New Roman" w:cs="Times New Roman"/>
                <w:sz w:val="20"/>
                <w:szCs w:val="20"/>
              </w:rPr>
              <w:t xml:space="preserve">The maximum response time for online registration is 1 minute </w:t>
            </w:r>
          </w:p>
          <w:p w:rsidR="00D852D5" w:rsidRPr="00917BEE" w:rsidRDefault="00917BEE" w:rsidP="00917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bookmarkStart w:id="0" w:name="_GoBack"/>
            <w:bookmarkEnd w:id="0"/>
            <w:r w:rsidR="00D852D5" w:rsidRPr="00917BEE">
              <w:rPr>
                <w:rFonts w:ascii="Times New Roman" w:hAnsi="Times New Roman" w:cs="Times New Roman"/>
                <w:sz w:val="20"/>
                <w:szCs w:val="20"/>
              </w:rPr>
              <w:t>The system can support various languages.</w:t>
            </w:r>
          </w:p>
          <w:p w:rsidR="00D852D5" w:rsidRPr="008A2CCA" w:rsidRDefault="00D852D5" w:rsidP="00D852D5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5767" w:rsidRPr="008A2CCA" w:rsidTr="00BF5767">
        <w:tc>
          <w:tcPr>
            <w:tcW w:w="4675" w:type="dxa"/>
          </w:tcPr>
          <w:p w:rsidR="00BF5767" w:rsidRPr="008A2CCA" w:rsidRDefault="00BF5767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Technology and Data Variation</w:t>
            </w:r>
          </w:p>
        </w:tc>
        <w:tc>
          <w:tcPr>
            <w:tcW w:w="4675" w:type="dxa"/>
          </w:tcPr>
          <w:p w:rsidR="00BF5767" w:rsidRPr="008A2CCA" w:rsidRDefault="00D852D5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Student or faculty member may not be able to navigate on site.</w:t>
            </w:r>
          </w:p>
        </w:tc>
      </w:tr>
      <w:tr w:rsidR="00BF5767" w:rsidRPr="008A2CCA" w:rsidTr="00BF5767">
        <w:tc>
          <w:tcPr>
            <w:tcW w:w="4675" w:type="dxa"/>
          </w:tcPr>
          <w:p w:rsidR="00BF5767" w:rsidRPr="008A2CCA" w:rsidRDefault="00BF5767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 xml:space="preserve">Frequency of Occurrence </w:t>
            </w:r>
          </w:p>
        </w:tc>
        <w:tc>
          <w:tcPr>
            <w:tcW w:w="4675" w:type="dxa"/>
          </w:tcPr>
          <w:p w:rsidR="00BF5767" w:rsidRPr="008A2CCA" w:rsidRDefault="00D852D5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Could be nearly continuous.</w:t>
            </w:r>
          </w:p>
        </w:tc>
      </w:tr>
      <w:tr w:rsidR="00BF5767" w:rsidRPr="008A2CCA" w:rsidTr="00BF5767">
        <w:tc>
          <w:tcPr>
            <w:tcW w:w="4675" w:type="dxa"/>
          </w:tcPr>
          <w:p w:rsidR="00BF5767" w:rsidRPr="008A2CCA" w:rsidRDefault="00BF5767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Open Issues</w:t>
            </w:r>
          </w:p>
          <w:p w:rsidR="00F003DB" w:rsidRPr="008A2CCA" w:rsidRDefault="00F003DB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</w:tcPr>
          <w:p w:rsidR="00BF5767" w:rsidRPr="008A2CCA" w:rsidRDefault="00D852D5" w:rsidP="006E23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2CCA">
              <w:rPr>
                <w:rFonts w:ascii="Times New Roman" w:hAnsi="Times New Roman" w:cs="Times New Roman"/>
                <w:sz w:val="20"/>
                <w:szCs w:val="20"/>
              </w:rPr>
              <w:t>If student/Faculty member is not registered online they have to wait for one day process to complain to the admin.</w:t>
            </w:r>
          </w:p>
        </w:tc>
      </w:tr>
    </w:tbl>
    <w:p w:rsidR="00760EA6" w:rsidRPr="008A2CCA" w:rsidRDefault="00760EA6" w:rsidP="006E23E4">
      <w:pPr>
        <w:rPr>
          <w:rFonts w:ascii="Times New Roman" w:hAnsi="Times New Roman" w:cs="Times New Roman"/>
          <w:sz w:val="20"/>
          <w:szCs w:val="20"/>
        </w:rPr>
      </w:pPr>
    </w:p>
    <w:sectPr w:rsidR="00760EA6" w:rsidRPr="008A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4E97"/>
    <w:multiLevelType w:val="hybridMultilevel"/>
    <w:tmpl w:val="FBCAF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7B1B"/>
    <w:multiLevelType w:val="hybridMultilevel"/>
    <w:tmpl w:val="ACBE92EE"/>
    <w:lvl w:ilvl="0" w:tplc="6800614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D69FC"/>
    <w:multiLevelType w:val="hybridMultilevel"/>
    <w:tmpl w:val="41CE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DE0"/>
    <w:multiLevelType w:val="hybridMultilevel"/>
    <w:tmpl w:val="4E2C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1748F"/>
    <w:multiLevelType w:val="hybridMultilevel"/>
    <w:tmpl w:val="F4EC8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E4D85"/>
    <w:multiLevelType w:val="hybridMultilevel"/>
    <w:tmpl w:val="A4340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F6E8B"/>
    <w:multiLevelType w:val="hybridMultilevel"/>
    <w:tmpl w:val="66A8B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206CF"/>
    <w:multiLevelType w:val="hybridMultilevel"/>
    <w:tmpl w:val="378A10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E19B3"/>
    <w:multiLevelType w:val="hybridMultilevel"/>
    <w:tmpl w:val="0D6AE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24586"/>
    <w:multiLevelType w:val="hybridMultilevel"/>
    <w:tmpl w:val="E918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C59D2"/>
    <w:multiLevelType w:val="hybridMultilevel"/>
    <w:tmpl w:val="E59E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14BC5"/>
    <w:multiLevelType w:val="hybridMultilevel"/>
    <w:tmpl w:val="84AC4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31686"/>
    <w:multiLevelType w:val="hybridMultilevel"/>
    <w:tmpl w:val="BA16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0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81"/>
    <w:rsid w:val="00003F34"/>
    <w:rsid w:val="00010C70"/>
    <w:rsid w:val="00107EE1"/>
    <w:rsid w:val="00135C12"/>
    <w:rsid w:val="00223665"/>
    <w:rsid w:val="00350D7F"/>
    <w:rsid w:val="00412B02"/>
    <w:rsid w:val="00424979"/>
    <w:rsid w:val="00484038"/>
    <w:rsid w:val="00605A9E"/>
    <w:rsid w:val="006E23E4"/>
    <w:rsid w:val="00713A1A"/>
    <w:rsid w:val="00744281"/>
    <w:rsid w:val="00760EA6"/>
    <w:rsid w:val="007B584A"/>
    <w:rsid w:val="00870311"/>
    <w:rsid w:val="008838EE"/>
    <w:rsid w:val="00893B87"/>
    <w:rsid w:val="008A2CCA"/>
    <w:rsid w:val="00917BEE"/>
    <w:rsid w:val="00942FD9"/>
    <w:rsid w:val="00987597"/>
    <w:rsid w:val="009A18FC"/>
    <w:rsid w:val="00AB3C36"/>
    <w:rsid w:val="00B97A52"/>
    <w:rsid w:val="00BF5767"/>
    <w:rsid w:val="00CE6196"/>
    <w:rsid w:val="00D44637"/>
    <w:rsid w:val="00D852D5"/>
    <w:rsid w:val="00DC4463"/>
    <w:rsid w:val="00E00335"/>
    <w:rsid w:val="00E5068D"/>
    <w:rsid w:val="00F003DB"/>
    <w:rsid w:val="00F6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4981"/>
  <w15:chartTrackingRefBased/>
  <w15:docId w15:val="{3FF9904B-C150-45C0-837C-95227491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23E4"/>
  </w:style>
  <w:style w:type="character" w:styleId="Emphasis">
    <w:name w:val="Emphasis"/>
    <w:basedOn w:val="DefaultParagraphFont"/>
    <w:uiPriority w:val="20"/>
    <w:qFormat/>
    <w:rsid w:val="006E23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3B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4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4463"/>
    <w:rPr>
      <w:b/>
      <w:bCs/>
    </w:rPr>
  </w:style>
  <w:style w:type="table" w:styleId="TableGrid">
    <w:name w:val="Table Grid"/>
    <w:basedOn w:val="TableNormal"/>
    <w:uiPriority w:val="39"/>
    <w:rsid w:val="00BF5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db/10.8.3.0/ref/rrefsqljus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db/10.8.3.0/ref/rreftableexpress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db/10.8.3.0/ref/rreftableexpression.html" TargetMode="External"/><Relationship Id="rId11" Type="http://schemas.openxmlformats.org/officeDocument/2006/relationships/hyperlink" Target="https://db.apache.org/derby/docs/10.2/ref/rreftableexpression.html" TargetMode="External"/><Relationship Id="rId5" Type="http://schemas.openxmlformats.org/officeDocument/2006/relationships/hyperlink" Target="http://docs.oracle.com/javadb/10.8.3.0/ref/rrefsqlj29840.html" TargetMode="External"/><Relationship Id="rId10" Type="http://schemas.openxmlformats.org/officeDocument/2006/relationships/hyperlink" Target="https://db.apache.org/derby/docs/10.2/ref/rreftableexpres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.apache.org/derby/docs/10.2/ref/rrefsqlj2984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vasswa</dc:creator>
  <cp:keywords/>
  <dc:description/>
  <cp:lastModifiedBy>swathi vasswa</cp:lastModifiedBy>
  <cp:revision>35</cp:revision>
  <dcterms:created xsi:type="dcterms:W3CDTF">2016-10-15T03:04:00Z</dcterms:created>
  <dcterms:modified xsi:type="dcterms:W3CDTF">2016-10-16T20:53:00Z</dcterms:modified>
</cp:coreProperties>
</file>