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6AD" w:rsidRPr="004926AD" w:rsidRDefault="004926AD" w:rsidP="004926AD">
      <w:pPr>
        <w:pBdr>
          <w:bottom w:val="single" w:sz="4" w:space="9" w:color="EEEEEE"/>
        </w:pBdr>
        <w:shd w:val="clear" w:color="auto" w:fill="FFFFFF"/>
        <w:spacing w:after="86" w:line="240" w:lineRule="auto"/>
        <w:outlineLvl w:val="0"/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</w:pPr>
      <w:proofErr w:type="spellStart"/>
      <w:r w:rsidRPr="004926AD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Сиёсий</w:t>
      </w:r>
      <w:proofErr w:type="spellEnd"/>
      <w:r w:rsidRPr="004926AD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 xml:space="preserve"> </w:t>
      </w:r>
      <w:proofErr w:type="spellStart"/>
      <w:r w:rsidRPr="004926AD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партиялар</w:t>
      </w:r>
      <w:proofErr w:type="spellEnd"/>
    </w:p>
    <w:p w:rsidR="004926AD" w:rsidRPr="004926AD" w:rsidRDefault="004926AD" w:rsidP="004926AD">
      <w:pPr>
        <w:pBdr>
          <w:bottom w:val="single" w:sz="4" w:space="6" w:color="DDDDDD"/>
        </w:pBdr>
        <w:shd w:val="clear" w:color="auto" w:fill="FFFFFF"/>
        <w:spacing w:after="107" w:line="240" w:lineRule="auto"/>
        <w:outlineLvl w:val="1"/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</w:pPr>
      <w:proofErr w:type="spellStart"/>
      <w:r w:rsidRPr="004926AD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Primary</w:t>
      </w:r>
      <w:proofErr w:type="spellEnd"/>
      <w:r w:rsidRPr="004926AD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 xml:space="preserve"> </w:t>
      </w:r>
      <w:proofErr w:type="spellStart"/>
      <w:r w:rsidRPr="004926AD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tabs</w:t>
      </w:r>
      <w:proofErr w:type="spellEnd"/>
    </w:p>
    <w:p w:rsidR="004926AD" w:rsidRPr="004926AD" w:rsidRDefault="004926AD" w:rsidP="004926AD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5" w:history="1">
        <w:proofErr w:type="spellStart"/>
        <w:r w:rsidRPr="004926AD">
          <w:rPr>
            <w:rFonts w:ascii="Roboto" w:eastAsia="Times New Roman" w:hAnsi="Roboto" w:cs="Times New Roman"/>
            <w:color w:val="555555"/>
            <w:sz w:val="19"/>
            <w:lang w:eastAsia="ru-RU"/>
          </w:rPr>
          <w:t>Кўриниш</w:t>
        </w:r>
        <w:proofErr w:type="spellEnd"/>
        <w:r w:rsidRPr="004926AD">
          <w:rPr>
            <w:rFonts w:ascii="Roboto" w:eastAsia="Times New Roman" w:hAnsi="Roboto" w:cs="Times New Roman"/>
            <w:color w:val="555555"/>
            <w:sz w:val="19"/>
            <w:lang w:eastAsia="ru-RU"/>
          </w:rPr>
          <w:t>(</w:t>
        </w:r>
        <w:proofErr w:type="spellStart"/>
        <w:r w:rsidRPr="004926AD">
          <w:rPr>
            <w:rFonts w:ascii="Roboto" w:eastAsia="Times New Roman" w:hAnsi="Roboto" w:cs="Times New Roman"/>
            <w:color w:val="555555"/>
            <w:sz w:val="19"/>
            <w:lang w:eastAsia="ru-RU"/>
          </w:rPr>
          <w:t>active</w:t>
        </w:r>
        <w:proofErr w:type="spellEnd"/>
        <w:r w:rsidRPr="004926AD">
          <w:rPr>
            <w:rFonts w:ascii="Roboto" w:eastAsia="Times New Roman" w:hAnsi="Roboto" w:cs="Times New Roman"/>
            <w:color w:val="555555"/>
            <w:sz w:val="19"/>
            <w:lang w:eastAsia="ru-RU"/>
          </w:rPr>
          <w:t xml:space="preserve"> </w:t>
        </w:r>
        <w:proofErr w:type="spellStart"/>
        <w:r w:rsidRPr="004926AD">
          <w:rPr>
            <w:rFonts w:ascii="Roboto" w:eastAsia="Times New Roman" w:hAnsi="Roboto" w:cs="Times New Roman"/>
            <w:color w:val="555555"/>
            <w:sz w:val="19"/>
            <w:lang w:eastAsia="ru-RU"/>
          </w:rPr>
          <w:t>tab</w:t>
        </w:r>
        <w:proofErr w:type="spellEnd"/>
        <w:r w:rsidRPr="004926AD">
          <w:rPr>
            <w:rFonts w:ascii="Roboto" w:eastAsia="Times New Roman" w:hAnsi="Roboto" w:cs="Times New Roman"/>
            <w:color w:val="555555"/>
            <w:sz w:val="19"/>
            <w:lang w:eastAsia="ru-RU"/>
          </w:rPr>
          <w:t>)</w:t>
        </w:r>
      </w:hyperlink>
    </w:p>
    <w:p w:rsidR="004926AD" w:rsidRPr="004926AD" w:rsidRDefault="004926AD" w:rsidP="004926AD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6" w:history="1">
        <w:proofErr w:type="spellStart"/>
        <w:r w:rsidRPr="004926AD">
          <w:rPr>
            <w:rFonts w:ascii="Roboto" w:eastAsia="Times New Roman" w:hAnsi="Roboto" w:cs="Times New Roman"/>
            <w:color w:val="000000"/>
            <w:sz w:val="19"/>
            <w:lang w:eastAsia="ru-RU"/>
          </w:rPr>
          <w:t>Ўзгартириш</w:t>
        </w:r>
        <w:proofErr w:type="spellEnd"/>
      </w:hyperlink>
    </w:p>
    <w:p w:rsidR="004926AD" w:rsidRPr="004926AD" w:rsidRDefault="004926AD" w:rsidP="004926AD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7" w:history="1">
        <w:proofErr w:type="spellStart"/>
        <w:r w:rsidRPr="004926AD">
          <w:rPr>
            <w:rFonts w:ascii="Roboto" w:eastAsia="Times New Roman" w:hAnsi="Roboto" w:cs="Times New Roman"/>
            <w:color w:val="000000"/>
            <w:sz w:val="19"/>
            <w:lang w:eastAsia="ru-RU"/>
          </w:rPr>
          <w:t>Track</w:t>
        </w:r>
        <w:proofErr w:type="spellEnd"/>
      </w:hyperlink>
    </w:p>
    <w:p w:rsidR="004926AD" w:rsidRPr="004926AD" w:rsidRDefault="004926AD" w:rsidP="004926AD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8" w:history="1">
        <w:proofErr w:type="spellStart"/>
        <w:r w:rsidRPr="004926AD">
          <w:rPr>
            <w:rFonts w:ascii="Roboto" w:eastAsia="Times New Roman" w:hAnsi="Roboto" w:cs="Times New Roman"/>
            <w:color w:val="000000"/>
            <w:sz w:val="19"/>
            <w:lang w:eastAsia="ru-RU"/>
          </w:rPr>
          <w:t>Таржималар</w:t>
        </w:r>
        <w:proofErr w:type="spellEnd"/>
      </w:hyperlink>
    </w:p>
    <w:p w:rsidR="004926AD" w:rsidRPr="004926AD" w:rsidRDefault="004926AD" w:rsidP="004926A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4926AD">
        <w:rPr>
          <w:rFonts w:ascii="Roboto" w:eastAsia="Times New Roman" w:hAnsi="Roboto" w:cs="Times New Roman"/>
          <w:color w:val="333333"/>
          <w:sz w:val="15"/>
          <w:lang w:eastAsia="ru-RU"/>
        </w:rPr>
        <w:t>28.11.2019 - 10:45</w:t>
      </w:r>
    </w:p>
    <w:tbl>
      <w:tblPr>
        <w:tblW w:w="0" w:type="auto"/>
        <w:tblInd w:w="2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0"/>
        <w:gridCol w:w="2360"/>
        <w:gridCol w:w="3145"/>
        <w:gridCol w:w="3120"/>
      </w:tblGrid>
      <w:tr w:rsidR="004926AD" w:rsidRPr="004926AD" w:rsidTr="004926AD">
        <w:trPr>
          <w:trHeight w:val="983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926AD" w:rsidRPr="004926AD" w:rsidRDefault="004926AD" w:rsidP="004926AD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6A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926AD" w:rsidRPr="004926AD" w:rsidRDefault="004926AD" w:rsidP="004926AD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Дусанова</w:t>
            </w:r>
            <w:proofErr w:type="spellEnd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Зилолоа</w:t>
            </w:r>
            <w:proofErr w:type="spellEnd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Шодикуловна</w:t>
            </w:r>
            <w:proofErr w:type="spellEnd"/>
          </w:p>
        </w:tc>
        <w:tc>
          <w:tcPr>
            <w:tcW w:w="3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926AD" w:rsidRPr="004926AD" w:rsidRDefault="004926AD" w:rsidP="004926AD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6AD">
              <w:rPr>
                <w:rFonts w:ascii="Calibri" w:eastAsia="Times New Roman" w:hAnsi="Calibri" w:cs="Calibri"/>
                <w:lang w:eastAsia="ru-RU"/>
              </w:rPr>
              <w:t> </w:t>
            </w: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Ўзбекиситон</w:t>
            </w:r>
            <w:proofErr w:type="spellEnd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 xml:space="preserve"> “</w:t>
            </w: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Адолат</w:t>
            </w:r>
            <w:proofErr w:type="spellEnd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 xml:space="preserve">” </w:t>
            </w: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Социал-демократик</w:t>
            </w:r>
            <w:proofErr w:type="spellEnd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партияси</w:t>
            </w:r>
            <w:proofErr w:type="spellEnd"/>
            <w:proofErr w:type="gram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 xml:space="preserve"> Ш</w:t>
            </w:r>
            <w:proofErr w:type="gramEnd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 xml:space="preserve">аҳар </w:t>
            </w: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Кенгаши</w:t>
            </w:r>
            <w:proofErr w:type="spellEnd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раиси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926AD" w:rsidRPr="004926AD" w:rsidRDefault="004926AD" w:rsidP="004926AD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93/ 347-71-74</w:t>
            </w:r>
          </w:p>
        </w:tc>
      </w:tr>
      <w:tr w:rsidR="004926AD" w:rsidRPr="004926AD" w:rsidTr="004926AD">
        <w:trPr>
          <w:trHeight w:val="983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926AD" w:rsidRPr="004926AD" w:rsidRDefault="004926AD" w:rsidP="004926AD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6A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926AD" w:rsidRPr="004926AD" w:rsidRDefault="004926AD" w:rsidP="004926AD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Мардонов</w:t>
            </w:r>
            <w:proofErr w:type="spellEnd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Бахтиёр</w:t>
            </w:r>
            <w:proofErr w:type="spellEnd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 xml:space="preserve"> Улуғбекович</w:t>
            </w:r>
          </w:p>
        </w:tc>
        <w:tc>
          <w:tcPr>
            <w:tcW w:w="3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926AD" w:rsidRPr="004926AD" w:rsidRDefault="004926AD" w:rsidP="004926AD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Ўзбекиситон</w:t>
            </w:r>
            <w:proofErr w:type="spellEnd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 xml:space="preserve"> “</w:t>
            </w: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Миллий</w:t>
            </w:r>
            <w:proofErr w:type="spellEnd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 xml:space="preserve">  </w:t>
            </w: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тикланиш</w:t>
            </w:r>
            <w:proofErr w:type="spellEnd"/>
            <w:proofErr w:type="gram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”</w:t>
            </w: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proofErr w:type="gramEnd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артияси</w:t>
            </w:r>
            <w:proofErr w:type="spellEnd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шахар</w:t>
            </w:r>
            <w:proofErr w:type="spellEnd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Кенгаши</w:t>
            </w:r>
            <w:proofErr w:type="spellEnd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раиси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926AD" w:rsidRPr="004926AD" w:rsidRDefault="004926AD" w:rsidP="004926AD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94/194-99-90</w:t>
            </w:r>
          </w:p>
          <w:p w:rsidR="004926AD" w:rsidRPr="004926AD" w:rsidRDefault="004926AD" w:rsidP="004926AD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93/036-26-92</w:t>
            </w:r>
          </w:p>
        </w:tc>
      </w:tr>
      <w:tr w:rsidR="004926AD" w:rsidRPr="004926AD" w:rsidTr="004926AD">
        <w:trPr>
          <w:trHeight w:val="918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926AD" w:rsidRPr="004926AD" w:rsidRDefault="004926AD" w:rsidP="004926AD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6A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926AD" w:rsidRPr="004926AD" w:rsidRDefault="004926AD" w:rsidP="004926AD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Хўжакулов</w:t>
            </w:r>
            <w:proofErr w:type="spellEnd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 xml:space="preserve"> Хасан </w:t>
            </w: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Хакимович</w:t>
            </w:r>
            <w:proofErr w:type="spellEnd"/>
          </w:p>
        </w:tc>
        <w:tc>
          <w:tcPr>
            <w:tcW w:w="3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926AD" w:rsidRPr="004926AD" w:rsidRDefault="004926AD" w:rsidP="004926AD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Ўзбекиситон</w:t>
            </w:r>
            <w:proofErr w:type="spellEnd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 xml:space="preserve"> “Либерал </w:t>
            </w: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демократик</w:t>
            </w:r>
            <w:proofErr w:type="spellEnd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 xml:space="preserve">” </w:t>
            </w: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партияси</w:t>
            </w:r>
            <w:proofErr w:type="spellEnd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 xml:space="preserve"> шаҳар </w:t>
            </w: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Кенгаши</w:t>
            </w:r>
            <w:proofErr w:type="spellEnd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 xml:space="preserve">  </w:t>
            </w: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раиси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926AD" w:rsidRPr="004926AD" w:rsidRDefault="004926AD" w:rsidP="004926AD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93/721-76-90</w:t>
            </w:r>
          </w:p>
        </w:tc>
      </w:tr>
      <w:tr w:rsidR="004926AD" w:rsidRPr="004926AD" w:rsidTr="004926AD">
        <w:trPr>
          <w:trHeight w:val="996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926AD" w:rsidRPr="004926AD" w:rsidRDefault="004926AD" w:rsidP="004926AD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6A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926AD" w:rsidRPr="004926AD" w:rsidRDefault="004926AD" w:rsidP="004926AD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Гаффаров</w:t>
            </w:r>
            <w:proofErr w:type="spellEnd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Алимжан</w:t>
            </w:r>
            <w:proofErr w:type="spellEnd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Усарович</w:t>
            </w:r>
            <w:proofErr w:type="spellEnd"/>
          </w:p>
        </w:tc>
        <w:tc>
          <w:tcPr>
            <w:tcW w:w="3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926AD" w:rsidRPr="004926AD" w:rsidRDefault="004926AD" w:rsidP="004926AD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Ўзбекиситон</w:t>
            </w:r>
            <w:proofErr w:type="spellEnd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 xml:space="preserve"> “Халқ </w:t>
            </w: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демократик</w:t>
            </w:r>
            <w:proofErr w:type="spellEnd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 xml:space="preserve">” </w:t>
            </w: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партияси</w:t>
            </w:r>
            <w:proofErr w:type="spellEnd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 xml:space="preserve"> шаҳар </w:t>
            </w: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кенгаши</w:t>
            </w:r>
            <w:proofErr w:type="spellEnd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раиси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926AD" w:rsidRPr="004926AD" w:rsidRDefault="004926AD" w:rsidP="004926AD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93/721-76-90</w:t>
            </w:r>
          </w:p>
        </w:tc>
      </w:tr>
      <w:tr w:rsidR="004926AD" w:rsidRPr="004926AD" w:rsidTr="004926AD">
        <w:trPr>
          <w:trHeight w:val="946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926AD" w:rsidRPr="004926AD" w:rsidRDefault="004926AD" w:rsidP="004926AD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6A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926AD" w:rsidRPr="004926AD" w:rsidRDefault="004926AD" w:rsidP="004926AD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Атамуродов</w:t>
            </w:r>
            <w:proofErr w:type="spellEnd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Хайрулло</w:t>
            </w:r>
            <w:proofErr w:type="spellEnd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Ачилович</w:t>
            </w:r>
            <w:proofErr w:type="spellEnd"/>
          </w:p>
        </w:tc>
        <w:tc>
          <w:tcPr>
            <w:tcW w:w="3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926AD" w:rsidRPr="004926AD" w:rsidRDefault="004926AD" w:rsidP="004926AD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Ўзбекиситон</w:t>
            </w:r>
            <w:proofErr w:type="spellEnd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 xml:space="preserve"> “</w:t>
            </w: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Экологик</w:t>
            </w:r>
            <w:proofErr w:type="spellEnd"/>
            <w:proofErr w:type="gram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”</w:t>
            </w: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proofErr w:type="gramEnd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артияси</w:t>
            </w:r>
            <w:proofErr w:type="spellEnd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 xml:space="preserve"> шаҳар </w:t>
            </w: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Кенгаши</w:t>
            </w:r>
            <w:proofErr w:type="spellEnd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раиси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926AD" w:rsidRPr="004926AD" w:rsidRDefault="004926AD" w:rsidP="004926AD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93/722-10-47</w:t>
            </w:r>
          </w:p>
          <w:p w:rsidR="004926AD" w:rsidRPr="004926AD" w:rsidRDefault="004926AD" w:rsidP="004926AD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6AD">
              <w:rPr>
                <w:rFonts w:ascii="Times New Roman" w:eastAsia="Times New Roman" w:hAnsi="Times New Roman" w:cs="Times New Roman"/>
                <w:lang w:eastAsia="ru-RU"/>
              </w:rPr>
              <w:t>91/557-80-47</w:t>
            </w:r>
          </w:p>
        </w:tc>
      </w:tr>
    </w:tbl>
    <w:p w:rsidR="004926AD" w:rsidRPr="004926AD" w:rsidRDefault="004926AD" w:rsidP="004926AD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4926AD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 </w:t>
      </w:r>
    </w:p>
    <w:p w:rsidR="004926AD" w:rsidRPr="004926AD" w:rsidRDefault="004926AD" w:rsidP="004926AD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4926AD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 </w:t>
      </w:r>
    </w:p>
    <w:p w:rsidR="004926AD" w:rsidRPr="004926AD" w:rsidRDefault="004926AD" w:rsidP="004926AD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4926AD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 </w:t>
      </w:r>
    </w:p>
    <w:p w:rsidR="004926AD" w:rsidRPr="004926AD" w:rsidRDefault="004926AD" w:rsidP="004926AD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4926AD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 </w:t>
      </w:r>
    </w:p>
    <w:p w:rsidR="004926AD" w:rsidRPr="004926AD" w:rsidRDefault="004926AD" w:rsidP="004926AD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4926AD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 </w:t>
      </w:r>
    </w:p>
    <w:p w:rsidR="004926AD" w:rsidRPr="004926AD" w:rsidRDefault="004926AD" w:rsidP="004926AD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1.Ўзбекиситон “</w:t>
      </w:r>
      <w:proofErr w:type="spellStart"/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Адолат</w:t>
      </w:r>
      <w:proofErr w:type="spellEnd"/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” </w:t>
      </w:r>
      <w:proofErr w:type="spellStart"/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Социал-демократик</w:t>
      </w:r>
      <w:proofErr w:type="spellEnd"/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партияси</w:t>
      </w:r>
      <w:proofErr w:type="spellEnd"/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- 6 депутат</w:t>
      </w:r>
    </w:p>
    <w:p w:rsidR="004926AD" w:rsidRPr="004926AD" w:rsidRDefault="004926AD" w:rsidP="004926AD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2. </w:t>
      </w:r>
      <w:proofErr w:type="spellStart"/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Ўзбекиситон</w:t>
      </w:r>
      <w:proofErr w:type="spellEnd"/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“</w:t>
      </w:r>
      <w:proofErr w:type="spellStart"/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Миллий</w:t>
      </w:r>
      <w:proofErr w:type="spellEnd"/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 </w:t>
      </w:r>
      <w:proofErr w:type="spellStart"/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тикланиш</w:t>
      </w:r>
      <w:proofErr w:type="spellEnd"/>
      <w:proofErr w:type="gramStart"/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”</w:t>
      </w:r>
      <w:proofErr w:type="spellStart"/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</w:t>
      </w:r>
      <w:proofErr w:type="gramEnd"/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артияси</w:t>
      </w:r>
      <w:proofErr w:type="spellEnd"/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-3 депутат</w:t>
      </w:r>
    </w:p>
    <w:p w:rsidR="004926AD" w:rsidRPr="004926AD" w:rsidRDefault="004926AD" w:rsidP="004926AD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3. </w:t>
      </w:r>
      <w:proofErr w:type="spellStart"/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Ўзбекиситон</w:t>
      </w:r>
      <w:proofErr w:type="spellEnd"/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“Либерал </w:t>
      </w:r>
      <w:proofErr w:type="spellStart"/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демократик</w:t>
      </w:r>
      <w:proofErr w:type="spellEnd"/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” партияси-10 депутат</w:t>
      </w:r>
    </w:p>
    <w:p w:rsidR="004926AD" w:rsidRPr="004926AD" w:rsidRDefault="004926AD" w:rsidP="004926AD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4. </w:t>
      </w:r>
      <w:proofErr w:type="spellStart"/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Ўзбекиситон</w:t>
      </w:r>
      <w:proofErr w:type="spellEnd"/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“Халқ </w:t>
      </w:r>
      <w:proofErr w:type="spellStart"/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демократик</w:t>
      </w:r>
      <w:proofErr w:type="spellEnd"/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” партияси-6 депутат</w:t>
      </w:r>
    </w:p>
    <w:p w:rsidR="004926AD" w:rsidRPr="004926AD" w:rsidRDefault="004926AD" w:rsidP="004926AD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5. </w:t>
      </w:r>
      <w:proofErr w:type="spellStart"/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Ўзбекиситон</w:t>
      </w:r>
      <w:proofErr w:type="spellEnd"/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“</w:t>
      </w:r>
      <w:proofErr w:type="spellStart"/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Экологик</w:t>
      </w:r>
      <w:proofErr w:type="spellEnd"/>
      <w:proofErr w:type="gramStart"/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”п</w:t>
      </w:r>
      <w:proofErr w:type="gramEnd"/>
      <w:r w:rsidRPr="0049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артияси-5 депутат</w:t>
      </w:r>
    </w:p>
    <w:p w:rsidR="00BE7C87" w:rsidRDefault="00BE7C87"/>
    <w:sectPr w:rsidR="00BE7C87" w:rsidSect="00BE7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E5C97"/>
    <w:multiLevelType w:val="multilevel"/>
    <w:tmpl w:val="86A6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4926AD"/>
    <w:rsid w:val="0014365D"/>
    <w:rsid w:val="004926AD"/>
    <w:rsid w:val="00BE7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C87"/>
  </w:style>
  <w:style w:type="paragraph" w:styleId="1">
    <w:name w:val="heading 1"/>
    <w:basedOn w:val="a"/>
    <w:link w:val="10"/>
    <w:uiPriority w:val="9"/>
    <w:qFormat/>
    <w:rsid w:val="004926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926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26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26A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926AD"/>
    <w:rPr>
      <w:color w:val="0000FF"/>
      <w:u w:val="single"/>
    </w:rPr>
  </w:style>
  <w:style w:type="character" w:customStyle="1" w:styleId="element-invisible">
    <w:name w:val="element-invisible"/>
    <w:basedOn w:val="a0"/>
    <w:rsid w:val="004926AD"/>
  </w:style>
  <w:style w:type="character" w:customStyle="1" w:styleId="submitted">
    <w:name w:val="submitted"/>
    <w:basedOn w:val="a0"/>
    <w:rsid w:val="004926AD"/>
  </w:style>
  <w:style w:type="paragraph" w:styleId="a4">
    <w:name w:val="Normal (Web)"/>
    <w:basedOn w:val="a"/>
    <w:uiPriority w:val="99"/>
    <w:unhideWhenUsed/>
    <w:rsid w:val="00492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26A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09593">
              <w:marLeft w:val="0"/>
              <w:marRight w:val="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3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8106">
                      <w:marLeft w:val="8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shahar.uz/uz/node/69/transl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mshahar.uz/uz/node/69/tr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mshahar.uz/uz/node/69/edit" TargetMode="External"/><Relationship Id="rId5" Type="http://schemas.openxmlformats.org/officeDocument/2006/relationships/hyperlink" Target="https://samshahar.uz/uz/node/6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>SPecialiST RePack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3</cp:revision>
  <dcterms:created xsi:type="dcterms:W3CDTF">2022-04-21T07:17:00Z</dcterms:created>
  <dcterms:modified xsi:type="dcterms:W3CDTF">2022-04-21T07:17:00Z</dcterms:modified>
</cp:coreProperties>
</file>