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54D" w:rsidRDefault="00F6154D" w:rsidP="00F6154D">
      <w:pPr>
        <w:pStyle w:val="a3"/>
        <w:numPr>
          <w:ilvl w:val="0"/>
          <w:numId w:val="1"/>
        </w:numPr>
      </w:pPr>
      <w:r>
        <w:t>Октябрьская революция.</w:t>
      </w:r>
    </w:p>
    <w:p w:rsidR="00F85F33" w:rsidRDefault="00F6154D">
      <w:r>
        <w:t>По новому стилю была 7-8 ноября.</w:t>
      </w:r>
    </w:p>
    <w:p w:rsidR="00F6154D" w:rsidRDefault="00F6154D">
      <w:r>
        <w:t xml:space="preserve">Часто рассматривается совместно с февральской революцией 1917 </w:t>
      </w:r>
      <w:proofErr w:type="spellStart"/>
      <w:r>
        <w:t>ггода</w:t>
      </w:r>
      <w:proofErr w:type="spellEnd"/>
      <w:r>
        <w:t>.</w:t>
      </w:r>
    </w:p>
    <w:p w:rsidR="00F6154D" w:rsidRDefault="00F6154D">
      <w:r>
        <w:t>По окончанию к власти пришли не только большевики, но и левые эсеры, хотя они союзники, а также немного меньшевиков-интернационалистов и чуть-чуть анархистов.</w:t>
      </w:r>
    </w:p>
    <w:p w:rsidR="00424AFF" w:rsidRDefault="00F6154D">
      <w:r>
        <w:t xml:space="preserve">Итог — образование «Российской республики», все жители становились гражданами, вне зависимости от сословия. </w:t>
      </w:r>
      <w:r w:rsidRPr="00F6154D">
        <w:t>Провозглашена свобода совести; церковь отделена от государства, школа — от церкви. Женщины получили равные права с мужчинами во всех областях общественной жизни.</w:t>
      </w:r>
      <w:r>
        <w:t xml:space="preserve"> </w:t>
      </w:r>
    </w:p>
    <w:p w:rsidR="00F6154D" w:rsidRDefault="00F6154D">
      <w:r>
        <w:t>Советы</w:t>
      </w:r>
      <w:r w:rsidR="00424AFF">
        <w:t xml:space="preserve"> депутатов</w:t>
      </w:r>
      <w:r>
        <w:t xml:space="preserve"> — высший орган власти</w:t>
      </w:r>
      <w:r w:rsidR="00424AFF">
        <w:t xml:space="preserve">. Изначально было три: совет крестьянских депутатов, совет рабочих депутатов и совет солдатских депутатов. Но далее </w:t>
      </w:r>
      <w:r w:rsidR="00E22D57">
        <w:t xml:space="preserve">начали объединяться в единое целое до июля 1918 года. </w:t>
      </w:r>
    </w:p>
    <w:p w:rsidR="00E22D57" w:rsidRDefault="00E22D57" w:rsidP="00E22D57">
      <w:pPr>
        <w:pStyle w:val="a3"/>
        <w:numPr>
          <w:ilvl w:val="0"/>
          <w:numId w:val="1"/>
        </w:numPr>
      </w:pPr>
      <w:r>
        <w:t>Брестский мир</w:t>
      </w:r>
    </w:p>
    <w:p w:rsidR="00F6154D" w:rsidRDefault="00F6154D"/>
    <w:p w:rsidR="00E22D57" w:rsidRDefault="00E22D57" w:rsidP="00E22D57">
      <w:pPr>
        <w:pStyle w:val="a3"/>
        <w:numPr>
          <w:ilvl w:val="0"/>
          <w:numId w:val="1"/>
        </w:numPr>
      </w:pPr>
    </w:p>
    <w:p w:rsidR="00F6154D" w:rsidRDefault="00F6154D"/>
    <w:p w:rsidR="00C61388" w:rsidRDefault="00C61388">
      <w:bookmarkStart w:id="0" w:name="_GoBack"/>
      <w:bookmarkEnd w:id="0"/>
    </w:p>
    <w:p w:rsidR="00F86485" w:rsidRDefault="00F86485"/>
    <w:p w:rsidR="00F86485" w:rsidRDefault="00F86485"/>
    <w:p w:rsidR="00F86485" w:rsidRDefault="00F86485"/>
    <w:p w:rsidR="00F86485" w:rsidRDefault="00F86485"/>
    <w:p w:rsidR="00F86485" w:rsidRDefault="00F86485"/>
    <w:p w:rsidR="00F86485" w:rsidRDefault="00F86485"/>
    <w:p w:rsidR="009D6FFD" w:rsidRDefault="009D6FFD"/>
    <w:sectPr w:rsidR="009D6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1637D"/>
    <w:multiLevelType w:val="hybridMultilevel"/>
    <w:tmpl w:val="EA4A9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D"/>
    <w:rsid w:val="00146052"/>
    <w:rsid w:val="001D610C"/>
    <w:rsid w:val="00424AFF"/>
    <w:rsid w:val="00547F4F"/>
    <w:rsid w:val="00622B77"/>
    <w:rsid w:val="0064185B"/>
    <w:rsid w:val="00802CA4"/>
    <w:rsid w:val="008C1855"/>
    <w:rsid w:val="009B7856"/>
    <w:rsid w:val="009D22F2"/>
    <w:rsid w:val="009D6FFD"/>
    <w:rsid w:val="00A51FA2"/>
    <w:rsid w:val="00BA4E0A"/>
    <w:rsid w:val="00C50DFC"/>
    <w:rsid w:val="00C61388"/>
    <w:rsid w:val="00E22D57"/>
    <w:rsid w:val="00F6154D"/>
    <w:rsid w:val="00F85F33"/>
    <w:rsid w:val="00F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90BD"/>
  <w15:chartTrackingRefBased/>
  <w15:docId w15:val="{EC38E076-093D-4564-95DA-BDA42725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4</cp:revision>
  <dcterms:created xsi:type="dcterms:W3CDTF">2021-11-17T10:12:00Z</dcterms:created>
  <dcterms:modified xsi:type="dcterms:W3CDTF">2021-11-24T11:27:00Z</dcterms:modified>
</cp:coreProperties>
</file>