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9090" w:type="dxa"/>
        <w:tblLook w:val="04A0" w:firstRow="1" w:lastRow="0" w:firstColumn="1" w:lastColumn="0" w:noHBand="0" w:noVBand="1"/>
      </w:tblPr>
      <w:tblGrid>
        <w:gridCol w:w="1224"/>
        <w:gridCol w:w="2102"/>
        <w:gridCol w:w="4981"/>
        <w:gridCol w:w="783"/>
      </w:tblGrid>
      <w:tr w:rsidR="00813307" w:rsidRPr="00813307" w14:paraId="0D34AEC1" w14:textId="77777777" w:rsidTr="00980A4B">
        <w:trPr>
          <w:trHeight w:val="730"/>
        </w:trPr>
        <w:tc>
          <w:tcPr>
            <w:tcW w:w="1224" w:type="dxa"/>
          </w:tcPr>
          <w:p w14:paraId="49EB095C" w14:textId="77777777" w:rsidR="00813307" w:rsidRPr="00813307" w:rsidRDefault="00813307" w:rsidP="00791BD4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813307">
              <w:rPr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102" w:type="dxa"/>
          </w:tcPr>
          <w:p w14:paraId="58D2EEDA" w14:textId="77777777" w:rsidR="00813307" w:rsidRPr="00813307" w:rsidRDefault="00813307" w:rsidP="00791BD4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4981" w:type="dxa"/>
          </w:tcPr>
          <w:p w14:paraId="2F2218A2" w14:textId="445150E6" w:rsidR="00813307" w:rsidRPr="00813307" w:rsidRDefault="00813307" w:rsidP="00791BD4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 xml:space="preserve">Program </w:t>
            </w:r>
            <w:r w:rsidR="00791BD4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783" w:type="dxa"/>
          </w:tcPr>
          <w:p w14:paraId="4A17C6DB" w14:textId="77777777" w:rsidR="00813307" w:rsidRPr="00813307" w:rsidRDefault="00813307" w:rsidP="00791BD4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Page No</w:t>
            </w:r>
          </w:p>
        </w:tc>
      </w:tr>
      <w:tr w:rsidR="00813307" w:rsidRPr="000717A6" w14:paraId="5E24BEE7" w14:textId="77777777" w:rsidTr="00980A4B">
        <w:trPr>
          <w:trHeight w:val="992"/>
        </w:trPr>
        <w:tc>
          <w:tcPr>
            <w:tcW w:w="1224" w:type="dxa"/>
          </w:tcPr>
          <w:p w14:paraId="3EDF2ECD" w14:textId="77777777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13133462" w14:textId="77777777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102" w:type="dxa"/>
          </w:tcPr>
          <w:p w14:paraId="7AE15CC4" w14:textId="43178FFF" w:rsidR="00813307" w:rsidRP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Inheritance (Base Class Access Control)</w:t>
            </w:r>
          </w:p>
        </w:tc>
        <w:tc>
          <w:tcPr>
            <w:tcW w:w="4981" w:type="dxa"/>
          </w:tcPr>
          <w:p w14:paraId="32B0CF3A" w14:textId="647AC160" w:rsidR="00813307" w:rsidRPr="000717A6" w:rsidRDefault="000717A6" w:rsidP="000717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to inherit a base class as public.</w:t>
            </w:r>
          </w:p>
        </w:tc>
        <w:tc>
          <w:tcPr>
            <w:tcW w:w="783" w:type="dxa"/>
          </w:tcPr>
          <w:p w14:paraId="440AC002" w14:textId="77777777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7E0342C0" w14:textId="77777777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01</w:t>
            </w:r>
          </w:p>
        </w:tc>
      </w:tr>
      <w:tr w:rsidR="00813307" w:rsidRPr="000717A6" w14:paraId="62EC78B4" w14:textId="77777777" w:rsidTr="00980A4B">
        <w:trPr>
          <w:trHeight w:val="909"/>
        </w:trPr>
        <w:tc>
          <w:tcPr>
            <w:tcW w:w="1224" w:type="dxa"/>
          </w:tcPr>
          <w:p w14:paraId="0D79661E" w14:textId="77777777" w:rsid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559B7CDA" w14:textId="5E2A07C8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102" w:type="dxa"/>
          </w:tcPr>
          <w:p w14:paraId="4911A26B" w14:textId="6E1E9E45" w:rsidR="00813307" w:rsidRP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Inheritance (Base Class Access Control)</w:t>
            </w:r>
          </w:p>
        </w:tc>
        <w:tc>
          <w:tcPr>
            <w:tcW w:w="4981" w:type="dxa"/>
          </w:tcPr>
          <w:p w14:paraId="55E3B564" w14:textId="77777777" w:rsidR="000717A6" w:rsidRPr="000717A6" w:rsidRDefault="000717A6" w:rsidP="000717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to inherit a base class as private.</w:t>
            </w:r>
          </w:p>
          <w:p w14:paraId="7F3A0892" w14:textId="77777777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83" w:type="dxa"/>
          </w:tcPr>
          <w:p w14:paraId="7FA32CA1" w14:textId="77777777" w:rsid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586983A7" w14:textId="58563E5C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</w:t>
            </w:r>
            <w:r w:rsidR="000717A6">
              <w:rPr>
                <w:i/>
                <w:iCs/>
                <w:sz w:val="24"/>
                <w:szCs w:val="24"/>
              </w:rPr>
              <w:t>2</w:t>
            </w:r>
          </w:p>
        </w:tc>
      </w:tr>
      <w:tr w:rsidR="00813307" w:rsidRPr="000717A6" w14:paraId="3431E7D7" w14:textId="77777777" w:rsidTr="00980A4B">
        <w:trPr>
          <w:trHeight w:val="892"/>
        </w:trPr>
        <w:tc>
          <w:tcPr>
            <w:tcW w:w="1224" w:type="dxa"/>
          </w:tcPr>
          <w:p w14:paraId="4A884A04" w14:textId="77777777" w:rsid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2E1DFA32" w14:textId="054F33F1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02" w:type="dxa"/>
          </w:tcPr>
          <w:p w14:paraId="4F142462" w14:textId="03BF488D" w:rsidR="00813307" w:rsidRPr="000717A6" w:rsidRDefault="000717A6" w:rsidP="000717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Inheritance (Protected Members)</w:t>
            </w:r>
          </w:p>
        </w:tc>
        <w:tc>
          <w:tcPr>
            <w:tcW w:w="4981" w:type="dxa"/>
          </w:tcPr>
          <w:p w14:paraId="52C4A3BC" w14:textId="54595FDB" w:rsidR="00813307" w:rsidRPr="000717A6" w:rsidRDefault="000717A6" w:rsidP="000717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using protected members of a class.</w:t>
            </w:r>
          </w:p>
        </w:tc>
        <w:tc>
          <w:tcPr>
            <w:tcW w:w="783" w:type="dxa"/>
          </w:tcPr>
          <w:p w14:paraId="7CC406A1" w14:textId="77777777" w:rsid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55DA5669" w14:textId="31F41B31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</w:t>
            </w:r>
            <w:r w:rsidR="00791BD4" w:rsidRPr="000717A6">
              <w:rPr>
                <w:i/>
                <w:iCs/>
                <w:sz w:val="24"/>
                <w:szCs w:val="24"/>
              </w:rPr>
              <w:t>4</w:t>
            </w:r>
          </w:p>
        </w:tc>
      </w:tr>
      <w:tr w:rsidR="00813307" w:rsidRPr="000717A6" w14:paraId="21ED0532" w14:textId="77777777" w:rsidTr="00980A4B">
        <w:trPr>
          <w:trHeight w:val="909"/>
        </w:trPr>
        <w:tc>
          <w:tcPr>
            <w:tcW w:w="1224" w:type="dxa"/>
          </w:tcPr>
          <w:p w14:paraId="5B62B5F8" w14:textId="77777777" w:rsidR="00791BD4" w:rsidRPr="000717A6" w:rsidRDefault="00791BD4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7997F9F2" w14:textId="1F1A9F6C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102" w:type="dxa"/>
          </w:tcPr>
          <w:p w14:paraId="565CA6C2" w14:textId="02B699B0" w:rsidR="00813307" w:rsidRP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Inheritance (Protected Members)</w:t>
            </w:r>
          </w:p>
        </w:tc>
        <w:tc>
          <w:tcPr>
            <w:tcW w:w="4981" w:type="dxa"/>
          </w:tcPr>
          <w:p w14:paraId="5F97A4DC" w14:textId="77777777" w:rsidR="000717A6" w:rsidRPr="000717A6" w:rsidRDefault="000717A6" w:rsidP="000717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to inherit protected members as public.</w:t>
            </w:r>
          </w:p>
          <w:p w14:paraId="435173F5" w14:textId="0E8A02BC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83" w:type="dxa"/>
          </w:tcPr>
          <w:p w14:paraId="24030697" w14:textId="77777777" w:rsidR="00791BD4" w:rsidRPr="000717A6" w:rsidRDefault="00791BD4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26DA5B4B" w14:textId="7CCE32FE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</w:t>
            </w:r>
            <w:r w:rsidR="000717A6">
              <w:rPr>
                <w:i/>
                <w:iCs/>
                <w:sz w:val="24"/>
                <w:szCs w:val="24"/>
              </w:rPr>
              <w:t>5</w:t>
            </w:r>
          </w:p>
        </w:tc>
      </w:tr>
      <w:tr w:rsidR="00813307" w:rsidRPr="000717A6" w14:paraId="29103896" w14:textId="77777777" w:rsidTr="00980A4B">
        <w:trPr>
          <w:trHeight w:val="909"/>
        </w:trPr>
        <w:tc>
          <w:tcPr>
            <w:tcW w:w="1224" w:type="dxa"/>
          </w:tcPr>
          <w:p w14:paraId="46A87BD1" w14:textId="77777777" w:rsid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4BD01C25" w14:textId="698C4E66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102" w:type="dxa"/>
          </w:tcPr>
          <w:p w14:paraId="3D31EDAC" w14:textId="38FCB41F" w:rsidR="00813307" w:rsidRP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Inheritance (Constructor &amp; Destructors)</w:t>
            </w:r>
          </w:p>
        </w:tc>
        <w:tc>
          <w:tcPr>
            <w:tcW w:w="4981" w:type="dxa"/>
          </w:tcPr>
          <w:p w14:paraId="4D74B8A3" w14:textId="77777777" w:rsidR="000717A6" w:rsidRPr="000717A6" w:rsidRDefault="000717A6" w:rsidP="000717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using constructor and destructor in a base and derived class.</w:t>
            </w:r>
          </w:p>
          <w:p w14:paraId="6BC61C96" w14:textId="3C0CADCF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83" w:type="dxa"/>
          </w:tcPr>
          <w:p w14:paraId="248F390B" w14:textId="77777777" w:rsid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7CAA3716" w14:textId="073F5AE8" w:rsidR="00813307" w:rsidRPr="000717A6" w:rsidRDefault="00791BD4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07</w:t>
            </w:r>
          </w:p>
        </w:tc>
      </w:tr>
      <w:tr w:rsidR="00813307" w:rsidRPr="000717A6" w14:paraId="21B99EB3" w14:textId="77777777" w:rsidTr="00980A4B">
        <w:trPr>
          <w:trHeight w:val="892"/>
        </w:trPr>
        <w:tc>
          <w:tcPr>
            <w:tcW w:w="1224" w:type="dxa"/>
          </w:tcPr>
          <w:p w14:paraId="29F1AB6A" w14:textId="77777777" w:rsid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30D7B474" w14:textId="48A2D5D2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102" w:type="dxa"/>
          </w:tcPr>
          <w:p w14:paraId="56053F4E" w14:textId="1CCCE583" w:rsidR="00813307" w:rsidRP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Inheritance (Constructor &amp; Destructors)</w:t>
            </w:r>
          </w:p>
        </w:tc>
        <w:tc>
          <w:tcPr>
            <w:tcW w:w="4981" w:type="dxa"/>
          </w:tcPr>
          <w:p w14:paraId="0306DE6B" w14:textId="5C4F0397" w:rsidR="00813307" w:rsidRPr="000717A6" w:rsidRDefault="000717A6" w:rsidP="000717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to pass arguments on constructor and destructor of base and derived class.</w:t>
            </w:r>
          </w:p>
        </w:tc>
        <w:tc>
          <w:tcPr>
            <w:tcW w:w="783" w:type="dxa"/>
          </w:tcPr>
          <w:p w14:paraId="0DEAF1E5" w14:textId="77777777" w:rsid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4DC5361C" w14:textId="258C2EC5" w:rsidR="00813307" w:rsidRPr="000717A6" w:rsidRDefault="00791BD4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</w:t>
            </w:r>
            <w:r w:rsidR="000717A6" w:rsidRPr="000717A6">
              <w:rPr>
                <w:i/>
                <w:iCs/>
                <w:sz w:val="24"/>
                <w:szCs w:val="24"/>
              </w:rPr>
              <w:t>9</w:t>
            </w:r>
          </w:p>
        </w:tc>
      </w:tr>
      <w:tr w:rsidR="00813307" w:rsidRPr="000717A6" w14:paraId="1FE5ED23" w14:textId="77777777" w:rsidTr="00980A4B">
        <w:trPr>
          <w:trHeight w:val="600"/>
        </w:trPr>
        <w:tc>
          <w:tcPr>
            <w:tcW w:w="1224" w:type="dxa"/>
          </w:tcPr>
          <w:p w14:paraId="3ED3CABD" w14:textId="77777777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2102" w:type="dxa"/>
          </w:tcPr>
          <w:p w14:paraId="5E15970A" w14:textId="02C53227" w:rsidR="00813307" w:rsidRP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Multiple Inheritance</w:t>
            </w:r>
          </w:p>
        </w:tc>
        <w:tc>
          <w:tcPr>
            <w:tcW w:w="4981" w:type="dxa"/>
          </w:tcPr>
          <w:p w14:paraId="7D50476D" w14:textId="5E49A4CD" w:rsidR="00813307" w:rsidRPr="000717A6" w:rsidRDefault="000717A6" w:rsidP="000717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Write a C++ program of </w:t>
            </w:r>
            <w:r w:rsidRPr="000717A6">
              <w:rPr>
                <w:rStyle w:val="fontstyle01"/>
                <w:i/>
                <w:iCs/>
                <w:sz w:val="24"/>
                <w:szCs w:val="24"/>
              </w:rPr>
              <w:t>a derived class that inherits a class derived from another class.</w:t>
            </w:r>
          </w:p>
        </w:tc>
        <w:tc>
          <w:tcPr>
            <w:tcW w:w="783" w:type="dxa"/>
          </w:tcPr>
          <w:p w14:paraId="6F68BB4A" w14:textId="7BE17BE9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1</w:t>
            </w:r>
            <w:r w:rsidR="000717A6" w:rsidRPr="000717A6">
              <w:rPr>
                <w:i/>
                <w:iCs/>
                <w:sz w:val="24"/>
                <w:szCs w:val="24"/>
              </w:rPr>
              <w:t>1</w:t>
            </w:r>
          </w:p>
        </w:tc>
      </w:tr>
      <w:tr w:rsidR="00813307" w:rsidRPr="000717A6" w14:paraId="567812D9" w14:textId="77777777" w:rsidTr="00980A4B">
        <w:trPr>
          <w:trHeight w:val="584"/>
        </w:trPr>
        <w:tc>
          <w:tcPr>
            <w:tcW w:w="1224" w:type="dxa"/>
          </w:tcPr>
          <w:p w14:paraId="52C716E1" w14:textId="77777777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2102" w:type="dxa"/>
          </w:tcPr>
          <w:p w14:paraId="3AC5944C" w14:textId="58BFFA6D" w:rsidR="00813307" w:rsidRP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Multiple Inheritance</w:t>
            </w:r>
          </w:p>
        </w:tc>
        <w:tc>
          <w:tcPr>
            <w:tcW w:w="4981" w:type="dxa"/>
          </w:tcPr>
          <w:p w14:paraId="7CB29B2F" w14:textId="4A442A5C" w:rsidR="00813307" w:rsidRPr="000717A6" w:rsidRDefault="000717A6" w:rsidP="000717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to inherit two base classes.</w:t>
            </w:r>
          </w:p>
        </w:tc>
        <w:tc>
          <w:tcPr>
            <w:tcW w:w="783" w:type="dxa"/>
          </w:tcPr>
          <w:p w14:paraId="6AF86643" w14:textId="53B71997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1</w:t>
            </w:r>
            <w:r w:rsidR="000717A6" w:rsidRPr="000717A6">
              <w:rPr>
                <w:i/>
                <w:iCs/>
                <w:sz w:val="24"/>
                <w:szCs w:val="24"/>
              </w:rPr>
              <w:t>3</w:t>
            </w:r>
          </w:p>
        </w:tc>
      </w:tr>
      <w:tr w:rsidR="00813307" w:rsidRPr="000717A6" w14:paraId="73F2950F" w14:textId="77777777" w:rsidTr="00980A4B">
        <w:trPr>
          <w:trHeight w:val="1201"/>
        </w:trPr>
        <w:tc>
          <w:tcPr>
            <w:tcW w:w="1224" w:type="dxa"/>
          </w:tcPr>
          <w:p w14:paraId="2223F40C" w14:textId="77777777" w:rsid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5777E812" w14:textId="3749B7FB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2102" w:type="dxa"/>
          </w:tcPr>
          <w:p w14:paraId="2E0EE131" w14:textId="6B4A625C" w:rsidR="00813307" w:rsidRP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Multiple Inheritance (Constructors &amp; Destructors)</w:t>
            </w:r>
          </w:p>
        </w:tc>
        <w:tc>
          <w:tcPr>
            <w:tcW w:w="4981" w:type="dxa"/>
          </w:tcPr>
          <w:p w14:paraId="0D91DA96" w14:textId="77777777" w:rsidR="000717A6" w:rsidRPr="000717A6" w:rsidRDefault="000717A6" w:rsidP="000717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that explains constructor and destructor calls for multiple base class.</w:t>
            </w:r>
          </w:p>
          <w:p w14:paraId="74ACA556" w14:textId="131A9B99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83" w:type="dxa"/>
          </w:tcPr>
          <w:p w14:paraId="246E135C" w14:textId="77777777" w:rsid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</w:p>
          <w:p w14:paraId="1E4FBC2C" w14:textId="094E85C2" w:rsidR="00813307" w:rsidRPr="000717A6" w:rsidRDefault="00791BD4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1</w:t>
            </w:r>
            <w:r w:rsidR="000717A6" w:rsidRPr="000717A6">
              <w:rPr>
                <w:i/>
                <w:iCs/>
                <w:sz w:val="24"/>
                <w:szCs w:val="24"/>
              </w:rPr>
              <w:t>5</w:t>
            </w:r>
          </w:p>
        </w:tc>
      </w:tr>
      <w:tr w:rsidR="00813307" w:rsidRPr="000717A6" w14:paraId="59183058" w14:textId="77777777" w:rsidTr="00980A4B">
        <w:trPr>
          <w:trHeight w:val="704"/>
        </w:trPr>
        <w:tc>
          <w:tcPr>
            <w:tcW w:w="1224" w:type="dxa"/>
          </w:tcPr>
          <w:p w14:paraId="3C4D5FAE" w14:textId="24E3DCC1" w:rsidR="00813307" w:rsidRPr="000717A6" w:rsidRDefault="00813307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2102" w:type="dxa"/>
          </w:tcPr>
          <w:p w14:paraId="7F5C5A2B" w14:textId="484A7B79" w:rsidR="00813307" w:rsidRPr="000717A6" w:rsidRDefault="000717A6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Virtual Base Classes</w:t>
            </w:r>
          </w:p>
        </w:tc>
        <w:tc>
          <w:tcPr>
            <w:tcW w:w="4981" w:type="dxa"/>
          </w:tcPr>
          <w:p w14:paraId="26845829" w14:textId="3419D5C0" w:rsidR="00813307" w:rsidRPr="000717A6" w:rsidRDefault="000717A6" w:rsidP="000717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17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using virtual base classes.</w:t>
            </w:r>
          </w:p>
        </w:tc>
        <w:tc>
          <w:tcPr>
            <w:tcW w:w="783" w:type="dxa"/>
          </w:tcPr>
          <w:p w14:paraId="3E36D863" w14:textId="29BAD149" w:rsidR="00813307" w:rsidRPr="000717A6" w:rsidRDefault="00791BD4" w:rsidP="000717A6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1</w:t>
            </w:r>
            <w:r w:rsidR="000717A6" w:rsidRPr="000717A6">
              <w:rPr>
                <w:i/>
                <w:iCs/>
                <w:sz w:val="24"/>
                <w:szCs w:val="24"/>
              </w:rPr>
              <w:t>7</w:t>
            </w:r>
          </w:p>
        </w:tc>
      </w:tr>
    </w:tbl>
    <w:p w14:paraId="7D93B3E2" w14:textId="1E598844" w:rsidR="00073AAD" w:rsidRPr="00980A4B" w:rsidRDefault="00813307" w:rsidP="00980A4B">
      <w:pPr>
        <w:tabs>
          <w:tab w:val="left" w:pos="3180"/>
        </w:tabs>
        <w:jc w:val="center"/>
        <w:rPr>
          <w:bCs/>
          <w:color w:val="002060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13307">
        <w:rPr>
          <w:bCs/>
          <w:color w:val="002060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INDEX</w:t>
      </w:r>
    </w:p>
    <w:sectPr w:rsidR="00073AAD" w:rsidRPr="00980A4B" w:rsidSect="00E47F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CCC65" w14:textId="77777777" w:rsidR="00945A52" w:rsidRDefault="00945A52" w:rsidP="00813307">
      <w:pPr>
        <w:spacing w:after="0" w:line="240" w:lineRule="auto"/>
      </w:pPr>
      <w:r>
        <w:separator/>
      </w:r>
    </w:p>
  </w:endnote>
  <w:endnote w:type="continuationSeparator" w:id="0">
    <w:p w14:paraId="25FAD75E" w14:textId="77777777" w:rsidR="00945A52" w:rsidRDefault="00945A52" w:rsidP="00813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8F657" w14:textId="77777777" w:rsidR="00945A52" w:rsidRDefault="00945A52" w:rsidP="00813307">
      <w:pPr>
        <w:spacing w:after="0" w:line="240" w:lineRule="auto"/>
      </w:pPr>
      <w:r>
        <w:separator/>
      </w:r>
    </w:p>
  </w:footnote>
  <w:footnote w:type="continuationSeparator" w:id="0">
    <w:p w14:paraId="68ABC992" w14:textId="77777777" w:rsidR="00945A52" w:rsidRDefault="00945A52" w:rsidP="00813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96"/>
    <w:rsid w:val="000717A6"/>
    <w:rsid w:val="00073AAD"/>
    <w:rsid w:val="002F3F5E"/>
    <w:rsid w:val="00442E21"/>
    <w:rsid w:val="0056411C"/>
    <w:rsid w:val="00791BD4"/>
    <w:rsid w:val="00813307"/>
    <w:rsid w:val="00852D74"/>
    <w:rsid w:val="00945A52"/>
    <w:rsid w:val="00980A4B"/>
    <w:rsid w:val="00A01A22"/>
    <w:rsid w:val="00A060DD"/>
    <w:rsid w:val="00CC03D6"/>
    <w:rsid w:val="00E47F48"/>
    <w:rsid w:val="00F34F49"/>
    <w:rsid w:val="00FA1C96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F1C4"/>
  <w15:chartTrackingRefBased/>
  <w15:docId w15:val="{63E4416A-CCE6-4EA2-80FB-5C6571A4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A1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FA1C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13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307"/>
  </w:style>
  <w:style w:type="paragraph" w:styleId="Footer">
    <w:name w:val="footer"/>
    <w:basedOn w:val="Normal"/>
    <w:link w:val="FooterChar"/>
    <w:uiPriority w:val="99"/>
    <w:unhideWhenUsed/>
    <w:rsid w:val="00813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307"/>
  </w:style>
  <w:style w:type="character" w:customStyle="1" w:styleId="fontstyle01">
    <w:name w:val="fontstyle01"/>
    <w:basedOn w:val="DefaultParagraphFont"/>
    <w:rsid w:val="000717A6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9</cp:revision>
  <cp:lastPrinted>2018-12-07T20:17:00Z</cp:lastPrinted>
  <dcterms:created xsi:type="dcterms:W3CDTF">2018-11-23T20:23:00Z</dcterms:created>
  <dcterms:modified xsi:type="dcterms:W3CDTF">2018-12-14T20:39:00Z</dcterms:modified>
</cp:coreProperties>
</file>