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2730EE">
        <w:rPr>
          <w:rFonts w:ascii="Times New Roman" w:hAnsi="Times New Roman" w:cs="Times New Roman"/>
          <w:b/>
          <w:noProof/>
          <w:sz w:val="32"/>
          <w:szCs w:val="32"/>
        </w:rPr>
        <w:t>Digital Library Book Management System: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----------------------------------------------------------------------------</w:t>
      </w: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Step 1: Understanding the Requirements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The system needs to: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Add books with ID, Title, Author, Genre, and Availability.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View all books.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Search for books by ID or Title.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Update book details.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Delete a book record.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Exit the system.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Constraints: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Book ID must be unique.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Title and Author cannot be empty.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Availability should be "Available" or "Checked Out".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-------------------------------------------------------------------------------</w:t>
      </w: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Step 2: Designing the Solution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We need: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1. A  Book class to represent book objects.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2. A DigitalLibrary class that contains: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- A HashMap&lt;String, Book&gt; to store books efficiently.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- A Scanner for user input.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- Methods for adding, viewing, searching, updating, and deleting books.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---------------------------------------------------------------------------------</w:t>
      </w: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Step 3: Implementing the Book Class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//Book.java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class Book {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 private String id;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 private String title;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 private String author;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 private String genre;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 xml:space="preserve">    private String availability;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//This class encapsulates a book’s properties.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//Constructor: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Book(String id, String title, String author, String genre, String availability) {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Ensures ID, Title, and Author are non-empty.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Ensures availability is either "Available" or "Checked Out".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//Getters and Setters: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String getId() { return id; }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String getTitle() { return title; }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String getAuthor() { return author; }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String getGenre() { return genre; }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String getAvailability() { return availability; }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Used to retrieve book details.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void setAvailability(String availability) {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Ensures only valid availability values.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----------------------------------------------------------------------------------</w:t>
      </w: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////Step #4: Implementing the DigitalLibrary Class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//This class acts as the main driver of the program.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//#</w:t>
      </w:r>
      <w:r w:rsidR="00FC6AB7" w:rsidRPr="005667B8">
        <w:rPr>
          <w:rFonts w:ascii="Times New Roman" w:hAnsi="Times New Roman" w:cs="Times New Roman"/>
          <w:noProof/>
          <w:sz w:val="24"/>
          <w:szCs w:val="24"/>
        </w:rPr>
        <w:t>. main() Method: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public static void main(String[] args) {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Displays a menu with options (1-6).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Calls respective methods based on user input.</w:t>
      </w:r>
    </w:p>
    <w:p w:rsidR="00FC6AB7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5667B8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//1</w:t>
      </w:r>
      <w:r w:rsidR="00FC6AB7" w:rsidRPr="005667B8">
        <w:rPr>
          <w:rFonts w:ascii="Times New Roman" w:hAnsi="Times New Roman" w:cs="Times New Roman"/>
          <w:noProof/>
          <w:sz w:val="24"/>
          <w:szCs w:val="24"/>
        </w:rPr>
        <w:t>. addBook() Method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private static void addBook() {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Takes user input for book details.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Checks if ID is unique before adding.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//-Stores the book in the HashMap.</w:t>
      </w:r>
    </w:p>
    <w:p w:rsidR="00FC6AB7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-5324475</wp:posOffset>
            </wp:positionV>
            <wp:extent cx="5975985" cy="5347335"/>
            <wp:effectExtent l="1905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534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0EE" w:rsidRPr="005667B8" w:rsidRDefault="002730EE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//2</w:t>
      </w:r>
      <w:r w:rsidR="00FC6AB7" w:rsidRPr="005667B8">
        <w:rPr>
          <w:rFonts w:ascii="Times New Roman" w:hAnsi="Times New Roman" w:cs="Times New Roman"/>
          <w:noProof/>
          <w:sz w:val="24"/>
          <w:szCs w:val="24"/>
        </w:rPr>
        <w:t>. viewAllBooks() Method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private static void viewAllBooks() {</w:t>
      </w:r>
    </w:p>
    <w:p w:rsid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//-Loops through HashMap to display all books.</w:t>
      </w:r>
    </w:p>
    <w:p w:rsidR="005667B8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-2788920</wp:posOffset>
            </wp:positionV>
            <wp:extent cx="9876790" cy="2013585"/>
            <wp:effectExtent l="1905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//3</w:t>
      </w:r>
      <w:r w:rsidR="00FC6AB7" w:rsidRPr="005667B8">
        <w:rPr>
          <w:rFonts w:ascii="Times New Roman" w:hAnsi="Times New Roman" w:cs="Times New Roman"/>
          <w:noProof/>
          <w:sz w:val="24"/>
          <w:szCs w:val="24"/>
        </w:rPr>
        <w:t>. searchBook() Method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private static void searchBook() {</w:t>
      </w:r>
    </w:p>
    <w:p w:rsid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//Fin</w:t>
      </w:r>
      <w:r w:rsidR="005667B8">
        <w:rPr>
          <w:rFonts w:ascii="Times New Roman" w:hAnsi="Times New Roman" w:cs="Times New Roman"/>
          <w:noProof/>
          <w:sz w:val="24"/>
          <w:szCs w:val="24"/>
        </w:rPr>
        <w:t>ds book by ID or Title.</w:t>
      </w:r>
    </w:p>
    <w:p w:rsid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-2639060</wp:posOffset>
            </wp:positionV>
            <wp:extent cx="8904605" cy="1955800"/>
            <wp:effectExtent l="1905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60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67B8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//4</w:t>
      </w:r>
      <w:r w:rsidR="00FC6AB7" w:rsidRPr="005667B8">
        <w:rPr>
          <w:rFonts w:ascii="Times New Roman" w:hAnsi="Times New Roman" w:cs="Times New Roman"/>
          <w:noProof/>
          <w:sz w:val="24"/>
          <w:szCs w:val="24"/>
        </w:rPr>
        <w:t>.updateBook() Method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private static void updateBook() {</w:t>
      </w:r>
    </w:p>
    <w:p w:rsid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Allows updating Title, Author, or Availability.</w:t>
      </w:r>
    </w:p>
    <w:p w:rsidR="002730EE" w:rsidRDefault="002730EE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-2048510</wp:posOffset>
            </wp:positionV>
            <wp:extent cx="7967345" cy="2569210"/>
            <wp:effectExtent l="1905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6AB7" w:rsidRPr="005667B8" w:rsidRDefault="005667B8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//5</w:t>
      </w:r>
      <w:r w:rsidR="00FC6AB7" w:rsidRPr="005667B8">
        <w:rPr>
          <w:rFonts w:ascii="Times New Roman" w:hAnsi="Times New Roman" w:cs="Times New Roman"/>
          <w:noProof/>
          <w:sz w:val="24"/>
          <w:szCs w:val="24"/>
        </w:rPr>
        <w:t>. deleteBook() Method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private static void deleteBook() {</w:t>
      </w:r>
    </w:p>
    <w:p w:rsidR="002730EE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//- Removes book from HashMap using ID.</w:t>
      </w:r>
    </w:p>
    <w:p w:rsidR="002730EE" w:rsidRPr="005667B8" w:rsidRDefault="002730EE" w:rsidP="00FC6A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-5185410</wp:posOffset>
            </wp:positionV>
            <wp:extent cx="9529445" cy="3761740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44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8"/>
          <w:szCs w:val="28"/>
        </w:rPr>
      </w:pP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------------------------------------------------------------------------------------</w:t>
      </w: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Step 5: Running the Application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//Compile:  javac DigitalLibrary.java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//Run: java DigitalLibrary`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//Example Interaction: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Digital Library Book Management System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1. Add a Book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2. View All Books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3. Search Book by ID or Title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4. Update Book Details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5. Delete a Book Record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6. Exit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Enter your choice: 1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Enter Book ID: 101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Enter Title: Java Programming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Enter Author: James Gosling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Enter Genre: Programming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Enter Availability (Available/Checked Out): Available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Book added successfully!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-------------------------------------------------------------------------------------</w:t>
      </w:r>
    </w:p>
    <w:p w:rsidR="00FC6AB7" w:rsidRPr="002730EE" w:rsidRDefault="00FC6AB7" w:rsidP="00FC6AB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730EE">
        <w:rPr>
          <w:rFonts w:ascii="Times New Roman" w:hAnsi="Times New Roman" w:cs="Times New Roman"/>
          <w:b/>
          <w:noProof/>
          <w:sz w:val="28"/>
          <w:szCs w:val="28"/>
        </w:rPr>
        <w:t>Step 6: Handling Edge Cases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Empty input validation for Title and Author.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Invalid availability input handling.</w:t>
      </w:r>
    </w:p>
    <w:p w:rsidR="00FC6AB7" w:rsidRPr="005667B8" w:rsidRDefault="00FC6AB7" w:rsidP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Unique Book ID check before adding.</w:t>
      </w:r>
    </w:p>
    <w:p w:rsidR="00FC6AB7" w:rsidRPr="005667B8" w:rsidRDefault="00FC6AB7">
      <w:pPr>
        <w:rPr>
          <w:rFonts w:ascii="Times New Roman" w:hAnsi="Times New Roman" w:cs="Times New Roman"/>
          <w:noProof/>
          <w:sz w:val="24"/>
          <w:szCs w:val="24"/>
        </w:rPr>
      </w:pPr>
      <w:r w:rsidRPr="005667B8">
        <w:rPr>
          <w:rFonts w:ascii="Times New Roman" w:hAnsi="Times New Roman" w:cs="Times New Roman"/>
          <w:noProof/>
          <w:sz w:val="24"/>
          <w:szCs w:val="24"/>
        </w:rPr>
        <w:t>- Proper messages for search/update/delete if book not found.</w:t>
      </w:r>
    </w:p>
    <w:sectPr w:rsidR="00FC6AB7" w:rsidRPr="005667B8" w:rsidSect="009D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defaultTabStop w:val="720"/>
  <w:characterSpacingControl w:val="doNotCompress"/>
  <w:compat/>
  <w:rsids>
    <w:rsidRoot w:val="00FC6AB7"/>
    <w:rsid w:val="002730EE"/>
    <w:rsid w:val="005667B8"/>
    <w:rsid w:val="009D077E"/>
    <w:rsid w:val="00FC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2025-03-27T06:54:00Z</dcterms:created>
  <dcterms:modified xsi:type="dcterms:W3CDTF">2025-03-27T07:08:00Z</dcterms:modified>
</cp:coreProperties>
</file>