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1B95F" w14:textId="397F4EB5" w:rsidR="007C3FD9" w:rsidRPr="001F36CC" w:rsidRDefault="009218C1" w:rsidP="009218C1">
      <w:pPr>
        <w:rPr>
          <w:b/>
          <w:bCs/>
        </w:rPr>
      </w:pPr>
      <w:r w:rsidRPr="001F36CC">
        <w:rPr>
          <w:b/>
          <w:bCs/>
        </w:rPr>
        <w:t>Task 1: Advantaged of cloud</w:t>
      </w:r>
    </w:p>
    <w:p w14:paraId="397A364B" w14:textId="3C174C4D" w:rsidR="009218C1" w:rsidRDefault="009218C1" w:rsidP="009218C1">
      <w:pPr>
        <w:pStyle w:val="ListParagraph"/>
        <w:numPr>
          <w:ilvl w:val="0"/>
          <w:numId w:val="2"/>
        </w:numPr>
      </w:pPr>
      <w:r>
        <w:t>It uses pay as you go mechanism, means we pay for the service that we use. Hence, reduced cost.</w:t>
      </w:r>
    </w:p>
    <w:p w14:paraId="2848B2EA" w14:textId="6F15027E" w:rsidR="009218C1" w:rsidRDefault="009218C1" w:rsidP="009218C1">
      <w:pPr>
        <w:pStyle w:val="ListParagraph"/>
        <w:numPr>
          <w:ilvl w:val="0"/>
          <w:numId w:val="2"/>
        </w:numPr>
      </w:pPr>
      <w:r>
        <w:t>Highly available and scalable</w:t>
      </w:r>
    </w:p>
    <w:p w14:paraId="483D0AEF" w14:textId="6C806804" w:rsidR="009218C1" w:rsidRDefault="009218C1" w:rsidP="009218C1">
      <w:pPr>
        <w:pStyle w:val="ListParagraph"/>
        <w:numPr>
          <w:ilvl w:val="0"/>
          <w:numId w:val="2"/>
        </w:numPr>
      </w:pPr>
      <w:r>
        <w:t>Can be accessible from anywhere with an internet connection</w:t>
      </w:r>
    </w:p>
    <w:p w14:paraId="09BC77E7" w14:textId="18A9E29A" w:rsidR="009218C1" w:rsidRDefault="009218C1" w:rsidP="009218C1">
      <w:pPr>
        <w:pStyle w:val="ListParagraph"/>
        <w:numPr>
          <w:ilvl w:val="0"/>
          <w:numId w:val="2"/>
        </w:numPr>
      </w:pPr>
      <w:r>
        <w:t xml:space="preserve">Data stored across multiple data </w:t>
      </w:r>
      <w:proofErr w:type="gramStart"/>
      <w:r>
        <w:t>centers,</w:t>
      </w:r>
      <w:proofErr w:type="gramEnd"/>
      <w:r>
        <w:t xml:space="preserve"> hence it provides back up </w:t>
      </w:r>
      <w:proofErr w:type="spellStart"/>
      <w:r>
        <w:t>incase</w:t>
      </w:r>
      <w:proofErr w:type="spellEnd"/>
      <w:r>
        <w:t xml:space="preserve"> of disasters</w:t>
      </w:r>
    </w:p>
    <w:p w14:paraId="380771E7" w14:textId="6A017DDA" w:rsidR="009218C1" w:rsidRDefault="009218C1" w:rsidP="009218C1">
      <w:pPr>
        <w:pStyle w:val="ListParagraph"/>
        <w:numPr>
          <w:ilvl w:val="0"/>
          <w:numId w:val="2"/>
        </w:numPr>
      </w:pPr>
      <w:r>
        <w:t>Data Security</w:t>
      </w:r>
    </w:p>
    <w:p w14:paraId="5F8636C9" w14:textId="77777777" w:rsidR="009218C1" w:rsidRDefault="009218C1" w:rsidP="009218C1">
      <w:pPr>
        <w:pStyle w:val="ListParagraph"/>
        <w:numPr>
          <w:ilvl w:val="0"/>
          <w:numId w:val="2"/>
        </w:numPr>
      </w:pPr>
      <w:r>
        <w:t>Software and security updates are managed by cloud provide, hence reduced overhead</w:t>
      </w:r>
    </w:p>
    <w:p w14:paraId="557DEEC4" w14:textId="77777777" w:rsidR="009218C1" w:rsidRDefault="009218C1" w:rsidP="009218C1">
      <w:pPr>
        <w:pStyle w:val="ListParagraph"/>
        <w:numPr>
          <w:ilvl w:val="0"/>
          <w:numId w:val="2"/>
        </w:numPr>
      </w:pPr>
      <w:r>
        <w:t>No on-premises maintenance required</w:t>
      </w:r>
    </w:p>
    <w:p w14:paraId="244449C7" w14:textId="5C9E9B92" w:rsidR="009218C1" w:rsidRDefault="009218C1" w:rsidP="009218C1">
      <w:pPr>
        <w:pStyle w:val="ListParagraph"/>
        <w:numPr>
          <w:ilvl w:val="0"/>
          <w:numId w:val="2"/>
        </w:numPr>
      </w:pPr>
      <w:r>
        <w:t xml:space="preserve"> High performance</w:t>
      </w:r>
    </w:p>
    <w:p w14:paraId="1DD0E069" w14:textId="77777777" w:rsidR="003F2B7E" w:rsidRDefault="003F2B7E" w:rsidP="003F2B7E">
      <w:pPr>
        <w:pStyle w:val="ListParagraph"/>
      </w:pPr>
    </w:p>
    <w:p w14:paraId="70C3FB12" w14:textId="366254E6" w:rsidR="003F2B7E" w:rsidRDefault="003F2B7E" w:rsidP="003F2B7E">
      <w:pPr>
        <w:rPr>
          <w:b/>
          <w:bCs/>
        </w:rPr>
      </w:pPr>
      <w:r w:rsidRPr="003F2B7E">
        <w:rPr>
          <w:b/>
          <w:bCs/>
        </w:rPr>
        <w:t>Task2: Install JDK</w:t>
      </w:r>
      <w:r>
        <w:rPr>
          <w:b/>
          <w:bCs/>
        </w:rPr>
        <w:t xml:space="preserve"> </w:t>
      </w:r>
    </w:p>
    <w:p w14:paraId="7462C536" w14:textId="6D3F5272" w:rsidR="003F2B7E" w:rsidRDefault="003F2B7E" w:rsidP="003F2B7E">
      <w:r w:rsidRPr="003F2B7E">
        <w:t>I already have one</w:t>
      </w:r>
    </w:p>
    <w:p w14:paraId="6D162421" w14:textId="77777777" w:rsidR="003F2B7E" w:rsidRDefault="003F2B7E" w:rsidP="003F2B7E"/>
    <w:p w14:paraId="7073917C" w14:textId="2536EBF0" w:rsidR="003F2B7E" w:rsidRDefault="003F2B7E" w:rsidP="003F2B7E">
      <w:pPr>
        <w:rPr>
          <w:b/>
          <w:bCs/>
        </w:rPr>
      </w:pPr>
      <w:r w:rsidRPr="003F2B7E">
        <w:rPr>
          <w:b/>
          <w:bCs/>
        </w:rPr>
        <w:t>Task3: Install MongoDB</w:t>
      </w:r>
    </w:p>
    <w:p w14:paraId="509BCEAD" w14:textId="05B87A98" w:rsidR="003F2B7E" w:rsidRDefault="003F2B7E" w:rsidP="003F2B7E">
      <w:r w:rsidRPr="003F2B7E">
        <w:t>Already installed</w:t>
      </w:r>
    </w:p>
    <w:p w14:paraId="73246268" w14:textId="6D879563" w:rsidR="003F2B7E" w:rsidRDefault="003F2B7E" w:rsidP="003F2B7E">
      <w:pPr>
        <w:rPr>
          <w:b/>
          <w:bCs/>
        </w:rPr>
      </w:pPr>
      <w:r w:rsidRPr="003F2B7E">
        <w:rPr>
          <w:b/>
          <w:bCs/>
        </w:rPr>
        <w:t>Task4: Add Environmental variables</w:t>
      </w:r>
    </w:p>
    <w:p w14:paraId="59240178" w14:textId="409A6679" w:rsidR="003F2B7E" w:rsidRDefault="003F2B7E" w:rsidP="003F2B7E">
      <w:r w:rsidRPr="003F2B7E">
        <w:t>Added during common track</w:t>
      </w:r>
    </w:p>
    <w:p w14:paraId="1F1E09A3" w14:textId="77777777" w:rsidR="003F2B7E" w:rsidRDefault="003F2B7E" w:rsidP="003F2B7E"/>
    <w:p w14:paraId="4FD423FC" w14:textId="09954C72" w:rsidR="003F2B7E" w:rsidRPr="003F2B7E" w:rsidRDefault="003F2B7E" w:rsidP="003F2B7E">
      <w:pPr>
        <w:rPr>
          <w:b/>
          <w:bCs/>
        </w:rPr>
      </w:pPr>
      <w:r w:rsidRPr="003F2B7E">
        <w:rPr>
          <w:b/>
          <w:bCs/>
        </w:rPr>
        <w:t xml:space="preserve">Task5: Make sure 2 </w:t>
      </w:r>
      <w:proofErr w:type="spellStart"/>
      <w:r w:rsidRPr="003F2B7E">
        <w:rPr>
          <w:b/>
          <w:bCs/>
        </w:rPr>
        <w:t>cmds</w:t>
      </w:r>
      <w:proofErr w:type="spellEnd"/>
      <w:r w:rsidRPr="003F2B7E">
        <w:rPr>
          <w:b/>
          <w:bCs/>
        </w:rPr>
        <w:t xml:space="preserve"> are open</w:t>
      </w:r>
    </w:p>
    <w:p w14:paraId="52B7DF80" w14:textId="7528756A" w:rsidR="003F2B7E" w:rsidRDefault="003F2B7E" w:rsidP="003F2B7E">
      <w:proofErr w:type="spellStart"/>
      <w:r>
        <w:t>Mongosh</w:t>
      </w:r>
      <w:proofErr w:type="spellEnd"/>
      <w:r>
        <w:t xml:space="preserve"> - done</w:t>
      </w:r>
    </w:p>
    <w:p w14:paraId="3C1EC3A4" w14:textId="7D48D55C" w:rsidR="003F2B7E" w:rsidRDefault="003F2B7E" w:rsidP="003F2B7E">
      <w:proofErr w:type="spellStart"/>
      <w:r>
        <w:t>Mongod</w:t>
      </w:r>
      <w:proofErr w:type="spellEnd"/>
      <w:r>
        <w:t xml:space="preserve"> - done</w:t>
      </w:r>
    </w:p>
    <w:p w14:paraId="5003B81F" w14:textId="77777777" w:rsidR="003F2B7E" w:rsidRPr="003F2B7E" w:rsidRDefault="003F2B7E" w:rsidP="003F2B7E"/>
    <w:sectPr w:rsidR="003F2B7E" w:rsidRPr="003F2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C6487"/>
    <w:multiLevelType w:val="hybridMultilevel"/>
    <w:tmpl w:val="4DCC2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A175F"/>
    <w:multiLevelType w:val="hybridMultilevel"/>
    <w:tmpl w:val="69E0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289340">
    <w:abstractNumId w:val="0"/>
  </w:num>
  <w:num w:numId="2" w16cid:durableId="1343242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5D"/>
    <w:rsid w:val="0000675D"/>
    <w:rsid w:val="0001475B"/>
    <w:rsid w:val="001200D9"/>
    <w:rsid w:val="00151A06"/>
    <w:rsid w:val="001F36CC"/>
    <w:rsid w:val="003F2B7E"/>
    <w:rsid w:val="00454A74"/>
    <w:rsid w:val="004731F3"/>
    <w:rsid w:val="004865B5"/>
    <w:rsid w:val="00496A4A"/>
    <w:rsid w:val="00502779"/>
    <w:rsid w:val="005E0ADF"/>
    <w:rsid w:val="007C3FD9"/>
    <w:rsid w:val="008A2587"/>
    <w:rsid w:val="008F328C"/>
    <w:rsid w:val="00913EEF"/>
    <w:rsid w:val="009218C1"/>
    <w:rsid w:val="00947A49"/>
    <w:rsid w:val="009A20D5"/>
    <w:rsid w:val="009E09CB"/>
    <w:rsid w:val="00A00F94"/>
    <w:rsid w:val="00A53BEA"/>
    <w:rsid w:val="00A665E5"/>
    <w:rsid w:val="00B54450"/>
    <w:rsid w:val="00D532A0"/>
    <w:rsid w:val="00E21F48"/>
    <w:rsid w:val="00E36766"/>
    <w:rsid w:val="00E44550"/>
    <w:rsid w:val="00F374A7"/>
    <w:rsid w:val="00F80314"/>
    <w:rsid w:val="00FB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80C4"/>
  <w15:chartTrackingRefBased/>
  <w15:docId w15:val="{7A00234F-ADE5-4B7B-833C-1D62A550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7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7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7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7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7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98</Words>
  <Characters>562</Characters>
  <Application>Microsoft Office Word</Application>
  <DocSecurity>0</DocSecurity>
  <Lines>4</Lines>
  <Paragraphs>1</Paragraphs>
  <ScaleCrop>false</ScaleCrop>
  <Company>Amazon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Kumar, Logisa</dc:creator>
  <cp:keywords/>
  <dc:description/>
  <cp:lastModifiedBy>Sai Kumar, Logisa</cp:lastModifiedBy>
  <cp:revision>133</cp:revision>
  <dcterms:created xsi:type="dcterms:W3CDTF">2025-05-17T04:16:00Z</dcterms:created>
  <dcterms:modified xsi:type="dcterms:W3CDTF">2025-06-01T08:12:00Z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2025-05-17T04:16:45Z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32ecaa9d-0a46-4782-8515-24b36d3748bd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