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A6F3" w14:textId="52CB71FA" w:rsidR="006F7DB7" w:rsidRPr="009C4A19" w:rsidRDefault="006F7DB7" w:rsidP="006F7DB7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C4A1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Перечислите основные глобальные объекты </w:t>
      </w:r>
      <w:r w:rsidRPr="009C4A19">
        <w:rPr>
          <w:rFonts w:ascii="Times New Roman" w:hAnsi="Times New Roman" w:cs="Times New Roman"/>
          <w:sz w:val="28"/>
          <w:szCs w:val="28"/>
          <w:highlight w:val="yellow"/>
        </w:rPr>
        <w:t>Node</w:t>
      </w:r>
      <w:r w:rsidRPr="009C4A1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sz w:val="28"/>
          <w:szCs w:val="28"/>
          <w:highlight w:val="yellow"/>
        </w:rPr>
        <w:t>js</w:t>
      </w:r>
      <w:proofErr w:type="spellEnd"/>
      <w:r w:rsidRPr="009C4A1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поясните их назначение.</w:t>
      </w:r>
    </w:p>
    <w:p w14:paraId="06F24796" w14:textId="77777777" w:rsidR="006F7DB7" w:rsidRPr="006F7DB7" w:rsidRDefault="006F7DB7" w:rsidP="006F7DB7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Основные глобальные объекты </w:t>
      </w:r>
      <w:r w:rsidRPr="006F7DB7">
        <w:rPr>
          <w:rFonts w:ascii="Times New Roman" w:hAnsi="Times New Roman" w:cs="Times New Roman"/>
          <w:sz w:val="28"/>
          <w:szCs w:val="28"/>
        </w:rPr>
        <w:t>Node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F7DB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 и их назначение:</w:t>
      </w:r>
    </w:p>
    <w:p w14:paraId="17B102F0" w14:textId="77777777" w:rsidR="006F7DB7" w:rsidRPr="006F7DB7" w:rsidRDefault="006F7DB7" w:rsidP="006F7DB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DB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: Объект для вывода сообщений в консоль. Он предоставляет методы, такие как </w:t>
      </w:r>
      <w:r w:rsidRPr="006F7DB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6F7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F7DB7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6F7DB7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6F7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F7DB7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gramEnd"/>
      <w:r w:rsidRPr="006F7DB7">
        <w:rPr>
          <w:rFonts w:ascii="Times New Roman" w:hAnsi="Times New Roman" w:cs="Times New Roman"/>
          <w:sz w:val="28"/>
          <w:szCs w:val="28"/>
          <w:lang w:val="ru-RU"/>
        </w:rPr>
        <w:t>, и другие, для вывода информации, отладки и обработки ошибок.</w:t>
      </w:r>
    </w:p>
    <w:p w14:paraId="7CCA6290" w14:textId="77777777" w:rsidR="006F7DB7" w:rsidRPr="006F7DB7" w:rsidRDefault="006F7DB7" w:rsidP="006F7DB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DB7">
        <w:rPr>
          <w:rFonts w:ascii="Times New Roman" w:hAnsi="Times New Roman" w:cs="Times New Roman"/>
          <w:b/>
          <w:bCs/>
          <w:sz w:val="28"/>
          <w:szCs w:val="28"/>
        </w:rPr>
        <w:t>global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: Это глобальный объект, предоставляющий доступ к другим глобальным объектам и переменным в </w:t>
      </w:r>
      <w:r w:rsidRPr="006F7DB7">
        <w:rPr>
          <w:rFonts w:ascii="Times New Roman" w:hAnsi="Times New Roman" w:cs="Times New Roman"/>
          <w:sz w:val="28"/>
          <w:szCs w:val="28"/>
        </w:rPr>
        <w:t>Node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F7DB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F7DB7">
        <w:rPr>
          <w:rFonts w:ascii="Times New Roman" w:hAnsi="Times New Roman" w:cs="Times New Roman"/>
          <w:sz w:val="28"/>
          <w:szCs w:val="28"/>
          <w:lang w:val="ru-RU"/>
        </w:rPr>
        <w:t>. Он может использоваться для определения глобальных переменных, но рекомендуется избегать его использования.</w:t>
      </w:r>
    </w:p>
    <w:p w14:paraId="7B34230C" w14:textId="77777777" w:rsidR="006F7DB7" w:rsidRPr="006F7DB7" w:rsidRDefault="006F7DB7" w:rsidP="006F7DB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DB7">
        <w:rPr>
          <w:rFonts w:ascii="Times New Roman" w:hAnsi="Times New Roman" w:cs="Times New Roman"/>
          <w:b/>
          <w:bCs/>
          <w:sz w:val="28"/>
          <w:szCs w:val="28"/>
        </w:rPr>
        <w:t>process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: Объект, предоставляющий информацию и управление текущим процессом </w:t>
      </w:r>
      <w:r w:rsidRPr="006F7DB7">
        <w:rPr>
          <w:rFonts w:ascii="Times New Roman" w:hAnsi="Times New Roman" w:cs="Times New Roman"/>
          <w:sz w:val="28"/>
          <w:szCs w:val="28"/>
        </w:rPr>
        <w:t>Node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F7DB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F7DB7">
        <w:rPr>
          <w:rFonts w:ascii="Times New Roman" w:hAnsi="Times New Roman" w:cs="Times New Roman"/>
          <w:sz w:val="28"/>
          <w:szCs w:val="28"/>
          <w:lang w:val="ru-RU"/>
        </w:rPr>
        <w:t>. Он содержит информацию о аргументах командной строки, окружении, стандартных потоках ввода/вывода и другие методы для работы с процессом.</w:t>
      </w:r>
    </w:p>
    <w:p w14:paraId="1A318390" w14:textId="77777777" w:rsidR="006F7DB7" w:rsidRPr="006F7DB7" w:rsidRDefault="006F7DB7" w:rsidP="006F7DB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DB7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>: Глобальный объект для работы с бинарными данными. Он предоставляет методы для создания, изменения и чтения буферов, которые могут использоваться для манипуляции данными, например, при работе с файлами и сетевыми запросами.</w:t>
      </w:r>
    </w:p>
    <w:p w14:paraId="7890FD0E" w14:textId="77777777" w:rsidR="006F7DB7" w:rsidRPr="006F7DB7" w:rsidRDefault="006F7DB7" w:rsidP="006F7DB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DB7">
        <w:rPr>
          <w:rFonts w:ascii="Times New Roman" w:hAnsi="Times New Roman" w:cs="Times New Roman"/>
          <w:b/>
          <w:bCs/>
          <w:sz w:val="28"/>
          <w:szCs w:val="28"/>
        </w:rPr>
        <w:t>require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: Глобальная функция, используемая для подключения модулей в </w:t>
      </w:r>
      <w:r w:rsidRPr="006F7DB7">
        <w:rPr>
          <w:rFonts w:ascii="Times New Roman" w:hAnsi="Times New Roman" w:cs="Times New Roman"/>
          <w:sz w:val="28"/>
          <w:szCs w:val="28"/>
        </w:rPr>
        <w:t>Node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F7DB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F7DB7">
        <w:rPr>
          <w:rFonts w:ascii="Times New Roman" w:hAnsi="Times New Roman" w:cs="Times New Roman"/>
          <w:sz w:val="28"/>
          <w:szCs w:val="28"/>
          <w:lang w:val="ru-RU"/>
        </w:rPr>
        <w:t>. Она позволяет импортировать функциональность из других модулей и использовать их в текущем модуле.</w:t>
      </w:r>
    </w:p>
    <w:p w14:paraId="6D4908CE" w14:textId="77777777" w:rsidR="006F7DB7" w:rsidRPr="006F7DB7" w:rsidRDefault="006F7DB7" w:rsidP="006F7DB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DB7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 xml:space="preserve">: Глобальный объект, который представляет текущий модуль </w:t>
      </w:r>
      <w:r w:rsidRPr="006F7DB7">
        <w:rPr>
          <w:rFonts w:ascii="Times New Roman" w:hAnsi="Times New Roman" w:cs="Times New Roman"/>
          <w:sz w:val="28"/>
          <w:szCs w:val="28"/>
        </w:rPr>
        <w:t>Node</w:t>
      </w:r>
      <w:r w:rsidRPr="006F7DB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F7DB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F7DB7">
        <w:rPr>
          <w:rFonts w:ascii="Times New Roman" w:hAnsi="Times New Roman" w:cs="Times New Roman"/>
          <w:sz w:val="28"/>
          <w:szCs w:val="28"/>
          <w:lang w:val="ru-RU"/>
        </w:rPr>
        <w:t>. Он содержит информацию о текущем модуле, его экспортах и может быть использован для создания собственных модулей</w:t>
      </w:r>
    </w:p>
    <w:p w14:paraId="61E071E4" w14:textId="77777777" w:rsidR="006F7DB7" w:rsidRPr="009C4A19" w:rsidRDefault="006F7DB7" w:rsidP="006F7DB7">
      <w:pPr>
        <w:pStyle w:val="a3"/>
        <w:spacing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20D9F01" w14:textId="7142196B" w:rsidR="006F7DB7" w:rsidRPr="009C4A19" w:rsidRDefault="006F7DB7" w:rsidP="006F7DB7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C4A19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proofErr w:type="spellEnd"/>
      <w:r w:rsidRPr="009C4A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C4A19">
        <w:rPr>
          <w:rFonts w:ascii="Times New Roman" w:hAnsi="Times New Roman" w:cs="Times New Roman"/>
          <w:sz w:val="28"/>
          <w:szCs w:val="28"/>
          <w:highlight w:val="yellow"/>
        </w:rPr>
        <w:t>понятие</w:t>
      </w:r>
      <w:proofErr w:type="spellEnd"/>
      <w:r w:rsidRPr="009C4A19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9C4A19">
        <w:rPr>
          <w:rFonts w:ascii="Times New Roman" w:hAnsi="Times New Roman" w:cs="Times New Roman"/>
          <w:sz w:val="28"/>
          <w:szCs w:val="28"/>
          <w:highlight w:val="yellow"/>
        </w:rPr>
        <w:t>асинхронная</w:t>
      </w:r>
      <w:proofErr w:type="spellEnd"/>
      <w:r w:rsidRPr="009C4A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C4A19">
        <w:rPr>
          <w:rFonts w:ascii="Times New Roman" w:hAnsi="Times New Roman" w:cs="Times New Roman"/>
          <w:sz w:val="28"/>
          <w:szCs w:val="28"/>
          <w:highlight w:val="yellow"/>
        </w:rPr>
        <w:t>функция</w:t>
      </w:r>
      <w:proofErr w:type="spellEnd"/>
      <w:r w:rsidRPr="009C4A19">
        <w:rPr>
          <w:rFonts w:ascii="Times New Roman" w:hAnsi="Times New Roman" w:cs="Times New Roman"/>
          <w:sz w:val="28"/>
          <w:szCs w:val="28"/>
          <w:highlight w:val="yellow"/>
        </w:rPr>
        <w:t>».</w:t>
      </w:r>
    </w:p>
    <w:p w14:paraId="0FD60068" w14:textId="7B065070" w:rsidR="00D83DC8" w:rsidRPr="009C4A19" w:rsidRDefault="000F3710" w:rsidP="00D83DC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4A19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Асинхронная функция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C4A19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функция, которая выполняется в асинхронном (несинхронном) режиме. Она не блокирует выполнение программы и позволяет продолжать выполнение других задач, в то время как она сама выполняется. Асинхронные функции часто используются в </w:t>
      </w:r>
      <w:r w:rsidRPr="009C4A19">
        <w:rPr>
          <w:rFonts w:ascii="Times New Roman" w:hAnsi="Times New Roman" w:cs="Times New Roman"/>
          <w:sz w:val="28"/>
          <w:szCs w:val="28"/>
        </w:rPr>
        <w:t>Node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ввода/вывода (</w:t>
      </w:r>
      <w:r w:rsidRPr="009C4A19">
        <w:rPr>
          <w:rFonts w:ascii="Times New Roman" w:hAnsi="Times New Roman" w:cs="Times New Roman"/>
          <w:sz w:val="28"/>
          <w:szCs w:val="28"/>
        </w:rPr>
        <w:t>I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C4A19">
        <w:rPr>
          <w:rFonts w:ascii="Times New Roman" w:hAnsi="Times New Roman" w:cs="Times New Roman"/>
          <w:sz w:val="28"/>
          <w:szCs w:val="28"/>
        </w:rPr>
        <w:t>O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) и других операций, которые могут занимать много времени, без блокировки работы приложения</w:t>
      </w:r>
    </w:p>
    <w:p w14:paraId="6F99C453" w14:textId="47A0ADA6" w:rsidR="006F7DB7" w:rsidRPr="009C4A19" w:rsidRDefault="006F7DB7" w:rsidP="006F7DB7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C4A1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понятие «стандартные системные потоки». </w:t>
      </w:r>
    </w:p>
    <w:p w14:paraId="56C3723F" w14:textId="77777777" w:rsidR="00B51AE6" w:rsidRPr="009C4A19" w:rsidRDefault="00B51AE6" w:rsidP="00B51AE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Стандартные системные потоки </w:t>
      </w:r>
      <w:proofErr w:type="gramStart"/>
      <w:r w:rsidRPr="009C4A19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потоки ввода/вывода (I/O), которые предоставляются операционной системой для взаимодействия между программой и окружающей средой. В Node.js три основных стандартных системных потока:</w:t>
      </w:r>
    </w:p>
    <w:p w14:paraId="2302B088" w14:textId="77777777" w:rsidR="00B51AE6" w:rsidRPr="009C4A19" w:rsidRDefault="00B51AE6" w:rsidP="00B51AE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3B1C7C" w14:textId="77777777" w:rsidR="00B51AE6" w:rsidRPr="009C4A19" w:rsidRDefault="00B51AE6" w:rsidP="00B51AE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4A19">
        <w:rPr>
          <w:rFonts w:ascii="Times New Roman" w:hAnsi="Times New Roman" w:cs="Times New Roman"/>
          <w:sz w:val="28"/>
          <w:szCs w:val="28"/>
          <w:lang w:val="ru-RU"/>
        </w:rPr>
        <w:lastRenderedPageBreak/>
        <w:t>stdin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>: Стандартный поток ввода. Он предназначен для приема данных с клавиатуры или других источников ввода.</w:t>
      </w:r>
    </w:p>
    <w:p w14:paraId="2BC09B0A" w14:textId="77777777" w:rsidR="00B51AE6" w:rsidRPr="009C4A19" w:rsidRDefault="00B51AE6" w:rsidP="00B51AE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887E1" w14:textId="77777777" w:rsidR="00B51AE6" w:rsidRPr="009C4A19" w:rsidRDefault="00B51AE6" w:rsidP="00B51AE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4A19">
        <w:rPr>
          <w:rFonts w:ascii="Times New Roman" w:hAnsi="Times New Roman" w:cs="Times New Roman"/>
          <w:sz w:val="28"/>
          <w:szCs w:val="28"/>
          <w:lang w:val="ru-RU"/>
        </w:rPr>
        <w:t>stdout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>: Стандартный поток вывода. Он используется для вывода данных программы, обычно на экран (консоль).</w:t>
      </w:r>
    </w:p>
    <w:p w14:paraId="3D5193E3" w14:textId="77777777" w:rsidR="00B51AE6" w:rsidRPr="009C4A19" w:rsidRDefault="00B51AE6" w:rsidP="00B51AE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287AE" w14:textId="7DA33A70" w:rsidR="000F3710" w:rsidRPr="009C4A19" w:rsidRDefault="00B51AE6" w:rsidP="00B51AE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9C4A19">
        <w:rPr>
          <w:rFonts w:ascii="Times New Roman" w:hAnsi="Times New Roman" w:cs="Times New Roman"/>
          <w:sz w:val="28"/>
          <w:szCs w:val="28"/>
          <w:lang w:val="ru-RU"/>
        </w:rPr>
        <w:t>stderr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>: Стандартный поток ошибок. Он используется для вывода сообщений об ошибках и другой информации об ошибках</w:t>
      </w:r>
    </w:p>
    <w:p w14:paraId="790D919F" w14:textId="77777777" w:rsidR="006F7DB7" w:rsidRPr="009C4A19" w:rsidRDefault="006F7DB7" w:rsidP="006F7DB7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C4A1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назначение функций </w:t>
      </w:r>
      <w:proofErr w:type="gramStart"/>
      <w:r w:rsidRPr="009C4A19">
        <w:rPr>
          <w:rFonts w:ascii="Times New Roman" w:hAnsi="Times New Roman" w:cs="Times New Roman"/>
          <w:b/>
          <w:sz w:val="28"/>
          <w:szCs w:val="28"/>
          <w:highlight w:val="yellow"/>
        </w:rPr>
        <w:t>process</w:t>
      </w:r>
      <w:r w:rsidRPr="009C4A1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b/>
          <w:sz w:val="28"/>
          <w:szCs w:val="28"/>
          <w:highlight w:val="yellow"/>
        </w:rPr>
        <w:t>nextTick</w:t>
      </w:r>
      <w:proofErr w:type="spellEnd"/>
      <w:proofErr w:type="gramEnd"/>
      <w:r w:rsidRPr="009C4A1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C4A19">
        <w:rPr>
          <w:rFonts w:ascii="Times New Roman" w:hAnsi="Times New Roman" w:cs="Times New Roman"/>
          <w:b/>
          <w:sz w:val="28"/>
          <w:szCs w:val="28"/>
          <w:highlight w:val="yellow"/>
        </w:rPr>
        <w:t>setImmediate</w:t>
      </w:r>
      <w:proofErr w:type="spellEnd"/>
      <w:r w:rsidRPr="009C4A1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Поясните в чем их разница.</w:t>
      </w:r>
    </w:p>
    <w:p w14:paraId="18986924" w14:textId="33D03BCA" w:rsidR="006F7DB7" w:rsidRPr="009C4A19" w:rsidRDefault="006F7DB7" w:rsidP="006F7D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10B85A" w14:textId="5511D21B" w:rsidR="004519B7" w:rsidRPr="009C4A19" w:rsidRDefault="004519B7" w:rsidP="007829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C4A19">
        <w:rPr>
          <w:rFonts w:ascii="Times New Roman" w:hAnsi="Times New Roman" w:cs="Times New Roman"/>
          <w:sz w:val="28"/>
          <w:szCs w:val="28"/>
        </w:rPr>
        <w:t>process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nextTick</w:t>
      </w:r>
      <w:proofErr w:type="spellEnd"/>
      <w:proofErr w:type="gram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- это механизмы для выполнения функций асинхронно, но с разным приоритетом:</w:t>
      </w:r>
    </w:p>
    <w:p w14:paraId="747D2371" w14:textId="77777777" w:rsidR="004519B7" w:rsidRPr="009C4A19" w:rsidRDefault="004519B7" w:rsidP="004519B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C5A294" w14:textId="77777777" w:rsidR="004519B7" w:rsidRPr="009C4A19" w:rsidRDefault="004519B7" w:rsidP="007829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C4A19">
        <w:rPr>
          <w:rFonts w:ascii="Times New Roman" w:hAnsi="Times New Roman" w:cs="Times New Roman"/>
          <w:sz w:val="28"/>
          <w:szCs w:val="28"/>
        </w:rPr>
        <w:t>process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nextTick</w:t>
      </w:r>
      <w:proofErr w:type="spellEnd"/>
      <w:proofErr w:type="gram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: Функции, переданные в </w:t>
      </w:r>
      <w:r w:rsidRPr="009C4A19">
        <w:rPr>
          <w:rFonts w:ascii="Times New Roman" w:hAnsi="Times New Roman" w:cs="Times New Roman"/>
          <w:sz w:val="28"/>
          <w:szCs w:val="28"/>
        </w:rPr>
        <w:t>process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nextTick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, выполняются в первую очередь, перед другими асинхронными операциями, такими как </w:t>
      </w:r>
      <w:r w:rsidRPr="009C4A19">
        <w:rPr>
          <w:rFonts w:ascii="Times New Roman" w:hAnsi="Times New Roman" w:cs="Times New Roman"/>
          <w:sz w:val="28"/>
          <w:szCs w:val="28"/>
        </w:rPr>
        <w:t>I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C4A19">
        <w:rPr>
          <w:rFonts w:ascii="Times New Roman" w:hAnsi="Times New Roman" w:cs="Times New Roman"/>
          <w:sz w:val="28"/>
          <w:szCs w:val="28"/>
        </w:rPr>
        <w:t>O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. Этот механизм полезен, когда нужно убедиться, что определенный код будет выполнен максимально быстро.</w:t>
      </w:r>
    </w:p>
    <w:p w14:paraId="5BFB03C5" w14:textId="77777777" w:rsidR="004519B7" w:rsidRPr="009C4A19" w:rsidRDefault="004519B7" w:rsidP="004519B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CC8E15" w14:textId="77777777" w:rsidR="004519B7" w:rsidRPr="009C4A19" w:rsidRDefault="004519B7" w:rsidP="007829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4A19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: Функции, переданные в 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>, выполняются после выполнения текущей итерации цикла событий. Этот механизм полезен, когда нужно выполнить код после завершения текущей "порции" асинхронных операций.</w:t>
      </w:r>
    </w:p>
    <w:p w14:paraId="0D739C97" w14:textId="77777777" w:rsidR="004519B7" w:rsidRPr="009C4A19" w:rsidRDefault="004519B7" w:rsidP="004519B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92944A" w14:textId="274B01FB" w:rsidR="00B51AE6" w:rsidRPr="009C4A19" w:rsidRDefault="004519B7" w:rsidP="004519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Разница между ними заключается в том, когда они выполняются относительно текущей очереди событий в цикле событий </w:t>
      </w:r>
      <w:r w:rsidRPr="009C4A19">
        <w:rPr>
          <w:rFonts w:ascii="Times New Roman" w:hAnsi="Times New Roman" w:cs="Times New Roman"/>
          <w:sz w:val="28"/>
          <w:szCs w:val="28"/>
        </w:rPr>
        <w:t>Node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9C4A19">
        <w:rPr>
          <w:rFonts w:ascii="Times New Roman" w:hAnsi="Times New Roman" w:cs="Times New Roman"/>
          <w:sz w:val="28"/>
          <w:szCs w:val="28"/>
        </w:rPr>
        <w:t>process</w:t>
      </w:r>
      <w:r w:rsidRPr="009C4A1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nextTick</w:t>
      </w:r>
      <w:proofErr w:type="spellEnd"/>
      <w:proofErr w:type="gram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перед другими операциями, а </w:t>
      </w:r>
      <w:proofErr w:type="spellStart"/>
      <w:r w:rsidRPr="009C4A19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9C4A19">
        <w:rPr>
          <w:rFonts w:ascii="Times New Roman" w:hAnsi="Times New Roman" w:cs="Times New Roman"/>
          <w:sz w:val="28"/>
          <w:szCs w:val="28"/>
          <w:lang w:val="ru-RU"/>
        </w:rPr>
        <w:t xml:space="preserve"> - после текущей "порции"</w:t>
      </w:r>
    </w:p>
    <w:p w14:paraId="4F2EB23C" w14:textId="066EEF2C" w:rsidR="00465BA9" w:rsidRPr="009C4A19" w:rsidRDefault="00465BA9" w:rsidP="006F7DB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65BA9" w:rsidRPr="009C4A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B5C"/>
    <w:multiLevelType w:val="multilevel"/>
    <w:tmpl w:val="E46C8ED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486"/>
    <w:multiLevelType w:val="multilevel"/>
    <w:tmpl w:val="18D8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9429D"/>
    <w:multiLevelType w:val="hybridMultilevel"/>
    <w:tmpl w:val="7A3E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DE"/>
    <w:rsid w:val="000E711C"/>
    <w:rsid w:val="000F3710"/>
    <w:rsid w:val="004519B7"/>
    <w:rsid w:val="00465BA9"/>
    <w:rsid w:val="006F4D9A"/>
    <w:rsid w:val="006F7DB7"/>
    <w:rsid w:val="007722DE"/>
    <w:rsid w:val="007829B0"/>
    <w:rsid w:val="009C4A19"/>
    <w:rsid w:val="00AD775E"/>
    <w:rsid w:val="00B51AE6"/>
    <w:rsid w:val="00D8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23B0"/>
  <w15:chartTrackingRefBased/>
  <w15:docId w15:val="{B63361BF-DF92-42E4-BE50-6C190DBB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9</cp:revision>
  <dcterms:created xsi:type="dcterms:W3CDTF">2023-09-22T06:05:00Z</dcterms:created>
  <dcterms:modified xsi:type="dcterms:W3CDTF">2023-09-22T06:40:00Z</dcterms:modified>
</cp:coreProperties>
</file>