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1888" w14:textId="77777777" w:rsidR="00AC4728" w:rsidRDefault="00AC4728" w:rsidP="00AC4728">
      <w:pPr>
        <w:rPr>
          <w:sz w:val="52"/>
          <w:szCs w:val="52"/>
        </w:rPr>
      </w:pPr>
      <w:proofErr w:type="spellStart"/>
      <w:r w:rsidRPr="00CF60EE">
        <w:rPr>
          <w:sz w:val="52"/>
          <w:szCs w:val="52"/>
        </w:rPr>
        <w:t>Assignemnt</w:t>
      </w:r>
      <w:proofErr w:type="spellEnd"/>
      <w:r w:rsidRPr="00CF60EE">
        <w:rPr>
          <w:sz w:val="52"/>
          <w:szCs w:val="52"/>
        </w:rPr>
        <w:t xml:space="preserve"> -3</w:t>
      </w:r>
    </w:p>
    <w:p w14:paraId="57F8D7F8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 xml:space="preserve">1. </w:t>
      </w:r>
      <w:proofErr w:type="gramStart"/>
      <w:r w:rsidRPr="00CF60EE">
        <w:rPr>
          <w:b/>
          <w:bCs/>
        </w:rPr>
        <w:t>enumerate(</w:t>
      </w:r>
      <w:proofErr w:type="gramEnd"/>
      <w:r w:rsidRPr="00CF60EE">
        <w:rPr>
          <w:b/>
          <w:bCs/>
        </w:rPr>
        <w:t>)</w:t>
      </w:r>
    </w:p>
    <w:p w14:paraId="008238A3" w14:textId="77777777" w:rsidR="00AC4728" w:rsidRPr="00CF60EE" w:rsidRDefault="00AC4728" w:rsidP="00AC4728">
      <w:proofErr w:type="gramStart"/>
      <w:r w:rsidRPr="00CF60EE">
        <w:t>enumerate(</w:t>
      </w:r>
      <w:proofErr w:type="gramEnd"/>
      <w:r w:rsidRPr="00CF60EE">
        <w:t xml:space="preserve">) is a built-in Python function that adds a counter (index) to an </w:t>
      </w:r>
      <w:proofErr w:type="spellStart"/>
      <w:r w:rsidRPr="00CF60EE">
        <w:t>iterable</w:t>
      </w:r>
      <w:proofErr w:type="spellEnd"/>
      <w:r w:rsidRPr="00CF60EE">
        <w:t xml:space="preserve"> (like list, tuple, string) and returns it as an enumerate object.</w:t>
      </w:r>
    </w:p>
    <w:p w14:paraId="1EC37C24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>Syntax:</w:t>
      </w:r>
    </w:p>
    <w:p w14:paraId="4C7E2A06" w14:textId="77777777" w:rsidR="00AC4728" w:rsidRPr="00CF60EE" w:rsidRDefault="00AC4728" w:rsidP="00AC4728">
      <w:proofErr w:type="gramStart"/>
      <w:r w:rsidRPr="00CF60EE">
        <w:t>enumerate(</w:t>
      </w:r>
      <w:proofErr w:type="spellStart"/>
      <w:proofErr w:type="gramEnd"/>
      <w:r w:rsidRPr="00CF60EE">
        <w:t>iterable</w:t>
      </w:r>
      <w:proofErr w:type="spellEnd"/>
      <w:r w:rsidRPr="00CF60EE">
        <w:t>, start=0)</w:t>
      </w:r>
    </w:p>
    <w:p w14:paraId="1F1F0F52" w14:textId="77777777" w:rsidR="00AC4728" w:rsidRPr="00CF60EE" w:rsidRDefault="00AC4728" w:rsidP="00AC4728">
      <w:pPr>
        <w:numPr>
          <w:ilvl w:val="0"/>
          <w:numId w:val="1"/>
        </w:numPr>
      </w:pPr>
      <w:proofErr w:type="spellStart"/>
      <w:r w:rsidRPr="00CF60EE">
        <w:rPr>
          <w:b/>
          <w:bCs/>
        </w:rPr>
        <w:t>iterable</w:t>
      </w:r>
      <w:proofErr w:type="spellEnd"/>
      <w:r w:rsidRPr="00CF60EE">
        <w:t xml:space="preserve"> → list, tuple, string, etc.</w:t>
      </w:r>
    </w:p>
    <w:p w14:paraId="059B8493" w14:textId="77777777" w:rsidR="00AC4728" w:rsidRPr="00CF60EE" w:rsidRDefault="00AC4728" w:rsidP="00AC4728">
      <w:pPr>
        <w:numPr>
          <w:ilvl w:val="0"/>
          <w:numId w:val="1"/>
        </w:numPr>
      </w:pPr>
      <w:r w:rsidRPr="00CF60EE">
        <w:rPr>
          <w:b/>
          <w:bCs/>
        </w:rPr>
        <w:t>start</w:t>
      </w:r>
      <w:r w:rsidRPr="00CF60EE">
        <w:t xml:space="preserve"> → optional starting index (default is 0)</w:t>
      </w:r>
    </w:p>
    <w:p w14:paraId="3A39AF54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>Example:</w:t>
      </w:r>
    </w:p>
    <w:p w14:paraId="5207FEA2" w14:textId="77777777" w:rsidR="00AC4728" w:rsidRPr="00CF60EE" w:rsidRDefault="00AC4728" w:rsidP="00AC4728">
      <w:r w:rsidRPr="00CF60EE">
        <w:t>fruits = ["apple", "banana", "mango"]</w:t>
      </w:r>
      <w:r w:rsidRPr="00CF60EE">
        <w:br/>
      </w:r>
      <w:r w:rsidRPr="00CF60EE">
        <w:br/>
        <w:t>for index, value in enumerate(fruits):</w:t>
      </w:r>
      <w:r w:rsidRPr="00CF60EE">
        <w:br/>
        <w:t xml:space="preserve">    </w:t>
      </w:r>
      <w:proofErr w:type="gramStart"/>
      <w:r w:rsidRPr="00CF60EE">
        <w:t>print(</w:t>
      </w:r>
      <w:proofErr w:type="gramEnd"/>
      <w:r w:rsidRPr="00CF60EE">
        <w:t>index, value)</w:t>
      </w:r>
    </w:p>
    <w:p w14:paraId="17C073E1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>Output:</w:t>
      </w:r>
    </w:p>
    <w:p w14:paraId="4D2A4F36" w14:textId="77777777" w:rsidR="00AC4728" w:rsidRPr="00CF60EE" w:rsidRDefault="00AC4728" w:rsidP="00AC4728">
      <w:r w:rsidRPr="00CF60EE">
        <w:t>0 apple</w:t>
      </w:r>
      <w:r w:rsidRPr="00CF60EE">
        <w:br/>
        <w:t>1 banana</w:t>
      </w:r>
      <w:r w:rsidRPr="00CF60EE">
        <w:br/>
        <w:t>2 mango</w:t>
      </w:r>
    </w:p>
    <w:p w14:paraId="6B2DA79A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 xml:space="preserve">2. </w:t>
      </w:r>
      <w:proofErr w:type="spellStart"/>
      <w:proofErr w:type="gramStart"/>
      <w:r w:rsidRPr="00CF60EE">
        <w:rPr>
          <w:b/>
          <w:bCs/>
        </w:rPr>
        <w:t>isinstance</w:t>
      </w:r>
      <w:proofErr w:type="spellEnd"/>
      <w:r w:rsidRPr="00CF60EE">
        <w:rPr>
          <w:b/>
          <w:bCs/>
        </w:rPr>
        <w:t>(</w:t>
      </w:r>
      <w:proofErr w:type="gramEnd"/>
      <w:r w:rsidRPr="00CF60EE">
        <w:rPr>
          <w:b/>
          <w:bCs/>
        </w:rPr>
        <w:t>)</w:t>
      </w:r>
    </w:p>
    <w:p w14:paraId="5183A8BE" w14:textId="77777777" w:rsidR="00AC4728" w:rsidRPr="00CF60EE" w:rsidRDefault="00AC4728" w:rsidP="00AC4728">
      <w:proofErr w:type="spellStart"/>
      <w:proofErr w:type="gramStart"/>
      <w:r w:rsidRPr="00CF60EE">
        <w:t>isinstance</w:t>
      </w:r>
      <w:proofErr w:type="spellEnd"/>
      <w:r w:rsidRPr="00CF60EE">
        <w:t>(</w:t>
      </w:r>
      <w:proofErr w:type="gramEnd"/>
      <w:r w:rsidRPr="00CF60EE">
        <w:t>) is used to check whether an object belongs to a particular class (data type).</w:t>
      </w:r>
    </w:p>
    <w:p w14:paraId="42ED6D25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>Syntax:</w:t>
      </w:r>
    </w:p>
    <w:p w14:paraId="29810267" w14:textId="77777777" w:rsidR="00AC4728" w:rsidRPr="00CF60EE" w:rsidRDefault="00AC4728" w:rsidP="00AC4728">
      <w:proofErr w:type="spellStart"/>
      <w:proofErr w:type="gramStart"/>
      <w:r w:rsidRPr="00CF60EE">
        <w:t>isinstance</w:t>
      </w:r>
      <w:proofErr w:type="spellEnd"/>
      <w:r w:rsidRPr="00CF60EE">
        <w:t>(</w:t>
      </w:r>
      <w:proofErr w:type="gramEnd"/>
      <w:r w:rsidRPr="00CF60EE">
        <w:t>object, class)</w:t>
      </w:r>
    </w:p>
    <w:p w14:paraId="5545FAB7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>Example:</w:t>
      </w:r>
    </w:p>
    <w:p w14:paraId="78B01B63" w14:textId="77777777" w:rsidR="00AC4728" w:rsidRPr="00CF60EE" w:rsidRDefault="00AC4728" w:rsidP="00AC4728">
      <w:r w:rsidRPr="00CF60EE">
        <w:t>x = 10</w:t>
      </w:r>
      <w:r w:rsidRPr="00CF60EE">
        <w:br/>
      </w:r>
      <w:r w:rsidRPr="00CF60EE">
        <w:br/>
      </w:r>
      <w:proofErr w:type="gramStart"/>
      <w:r w:rsidRPr="00CF60EE">
        <w:t>print(</w:t>
      </w:r>
      <w:proofErr w:type="spellStart"/>
      <w:r w:rsidRPr="00CF60EE">
        <w:t>isinstance</w:t>
      </w:r>
      <w:proofErr w:type="spellEnd"/>
      <w:r w:rsidRPr="00CF60EE">
        <w:t>(</w:t>
      </w:r>
      <w:proofErr w:type="gramEnd"/>
      <w:r w:rsidRPr="00CF60EE">
        <w:t>x, int))</w:t>
      </w:r>
      <w:r w:rsidRPr="00CF60EE">
        <w:br/>
      </w:r>
      <w:proofErr w:type="gramStart"/>
      <w:r w:rsidRPr="00CF60EE">
        <w:t>print(</w:t>
      </w:r>
      <w:proofErr w:type="spellStart"/>
      <w:r w:rsidRPr="00CF60EE">
        <w:t>isinstance</w:t>
      </w:r>
      <w:proofErr w:type="spellEnd"/>
      <w:r w:rsidRPr="00CF60EE">
        <w:t>(</w:t>
      </w:r>
      <w:proofErr w:type="gramEnd"/>
      <w:r w:rsidRPr="00CF60EE">
        <w:t>x, str))</w:t>
      </w:r>
    </w:p>
    <w:p w14:paraId="1717AE29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>Output:</w:t>
      </w:r>
    </w:p>
    <w:p w14:paraId="028124DA" w14:textId="77777777" w:rsidR="00AC4728" w:rsidRPr="00CF60EE" w:rsidRDefault="00AC4728" w:rsidP="00AC4728">
      <w:r w:rsidRPr="00CF60EE">
        <w:t>True</w:t>
      </w:r>
      <w:r w:rsidRPr="00CF60EE">
        <w:br/>
        <w:t>False</w:t>
      </w:r>
    </w:p>
    <w:p w14:paraId="2F6F7D63" w14:textId="77777777" w:rsidR="00AC4728" w:rsidRPr="00CF60EE" w:rsidRDefault="00AC4728" w:rsidP="00AC4728">
      <w:pPr>
        <w:rPr>
          <w:b/>
          <w:bCs/>
        </w:rPr>
      </w:pPr>
      <w:r w:rsidRPr="00CF60EE">
        <w:rPr>
          <w:b/>
          <w:bCs/>
        </w:rPr>
        <w:t xml:space="preserve">3. </w:t>
      </w:r>
      <w:proofErr w:type="spellStart"/>
      <w:proofErr w:type="gramStart"/>
      <w:r w:rsidRPr="00CF60EE">
        <w:rPr>
          <w:b/>
          <w:bCs/>
        </w:rPr>
        <w:t>gc.collect</w:t>
      </w:r>
      <w:proofErr w:type="spellEnd"/>
      <w:proofErr w:type="gramEnd"/>
      <w:r w:rsidRPr="00CF60EE">
        <w:rPr>
          <w:b/>
          <w:bCs/>
        </w:rPr>
        <w:t>()</w:t>
      </w:r>
    </w:p>
    <w:p w14:paraId="632A0FAA" w14:textId="77777777" w:rsidR="00AC4728" w:rsidRPr="00CF60EE" w:rsidRDefault="00AC4728" w:rsidP="00AC4728">
      <w:proofErr w:type="spellStart"/>
      <w:proofErr w:type="gramStart"/>
      <w:r w:rsidRPr="00CF60EE">
        <w:lastRenderedPageBreak/>
        <w:t>gc.collect</w:t>
      </w:r>
      <w:proofErr w:type="spellEnd"/>
      <w:proofErr w:type="gramEnd"/>
      <w:r w:rsidRPr="00CF60EE">
        <w:t>() is used to manually trigger Python’s Garbage Collector to free unused memory.</w:t>
      </w:r>
      <w:r w:rsidRPr="00CF60EE">
        <w:br/>
        <w:t>Python automatically manages memory, but sometimes we force garbage collection using this function.</w:t>
      </w:r>
    </w:p>
    <w:p w14:paraId="5FA7CF49" w14:textId="77777777" w:rsidR="00AC4728" w:rsidRPr="00CF60EE" w:rsidRDefault="00AC4728" w:rsidP="00AC4728"/>
    <w:p w14:paraId="43C81E41" w14:textId="77777777" w:rsidR="00AC4728" w:rsidRPr="00CF60EE" w:rsidRDefault="00AC4728" w:rsidP="00AC4728"/>
    <w:p w14:paraId="6F3D6B51" w14:textId="77777777" w:rsidR="00AC4728" w:rsidRDefault="00AC4728" w:rsidP="00AC472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DB7DCC" wp14:editId="3375CF1B">
            <wp:extent cx="5731510" cy="3223895"/>
            <wp:effectExtent l="0" t="0" r="2540" b="0"/>
            <wp:docPr id="18154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FC1D" w14:textId="77777777" w:rsidR="00AC4728" w:rsidRPr="00CF60EE" w:rsidRDefault="00AC4728" w:rsidP="00AC4728">
      <w:pPr>
        <w:rPr>
          <w:sz w:val="28"/>
          <w:szCs w:val="28"/>
        </w:rPr>
      </w:pPr>
      <w:r w:rsidRPr="00CF60EE">
        <w:rPr>
          <w:noProof/>
          <w:sz w:val="28"/>
          <w:szCs w:val="28"/>
        </w:rPr>
        <w:drawing>
          <wp:inline distT="0" distB="0" distL="0" distR="0" wp14:anchorId="49970A09" wp14:editId="4268E332">
            <wp:extent cx="5731510" cy="2232660"/>
            <wp:effectExtent l="0" t="0" r="2540" b="0"/>
            <wp:docPr id="334206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976A" w14:textId="77777777" w:rsidR="00AC4728" w:rsidRPr="00CF60EE" w:rsidRDefault="00AC4728" w:rsidP="00AC4728">
      <w:pPr>
        <w:rPr>
          <w:sz w:val="28"/>
          <w:szCs w:val="28"/>
        </w:rPr>
      </w:pPr>
    </w:p>
    <w:p w14:paraId="05A47AE2" w14:textId="77777777" w:rsidR="00AC4728" w:rsidRPr="00AC4728" w:rsidRDefault="00AC4728" w:rsidP="00AC4728"/>
    <w:sectPr w:rsidR="00AC4728" w:rsidRPr="00AC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FED"/>
    <w:multiLevelType w:val="multilevel"/>
    <w:tmpl w:val="56C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28"/>
    <w:rsid w:val="00AC4728"/>
    <w:rsid w:val="00FA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BE23"/>
  <w15:chartTrackingRefBased/>
  <w15:docId w15:val="{5450CBF9-DB53-44B6-A7CE-B7F3578C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728"/>
  </w:style>
  <w:style w:type="paragraph" w:styleId="Heading1">
    <w:name w:val="heading 1"/>
    <w:basedOn w:val="Normal"/>
    <w:next w:val="Normal"/>
    <w:link w:val="Heading1Char"/>
    <w:uiPriority w:val="9"/>
    <w:qFormat/>
    <w:rsid w:val="00AC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polluri saisrujana</dc:creator>
  <cp:keywords/>
  <dc:description/>
  <cp:lastModifiedBy>polluri saisrujana</cp:lastModifiedBy>
  <cp:revision>1</cp:revision>
  <dcterms:created xsi:type="dcterms:W3CDTF">2026-03-18T11:03:00Z</dcterms:created>
  <dcterms:modified xsi:type="dcterms:W3CDTF">2026-03-18T11:03:00Z</dcterms:modified>
</cp:coreProperties>
</file>