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4C3E" w14:textId="77777777" w:rsidR="00F04C3B" w:rsidRDefault="00F04C3B" w:rsidP="00F04C3B">
      <w:pPr>
        <w:pStyle w:val="Default"/>
      </w:pPr>
    </w:p>
    <w:p w14:paraId="0752CEEB" w14:textId="07437ED4" w:rsidR="00C54138" w:rsidRDefault="00F04C3B" w:rsidP="00F04C3B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To minimize complexity of software it is necessary to control coupling of object oriented software.</w:t>
      </w:r>
    </w:p>
    <w:p w14:paraId="43653234" w14:textId="0CF082D0" w:rsidR="00A96431" w:rsidRDefault="00A96431" w:rsidP="00F04C3B">
      <w:pPr>
        <w:rPr>
          <w:sz w:val="20"/>
          <w:szCs w:val="20"/>
        </w:rPr>
      </w:pPr>
      <w:r>
        <w:rPr>
          <w:sz w:val="20"/>
          <w:szCs w:val="20"/>
        </w:rPr>
        <w:t>Message Passing Coupling (MPC) is the number of messages (method invocations) a class sends to other classes.</w:t>
      </w:r>
    </w:p>
    <w:p w14:paraId="767C7F5A" w14:textId="77777777" w:rsidR="00A96431" w:rsidRDefault="00A96431" w:rsidP="00A96431">
      <w:pPr>
        <w:pStyle w:val="Default"/>
      </w:pPr>
    </w:p>
    <w:p w14:paraId="01D70D0E" w14:textId="1534A6D1" w:rsidR="00A96431" w:rsidRDefault="00A96431" w:rsidP="00A96431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Coupling Between Objects (CBO)</w:t>
      </w:r>
    </w:p>
    <w:p w14:paraId="1FF06F80" w14:textId="729447E3" w:rsidR="00A96431" w:rsidRDefault="00A96431" w:rsidP="00A96431">
      <w:pPr>
        <w:rPr>
          <w:sz w:val="20"/>
          <w:szCs w:val="20"/>
        </w:rPr>
      </w:pPr>
      <w:r>
        <w:rPr>
          <w:sz w:val="20"/>
          <w:szCs w:val="20"/>
        </w:rPr>
        <w:t>the measure of the strength of association established by a connect</w:t>
      </w:r>
      <w:r w:rsidR="00E641F6">
        <w:rPr>
          <w:sz w:val="20"/>
          <w:szCs w:val="20"/>
        </w:rPr>
        <w:t>ion from one module to another.</w:t>
      </w:r>
    </w:p>
    <w:p w14:paraId="2205769E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Control Coupling </w:t>
      </w:r>
    </w:p>
    <w:p w14:paraId="3CD7F23C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Global Data Coupling </w:t>
      </w:r>
    </w:p>
    <w:p w14:paraId="75D883BB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Internal Data Coupling </w:t>
      </w:r>
    </w:p>
    <w:p w14:paraId="068C9DB7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Coupling </w:t>
      </w:r>
    </w:p>
    <w:p w14:paraId="1016A35D" w14:textId="59C544CA" w:rsidR="00600A11" w:rsidRDefault="00600A11" w:rsidP="00600A11">
      <w:pPr>
        <w:pStyle w:val="Default"/>
        <w:rPr>
          <w:rFonts w:eastAsiaTheme="minorEastAsia"/>
        </w:rPr>
      </w:pPr>
      <w:r>
        <w:rPr>
          <w:b/>
          <w:bCs/>
          <w:sz w:val="20"/>
          <w:szCs w:val="20"/>
        </w:rPr>
        <w:t xml:space="preserve">Lexical Content Coupling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imp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NI</m:t>
            </m:r>
          </m:e>
        </m:nary>
      </m:oMath>
    </w:p>
    <w:p w14:paraId="3EF0DB08" w14:textId="77777777" w:rsidR="00707827" w:rsidRDefault="00707827" w:rsidP="00707827">
      <w:pPr>
        <w:shd w:val="clear" w:color="auto" w:fill="D0CECE" w:themeFill="background2" w:themeFillShade="E6"/>
        <w:jc w:val="both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</w:p>
    <w:p w14:paraId="7FECEA99" w14:textId="77777777" w:rsidR="00707827" w:rsidRDefault="00707827" w:rsidP="00600A11">
      <w:pPr>
        <w:pStyle w:val="Default"/>
        <w:rPr>
          <w:sz w:val="20"/>
          <w:szCs w:val="20"/>
        </w:rPr>
      </w:pPr>
    </w:p>
    <w:p w14:paraId="0D09B28A" w14:textId="37D668BC" w:rsidR="007434C7" w:rsidRPr="00E178BF" w:rsidRDefault="00707827" w:rsidP="00A96431">
      <w:pPr>
        <w:rPr>
          <w:vertAlign w:val="subscrip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x̅</m:t>
            </m:r>
          </m:e>
        </m:d>
        <m:r>
          <w:rPr>
            <w:rFonts w:ascii="Cambria Math" w:hAnsi="Cambria Math"/>
          </w:rPr>
          <m:t>=</m:t>
        </m:r>
      </m:oMath>
      <w:r w:rsidR="007434C7">
        <w:t xml:space="preserve"> (S</w:t>
      </w:r>
      <w:r w:rsidR="007434C7" w:rsidRPr="007434C7">
        <w:rPr>
          <w:vertAlign w:val="subscript"/>
        </w:rPr>
        <w:t>z</w:t>
      </w:r>
      <w:r w:rsidR="00E178BF">
        <w:rPr>
          <w:vertAlign w:val="subscript"/>
        </w:rPr>
        <w:t>j</w:t>
      </w:r>
      <w:r w:rsidR="007434C7">
        <w:t>+C</w:t>
      </w:r>
      <w:r w:rsidR="007434C7">
        <w:rPr>
          <w:vertAlign w:val="subscript"/>
        </w:rPr>
        <w:t>s</w:t>
      </w:r>
      <w:r w:rsidR="00E178BF">
        <w:rPr>
          <w:vertAlign w:val="subscript"/>
        </w:rPr>
        <w:t>j</w:t>
      </w:r>
      <w:r w:rsidR="007434C7">
        <w:t>+U</w:t>
      </w:r>
      <w:r w:rsidR="00E178BF">
        <w:rPr>
          <w:vertAlign w:val="subscript"/>
        </w:rPr>
        <w:t>mj</w:t>
      </w:r>
      <w:r w:rsidR="007434C7">
        <w:t>-</w:t>
      </w:r>
      <w:r w:rsidR="00E178BF">
        <w:t>0.5</w:t>
      </w:r>
      <w:r w:rsidR="007434C7">
        <w:t>C</w:t>
      </w:r>
      <w:r w:rsidR="007434C7">
        <w:rPr>
          <w:vertAlign w:val="subscript"/>
        </w:rPr>
        <w:t>o</w:t>
      </w:r>
      <w:r w:rsidR="00E178BF">
        <w:rPr>
          <w:vertAlign w:val="subscript"/>
        </w:rPr>
        <w:t>j</w:t>
      </w:r>
      <w:r w:rsidR="007434C7">
        <w:t>+</w:t>
      </w:r>
      <w:proofErr w:type="gramStart"/>
      <w:r w:rsidR="007434C7">
        <w:t>C</w:t>
      </w:r>
      <w:r w:rsidR="007434C7" w:rsidRPr="007434C7">
        <w:rPr>
          <w:vertAlign w:val="subscript"/>
        </w:rPr>
        <w:t>u</w:t>
      </w:r>
      <w:r w:rsidR="00E178BF">
        <w:rPr>
          <w:vertAlign w:val="subscript"/>
        </w:rPr>
        <w:t>j</w:t>
      </w:r>
      <w:r w:rsidR="00E178BF">
        <w:t>)</w:t>
      </w:r>
      <w:proofErr w:type="spellStart"/>
      <w:r w:rsidR="00E178BF">
        <w:t>N</w:t>
      </w:r>
      <w:r w:rsidR="00E178BF">
        <w:rPr>
          <w:vertAlign w:val="subscript"/>
        </w:rPr>
        <w:t>j</w:t>
      </w:r>
      <w:r w:rsidR="00E178BF">
        <w:t>I</w:t>
      </w:r>
      <w:r w:rsidR="00E178BF">
        <w:rPr>
          <w:vertAlign w:val="subscript"/>
        </w:rPr>
        <w:t>j</w:t>
      </w:r>
      <w:proofErr w:type="spellEnd"/>
      <w:proofErr w:type="gramEnd"/>
      <w:r w:rsidR="00E178BF">
        <w:t xml:space="preserve"> + </w:t>
      </w:r>
      <w:proofErr w:type="spellStart"/>
      <w:r w:rsidR="00E178BF">
        <w:t>h</w:t>
      </w:r>
      <w:r w:rsidR="00E178BF">
        <w:rPr>
          <w:vertAlign w:val="subscript"/>
        </w:rPr>
        <w:t>j</w:t>
      </w:r>
      <w:proofErr w:type="spellEnd"/>
    </w:p>
    <w:p w14:paraId="105A7630" w14:textId="71177FBD" w:rsidR="00B93AC0" w:rsidRDefault="00B93AC0" w:rsidP="00A96431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zj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mj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-0.5C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oj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uj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E178BF">
        <w:rPr>
          <w:rFonts w:eastAsiaTheme="minorEastAsia"/>
          <w:vertAlign w:val="subscript"/>
        </w:rPr>
        <w:t xml:space="preserve"> </w:t>
      </w:r>
      <w:bookmarkStart w:id="0" w:name="_GoBack"/>
      <w:bookmarkEnd w:id="0"/>
    </w:p>
    <w:p w14:paraId="67DC0450" w14:textId="6628AA6A" w:rsidR="00B93AC0" w:rsidRDefault="00707827" w:rsidP="00B93AC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</w:p>
    <w:p w14:paraId="1CA32F73" w14:textId="377CB423" w:rsidR="00B93AC0" w:rsidRPr="00B93AC0" w:rsidRDefault="00B93AC0" w:rsidP="00707827">
      <w:pPr>
        <w:pStyle w:val="ListParagraph"/>
        <w:tabs>
          <w:tab w:val="left" w:pos="2473"/>
        </w:tabs>
        <w:ind w:left="3193"/>
      </w:pPr>
    </w:p>
    <w:sectPr w:rsidR="00B93AC0" w:rsidRPr="00B9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1564"/>
    <w:multiLevelType w:val="hybridMultilevel"/>
    <w:tmpl w:val="B33A5A62"/>
    <w:lvl w:ilvl="0" w:tplc="0409000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7E"/>
    <w:rsid w:val="000D7D9C"/>
    <w:rsid w:val="00214329"/>
    <w:rsid w:val="002E4E2B"/>
    <w:rsid w:val="00473C51"/>
    <w:rsid w:val="00600A11"/>
    <w:rsid w:val="00707827"/>
    <w:rsid w:val="007434C7"/>
    <w:rsid w:val="009F02AE"/>
    <w:rsid w:val="00A96431"/>
    <w:rsid w:val="00B8472D"/>
    <w:rsid w:val="00B93AC0"/>
    <w:rsid w:val="00C23FAF"/>
    <w:rsid w:val="00C54138"/>
    <w:rsid w:val="00CE5B4C"/>
    <w:rsid w:val="00D82C7E"/>
    <w:rsid w:val="00DC6A04"/>
    <w:rsid w:val="00E178BF"/>
    <w:rsid w:val="00E641F6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DDF"/>
  <w15:chartTrackingRefBased/>
  <w15:docId w15:val="{092B4B3F-BAB0-4AC5-B04C-CB702DB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11</cp:revision>
  <dcterms:created xsi:type="dcterms:W3CDTF">2017-11-11T11:14:00Z</dcterms:created>
  <dcterms:modified xsi:type="dcterms:W3CDTF">2017-11-12T18:13:00Z</dcterms:modified>
</cp:coreProperties>
</file>