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CE17" w14:textId="77777777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Task 1 – Rating Prediction via Prompting</w:t>
      </w:r>
    </w:p>
    <w:p w14:paraId="624437FF" w14:textId="77777777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Approach</w:t>
      </w:r>
    </w:p>
    <w:p w14:paraId="6E252FBD" w14:textId="77777777" w:rsidR="00842A5F" w:rsidRPr="00842A5F" w:rsidRDefault="00842A5F" w:rsidP="00842A5F">
      <w:pPr>
        <w:numPr>
          <w:ilvl w:val="0"/>
          <w:numId w:val="1"/>
        </w:numPr>
      </w:pPr>
      <w:r w:rsidRPr="00842A5F">
        <w:t>Used the Yelp Reviews dataset (sampled ~200 reviews for efficiency).</w:t>
      </w:r>
    </w:p>
    <w:p w14:paraId="23A55A67" w14:textId="5D8B1413" w:rsidR="00842A5F" w:rsidRPr="00842A5F" w:rsidRDefault="00842A5F" w:rsidP="00842A5F">
      <w:pPr>
        <w:numPr>
          <w:ilvl w:val="0"/>
          <w:numId w:val="1"/>
        </w:numPr>
      </w:pPr>
      <w:r w:rsidRPr="00842A5F">
        <w:t>Designed prompts to classify reviews into 1–5 stars and return structured JSON with predicted</w:t>
      </w:r>
      <w:r>
        <w:t xml:space="preserve"> </w:t>
      </w:r>
      <w:r w:rsidRPr="00842A5F">
        <w:t>stars and explanation.</w:t>
      </w:r>
    </w:p>
    <w:p w14:paraId="1989D4E5" w14:textId="77777777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Design Decisions</w:t>
      </w:r>
    </w:p>
    <w:p w14:paraId="57B926DD" w14:textId="77777777" w:rsidR="00842A5F" w:rsidRPr="00842A5F" w:rsidRDefault="00842A5F" w:rsidP="00842A5F">
      <w:pPr>
        <w:numPr>
          <w:ilvl w:val="0"/>
          <w:numId w:val="2"/>
        </w:numPr>
      </w:pPr>
      <w:r w:rsidRPr="00842A5F">
        <w:t xml:space="preserve">Chose </w:t>
      </w:r>
      <w:r w:rsidRPr="00842A5F">
        <w:rPr>
          <w:b/>
          <w:bCs/>
        </w:rPr>
        <w:t>three prompting strategies</w:t>
      </w:r>
      <w:r w:rsidRPr="00842A5F">
        <w:t>:</w:t>
      </w:r>
    </w:p>
    <w:p w14:paraId="7514C5AC" w14:textId="77777777" w:rsidR="00842A5F" w:rsidRPr="00842A5F" w:rsidRDefault="00842A5F" w:rsidP="00842A5F">
      <w:pPr>
        <w:numPr>
          <w:ilvl w:val="1"/>
          <w:numId w:val="2"/>
        </w:numPr>
      </w:pPr>
      <w:r w:rsidRPr="00842A5F">
        <w:rPr>
          <w:b/>
          <w:bCs/>
        </w:rPr>
        <w:t>Direct classification prompt</w:t>
      </w:r>
      <w:r w:rsidRPr="00842A5F">
        <w:t xml:space="preserve"> – simple instruction to assign stars.</w:t>
      </w:r>
    </w:p>
    <w:p w14:paraId="38F04C13" w14:textId="77777777" w:rsidR="00842A5F" w:rsidRPr="00842A5F" w:rsidRDefault="00842A5F" w:rsidP="00842A5F">
      <w:pPr>
        <w:numPr>
          <w:ilvl w:val="1"/>
          <w:numId w:val="2"/>
        </w:numPr>
      </w:pPr>
      <w:r w:rsidRPr="00842A5F">
        <w:rPr>
          <w:b/>
          <w:bCs/>
        </w:rPr>
        <w:t>Chain-of-thought prompt</w:t>
      </w:r>
      <w:r w:rsidRPr="00842A5F">
        <w:t xml:space="preserve"> – asked the model to reason step by step before output.</w:t>
      </w:r>
    </w:p>
    <w:p w14:paraId="75A340A7" w14:textId="77777777" w:rsidR="00842A5F" w:rsidRPr="00842A5F" w:rsidRDefault="00842A5F" w:rsidP="00842A5F">
      <w:pPr>
        <w:numPr>
          <w:ilvl w:val="1"/>
          <w:numId w:val="2"/>
        </w:numPr>
      </w:pPr>
      <w:r w:rsidRPr="00842A5F">
        <w:rPr>
          <w:b/>
          <w:bCs/>
        </w:rPr>
        <w:t>Few-shot prompt</w:t>
      </w:r>
      <w:r w:rsidRPr="00842A5F">
        <w:t xml:space="preserve"> – provided examples of reviews with correct star ratings.</w:t>
      </w:r>
    </w:p>
    <w:p w14:paraId="12F43903" w14:textId="77777777" w:rsidR="00842A5F" w:rsidRPr="00842A5F" w:rsidRDefault="00842A5F" w:rsidP="00842A5F">
      <w:pPr>
        <w:numPr>
          <w:ilvl w:val="0"/>
          <w:numId w:val="2"/>
        </w:numPr>
      </w:pPr>
      <w:r w:rsidRPr="00842A5F">
        <w:t>Structured output enforced with JSON format to ensure consistency.</w:t>
      </w:r>
    </w:p>
    <w:p w14:paraId="3E3BE2C2" w14:textId="77777777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Prompt Iterations</w:t>
      </w:r>
    </w:p>
    <w:p w14:paraId="1A770EEF" w14:textId="77777777" w:rsidR="00842A5F" w:rsidRPr="00842A5F" w:rsidRDefault="00842A5F" w:rsidP="00842A5F">
      <w:pPr>
        <w:numPr>
          <w:ilvl w:val="0"/>
          <w:numId w:val="3"/>
        </w:numPr>
      </w:pPr>
      <w:r w:rsidRPr="00842A5F">
        <w:t>Initial prompts often produced free</w:t>
      </w:r>
      <w:r w:rsidRPr="00842A5F">
        <w:noBreakHyphen/>
        <w:t>form text → refined by explicitly requiring JSON keys.</w:t>
      </w:r>
    </w:p>
    <w:p w14:paraId="6484B439" w14:textId="77777777" w:rsidR="00842A5F" w:rsidRPr="00842A5F" w:rsidRDefault="00842A5F" w:rsidP="00842A5F">
      <w:pPr>
        <w:numPr>
          <w:ilvl w:val="0"/>
          <w:numId w:val="3"/>
        </w:numPr>
      </w:pPr>
      <w:r w:rsidRPr="00842A5F">
        <w:t>Adjusted wording to reduce bias (e.g., “positive” reviews being over</w:t>
      </w:r>
      <w:r w:rsidRPr="00842A5F">
        <w:noBreakHyphen/>
        <w:t>rated).</w:t>
      </w:r>
    </w:p>
    <w:p w14:paraId="5202E0E6" w14:textId="77777777" w:rsidR="00842A5F" w:rsidRPr="00842A5F" w:rsidRDefault="00842A5F" w:rsidP="00842A5F">
      <w:pPr>
        <w:numPr>
          <w:ilvl w:val="0"/>
          <w:numId w:val="3"/>
        </w:numPr>
      </w:pPr>
      <w:r w:rsidRPr="00842A5F">
        <w:t>Added examples to improve reliability and reduce invalid JSON outputs.</w:t>
      </w:r>
    </w:p>
    <w:p w14:paraId="537AAA80" w14:textId="77777777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Evaluation</w:t>
      </w:r>
    </w:p>
    <w:p w14:paraId="23EBCD43" w14:textId="77777777" w:rsidR="00842A5F" w:rsidRPr="00842A5F" w:rsidRDefault="00842A5F" w:rsidP="00842A5F">
      <w:pPr>
        <w:numPr>
          <w:ilvl w:val="0"/>
          <w:numId w:val="4"/>
        </w:numPr>
      </w:pPr>
      <w:r w:rsidRPr="00842A5F">
        <w:rPr>
          <w:b/>
          <w:bCs/>
        </w:rPr>
        <w:t>Accuracy:</w:t>
      </w:r>
      <w:r w:rsidRPr="00842A5F">
        <w:t xml:space="preserve"> Compared predicted stars vs. actual ratings.</w:t>
      </w:r>
    </w:p>
    <w:p w14:paraId="282E583C" w14:textId="77777777" w:rsidR="00842A5F" w:rsidRPr="00842A5F" w:rsidRDefault="00842A5F" w:rsidP="00842A5F">
      <w:pPr>
        <w:numPr>
          <w:ilvl w:val="0"/>
          <w:numId w:val="4"/>
        </w:numPr>
      </w:pPr>
      <w:r w:rsidRPr="00842A5F">
        <w:rPr>
          <w:b/>
          <w:bCs/>
        </w:rPr>
        <w:t>JSON validity rate:</w:t>
      </w:r>
      <w:r w:rsidRPr="00842A5F">
        <w:t xml:space="preserve"> Checked if outputs were valid JSON.</w:t>
      </w:r>
    </w:p>
    <w:p w14:paraId="14FBC7EC" w14:textId="77777777" w:rsidR="00842A5F" w:rsidRPr="00842A5F" w:rsidRDefault="00842A5F" w:rsidP="00842A5F">
      <w:pPr>
        <w:numPr>
          <w:ilvl w:val="0"/>
          <w:numId w:val="4"/>
        </w:numPr>
      </w:pPr>
      <w:r w:rsidRPr="00842A5F">
        <w:rPr>
          <w:b/>
          <w:bCs/>
        </w:rPr>
        <w:t>Reliability:</w:t>
      </w:r>
      <w:r w:rsidRPr="00842A5F">
        <w:t xml:space="preserve"> Measured consistency across similar reviews.</w:t>
      </w:r>
    </w:p>
    <w:p w14:paraId="1A315F36" w14:textId="77777777" w:rsidR="00842A5F" w:rsidRPr="00842A5F" w:rsidRDefault="00842A5F" w:rsidP="00842A5F">
      <w:pPr>
        <w:numPr>
          <w:ilvl w:val="0"/>
          <w:numId w:val="4"/>
        </w:numPr>
      </w:pPr>
      <w:r w:rsidRPr="00842A5F">
        <w:t>Few</w:t>
      </w:r>
      <w:r w:rsidRPr="00842A5F">
        <w:noBreakHyphen/>
        <w:t>shot prompting gave the best balance of accuracy and valid JSON.</w:t>
      </w:r>
    </w:p>
    <w:p w14:paraId="731E501D" w14:textId="7440BE08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System Behavio</w:t>
      </w:r>
      <w:r>
        <w:rPr>
          <w:b/>
          <w:bCs/>
        </w:rPr>
        <w:t>u</w:t>
      </w:r>
      <w:r w:rsidRPr="00842A5F">
        <w:rPr>
          <w:b/>
          <w:bCs/>
        </w:rPr>
        <w:t>r</w:t>
      </w:r>
    </w:p>
    <w:p w14:paraId="6CF45CE5" w14:textId="77777777" w:rsidR="00842A5F" w:rsidRPr="00842A5F" w:rsidRDefault="00842A5F" w:rsidP="00842A5F">
      <w:pPr>
        <w:numPr>
          <w:ilvl w:val="0"/>
          <w:numId w:val="5"/>
        </w:numPr>
      </w:pPr>
      <w:r w:rsidRPr="00842A5F">
        <w:t>Direct prompts were fast but error</w:t>
      </w:r>
      <w:r w:rsidRPr="00842A5F">
        <w:noBreakHyphen/>
        <w:t>prone.</w:t>
      </w:r>
    </w:p>
    <w:p w14:paraId="759CC0D6" w14:textId="77777777" w:rsidR="00842A5F" w:rsidRPr="00842A5F" w:rsidRDefault="00842A5F" w:rsidP="00842A5F">
      <w:pPr>
        <w:numPr>
          <w:ilvl w:val="0"/>
          <w:numId w:val="5"/>
        </w:numPr>
      </w:pPr>
      <w:r w:rsidRPr="00842A5F">
        <w:t>Chain</w:t>
      </w:r>
      <w:r w:rsidRPr="00842A5F">
        <w:noBreakHyphen/>
        <w:t>of</w:t>
      </w:r>
      <w:r w:rsidRPr="00842A5F">
        <w:noBreakHyphen/>
        <w:t>thought improved reasoning but sometimes verbose.</w:t>
      </w:r>
    </w:p>
    <w:p w14:paraId="199ED77E" w14:textId="77777777" w:rsidR="00842A5F" w:rsidRPr="00842A5F" w:rsidRDefault="00842A5F" w:rsidP="00842A5F">
      <w:pPr>
        <w:numPr>
          <w:ilvl w:val="0"/>
          <w:numId w:val="5"/>
        </w:numPr>
      </w:pPr>
      <w:r w:rsidRPr="00842A5F">
        <w:t>Few</w:t>
      </w:r>
      <w:r w:rsidRPr="00842A5F">
        <w:noBreakHyphen/>
        <w:t>shot prompts yielded stable, structured outputs with higher accuracy.</w:t>
      </w:r>
    </w:p>
    <w:p w14:paraId="7DBDB916" w14:textId="77777777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Task 2 – Two-Dashboard AI Feedback System</w:t>
      </w:r>
    </w:p>
    <w:p w14:paraId="727289A9" w14:textId="77777777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Approach</w:t>
      </w:r>
    </w:p>
    <w:p w14:paraId="2F17FE39" w14:textId="77777777" w:rsidR="00842A5F" w:rsidRPr="00842A5F" w:rsidRDefault="00842A5F" w:rsidP="00842A5F">
      <w:pPr>
        <w:numPr>
          <w:ilvl w:val="0"/>
          <w:numId w:val="6"/>
        </w:numPr>
      </w:pPr>
      <w:r w:rsidRPr="00842A5F">
        <w:t>Built a web app with two dashboards:</w:t>
      </w:r>
    </w:p>
    <w:p w14:paraId="4680A4DA" w14:textId="77777777" w:rsidR="00842A5F" w:rsidRPr="00842A5F" w:rsidRDefault="00842A5F" w:rsidP="00842A5F">
      <w:pPr>
        <w:numPr>
          <w:ilvl w:val="1"/>
          <w:numId w:val="6"/>
        </w:numPr>
      </w:pPr>
      <w:r w:rsidRPr="00842A5F">
        <w:rPr>
          <w:b/>
          <w:bCs/>
        </w:rPr>
        <w:t>User Dashboard (public):</w:t>
      </w:r>
      <w:r w:rsidRPr="00842A5F">
        <w:t xml:space="preserve"> Users submit star ratings and reviews.</w:t>
      </w:r>
    </w:p>
    <w:p w14:paraId="5041185C" w14:textId="77777777" w:rsidR="00842A5F" w:rsidRPr="00842A5F" w:rsidRDefault="00842A5F" w:rsidP="00842A5F">
      <w:pPr>
        <w:numPr>
          <w:ilvl w:val="1"/>
          <w:numId w:val="6"/>
        </w:numPr>
      </w:pPr>
      <w:r w:rsidRPr="00842A5F">
        <w:rPr>
          <w:b/>
          <w:bCs/>
        </w:rPr>
        <w:t>Admin Dashboard (internal):</w:t>
      </w:r>
      <w:r w:rsidRPr="00842A5F">
        <w:t xml:space="preserve"> Displays submissions, AI summaries, and recommended actions.</w:t>
      </w:r>
    </w:p>
    <w:p w14:paraId="6C50611A" w14:textId="77777777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Design Decisions</w:t>
      </w:r>
    </w:p>
    <w:p w14:paraId="62AA20EC" w14:textId="77777777" w:rsidR="00842A5F" w:rsidRPr="00842A5F" w:rsidRDefault="00842A5F" w:rsidP="00842A5F">
      <w:pPr>
        <w:numPr>
          <w:ilvl w:val="0"/>
          <w:numId w:val="7"/>
        </w:numPr>
      </w:pPr>
      <w:r w:rsidRPr="00842A5F">
        <w:t>Chose lightweight stack (React + Vite + simple backend storage in JSON/CSV).</w:t>
      </w:r>
    </w:p>
    <w:p w14:paraId="33BDEEF4" w14:textId="77777777" w:rsidR="00842A5F" w:rsidRPr="00842A5F" w:rsidRDefault="00842A5F" w:rsidP="00842A5F">
      <w:pPr>
        <w:numPr>
          <w:ilvl w:val="0"/>
          <w:numId w:val="7"/>
        </w:numPr>
      </w:pPr>
      <w:r w:rsidRPr="00842A5F">
        <w:lastRenderedPageBreak/>
        <w:t>Used LLM for:</w:t>
      </w:r>
    </w:p>
    <w:p w14:paraId="1884CBBA" w14:textId="77777777" w:rsidR="00842A5F" w:rsidRPr="00842A5F" w:rsidRDefault="00842A5F" w:rsidP="00842A5F">
      <w:pPr>
        <w:numPr>
          <w:ilvl w:val="1"/>
          <w:numId w:val="7"/>
        </w:numPr>
      </w:pPr>
      <w:r w:rsidRPr="00842A5F">
        <w:t>Summarizing user reviews.</w:t>
      </w:r>
    </w:p>
    <w:p w14:paraId="3988642E" w14:textId="77777777" w:rsidR="00842A5F" w:rsidRPr="00842A5F" w:rsidRDefault="00842A5F" w:rsidP="00842A5F">
      <w:pPr>
        <w:numPr>
          <w:ilvl w:val="1"/>
          <w:numId w:val="7"/>
        </w:numPr>
      </w:pPr>
      <w:r w:rsidRPr="00842A5F">
        <w:t>Suggesting recommended actions.</w:t>
      </w:r>
    </w:p>
    <w:p w14:paraId="407808BC" w14:textId="77777777" w:rsidR="00842A5F" w:rsidRPr="00842A5F" w:rsidRDefault="00842A5F" w:rsidP="00842A5F">
      <w:pPr>
        <w:numPr>
          <w:ilvl w:val="1"/>
          <w:numId w:val="7"/>
        </w:numPr>
      </w:pPr>
      <w:r w:rsidRPr="00842A5F">
        <w:t>Generating user</w:t>
      </w:r>
      <w:r w:rsidRPr="00842A5F">
        <w:noBreakHyphen/>
        <w:t>facing responses.</w:t>
      </w:r>
    </w:p>
    <w:p w14:paraId="57F3EDD6" w14:textId="77777777" w:rsidR="00842A5F" w:rsidRPr="00842A5F" w:rsidRDefault="00842A5F" w:rsidP="00842A5F">
      <w:pPr>
        <w:numPr>
          <w:ilvl w:val="0"/>
          <w:numId w:val="7"/>
        </w:numPr>
      </w:pPr>
      <w:r w:rsidRPr="00842A5F">
        <w:t xml:space="preserve">Deployed both dashboards on </w:t>
      </w:r>
      <w:proofErr w:type="spellStart"/>
      <w:r w:rsidRPr="00842A5F">
        <w:t>Vercel</w:t>
      </w:r>
      <w:proofErr w:type="spellEnd"/>
      <w:r w:rsidRPr="00842A5F">
        <w:t xml:space="preserve"> for accessibility.</w:t>
      </w:r>
    </w:p>
    <w:p w14:paraId="43F806E7" w14:textId="110E7F92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System Behavio</w:t>
      </w:r>
      <w:r>
        <w:rPr>
          <w:b/>
          <w:bCs/>
        </w:rPr>
        <w:t>u</w:t>
      </w:r>
      <w:r w:rsidRPr="00842A5F">
        <w:rPr>
          <w:b/>
          <w:bCs/>
        </w:rPr>
        <w:t>r</w:t>
      </w:r>
    </w:p>
    <w:p w14:paraId="1D2DB5CB" w14:textId="77777777" w:rsidR="00842A5F" w:rsidRPr="00842A5F" w:rsidRDefault="00842A5F" w:rsidP="00842A5F">
      <w:pPr>
        <w:numPr>
          <w:ilvl w:val="0"/>
          <w:numId w:val="8"/>
        </w:numPr>
      </w:pPr>
      <w:r w:rsidRPr="00842A5F">
        <w:rPr>
          <w:b/>
          <w:bCs/>
        </w:rPr>
        <w:t>User Dashboard:</w:t>
      </w:r>
      <w:r w:rsidRPr="00842A5F">
        <w:t xml:space="preserve"> Smooth submission flow, immediate AI response, data stored in shared source.</w:t>
      </w:r>
    </w:p>
    <w:p w14:paraId="7DA3F978" w14:textId="77777777" w:rsidR="00842A5F" w:rsidRPr="00842A5F" w:rsidRDefault="00842A5F" w:rsidP="00842A5F">
      <w:pPr>
        <w:numPr>
          <w:ilvl w:val="0"/>
          <w:numId w:val="8"/>
        </w:numPr>
      </w:pPr>
      <w:r w:rsidRPr="00842A5F">
        <w:rPr>
          <w:b/>
          <w:bCs/>
        </w:rPr>
        <w:t>Admin Dashboard:</w:t>
      </w:r>
      <w:r w:rsidRPr="00842A5F">
        <w:t xml:space="preserve"> Live</w:t>
      </w:r>
      <w:r w:rsidRPr="00842A5F">
        <w:noBreakHyphen/>
        <w:t>updating list of reviews, summaries, and recommendations; optional analytics (e.g., distribution of ratings).</w:t>
      </w:r>
    </w:p>
    <w:p w14:paraId="16A670CD" w14:textId="77777777" w:rsidR="00842A5F" w:rsidRPr="00842A5F" w:rsidRDefault="00842A5F" w:rsidP="00842A5F">
      <w:pPr>
        <w:numPr>
          <w:ilvl w:val="0"/>
          <w:numId w:val="8"/>
        </w:numPr>
      </w:pPr>
      <w:r w:rsidRPr="00842A5F">
        <w:t>Both dashboards read/write from the same data source, ensuring synchronization.</w:t>
      </w:r>
    </w:p>
    <w:p w14:paraId="0A4213DC" w14:textId="77777777" w:rsidR="00842A5F" w:rsidRPr="00842A5F" w:rsidRDefault="00842A5F" w:rsidP="00842A5F">
      <w:pPr>
        <w:rPr>
          <w:b/>
          <w:bCs/>
        </w:rPr>
      </w:pPr>
      <w:r w:rsidRPr="00842A5F">
        <w:rPr>
          <w:b/>
          <w:bCs/>
        </w:rPr>
        <w:t>Overall Summary</w:t>
      </w:r>
    </w:p>
    <w:p w14:paraId="240098EB" w14:textId="77777777" w:rsidR="00842A5F" w:rsidRPr="00842A5F" w:rsidRDefault="00842A5F" w:rsidP="00842A5F">
      <w:pPr>
        <w:numPr>
          <w:ilvl w:val="0"/>
          <w:numId w:val="9"/>
        </w:numPr>
      </w:pPr>
      <w:r w:rsidRPr="00842A5F">
        <w:rPr>
          <w:b/>
          <w:bCs/>
        </w:rPr>
        <w:t>Task 1:</w:t>
      </w:r>
      <w:r w:rsidRPr="00842A5F">
        <w:t xml:space="preserve"> Iterative prompt design improved accuracy and JSON validity. Few</w:t>
      </w:r>
      <w:r w:rsidRPr="00842A5F">
        <w:noBreakHyphen/>
        <w:t>shot prompting was most effective.</w:t>
      </w:r>
    </w:p>
    <w:p w14:paraId="45F7397A" w14:textId="77777777" w:rsidR="00842A5F" w:rsidRPr="00842A5F" w:rsidRDefault="00842A5F" w:rsidP="00842A5F">
      <w:pPr>
        <w:numPr>
          <w:ilvl w:val="0"/>
          <w:numId w:val="9"/>
        </w:numPr>
      </w:pPr>
      <w:r w:rsidRPr="00842A5F">
        <w:rPr>
          <w:b/>
          <w:bCs/>
        </w:rPr>
        <w:t>Task 2:</w:t>
      </w:r>
      <w:r w:rsidRPr="00842A5F">
        <w:t xml:space="preserve"> Dual dashboards enabled clear separation of user interaction and admin oversight. AI integration provided summaries, responses, and recommended actions.</w:t>
      </w:r>
    </w:p>
    <w:p w14:paraId="3864C973" w14:textId="77777777" w:rsidR="00842A5F" w:rsidRPr="00842A5F" w:rsidRDefault="00842A5F" w:rsidP="00842A5F">
      <w:pPr>
        <w:numPr>
          <w:ilvl w:val="0"/>
          <w:numId w:val="9"/>
        </w:numPr>
      </w:pPr>
      <w:r w:rsidRPr="00842A5F">
        <w:t>The system demonstrates how prompt engineering and lightweight deployment can combine to deliver a functional AI</w:t>
      </w:r>
      <w:r w:rsidRPr="00842A5F">
        <w:noBreakHyphen/>
        <w:t>powered feedback solution.</w:t>
      </w:r>
    </w:p>
    <w:p w14:paraId="5C77F760" w14:textId="77777777" w:rsidR="00842A5F" w:rsidRPr="00842A5F" w:rsidRDefault="00842A5F" w:rsidP="00842A5F">
      <w:pPr>
        <w:pStyle w:val="ListParagraph"/>
        <w:numPr>
          <w:ilvl w:val="0"/>
          <w:numId w:val="9"/>
        </w:num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842A5F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AI-Powered Feedback System: Project Report</w:t>
      </w:r>
    </w:p>
    <w:p w14:paraId="015A074E" w14:textId="77777777" w:rsidR="00842A5F" w:rsidRPr="00842A5F" w:rsidRDefault="00842A5F" w:rsidP="00842A5F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This report summarizes the methodology, design choices, and outcomes of the two-part project: </w:t>
      </w:r>
      <w:r w:rsidRPr="00842A5F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Rating Prediction via Prompting</w:t>
      </w:r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(Task 1) and the </w:t>
      </w:r>
      <w:r w:rsidRPr="00842A5F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Two-Dashboard AI Feedback System</w:t>
      </w:r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(Task 2).</w:t>
      </w:r>
    </w:p>
    <w:p w14:paraId="4F192FD1" w14:textId="6AD2B37B" w:rsidR="00842A5F" w:rsidRPr="00842A5F" w:rsidRDefault="00842A5F" w:rsidP="00842A5F">
      <w:pPr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42A5F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Task 1: Rating Prediction via Prompting (LLM Evaluation)</w:t>
      </w:r>
    </w:p>
    <w:p w14:paraId="144C3FF7" w14:textId="3B8E12C4" w:rsidR="00842A5F" w:rsidRPr="00842A5F" w:rsidRDefault="00842A5F" w:rsidP="00842A5F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objective was to identify the most effective prompt engineering strategy for classifying customer reviews into a 1–5 star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</w:t>
      </w:r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rating using the Gemini LLM and enforcing a structured JSON output.</w:t>
      </w:r>
    </w:p>
    <w:p w14:paraId="4C3EB4CE" w14:textId="77777777" w:rsidR="00842A5F" w:rsidRPr="00842A5F" w:rsidRDefault="00842A5F" w:rsidP="00842A5F">
      <w:pPr>
        <w:pStyle w:val="ListParagraph"/>
        <w:numPr>
          <w:ilvl w:val="0"/>
          <w:numId w:val="9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842A5F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Approach and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479"/>
        <w:gridCol w:w="4071"/>
      </w:tblGrid>
      <w:tr w:rsidR="00842A5F" w:rsidRPr="00842A5F" w14:paraId="19A62F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B2704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498AC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1DE9E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Outcome/Metrics</w:t>
            </w:r>
          </w:p>
        </w:tc>
      </w:tr>
      <w:tr w:rsidR="00842A5F" w:rsidRPr="00842A5F" w14:paraId="0A66F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74BBB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10824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Yelp Reviews (sampled ~200 for efficiency).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24AA9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Ensured rapid iteration and consistent testing base.</w:t>
            </w:r>
          </w:p>
        </w:tc>
      </w:tr>
      <w:tr w:rsidR="00842A5F" w:rsidRPr="00842A5F" w14:paraId="2BA33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8E83C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206E9" w14:textId="50164129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Enforced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structured JSON output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r w:rsidRPr="00842A5F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predicted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842A5F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stars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842A5F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explanation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) using </w:t>
            </w:r>
            <w:proofErr w:type="spellStart"/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Pydantic</w:t>
            </w:r>
            <w:proofErr w:type="spellEnd"/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and the Gemini API configuration.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FEC91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Drastically improved consistency and reduced parsing errors in downstream evaluation.</w:t>
            </w:r>
          </w:p>
        </w:tc>
      </w:tr>
      <w:tr w:rsidR="00842A5F" w:rsidRPr="00842A5F" w14:paraId="339BD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CEDF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Prompt Iterations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51801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Tested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Zero-Shot (Baseline)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Chain-of-Thought (</w:t>
            </w:r>
            <w:proofErr w:type="spellStart"/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CoT</w:t>
            </w:r>
            <w:proofErr w:type="spellEnd"/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Few-Shot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approaches.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6B3C9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Initial failure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with free-form text required explicit JSON keys.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Final refinement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added examples to reduce invalid outputs.</w:t>
            </w:r>
          </w:p>
        </w:tc>
      </w:tr>
      <w:tr w:rsidR="00842A5F" w:rsidRPr="00842A5F" w14:paraId="3D142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B2A26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CF8A7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Accuracy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(Predicted vs. Actual),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JSON Validity Rate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Reliability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(Consistency).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BFA74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Found that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Few-Shot prompting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provided the best balance of high classification accuracy and stable, valid JSON outputs.</w:t>
            </w:r>
          </w:p>
        </w:tc>
      </w:tr>
    </w:tbl>
    <w:p w14:paraId="79004F92" w14:textId="77777777" w:rsidR="00842A5F" w:rsidRDefault="00842A5F" w:rsidP="00842A5F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42A5F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System </w:t>
      </w:r>
      <w:proofErr w:type="spellStart"/>
      <w:r w:rsidRPr="00842A5F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42A5F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Direct prompts were the fastest but often inaccurate. </w:t>
      </w:r>
      <w:proofErr w:type="spellStart"/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CoT</w:t>
      </w:r>
      <w:proofErr w:type="spellEnd"/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improved reasoning depth but was sometimes verbose. Few-Shot proved optimal for production-ready, highly accurate, structured outputs.</w:t>
      </w:r>
    </w:p>
    <w:p w14:paraId="5045E571" w14:textId="77777777" w:rsidR="00842A5F" w:rsidRPr="00842A5F" w:rsidRDefault="00842A5F" w:rsidP="00842A5F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592C5E6C" w14:textId="1BF9913F" w:rsidR="00842A5F" w:rsidRPr="00842A5F" w:rsidRDefault="00842A5F" w:rsidP="00842A5F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42A5F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2. Task 2: Two-Dashboard AI Feedback System (Web Application)</w:t>
      </w:r>
    </w:p>
    <w:p w14:paraId="162F48ED" w14:textId="77777777" w:rsidR="00842A5F" w:rsidRPr="00842A5F" w:rsidRDefault="00842A5F" w:rsidP="00842A5F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This task involved deploying a dual-interface system to manage the user-submitted feedback.</w:t>
      </w:r>
    </w:p>
    <w:p w14:paraId="2F0D70F5" w14:textId="77777777" w:rsidR="00842A5F" w:rsidRPr="00842A5F" w:rsidRDefault="00842A5F" w:rsidP="00842A5F">
      <w:pPr>
        <w:pStyle w:val="ListParagraph"/>
        <w:numPr>
          <w:ilvl w:val="0"/>
          <w:numId w:val="9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842A5F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System Architecture and Functionality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236"/>
        <w:gridCol w:w="4329"/>
      </w:tblGrid>
      <w:tr w:rsidR="00842A5F" w:rsidRPr="00842A5F" w14:paraId="7156A8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33E12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114ED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Design and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CA083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Integration</w:t>
            </w:r>
          </w:p>
        </w:tc>
      </w:tr>
      <w:tr w:rsidR="00842A5F" w:rsidRPr="00842A5F" w14:paraId="45EFF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40664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(Public)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5F195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Built using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React/Vite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for a smooth, single-page application experience. Allows user to select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rating/review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and submit.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1D75E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Provides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immediate, empathetic, AI-generated response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to the user upon submission (e.g., thanking them and addressing their praise/concern).</w:t>
            </w:r>
          </w:p>
        </w:tc>
      </w:tr>
      <w:tr w:rsidR="00842A5F" w:rsidRPr="00842A5F" w14:paraId="05BAE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5F5E6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Admin (Internal)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73313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Designed for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management oversight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. Displays a live-updating list of all submitted feedback.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F346C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Core feature: Uses the LLM to generate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concise summaries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of long reviews and suggest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 actions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for staff, transforming raw data into actionable insights.</w:t>
            </w:r>
          </w:p>
        </w:tc>
      </w:tr>
      <w:tr w:rsidR="00842A5F" w:rsidRPr="00842A5F" w14:paraId="04064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4CAD0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58DE9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Lightweight stack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used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JSON/CSV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(or simple backend storage) as a shared source for both dashboards.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229B2" w14:textId="77777777" w:rsidR="00842A5F" w:rsidRPr="00842A5F" w:rsidRDefault="00842A5F" w:rsidP="00842A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Ensured </w:t>
            </w:r>
            <w:r w:rsidRPr="00842A5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synchronization</w:t>
            </w:r>
            <w:r w:rsidRPr="00842A5F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 between the public submission and the internal management view.</w:t>
            </w:r>
          </w:p>
        </w:tc>
      </w:tr>
    </w:tbl>
    <w:p w14:paraId="7F580A97" w14:textId="77777777" w:rsidR="00842A5F" w:rsidRPr="00842A5F" w:rsidRDefault="00842A5F" w:rsidP="00842A5F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42A5F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Overall Summary:</w:t>
      </w:r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The dual-dashboard design successfully separates consumer interaction from operational oversight. AI integration is central to the system, accelerating service response (User Dashboard) and enabling faster decision-making (Admin Dashboard) by providing immediate summaries and recommended actions. Lightweight deployment on </w:t>
      </w:r>
      <w:proofErr w:type="spellStart"/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Vercel</w:t>
      </w:r>
      <w:proofErr w:type="spellEnd"/>
      <w:r w:rsidRPr="00842A5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ensures high accessibility and rapid synchronization.</w:t>
      </w:r>
    </w:p>
    <w:p w14:paraId="55877CF7" w14:textId="77777777" w:rsidR="00C5286B" w:rsidRDefault="00C5286B"/>
    <w:sectPr w:rsidR="00C52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443"/>
    <w:multiLevelType w:val="multilevel"/>
    <w:tmpl w:val="4F66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707D7"/>
    <w:multiLevelType w:val="multilevel"/>
    <w:tmpl w:val="D3E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B48B3"/>
    <w:multiLevelType w:val="multilevel"/>
    <w:tmpl w:val="7B0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9448E"/>
    <w:multiLevelType w:val="multilevel"/>
    <w:tmpl w:val="9F1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0384"/>
    <w:multiLevelType w:val="multilevel"/>
    <w:tmpl w:val="1FB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47A28"/>
    <w:multiLevelType w:val="multilevel"/>
    <w:tmpl w:val="261C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C2490"/>
    <w:multiLevelType w:val="multilevel"/>
    <w:tmpl w:val="A162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4249E"/>
    <w:multiLevelType w:val="multilevel"/>
    <w:tmpl w:val="EBC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356D0"/>
    <w:multiLevelType w:val="multilevel"/>
    <w:tmpl w:val="6CA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092707">
    <w:abstractNumId w:val="6"/>
  </w:num>
  <w:num w:numId="2" w16cid:durableId="355157303">
    <w:abstractNumId w:val="1"/>
  </w:num>
  <w:num w:numId="3" w16cid:durableId="99104182">
    <w:abstractNumId w:val="2"/>
  </w:num>
  <w:num w:numId="4" w16cid:durableId="1313867159">
    <w:abstractNumId w:val="5"/>
  </w:num>
  <w:num w:numId="5" w16cid:durableId="1084883948">
    <w:abstractNumId w:val="4"/>
  </w:num>
  <w:num w:numId="6" w16cid:durableId="200944652">
    <w:abstractNumId w:val="3"/>
  </w:num>
  <w:num w:numId="7" w16cid:durableId="1067219238">
    <w:abstractNumId w:val="0"/>
  </w:num>
  <w:num w:numId="8" w16cid:durableId="66659606">
    <w:abstractNumId w:val="7"/>
  </w:num>
  <w:num w:numId="9" w16cid:durableId="776677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5F"/>
    <w:rsid w:val="00452F5B"/>
    <w:rsid w:val="006368D9"/>
    <w:rsid w:val="00842A5F"/>
    <w:rsid w:val="00842BF8"/>
    <w:rsid w:val="00C5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36F9"/>
  <w15:chartTrackingRefBased/>
  <w15:docId w15:val="{E0D8FE8E-0B2F-40B9-AA22-277A7B8D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2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42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2A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Daberao</dc:creator>
  <cp:keywords/>
  <dc:description/>
  <cp:lastModifiedBy>Sakshi Daberao</cp:lastModifiedBy>
  <cp:revision>1</cp:revision>
  <dcterms:created xsi:type="dcterms:W3CDTF">2025-12-07T15:13:00Z</dcterms:created>
  <dcterms:modified xsi:type="dcterms:W3CDTF">2025-12-07T15:18:00Z</dcterms:modified>
</cp:coreProperties>
</file>