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D581" w14:textId="52F319D6" w:rsidR="00263213" w:rsidRDefault="0077789B">
      <w:pPr>
        <w:rPr>
          <w:rFonts w:hint="eastAsia"/>
        </w:rPr>
      </w:pPr>
      <w:r>
        <w:rPr>
          <w:rFonts w:ascii="ＭＳ Ｐゴシック" w:eastAsia="ＭＳ Ｐゴシック" w:hAnsi="ＭＳ Ｐゴシック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332FEC8" wp14:editId="5B85A67B">
                <wp:simplePos x="0" y="0"/>
                <wp:positionH relativeFrom="column">
                  <wp:posOffset>-1056</wp:posOffset>
                </wp:positionH>
                <wp:positionV relativeFrom="paragraph">
                  <wp:posOffset>617</wp:posOffset>
                </wp:positionV>
                <wp:extent cx="1620000" cy="1980000"/>
                <wp:effectExtent l="0" t="0" r="18415" b="2032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1980000"/>
                          <a:chOff x="0" y="0"/>
                          <a:chExt cx="1620000" cy="1980000"/>
                        </a:xfrm>
                      </wpg:grpSpPr>
                      <wps:wsp>
                        <wps:cNvPr id="1" name="楕円 1"/>
                        <wps:cNvSpPr/>
                        <wps:spPr>
                          <a:xfrm>
                            <a:off x="0" y="0"/>
                            <a:ext cx="1620000" cy="19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グループ化 43"/>
                        <wpg:cNvGrpSpPr/>
                        <wpg:grpSpPr>
                          <a:xfrm>
                            <a:off x="117008" y="225350"/>
                            <a:ext cx="1368835" cy="1409032"/>
                            <a:chOff x="0" y="0"/>
                            <a:chExt cx="1368835" cy="1409032"/>
                          </a:xfrm>
                        </wpg:grpSpPr>
                        <wps:wsp>
                          <wps:cNvPr id="5" name="直線コネクタ 5"/>
                          <wps:cNvCnPr/>
                          <wps:spPr>
                            <a:xfrm>
                              <a:off x="910067" y="342358"/>
                              <a:ext cx="229052" cy="117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コネクタ 8"/>
                          <wps:cNvCnPr/>
                          <wps:spPr>
                            <a:xfrm flipH="1">
                              <a:off x="0" y="342358"/>
                              <a:ext cx="2265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コネクタ 4"/>
                          <wps:cNvCnPr/>
                          <wps:spPr>
                            <a:xfrm>
                              <a:off x="455033" y="342358"/>
                              <a:ext cx="457652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線コネクタ 3"/>
                          <wps:cNvCnPr/>
                          <wps:spPr>
                            <a:xfrm>
                              <a:off x="455033" y="4333"/>
                              <a:ext cx="0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コネクタ 7"/>
                          <wps:cNvCnPr/>
                          <wps:spPr>
                            <a:xfrm>
                              <a:off x="225350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コネクタ 6"/>
                          <wps:cNvCnPr/>
                          <wps:spPr>
                            <a:xfrm>
                              <a:off x="1135416" y="459367"/>
                              <a:ext cx="23234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コネクタ 10"/>
                          <wps:cNvCnPr/>
                          <wps:spPr>
                            <a:xfrm>
                              <a:off x="0" y="572041"/>
                              <a:ext cx="22194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コネクタ 14"/>
                          <wps:cNvCnPr/>
                          <wps:spPr>
                            <a:xfrm>
                              <a:off x="1135416" y="572041"/>
                              <a:ext cx="233419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コネクタ 11"/>
                          <wps:cNvCnPr/>
                          <wps:spPr>
                            <a:xfrm>
                              <a:off x="221016" y="572041"/>
                              <a:ext cx="0" cy="83699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線コネクタ 16"/>
                          <wps:cNvCnPr/>
                          <wps:spPr>
                            <a:xfrm>
                              <a:off x="1139750" y="572041"/>
                              <a:ext cx="1905" cy="8318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コネクタ 22"/>
                          <wps:cNvCnPr/>
                          <wps:spPr>
                            <a:xfrm>
                              <a:off x="836395" y="121342"/>
                              <a:ext cx="3968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コネクタ 25"/>
                          <wps:cNvCnPr/>
                          <wps:spPr>
                            <a:xfrm>
                              <a:off x="732387" y="225349"/>
                              <a:ext cx="4603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コネクタ 27"/>
                          <wps:cNvCnPr/>
                          <wps:spPr>
                            <a:xfrm>
                              <a:off x="160345" y="225349"/>
                              <a:ext cx="5511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コネクタ 26"/>
                          <wps:cNvCnPr/>
                          <wps:spPr>
                            <a:xfrm>
                              <a:off x="160345" y="121342"/>
                              <a:ext cx="4889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コネクタ 30"/>
                          <wps:cNvCnPr/>
                          <wps:spPr>
                            <a:xfrm>
                              <a:off x="164679" y="117008"/>
                              <a:ext cx="0" cy="1131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グループ化 48"/>
                        <wpg:cNvGrpSpPr/>
                        <wpg:grpSpPr>
                          <a:xfrm>
                            <a:off x="125676" y="78006"/>
                            <a:ext cx="1377066" cy="1728605"/>
                            <a:chOff x="0" y="0"/>
                            <a:chExt cx="1377066" cy="1728605"/>
                          </a:xfrm>
                        </wpg:grpSpPr>
                        <wps:wsp>
                          <wps:cNvPr id="33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635" y="1135192"/>
                              <a:ext cx="299084" cy="2381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9D87EC" w14:textId="6A18F9F8" w:rsidR="00BC02DA" w:rsidRPr="00E05E6C" w:rsidRDefault="00BC02DA" w:rsidP="00BC02DA">
                                <w:pP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公園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spAutoFit/>
                          </wps:bodyPr>
                        </wps:wsp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18897"/>
                              <a:ext cx="412114" cy="2381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5F7DD" w14:textId="27CEEAB0" w:rsidR="00E05E6C" w:rsidRPr="00E05E6C" w:rsidRDefault="00BC02DA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北病院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spAutoFit/>
                          </wps:bodyPr>
                        </wps:wsp>
                        <wps:wsp>
                          <wps:cNvPr id="3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584" y="489605"/>
                              <a:ext cx="683894" cy="2381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73BEB" w14:textId="16F12981" w:rsidR="00DC22DE" w:rsidRPr="00E05E6C" w:rsidRDefault="00DC22DE" w:rsidP="00DC22DE">
                                <w:pP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駅前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通り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spAutoFit/>
                          </wps:bodyPr>
                        </wps:wsp>
                        <wps:wsp>
                          <wps:cNvPr id="36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1114" y="831896"/>
                              <a:ext cx="238124" cy="687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1F10F" w14:textId="4100658E" w:rsidR="00BC02DA" w:rsidRPr="00E05E6C" w:rsidRDefault="00BC02DA" w:rsidP="00BC02DA">
                                <w:pP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公園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通り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ctr" anchorCtr="0">
                            <a:spAutoFit/>
                          </wps:bodyPr>
                        </wps:wsp>
                        <wps:wsp>
                          <wps:cNvPr id="39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534" y="0"/>
                              <a:ext cx="562609" cy="2381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A0522" w14:textId="00BE692B" w:rsidR="00DC22DE" w:rsidRPr="00E05E6C" w:rsidRDefault="00DC22DE" w:rsidP="00DC22DE">
                                <w:pP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札幌駅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spAutoFit/>
                          </wps:bodyPr>
                        </wps:wsp>
                        <wps:wsp>
                          <wps:cNvPr id="40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62" y="1490481"/>
                              <a:ext cx="1221104" cy="2381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88B7" w14:textId="73D226C4" w:rsidR="00DC22DE" w:rsidRPr="00E05E6C" w:rsidRDefault="00DC22DE" w:rsidP="00DC22DE">
                                <w:pP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M</w:t>
                                </w:r>
                                <w:r>
                                  <w:rPr>
                                    <w:rFonts w:ascii="ＭＳ Ｐゴシック" w:eastAsia="ＭＳ Ｐゴシック" w:hAnsi="ＭＳ Ｐゴシック"/>
                                  </w:rPr>
                                  <w:t>K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・T</w:t>
                                </w:r>
                                <w:r>
                                  <w:rPr>
                                    <w:rFonts w:ascii="ＭＳ Ｐゴシック" w:eastAsia="ＭＳ Ｐゴシック" w:hAnsi="ＭＳ Ｐゴシック"/>
                                  </w:rPr>
                                  <w:t>raveler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</w:rPr>
                                  <w:t>・C</w:t>
                                </w:r>
                                <w:r>
                                  <w:rPr>
                                    <w:rFonts w:ascii="ＭＳ Ｐゴシック" w:eastAsia="ＭＳ Ｐゴシック" w:hAnsi="ＭＳ Ｐゴシック"/>
                                  </w:rPr>
                                  <w:t>lub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spAutoFit/>
                          </wps:bodyPr>
                        </wps:wsp>
                      </wpg:grpSp>
                      <wpg:grpSp>
                        <wpg:cNvPr id="49" name="グループ化 49"/>
                        <wpg:cNvGrpSpPr/>
                        <wpg:grpSpPr>
                          <a:xfrm>
                            <a:off x="290354" y="316356"/>
                            <a:ext cx="1104135" cy="167346"/>
                            <a:chOff x="0" y="0"/>
                            <a:chExt cx="1104135" cy="167346"/>
                          </a:xfrm>
                        </wpg:grpSpPr>
                        <wps:wsp>
                          <wps:cNvPr id="21" name="正方形/長方形 21"/>
                          <wps:cNvSpPr/>
                          <wps:spPr>
                            <a:xfrm>
                              <a:off x="394362" y="0"/>
                              <a:ext cx="342385" cy="1673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正方形/長方形 41"/>
                          <wps:cNvSpPr/>
                          <wps:spPr>
                            <a:xfrm>
                              <a:off x="0" y="30336"/>
                              <a:ext cx="102956" cy="1054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正方形/長方形 42"/>
                          <wps:cNvSpPr/>
                          <wps:spPr>
                            <a:xfrm>
                              <a:off x="988072" y="30336"/>
                              <a:ext cx="116063" cy="106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32FEC8" id="グループ化 50" o:spid="_x0000_s1026" style="position:absolute;left:0;text-align:left;margin-left:-.1pt;margin-top:.05pt;width:127.55pt;height:155.9pt;z-index:251713536" coordsize="16200,1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">
                <v:oval id="楕円 1" o:spid="_x0000_s1027" style="position:absolute;width:162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group id="グループ化 43" o:spid="_x0000_s1028" style="position:absolute;left:1170;top:2253;width:13688;height:14090" coordsize="13688,1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線コネクタ 5" o:spid="_x0000_s1029" style="position:absolute;visibility:visible;mso-wrap-style:square" from="9100,3423" to="1139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  <v:stroke joinstyle="miter"/>
                  </v:line>
                  <v:line id="直線コネクタ 8" o:spid="_x0000_s1030" style="position:absolute;flip:x;visibility:visible;mso-wrap-style:square" from="0,3423" to="2265,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<v:stroke joinstyle="miter"/>
                  </v:line>
                  <v:line id="直線コネクタ 4" o:spid="_x0000_s1031" style="position:absolute;visibility:visible;mso-wrap-style:square" from="4550,3423" to="9126,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<v:stroke joinstyle="miter"/>
                  </v:line>
                  <v:line id="直線コネクタ 3" o:spid="_x0000_s1032" style="position:absolute;visibility:visible;mso-wrap-style:square" from="4550,43" to="4550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  <v:stroke joinstyle="miter"/>
                  </v:line>
                  <v:line id="直線コネクタ 7" o:spid="_x0000_s1033" style="position:absolute;visibility:visible;mso-wrap-style:square" from="2253,0" to="225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<v:stroke joinstyle="miter"/>
                  </v:line>
                  <v:line id="直線コネクタ 6" o:spid="_x0000_s1034" style="position:absolute;visibility:visible;mso-wrap-style:square" from="11354,4593" to="13677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<v:stroke joinstyle="miter"/>
                  </v:line>
                  <v:line id="直線コネクタ 10" o:spid="_x0000_s1035" style="position:absolute;visibility:visible;mso-wrap-style:square" from="0,5720" to="2219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<v:stroke joinstyle="miter"/>
                  </v:line>
                  <v:line id="直線コネクタ 14" o:spid="_x0000_s1036" style="position:absolute;visibility:visible;mso-wrap-style:square" from="11354,5720" to="13688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<v:stroke joinstyle="miter"/>
                  </v:line>
                  <v:line id="直線コネクタ 11" o:spid="_x0000_s1037" style="position:absolute;visibility:visible;mso-wrap-style:square" from="2210,5720" to="221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  <v:stroke joinstyle="miter"/>
                  </v:line>
                  <v:line id="直線コネクタ 16" o:spid="_x0000_s1038" style="position:absolute;visibility:visible;mso-wrap-style:square" from="11397,5720" to="11416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<v:stroke joinstyle="miter"/>
                  </v:line>
                  <v:line id="直線コネクタ 22" o:spid="_x0000_s1039" style="position:absolute;visibility:visible;mso-wrap-style:square" from="8363,1213" to="1233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直線コネクタ 25" o:spid="_x0000_s1040" style="position:absolute;visibility:visible;mso-wrap-style:square" from="7323,2253" to="11927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直線コネクタ 27" o:spid="_x0000_s1041" style="position:absolute;visibility:visible;mso-wrap-style:square" from="1603,2253" to="7115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  <v:stroke joinstyle="miter"/>
                  </v:line>
                  <v:line id="直線コネクタ 26" o:spid="_x0000_s1042" style="position:absolute;visibility:visible;mso-wrap-style:square" from="1603,1213" to="649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  <v:stroke joinstyle="miter"/>
                  </v:line>
                  <v:line id="直線コネクタ 30" o:spid="_x0000_s1043" style="position:absolute;visibility:visible;mso-wrap-style:square" from="1646,1170" to="1646,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<v:stroke joinstyle="miter"/>
                  </v:line>
                </v:group>
                <v:group id="グループ化 48" o:spid="_x0000_s1044" style="position:absolute;left:1256;top:780;width:13771;height:17286" coordsize="13770,17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45" type="#_x0000_t202" style="position:absolute;left:1256;top:11351;width:299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" fillcolor="white [3212]" stroked="f">
                    <v:textbox style="mso-fit-shape-to-text:t" inset="0,0,0,0">
                      <w:txbxContent>
                        <w:p w14:paraId="6A9D87EC" w14:textId="6A18F9F8" w:rsidR="00BC02DA" w:rsidRPr="00E05E6C" w:rsidRDefault="00BC02DA" w:rsidP="00BC02DA">
                          <w:pPr>
                            <w:rPr>
                              <w:rFonts w:ascii="ＭＳ Ｐゴシック" w:eastAsia="ＭＳ Ｐゴシック" w:hAnsi="ＭＳ Ｐゴシック" w:hint="eastAsia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公園</w:t>
                          </w:r>
                        </w:p>
                      </w:txbxContent>
                    </v:textbox>
                  </v:shape>
                  <v:shape id="テキスト ボックス 2" o:spid="_x0000_s1046" type="#_x0000_t202" style="position:absolute;top:8188;width:412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" fillcolor="white [3212]" stroked="f">
                    <v:textbox style="mso-fit-shape-to-text:t" inset="0,0,0,0">
                      <w:txbxContent>
                        <w:p w14:paraId="5205F7DD" w14:textId="27CEEAB0" w:rsidR="00E05E6C" w:rsidRPr="00E05E6C" w:rsidRDefault="00BC02DA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北病院</w:t>
                          </w:r>
                        </w:p>
                      </w:txbxContent>
                    </v:textbox>
                  </v:shape>
                  <v:shape id="テキスト ボックス 2" o:spid="_x0000_s1047" type="#_x0000_t202" style="position:absolute;left:3335;top:4896;width:68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" filled="f" stroked="f">
                    <v:textbox style="mso-fit-shape-to-text:t" inset="0,0,0,0">
                      <w:txbxContent>
                        <w:p w14:paraId="65273BEB" w14:textId="16F12981" w:rsidR="00DC22DE" w:rsidRPr="00E05E6C" w:rsidRDefault="00DC22DE" w:rsidP="00DC22DE">
                          <w:pPr>
                            <w:rPr>
                              <w:rFonts w:ascii="ＭＳ Ｐゴシック" w:eastAsia="ＭＳ Ｐゴシック" w:hAnsi="ＭＳ Ｐゴシック" w:hint="eastAsia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駅前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通り</w:t>
                          </w:r>
                        </w:p>
                      </w:txbxContent>
                    </v:textbox>
                  </v:shape>
                  <v:shape id="テキスト ボックス 2" o:spid="_x0000_s1048" type="#_x0000_t202" style="position:absolute;left:9011;top:8318;width:2381;height: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" filled="f" stroked="f">
                    <v:textbox style="layout-flow:vertical-ideographic;mso-fit-shape-to-text:t" inset="0,0,0,0">
                      <w:txbxContent>
                        <w:p w14:paraId="1EC1F10F" w14:textId="4100658E" w:rsidR="00BC02DA" w:rsidRPr="00E05E6C" w:rsidRDefault="00BC02DA" w:rsidP="00BC02DA">
                          <w:pPr>
                            <w:rPr>
                              <w:rFonts w:ascii="ＭＳ Ｐゴシック" w:eastAsia="ＭＳ Ｐゴシック" w:hAnsi="ＭＳ Ｐゴシック" w:hint="eastAsia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公園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通り</w:t>
                          </w:r>
                        </w:p>
                      </w:txbxContent>
                    </v:textbox>
                  </v:shape>
                  <v:shape id="テキスト ボックス 2" o:spid="_x0000_s1049" type="#_x0000_t202" style="position:absolute;left:5415;width:562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" filled="f" stroked="f">
                    <v:textbox style="mso-fit-shape-to-text:t" inset="0,0,0,0">
                      <w:txbxContent>
                        <w:p w14:paraId="3A4A0522" w14:textId="00BE692B" w:rsidR="00DC22DE" w:rsidRPr="00E05E6C" w:rsidRDefault="00DC22DE" w:rsidP="00DC22DE">
                          <w:pPr>
                            <w:rPr>
                              <w:rFonts w:ascii="ＭＳ Ｐゴシック" w:eastAsia="ＭＳ Ｐゴシック" w:hAnsi="ＭＳ Ｐゴシック" w:hint="eastAsia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札幌駅</w:t>
                          </w:r>
                        </w:p>
                      </w:txbxContent>
                    </v:textbox>
                  </v:shape>
                  <v:shape id="テキスト ボックス 2" o:spid="_x0000_s1050" type="#_x0000_t202" style="position:absolute;left:1559;top:14904;width:1221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05288B7" w14:textId="73D226C4" w:rsidR="00DC22DE" w:rsidRPr="00E05E6C" w:rsidRDefault="00DC22DE" w:rsidP="00DC22DE">
                          <w:pPr>
                            <w:rPr>
                              <w:rFonts w:ascii="ＭＳ Ｐゴシック" w:eastAsia="ＭＳ Ｐゴシック" w:hAnsi="ＭＳ Ｐゴシック" w:hint="eastAsia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M</w:t>
                          </w:r>
                          <w:r>
                            <w:rPr>
                              <w:rFonts w:ascii="ＭＳ Ｐゴシック" w:eastAsia="ＭＳ Ｐゴシック" w:hAnsi="ＭＳ Ｐゴシック"/>
                            </w:rPr>
                            <w:t>K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・T</w:t>
                          </w:r>
                          <w:r>
                            <w:rPr>
                              <w:rFonts w:ascii="ＭＳ Ｐゴシック" w:eastAsia="ＭＳ Ｐゴシック" w:hAnsi="ＭＳ Ｐゴシック"/>
                            </w:rPr>
                            <w:t>raveler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</w:rPr>
                            <w:t>・C</w:t>
                          </w:r>
                          <w:r>
                            <w:rPr>
                              <w:rFonts w:ascii="ＭＳ Ｐゴシック" w:eastAsia="ＭＳ Ｐゴシック" w:hAnsi="ＭＳ Ｐゴシック"/>
                            </w:rPr>
                            <w:t>lub</w:t>
                          </w:r>
                        </w:p>
                      </w:txbxContent>
                    </v:textbox>
                  </v:shape>
                </v:group>
                <v:group id="グループ化 49" o:spid="_x0000_s1051" style="position:absolute;left:2903;top:3163;width:11041;height:1674" coordsize="11041,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正方形/長方形 21" o:spid="_x0000_s1052" style="position:absolute;left:3943;width:3424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<v:rect id="正方形/長方形 41" o:spid="_x0000_s1053" style="position:absolute;top:303;width:1029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QhxQAAANsAAAAPAAAAZHJzL2Rvd25yZXYueG1sRI9Ba8JA&#10;FITvBf/D8gQvUjeK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BHM9QhxQAAANsAAAAP&#10;AAAAAAAAAAAAAAAAAAcCAABkcnMvZG93bnJldi54bWxQSwUGAAAAAAMAAwC3AAAA+QIAAAAA&#10;" fillcolor="black [3200]" strokecolor="black [1600]" strokeweight="1pt"/>
                  <v:rect id="正方形/長方形 42" o:spid="_x0000_s1054" style="position:absolute;left:9880;top:303;width:1161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pW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C34UpWxQAAANsAAAAP&#10;AAAAAAAAAAAAAAAAAAcCAABkcnMvZG93bnJldi54bWxQSwUGAAAAAAMAAwC3AAAA+QIAAAAA&#10;" fillcolor="black [3200]" strokecolor="black [1600]" strokeweight="1pt"/>
                </v:group>
              </v:group>
            </w:pict>
          </mc:Fallback>
        </mc:AlternateContent>
      </w:r>
      <w:r w:rsidR="00DC22DE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A050C4A" wp14:editId="27F34697">
                <wp:simplePos x="0" y="0"/>
                <wp:positionH relativeFrom="column">
                  <wp:posOffset>1109873</wp:posOffset>
                </wp:positionH>
                <wp:positionV relativeFrom="paragraph">
                  <wp:posOffset>346075</wp:posOffset>
                </wp:positionV>
                <wp:extent cx="105629" cy="106045"/>
                <wp:effectExtent l="0" t="0" r="27940" b="2730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A0824" id="正方形/長方形 29" o:spid="_x0000_s1026" style="position:absolute;left:0;text-align:left;margin-left:87.4pt;margin-top:27.25pt;width:8.3pt;height:8.3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" fillcolor="black [3200]" strokecolor="black [1600]" strokeweight="1pt"/>
            </w:pict>
          </mc:Fallback>
        </mc:AlternateContent>
      </w:r>
      <w:r w:rsidR="00DC22DE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32BE7D" wp14:editId="3AE7C3FB">
                <wp:simplePos x="0" y="0"/>
                <wp:positionH relativeFrom="column">
                  <wp:posOffset>478044</wp:posOffset>
                </wp:positionH>
                <wp:positionV relativeFrom="paragraph">
                  <wp:posOffset>347980</wp:posOffset>
                </wp:positionV>
                <wp:extent cx="121920" cy="105410"/>
                <wp:effectExtent l="0" t="0" r="11430" b="2794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71C77" id="正方形/長方形 28" o:spid="_x0000_s1026" style="position:absolute;left:0;text-align:left;margin-left:37.65pt;margin-top:27.4pt;width:9.6pt;height:8.3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" fillcolor="black [3200]" strokecolor="black [1600]" strokeweight="1pt"/>
            </w:pict>
          </mc:Fallback>
        </mc:AlternateContent>
      </w:r>
      <w:r w:rsidR="00DC22DE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3EE3FE4" wp14:editId="685645B4">
                <wp:simplePos x="0" y="0"/>
                <wp:positionH relativeFrom="column">
                  <wp:posOffset>569595</wp:posOffset>
                </wp:positionH>
                <wp:positionV relativeFrom="paragraph">
                  <wp:posOffset>1471406</wp:posOffset>
                </wp:positionV>
                <wp:extent cx="440690" cy="161925"/>
                <wp:effectExtent l="0" t="0" r="1651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619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1972" id="正方形/長方形 13" o:spid="_x0000_s1026" style="position:absolute;left:0;text-align:left;margin-left:44.85pt;margin-top:115.85pt;width:34.7pt;height:1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" fillcolor="black [3213]" strokecolor="black [3213]" strokeweight="1pt">
                <v:fill r:id="rId4" o:title="" color2="white [3212]" type="pattern"/>
              </v:rect>
            </w:pict>
          </mc:Fallback>
        </mc:AlternateContent>
      </w:r>
      <w:r w:rsidR="00BC02DA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A1571C5" wp14:editId="50BCFC35">
                <wp:simplePos x="0" y="0"/>
                <wp:positionH relativeFrom="column">
                  <wp:posOffset>532765</wp:posOffset>
                </wp:positionH>
                <wp:positionV relativeFrom="paragraph">
                  <wp:posOffset>1272016</wp:posOffset>
                </wp:positionV>
                <wp:extent cx="337891" cy="54631"/>
                <wp:effectExtent l="38100" t="57150" r="0" b="9779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91" cy="54631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BA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41.95pt;margin-top:100.15pt;width:26.6pt;height:4.3pt;flip:x;z-index:25153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" strokecolor="black [3200]" strokeweight="1pt">
                <v:stroke endarrow="block" endarrowwidth="wide" endarrowlength="long" joinstyle="miter"/>
              </v:shape>
            </w:pict>
          </mc:Fallback>
        </mc:AlternateContent>
      </w:r>
      <w:r w:rsidR="00BC02DA"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266F2CC" wp14:editId="7D2453B8">
                <wp:simplePos x="0" y="0"/>
                <wp:positionH relativeFrom="column">
                  <wp:posOffset>528955</wp:posOffset>
                </wp:positionH>
                <wp:positionV relativeFrom="paragraph">
                  <wp:posOffset>928259</wp:posOffset>
                </wp:positionV>
                <wp:extent cx="337891" cy="54631"/>
                <wp:effectExtent l="38100" t="57150" r="0" b="9779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91" cy="54631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29405" id="直線矢印コネクタ 34" o:spid="_x0000_s1026" type="#_x0000_t32" style="position:absolute;left:0;text-align:left;margin-left:41.65pt;margin-top:73.1pt;width:26.6pt;height:4.3pt;flip:x;z-index: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" strokecolor="black [3200]" strokeweight="1pt">
                <v:stroke endarrow="block" endarrowwidth="wide" endarrowlength="long" joinstyle="miter"/>
              </v:shape>
            </w:pict>
          </mc:Fallback>
        </mc:AlternateContent>
      </w:r>
      <w:r w:rsidR="000E6808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95C0D5" wp14:editId="75ACAB35">
                <wp:simplePos x="0" y="0"/>
                <wp:positionH relativeFrom="column">
                  <wp:posOffset>779780</wp:posOffset>
                </wp:positionH>
                <wp:positionV relativeFrom="paragraph">
                  <wp:posOffset>797036</wp:posOffset>
                </wp:positionV>
                <wp:extent cx="233226" cy="154917"/>
                <wp:effectExtent l="0" t="0" r="14605" b="1714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6" cy="154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5F3F2" w14:textId="77777777" w:rsidR="000E6808" w:rsidRDefault="000E6808" w:rsidP="000E6808">
                            <w:pPr>
                              <w:jc w:val="center"/>
                            </w:pPr>
                          </w:p>
                          <w:p w14:paraId="15AC327B" w14:textId="77777777" w:rsidR="000E6808" w:rsidRDefault="000E6808" w:rsidP="000E6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  <w:p w14:paraId="0A194891" w14:textId="77777777" w:rsidR="000E6808" w:rsidRDefault="000E6808" w:rsidP="000E6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t>}</w:t>
                            </w:r>
                          </w:p>
                          <w:p w14:paraId="070198C7" w14:textId="3773DF34" w:rsidR="000E6808" w:rsidRDefault="000E6808" w:rsidP="000E68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0E680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A7B6AB" wp14:editId="40179976">
                                  <wp:extent cx="37465" cy="30480"/>
                                  <wp:effectExtent l="0" t="0" r="0" b="0"/>
                                  <wp:docPr id="46" name="図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65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C0D5" id="正方形/長方形 19" o:spid="_x0000_s1055" style="position:absolute;left:0;text-align:left;margin-left:61.4pt;margin-top:62.75pt;width:18.35pt;height:12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" filled="f" strokecolor="black [3213]" strokeweight="1pt">
                <v:textbox>
                  <w:txbxContent>
                    <w:p w14:paraId="0B45F3F2" w14:textId="77777777" w:rsidR="000E6808" w:rsidRDefault="000E6808" w:rsidP="000E6808">
                      <w:pPr>
                        <w:jc w:val="center"/>
                      </w:pPr>
                    </w:p>
                    <w:p w14:paraId="15AC327B" w14:textId="77777777" w:rsidR="000E6808" w:rsidRDefault="000E6808" w:rsidP="000E6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\</w:t>
                      </w:r>
                    </w:p>
                    <w:p w14:paraId="0A194891" w14:textId="77777777" w:rsidR="000E6808" w:rsidRDefault="000E6808" w:rsidP="000E6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\</w:t>
                      </w:r>
                      <w:r>
                        <w:t>}</w:t>
                      </w:r>
                    </w:p>
                    <w:p w14:paraId="070198C7" w14:textId="3773DF34" w:rsidR="000E6808" w:rsidRDefault="000E6808" w:rsidP="000E6808">
                      <w:pPr>
                        <w:jc w:val="center"/>
                        <w:rPr>
                          <w:rFonts w:hint="eastAsia"/>
                        </w:rPr>
                      </w:pPr>
                      <w:r w:rsidRPr="000E6808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A7B6AB" wp14:editId="40179976">
                            <wp:extent cx="37465" cy="30480"/>
                            <wp:effectExtent l="0" t="0" r="0" b="0"/>
                            <wp:docPr id="46" name="図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65" cy="30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C417A6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8AB607" wp14:editId="7C3109B6">
                <wp:simplePos x="0" y="0"/>
                <wp:positionH relativeFrom="column">
                  <wp:posOffset>777875</wp:posOffset>
                </wp:positionH>
                <wp:positionV relativeFrom="paragraph">
                  <wp:posOffset>1212326</wp:posOffset>
                </wp:positionV>
                <wp:extent cx="233226" cy="154917"/>
                <wp:effectExtent l="0" t="0" r="14605" b="1714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6" cy="154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2CC54" w14:textId="0AEF1174" w:rsidR="00965706" w:rsidRDefault="00965706" w:rsidP="00965706">
                            <w:pPr>
                              <w:jc w:val="center"/>
                            </w:pPr>
                          </w:p>
                          <w:p w14:paraId="107D4910" w14:textId="292D9D6D" w:rsidR="00965706" w:rsidRDefault="00965706" w:rsidP="009657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  <w:p w14:paraId="55FD234E" w14:textId="5183832F" w:rsidR="00965706" w:rsidRDefault="00965706" w:rsidP="009657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t>}</w:t>
                            </w:r>
                          </w:p>
                          <w:p w14:paraId="3D4C9431" w14:textId="1404B3B3" w:rsidR="000E6808" w:rsidRDefault="000E6808" w:rsidP="009657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0E680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E1C64F8" wp14:editId="309A6422">
                                  <wp:extent cx="37465" cy="30480"/>
                                  <wp:effectExtent l="0" t="0" r="0" b="0"/>
                                  <wp:docPr id="47" name="図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65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B607" id="正方形/長方形 17" o:spid="_x0000_s1056" style="position:absolute;left:0;text-align:left;margin-left:61.25pt;margin-top:95.45pt;width:18.35pt;height:12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" filled="f" strokecolor="black [3213]" strokeweight="1pt">
                <v:textbox>
                  <w:txbxContent>
                    <w:p w14:paraId="2502CC54" w14:textId="0AEF1174" w:rsidR="00965706" w:rsidRDefault="00965706" w:rsidP="00965706">
                      <w:pPr>
                        <w:jc w:val="center"/>
                      </w:pPr>
                    </w:p>
                    <w:p w14:paraId="107D4910" w14:textId="292D9D6D" w:rsidR="00965706" w:rsidRDefault="00965706" w:rsidP="009657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\</w:t>
                      </w:r>
                    </w:p>
                    <w:p w14:paraId="55FD234E" w14:textId="5183832F" w:rsidR="00965706" w:rsidRDefault="00965706" w:rsidP="009657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\</w:t>
                      </w:r>
                      <w:r>
                        <w:t>}</w:t>
                      </w:r>
                    </w:p>
                    <w:p w14:paraId="3D4C9431" w14:textId="1404B3B3" w:rsidR="000E6808" w:rsidRDefault="000E6808" w:rsidP="00965706">
                      <w:pPr>
                        <w:jc w:val="center"/>
                        <w:rPr>
                          <w:rFonts w:hint="eastAsia"/>
                        </w:rPr>
                      </w:pPr>
                      <w:r w:rsidRPr="000E6808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E1C64F8" wp14:editId="309A6422">
                            <wp:extent cx="37465" cy="30480"/>
                            <wp:effectExtent l="0" t="0" r="0" b="0"/>
                            <wp:docPr id="47" name="図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65" cy="30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F0B2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386F0FD" wp14:editId="004E75E5">
                <wp:simplePos x="0" y="0"/>
                <wp:positionH relativeFrom="column">
                  <wp:posOffset>572024</wp:posOffset>
                </wp:positionH>
                <wp:positionV relativeFrom="paragraph">
                  <wp:posOffset>798195</wp:posOffset>
                </wp:positionV>
                <wp:extent cx="440690" cy="573030"/>
                <wp:effectExtent l="0" t="0" r="16510" b="1778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573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A25E" id="正方形/長方形 12" o:spid="_x0000_s1026" style="position:absolute;left:0;text-align:left;margin-left:45.05pt;margin-top:62.85pt;width:34.7pt;height:45.1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" fillcolor="black [3213]" strokecolor="black [3213]" strokeweight="1pt">
                <v:fill opacity="0"/>
              </v:rect>
            </w:pict>
          </mc:Fallback>
        </mc:AlternateContent>
      </w:r>
    </w:p>
    <w:sectPr w:rsidR="002632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23"/>
    <w:rsid w:val="000513E7"/>
    <w:rsid w:val="0007017F"/>
    <w:rsid w:val="000E6808"/>
    <w:rsid w:val="00263213"/>
    <w:rsid w:val="003955E5"/>
    <w:rsid w:val="0077789B"/>
    <w:rsid w:val="007F0B27"/>
    <w:rsid w:val="00940D23"/>
    <w:rsid w:val="00957A14"/>
    <w:rsid w:val="00965706"/>
    <w:rsid w:val="00BC02DA"/>
    <w:rsid w:val="00C417A6"/>
    <w:rsid w:val="00C85AC5"/>
    <w:rsid w:val="00D33FA5"/>
    <w:rsid w:val="00DC22DE"/>
    <w:rsid w:val="00E05E6C"/>
    <w:rsid w:val="00EE0ABF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1907B"/>
  <w15:chartTrackingRefBased/>
  <w15:docId w15:val="{4DB95A04-DCF2-45B3-9A25-AE4CDF62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古野 月雲</dc:creator>
  <cp:keywords/>
  <dc:description/>
  <cp:lastModifiedBy>古野 月雲</cp:lastModifiedBy>
  <cp:revision>2</cp:revision>
  <dcterms:created xsi:type="dcterms:W3CDTF">2022-05-24T05:44:00Z</dcterms:created>
  <dcterms:modified xsi:type="dcterms:W3CDTF">2022-05-24T05:44:00Z</dcterms:modified>
</cp:coreProperties>
</file>