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86D02" w14:textId="74DB781C" w:rsidR="007A14E5" w:rsidRDefault="00B64768">
      <w:r>
        <w:t>Python Roguelike Notes</w:t>
      </w:r>
    </w:p>
    <w:p w14:paraId="229BCAC0" w14:textId="4DBDF5E6" w:rsidR="00B64768" w:rsidRDefault="00B64768"/>
    <w:p w14:paraId="250A2084" w14:textId="6D344729" w:rsidR="00C663CE" w:rsidRDefault="00C663CE">
      <w:r>
        <w:t xml:space="preserve">Finished </w:t>
      </w:r>
      <w:r w:rsidR="00964579">
        <w:t>part 5</w:t>
      </w:r>
      <w:r>
        <w:t xml:space="preserve"> but some of part 5 is not working (orks and trolls do not block the player)</w:t>
      </w:r>
    </w:p>
    <w:p w14:paraId="7CBE7116" w14:textId="29D69F30" w:rsidR="00964579" w:rsidRDefault="00964579">
      <w:r>
        <w:tab/>
      </w:r>
    </w:p>
    <w:p w14:paraId="1901C001" w14:textId="732F9CFC" w:rsidR="00964579" w:rsidRDefault="00964579">
      <w:r>
        <w:tab/>
      </w:r>
    </w:p>
    <w:sectPr w:rsidR="0096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68"/>
    <w:rsid w:val="00062D3A"/>
    <w:rsid w:val="004C4BA8"/>
    <w:rsid w:val="00732CBF"/>
    <w:rsid w:val="007A14E5"/>
    <w:rsid w:val="00964579"/>
    <w:rsid w:val="00AA6F8E"/>
    <w:rsid w:val="00B64768"/>
    <w:rsid w:val="00B778E1"/>
    <w:rsid w:val="00C663CE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9F93"/>
  <w15:chartTrackingRefBased/>
  <w15:docId w15:val="{CD8F6EB8-15F5-4C76-A12C-0AF8E34E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C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2C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2D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Catsitter cilia</dc:creator>
  <cp:keywords/>
  <dc:description/>
  <cp:lastModifiedBy>Catsitter cilia</cp:lastModifiedBy>
  <cp:revision>10</cp:revision>
  <dcterms:created xsi:type="dcterms:W3CDTF">2020-05-25T02:07:00Z</dcterms:created>
  <dcterms:modified xsi:type="dcterms:W3CDTF">2020-06-01T04:21:00Z</dcterms:modified>
</cp:coreProperties>
</file>