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D2730" w:rsidTr="004D2730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D2730" w:rsidRDefault="004D273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D2730" w:rsidRDefault="004D27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D2730" w:rsidTr="004D2730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D2730" w:rsidRDefault="004D27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D2730" w:rsidRDefault="004D27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D2730" w:rsidRDefault="004D27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D2730" w:rsidTr="004D2730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D2730" w:rsidRDefault="00A2645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HELL CALCENIUM</w:t>
            </w:r>
            <w:r w:rsidR="004D2730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A2645B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FC5DFB" w:rsidRPr="00FC5DFB" w:rsidRDefault="00FC5DFB" w:rsidP="00FC5D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FC5DFB">
        <w:rPr>
          <w:rFonts w:ascii="Times New Roman" w:hAnsi="Times New Roman"/>
          <w:szCs w:val="28"/>
        </w:rPr>
        <w:t>No evidence of calcaneal spurs.</w:t>
      </w:r>
    </w:p>
    <w:p w:rsidR="00FC5DFB" w:rsidRPr="00FC5DFB" w:rsidRDefault="00FC5DFB" w:rsidP="00FC5D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FC5DFB" w:rsidRPr="00FC5DFB" w:rsidRDefault="00FC5DFB" w:rsidP="00FC5D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FC5DFB">
        <w:rPr>
          <w:rFonts w:ascii="Times New Roman" w:hAnsi="Times New Roman"/>
          <w:szCs w:val="28"/>
        </w:rPr>
        <w:t>Normal joint spaces &amp; bone articular surfaces.</w:t>
      </w:r>
    </w:p>
    <w:p w:rsidR="00FC5DFB" w:rsidRPr="00FC5DFB" w:rsidRDefault="00FC5DFB" w:rsidP="00FC5D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FC5DFB" w:rsidRPr="00FC5DFB" w:rsidRDefault="00FC5DFB" w:rsidP="00FC5D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FC5DFB">
        <w:rPr>
          <w:rFonts w:ascii="Times New Roman" w:hAnsi="Times New Roman"/>
          <w:szCs w:val="28"/>
        </w:rPr>
        <w:t>No bone change or injury seen.</w:t>
      </w:r>
    </w:p>
    <w:p w:rsidR="00FC5DFB" w:rsidRPr="00FC5DFB" w:rsidRDefault="00FC5DFB" w:rsidP="00FC5D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FC5DFB" w:rsidRDefault="00FC5DFB" w:rsidP="00FC5D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FC5DFB">
        <w:rPr>
          <w:rFonts w:ascii="Times New Roman" w:hAnsi="Times New Roman"/>
          <w:szCs w:val="28"/>
        </w:rPr>
        <w:t>Soft tissues appear normal.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B4" w:rsidRDefault="002351B4" w:rsidP="000C751B">
      <w:pPr>
        <w:spacing w:after="0" w:line="240" w:lineRule="auto"/>
      </w:pPr>
      <w:r>
        <w:separator/>
      </w:r>
    </w:p>
  </w:endnote>
  <w:endnote w:type="continuationSeparator" w:id="0">
    <w:p w:rsidR="002351B4" w:rsidRDefault="002351B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B4" w:rsidRDefault="002351B4" w:rsidP="000C751B">
      <w:pPr>
        <w:spacing w:after="0" w:line="240" w:lineRule="auto"/>
      </w:pPr>
      <w:r>
        <w:separator/>
      </w:r>
    </w:p>
  </w:footnote>
  <w:footnote w:type="continuationSeparator" w:id="0">
    <w:p w:rsidR="002351B4" w:rsidRDefault="002351B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3748"/>
    <w:multiLevelType w:val="hybridMultilevel"/>
    <w:tmpl w:val="38F0A3D0"/>
    <w:lvl w:ilvl="0" w:tplc="1A708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60EC6"/>
    <w:multiLevelType w:val="hybridMultilevel"/>
    <w:tmpl w:val="D8E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351B4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D2730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2645B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15F38"/>
    <w:rsid w:val="00E222A3"/>
    <w:rsid w:val="00E575FD"/>
    <w:rsid w:val="00E91CBB"/>
    <w:rsid w:val="00F049DB"/>
    <w:rsid w:val="00F52FCB"/>
    <w:rsid w:val="00F91A5B"/>
    <w:rsid w:val="00FC5DF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2730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2018-01-28T06:18:00Z</dcterms:modified>
  <cp:contentStatus/>
</cp:coreProperties>
</file>